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BDE8" w14:textId="77777777" w:rsidR="00A23D7B" w:rsidRDefault="00A506A4" w:rsidP="00E13FD1">
      <w:pPr>
        <w:pStyle w:val="Heading1"/>
        <w:jc w:val="center"/>
      </w:pPr>
      <w:r>
        <w:t>INTERACTIVE ANIMATOR</w:t>
      </w:r>
    </w:p>
    <w:p w14:paraId="21AA3716" w14:textId="77777777" w:rsidR="00A506A4" w:rsidRDefault="00A506A4" w:rsidP="00E13FD1">
      <w:pPr>
        <w:pStyle w:val="Heading2"/>
      </w:pPr>
      <w:r>
        <w:t>Initial State: Transmission delay versus propagation delay</w:t>
      </w:r>
    </w:p>
    <w:p w14:paraId="26E3D555" w14:textId="77777777" w:rsidR="00E13FD1" w:rsidRPr="00E13FD1" w:rsidRDefault="00E13FD1" w:rsidP="00E13FD1"/>
    <w:p w14:paraId="1A101D9D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074DC542" wp14:editId="4D95236E">
            <wp:extent cx="5943600" cy="1501355"/>
            <wp:effectExtent l="0" t="0" r="0" b="3810"/>
            <wp:docPr id="1" name="Picture 1" descr="C:\Users\EDDIE LUNDU\OneDrive\Pictures\N 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IE LUNDU\OneDrive\Pictures\N 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55A7" w14:textId="77777777" w:rsidR="00930CC3" w:rsidRDefault="00930CC3" w:rsidP="00A506A4">
      <w:pPr>
        <w:jc w:val="both"/>
      </w:pPr>
    </w:p>
    <w:p w14:paraId="4B69826B" w14:textId="77777777" w:rsidR="009C6BC6" w:rsidRDefault="009C6BC6" w:rsidP="00A506A4">
      <w:pPr>
        <w:jc w:val="both"/>
      </w:pPr>
    </w:p>
    <w:p w14:paraId="553FF818" w14:textId="77777777" w:rsidR="009C6BC6" w:rsidRDefault="009C6BC6" w:rsidP="00A506A4">
      <w:pPr>
        <w:jc w:val="both"/>
      </w:pPr>
    </w:p>
    <w:p w14:paraId="1181CB53" w14:textId="77777777" w:rsidR="009C6BC6" w:rsidRDefault="009C6BC6" w:rsidP="00A506A4">
      <w:pPr>
        <w:jc w:val="both"/>
      </w:pPr>
    </w:p>
    <w:p w14:paraId="774CC29C" w14:textId="279B0C68" w:rsidR="00A506A4" w:rsidRPr="001B15BF" w:rsidRDefault="00A506A4" w:rsidP="001B15BF">
      <w:pPr>
        <w:pStyle w:val="ListParagraph"/>
        <w:numPr>
          <w:ilvl w:val="0"/>
          <w:numId w:val="1"/>
        </w:numPr>
        <w:rPr>
          <w:b/>
          <w:bCs/>
        </w:rPr>
      </w:pPr>
      <w:r w:rsidRPr="001B15BF">
        <w:rPr>
          <w:b/>
          <w:bCs/>
        </w:rPr>
        <w:t xml:space="preserve">Start: Length = 10km, Rate = 512 </w:t>
      </w:r>
      <w:proofErr w:type="spellStart"/>
      <w:r w:rsidRPr="001B15BF">
        <w:rPr>
          <w:b/>
          <w:bCs/>
        </w:rPr>
        <w:t>kps</w:t>
      </w:r>
      <w:proofErr w:type="spellEnd"/>
      <w:r w:rsidRPr="001B15BF">
        <w:rPr>
          <w:b/>
          <w:bCs/>
        </w:rPr>
        <w:t>, Packet Size = 100 Bytes</w:t>
      </w:r>
    </w:p>
    <w:p w14:paraId="56D2CBD0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6D7D247A" wp14:editId="74ED3D46">
            <wp:extent cx="5943600" cy="1602188"/>
            <wp:effectExtent l="0" t="0" r="0" b="0"/>
            <wp:docPr id="2" name="Picture 2" descr="C:\Users\EDDIE LUNDU\OneDrive\Pictures\ASASA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DIE LUNDU\OneDrive\Pictures\ASASAS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CF30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4C54A86E" wp14:editId="66CE637E">
            <wp:extent cx="5943600" cy="1636013"/>
            <wp:effectExtent l="0" t="0" r="0" b="2540"/>
            <wp:docPr id="3" name="Picture 3" descr="C:\Users\EDDIE LUNDU\OneDrive\Pictures\sax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IE LUNDU\OneDrive\Pictures\saxc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5283" w14:textId="77777777" w:rsidR="001B15BF" w:rsidRDefault="001B15BF" w:rsidP="00A506A4">
      <w:pPr>
        <w:jc w:val="both"/>
      </w:pPr>
    </w:p>
    <w:p w14:paraId="674FDAE6" w14:textId="77777777" w:rsidR="001B15BF" w:rsidRDefault="001B15BF" w:rsidP="00A506A4">
      <w:pPr>
        <w:jc w:val="both"/>
      </w:pPr>
    </w:p>
    <w:p w14:paraId="393B8843" w14:textId="77777777" w:rsidR="001B15BF" w:rsidRDefault="001B15BF" w:rsidP="00A506A4">
      <w:pPr>
        <w:jc w:val="both"/>
      </w:pPr>
    </w:p>
    <w:p w14:paraId="3003F92F" w14:textId="77777777" w:rsidR="001B15BF" w:rsidRDefault="001B15BF" w:rsidP="00A506A4">
      <w:pPr>
        <w:jc w:val="both"/>
      </w:pPr>
    </w:p>
    <w:p w14:paraId="49B1ABAB" w14:textId="77777777" w:rsidR="001B15BF" w:rsidRDefault="001B15BF" w:rsidP="00A506A4">
      <w:pPr>
        <w:jc w:val="both"/>
      </w:pPr>
    </w:p>
    <w:p w14:paraId="4BDCDBA8" w14:textId="77777777" w:rsidR="001B15BF" w:rsidRDefault="001B15BF" w:rsidP="00A506A4">
      <w:pPr>
        <w:jc w:val="both"/>
      </w:pPr>
    </w:p>
    <w:p w14:paraId="230CFA40" w14:textId="48413F17" w:rsidR="001B15BF" w:rsidRPr="001B15BF" w:rsidRDefault="001B15BF" w:rsidP="001B15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C73385">
        <w:rPr>
          <w:b/>
          <w:bCs/>
          <w:sz w:val="24"/>
          <w:szCs w:val="24"/>
        </w:rPr>
        <w:t xml:space="preserve">Length = 100km, Rate = 512 </w:t>
      </w:r>
      <w:proofErr w:type="spellStart"/>
      <w:r w:rsidRPr="00C73385">
        <w:rPr>
          <w:b/>
          <w:bCs/>
          <w:sz w:val="24"/>
          <w:szCs w:val="24"/>
        </w:rPr>
        <w:t>kps</w:t>
      </w:r>
      <w:proofErr w:type="spellEnd"/>
      <w:r w:rsidRPr="00C73385">
        <w:rPr>
          <w:b/>
          <w:bCs/>
          <w:sz w:val="24"/>
          <w:szCs w:val="24"/>
        </w:rPr>
        <w:t>, Packet Size = 100 Bytes</w:t>
      </w:r>
    </w:p>
    <w:p w14:paraId="44D66278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16CBC952" wp14:editId="22F6FB86">
            <wp:extent cx="5943600" cy="1545160"/>
            <wp:effectExtent l="0" t="0" r="0" b="0"/>
            <wp:docPr id="4" name="Picture 4" descr="C:\Users\EDDIE LUNDU\OneDrive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DIE LUNDU\OneDrive\Pictures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5D26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781C0803" wp14:editId="666C4E1A">
            <wp:extent cx="5943600" cy="1628858"/>
            <wp:effectExtent l="0" t="0" r="0" b="9525"/>
            <wp:docPr id="5" name="Picture 5" descr="C:\Users\EDDIE LUNDU\OneDrive\Pictures\sa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IE LUNDU\OneDrive\Pictures\sas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2E18" w14:textId="77777777" w:rsidR="001B15BF" w:rsidRDefault="001B15BF" w:rsidP="00A506A4">
      <w:pPr>
        <w:jc w:val="both"/>
      </w:pPr>
    </w:p>
    <w:p w14:paraId="2F479F29" w14:textId="77777777" w:rsidR="001B15BF" w:rsidRDefault="001B15BF" w:rsidP="00A506A4">
      <w:pPr>
        <w:jc w:val="both"/>
      </w:pPr>
    </w:p>
    <w:p w14:paraId="60BBB97D" w14:textId="77777777" w:rsidR="001B15BF" w:rsidRDefault="001B15BF" w:rsidP="00A506A4">
      <w:pPr>
        <w:jc w:val="both"/>
      </w:pPr>
    </w:p>
    <w:p w14:paraId="399AF46B" w14:textId="77777777" w:rsidR="001B15BF" w:rsidRDefault="001B15BF" w:rsidP="00A506A4">
      <w:pPr>
        <w:jc w:val="both"/>
      </w:pPr>
    </w:p>
    <w:p w14:paraId="6CB4B221" w14:textId="77777777" w:rsidR="001B15BF" w:rsidRDefault="001B15BF" w:rsidP="00A506A4">
      <w:pPr>
        <w:jc w:val="both"/>
      </w:pPr>
    </w:p>
    <w:p w14:paraId="27DAAC0D" w14:textId="77777777" w:rsidR="001B15BF" w:rsidRDefault="001B15BF" w:rsidP="00A506A4">
      <w:pPr>
        <w:jc w:val="both"/>
      </w:pPr>
    </w:p>
    <w:p w14:paraId="30AE570A" w14:textId="77777777" w:rsidR="001B15BF" w:rsidRDefault="001B15BF" w:rsidP="00A506A4">
      <w:pPr>
        <w:jc w:val="both"/>
      </w:pPr>
    </w:p>
    <w:p w14:paraId="65D43838" w14:textId="77777777" w:rsidR="001B15BF" w:rsidRDefault="001B15BF" w:rsidP="00A506A4">
      <w:pPr>
        <w:jc w:val="both"/>
      </w:pPr>
    </w:p>
    <w:p w14:paraId="024D96DF" w14:textId="77777777" w:rsidR="001B15BF" w:rsidRDefault="001B15BF" w:rsidP="00A506A4">
      <w:pPr>
        <w:jc w:val="both"/>
      </w:pPr>
    </w:p>
    <w:p w14:paraId="52A4489A" w14:textId="77777777" w:rsidR="001B15BF" w:rsidRDefault="001B15BF" w:rsidP="00A506A4">
      <w:pPr>
        <w:jc w:val="both"/>
      </w:pPr>
    </w:p>
    <w:p w14:paraId="334DB1E1" w14:textId="77777777" w:rsidR="001B15BF" w:rsidRDefault="001B15BF" w:rsidP="00A506A4">
      <w:pPr>
        <w:jc w:val="both"/>
      </w:pPr>
    </w:p>
    <w:p w14:paraId="14BCC269" w14:textId="77777777" w:rsidR="001B15BF" w:rsidRDefault="001B15BF" w:rsidP="00A506A4">
      <w:pPr>
        <w:jc w:val="both"/>
      </w:pPr>
    </w:p>
    <w:p w14:paraId="1A04D368" w14:textId="77777777" w:rsidR="001B15BF" w:rsidRDefault="001B15BF" w:rsidP="00A506A4">
      <w:pPr>
        <w:jc w:val="both"/>
      </w:pPr>
    </w:p>
    <w:p w14:paraId="0EAC0713" w14:textId="77777777" w:rsidR="001B15BF" w:rsidRDefault="001B15BF" w:rsidP="00A506A4">
      <w:pPr>
        <w:jc w:val="both"/>
      </w:pPr>
    </w:p>
    <w:p w14:paraId="7EE528F9" w14:textId="77777777" w:rsidR="001B15BF" w:rsidRDefault="001B15BF" w:rsidP="00A506A4">
      <w:pPr>
        <w:jc w:val="both"/>
      </w:pPr>
    </w:p>
    <w:p w14:paraId="1E318C97" w14:textId="77777777" w:rsidR="001B15BF" w:rsidRDefault="001B15BF" w:rsidP="00A506A4">
      <w:pPr>
        <w:jc w:val="both"/>
      </w:pPr>
    </w:p>
    <w:p w14:paraId="777DBC14" w14:textId="2D80F772" w:rsidR="001B15BF" w:rsidRPr="001B15BF" w:rsidRDefault="001B15BF" w:rsidP="001B15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B15BF">
        <w:rPr>
          <w:b/>
          <w:bCs/>
          <w:sz w:val="24"/>
          <w:szCs w:val="24"/>
        </w:rPr>
        <w:t xml:space="preserve">Length = 500km, Rate = 512 </w:t>
      </w:r>
      <w:proofErr w:type="spellStart"/>
      <w:r w:rsidRPr="001B15BF">
        <w:rPr>
          <w:b/>
          <w:bCs/>
          <w:sz w:val="24"/>
          <w:szCs w:val="24"/>
        </w:rPr>
        <w:t>kps</w:t>
      </w:r>
      <w:proofErr w:type="spellEnd"/>
      <w:r w:rsidRPr="001B15BF">
        <w:rPr>
          <w:b/>
          <w:bCs/>
          <w:sz w:val="24"/>
          <w:szCs w:val="24"/>
        </w:rPr>
        <w:t>, Packet size = 100 Bytes</w:t>
      </w:r>
    </w:p>
    <w:p w14:paraId="751402BE" w14:textId="05D10AAE" w:rsidR="001B15BF" w:rsidRDefault="001B15BF" w:rsidP="001B15BF">
      <w:pPr>
        <w:ind w:left="360"/>
        <w:jc w:val="both"/>
      </w:pPr>
    </w:p>
    <w:p w14:paraId="4D1110DB" w14:textId="6A6E06B9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63FD34C1" wp14:editId="03DDACE1">
            <wp:extent cx="5943600" cy="1664898"/>
            <wp:effectExtent l="0" t="0" r="0" b="0"/>
            <wp:docPr id="6" name="Picture 6" descr="C:\Users\EDDIE LUNDU\OneDrive\Pictures\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DIE LUNDU\OneDrive\Pictures\b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6F1D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6A3DE244" wp14:editId="631E4330">
            <wp:extent cx="5943600" cy="1674620"/>
            <wp:effectExtent l="0" t="0" r="0" b="1905"/>
            <wp:docPr id="7" name="Picture 7" descr="C:\Users\EDDIE LUNDU\OneDrive\Pictures\nb 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DIE LUNDU\OneDrive\Pictures\nb 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6EDD" w14:textId="77777777" w:rsidR="00445DAA" w:rsidRDefault="00445DAA" w:rsidP="00C73385">
      <w:pPr>
        <w:jc w:val="center"/>
        <w:rPr>
          <w:b/>
          <w:bCs/>
          <w:sz w:val="24"/>
          <w:szCs w:val="24"/>
        </w:rPr>
      </w:pPr>
    </w:p>
    <w:p w14:paraId="5AE9D19A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4092314A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302B36FC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0019F35A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5F8C2F85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6A9186A1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0E2749E9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22AEA101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1F71777C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5ABA5F59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0C902C43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7619C25A" w14:textId="77777777" w:rsidR="00761E22" w:rsidRDefault="00761E22" w:rsidP="00C73385">
      <w:pPr>
        <w:jc w:val="center"/>
        <w:rPr>
          <w:b/>
          <w:bCs/>
          <w:sz w:val="24"/>
          <w:szCs w:val="24"/>
        </w:rPr>
      </w:pPr>
    </w:p>
    <w:p w14:paraId="12217817" w14:textId="3C20B0EF" w:rsidR="00445DAA" w:rsidRPr="00C73385" w:rsidRDefault="001B15BF" w:rsidP="00761E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445DAA">
        <w:rPr>
          <w:b/>
          <w:bCs/>
          <w:sz w:val="24"/>
          <w:szCs w:val="24"/>
        </w:rPr>
        <w:t xml:space="preserve"> </w:t>
      </w:r>
      <w:r w:rsidR="00445DAA" w:rsidRPr="00260036">
        <w:rPr>
          <w:b/>
          <w:bCs/>
          <w:sz w:val="24"/>
          <w:szCs w:val="24"/>
        </w:rPr>
        <w:t xml:space="preserve">Length = 1000km, Rate = 512 </w:t>
      </w:r>
      <w:proofErr w:type="spellStart"/>
      <w:r w:rsidR="00445DAA" w:rsidRPr="00260036">
        <w:rPr>
          <w:b/>
          <w:bCs/>
          <w:sz w:val="24"/>
          <w:szCs w:val="24"/>
        </w:rPr>
        <w:t>kps</w:t>
      </w:r>
      <w:proofErr w:type="spellEnd"/>
      <w:r w:rsidR="00445DAA" w:rsidRPr="00260036">
        <w:rPr>
          <w:b/>
          <w:bCs/>
          <w:sz w:val="24"/>
          <w:szCs w:val="24"/>
        </w:rPr>
        <w:t>, Packet size = 100 Bytes</w:t>
      </w:r>
    </w:p>
    <w:p w14:paraId="240DE7E5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1B046547" wp14:editId="12AE0A4B">
            <wp:extent cx="5943600" cy="1625674"/>
            <wp:effectExtent l="0" t="0" r="0" b="0"/>
            <wp:docPr id="8" name="Picture 8" descr="C:\Users\EDDIE LUNDU\OneDrive\Pictures\hi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DIE LUNDU\OneDrive\Pictures\hil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357" w14:textId="77777777" w:rsidR="00A506A4" w:rsidRDefault="00A506A4" w:rsidP="00A506A4">
      <w:pPr>
        <w:jc w:val="both"/>
      </w:pPr>
      <w:r w:rsidRPr="00A506A4">
        <w:rPr>
          <w:noProof/>
        </w:rPr>
        <w:drawing>
          <wp:inline distT="0" distB="0" distL="0" distR="0" wp14:anchorId="39CDAD3F" wp14:editId="227C271A">
            <wp:extent cx="5943600" cy="1614634"/>
            <wp:effectExtent l="0" t="0" r="0" b="5080"/>
            <wp:docPr id="9" name="Picture 9" descr="C:\Users\EDDIE LUNDU\OneDrive\Pictures\hgj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DIE LUNDU\OneDrive\Pictures\hgjh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3DC7" w14:textId="77777777" w:rsidR="00D329A8" w:rsidRDefault="00D329A8" w:rsidP="00A506A4">
      <w:pPr>
        <w:jc w:val="both"/>
      </w:pPr>
      <w:r>
        <w:t>The red color on the link indicates the movement of data packets as the timer continues to count from the beginning till the end of the transmission.</w:t>
      </w:r>
    </w:p>
    <w:sectPr w:rsidR="00D3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57D1"/>
    <w:multiLevelType w:val="hybridMultilevel"/>
    <w:tmpl w:val="052E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36FD"/>
    <w:multiLevelType w:val="hybridMultilevel"/>
    <w:tmpl w:val="AFF4A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17287">
    <w:abstractNumId w:val="0"/>
  </w:num>
  <w:num w:numId="2" w16cid:durableId="14447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A4"/>
    <w:rsid w:val="001B15BF"/>
    <w:rsid w:val="00260036"/>
    <w:rsid w:val="00445DAA"/>
    <w:rsid w:val="00761E22"/>
    <w:rsid w:val="00930CC3"/>
    <w:rsid w:val="009C6BC6"/>
    <w:rsid w:val="00A23D7B"/>
    <w:rsid w:val="00A506A4"/>
    <w:rsid w:val="00BF38A7"/>
    <w:rsid w:val="00C65089"/>
    <w:rsid w:val="00C73385"/>
    <w:rsid w:val="00C73431"/>
    <w:rsid w:val="00D329A8"/>
    <w:rsid w:val="00E1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79EC3"/>
  <w15:chartTrackingRefBased/>
  <w15:docId w15:val="{16AA5402-7D30-47EB-8FD1-CEB21525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89</Words>
  <Characters>384</Characters>
  <Application>Microsoft Office Word</Application>
  <DocSecurity>0</DocSecurity>
  <Lines>58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NAIROBI HOSPITAL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LUNDU</dc:creator>
  <cp:keywords/>
  <dc:description/>
  <cp:lastModifiedBy>Sai Lakshmi</cp:lastModifiedBy>
  <cp:revision>13</cp:revision>
  <dcterms:created xsi:type="dcterms:W3CDTF">2023-11-25T19:26:00Z</dcterms:created>
  <dcterms:modified xsi:type="dcterms:W3CDTF">2023-11-26T05:16:00Z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498f192d7492e78d11b7ddf96ab1b5198d226ddcc1edc342612b9e6f8700c491</vt:lpwstr>
  </property>
</Properties>
</file>