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49D0" w14:textId="3106A67A" w:rsidR="00A52225" w:rsidRDefault="00A52225" w:rsidP="00A52225">
      <w:r w:rsidRPr="00A52225">
        <w:t>Running unit tests after every build</w:t>
      </w:r>
      <w:r w:rsidR="00087E5E">
        <w:t>.</w:t>
      </w:r>
    </w:p>
    <w:p w14:paraId="4D282009" w14:textId="0D573D70" w:rsidR="00740CEF" w:rsidRPr="00C5725B" w:rsidRDefault="00A52225" w:rsidP="00A52225">
      <w:r>
        <w:t>Generating test report.</w:t>
      </w:r>
      <w:r w:rsidR="00466AD1">
        <w:t xml:space="preserve"> </w:t>
      </w:r>
    </w:p>
    <w:sectPr w:rsidR="00740CEF" w:rsidRPr="00C57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14525" w14:textId="77777777" w:rsidR="005C0F36" w:rsidRDefault="005C0F36" w:rsidP="001901B3">
      <w:pPr>
        <w:spacing w:after="0" w:line="240" w:lineRule="auto"/>
      </w:pPr>
      <w:r>
        <w:separator/>
      </w:r>
    </w:p>
  </w:endnote>
  <w:endnote w:type="continuationSeparator" w:id="0">
    <w:p w14:paraId="397B57B0" w14:textId="77777777" w:rsidR="005C0F36" w:rsidRDefault="005C0F36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B190F" w14:textId="77777777" w:rsidR="005C0F36" w:rsidRDefault="005C0F36" w:rsidP="001901B3">
      <w:pPr>
        <w:spacing w:after="0" w:line="240" w:lineRule="auto"/>
      </w:pPr>
      <w:r>
        <w:separator/>
      </w:r>
    </w:p>
  </w:footnote>
  <w:footnote w:type="continuationSeparator" w:id="0">
    <w:p w14:paraId="23C53D22" w14:textId="77777777" w:rsidR="005C0F36" w:rsidRDefault="005C0F36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0491"/>
    <w:multiLevelType w:val="hybridMultilevel"/>
    <w:tmpl w:val="063C8ADA"/>
    <w:lvl w:ilvl="0" w:tplc="2146E2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2"/>
  </w:num>
  <w:num w:numId="2" w16cid:durableId="1598098965">
    <w:abstractNumId w:val="1"/>
  </w:num>
  <w:num w:numId="3" w16cid:durableId="210582444">
    <w:abstractNumId w:val="0"/>
  </w:num>
  <w:num w:numId="4" w16cid:durableId="563875845">
    <w:abstractNumId w:val="4"/>
  </w:num>
  <w:num w:numId="5" w16cid:durableId="583299519">
    <w:abstractNumId w:val="5"/>
  </w:num>
  <w:num w:numId="6" w16cid:durableId="1068579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20614"/>
    <w:rsid w:val="00087E5E"/>
    <w:rsid w:val="00094845"/>
    <w:rsid w:val="000E1111"/>
    <w:rsid w:val="000E785A"/>
    <w:rsid w:val="00132C71"/>
    <w:rsid w:val="001901B3"/>
    <w:rsid w:val="00293276"/>
    <w:rsid w:val="002A2879"/>
    <w:rsid w:val="00347B7D"/>
    <w:rsid w:val="00392CEC"/>
    <w:rsid w:val="003A7BA2"/>
    <w:rsid w:val="003E08D5"/>
    <w:rsid w:val="00400702"/>
    <w:rsid w:val="00466AD1"/>
    <w:rsid w:val="00482EE1"/>
    <w:rsid w:val="005240F5"/>
    <w:rsid w:val="00532ED0"/>
    <w:rsid w:val="00561E96"/>
    <w:rsid w:val="005801FE"/>
    <w:rsid w:val="005C0F36"/>
    <w:rsid w:val="005C36C3"/>
    <w:rsid w:val="00620FFE"/>
    <w:rsid w:val="0062192F"/>
    <w:rsid w:val="00672E10"/>
    <w:rsid w:val="006C5589"/>
    <w:rsid w:val="007034A6"/>
    <w:rsid w:val="0071050D"/>
    <w:rsid w:val="00740CEF"/>
    <w:rsid w:val="008239CA"/>
    <w:rsid w:val="008A57DE"/>
    <w:rsid w:val="009175D4"/>
    <w:rsid w:val="00920356"/>
    <w:rsid w:val="00956012"/>
    <w:rsid w:val="00972FCE"/>
    <w:rsid w:val="00A52225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D64C91"/>
    <w:rsid w:val="00D73381"/>
    <w:rsid w:val="00D77FFB"/>
    <w:rsid w:val="00E54008"/>
    <w:rsid w:val="00EE1F3F"/>
    <w:rsid w:val="00F23B56"/>
    <w:rsid w:val="00F801E8"/>
    <w:rsid w:val="00F843D4"/>
    <w:rsid w:val="00FD1224"/>
    <w:rsid w:val="00FD1C2D"/>
    <w:rsid w:val="00FD49A8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45</cp:revision>
  <dcterms:created xsi:type="dcterms:W3CDTF">2025-02-18T09:38:00Z</dcterms:created>
  <dcterms:modified xsi:type="dcterms:W3CDTF">2025-02-24T08:48:00Z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