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43" w:rsidRDefault="005412AA">
      <w:pPr>
        <w:rPr>
          <w:rFonts w:hint="eastAsia"/>
        </w:rPr>
      </w:pPr>
    </w:p>
    <w:p w:rsidR="00E564A2" w:rsidRDefault="00E564A2">
      <w:pPr>
        <w:rPr>
          <w:rFonts w:hint="eastAsia"/>
        </w:rPr>
      </w:pPr>
    </w:p>
    <w:p w:rsidR="00E564A2" w:rsidRDefault="00E564A2">
      <w:pPr>
        <w:rPr>
          <w:rFonts w:hint="eastAsia"/>
        </w:rPr>
      </w:pPr>
      <w:r>
        <w:rPr>
          <w:rFonts w:hint="eastAsia"/>
        </w:rPr>
        <w:t>[입력]</w:t>
      </w:r>
    </w:p>
    <w:p w:rsidR="00E564A2" w:rsidRDefault="00E564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5228" cy="1689187"/>
            <wp:effectExtent l="19050" t="19050" r="12700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689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64A2" w:rsidRDefault="00E564A2">
      <w:pPr>
        <w:rPr>
          <w:rFonts w:hint="eastAsia"/>
        </w:rPr>
      </w:pPr>
      <w:r>
        <w:rPr>
          <w:rFonts w:hint="eastAsia"/>
        </w:rPr>
        <w:t>[결과]</w:t>
      </w:r>
    </w:p>
    <w:p w:rsidR="00E564A2" w:rsidRDefault="00E564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30711" cy="1536779"/>
            <wp:effectExtent l="19050" t="19050" r="12700" b="254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5367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64A2" w:rsidRDefault="00E564A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564A2" w:rsidTr="00E564A2">
        <w:tc>
          <w:tcPr>
            <w:tcW w:w="10664" w:type="dxa"/>
          </w:tcPr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&lt;%@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page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</w:p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Request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내장객체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예제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</w:pPr>
          </w:p>
          <w:p w:rsidR="005412AA" w:rsidRDefault="005412AA" w:rsidP="00E56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564A2" w:rsidRDefault="00E564A2" w:rsidP="005412A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564A2" w:rsidRDefault="00E564A2" w:rsidP="00E564A2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564A2" w:rsidRDefault="00E564A2">
      <w:pPr>
        <w:rPr>
          <w:rFonts w:hint="eastAsia"/>
        </w:rPr>
      </w:pPr>
    </w:p>
    <w:p w:rsidR="00E564A2" w:rsidRDefault="00E564A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564A2" w:rsidTr="00E564A2">
        <w:tc>
          <w:tcPr>
            <w:tcW w:w="10664" w:type="dxa"/>
          </w:tcPr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&lt;%@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page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</w:p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 w:rsidR="00E564A2" w:rsidRDefault="00E564A2" w:rsidP="00E564A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5412AA" w:rsidRDefault="005412AA" w:rsidP="005412AA">
            <w:pPr>
              <w:shd w:val="clear" w:color="auto" w:fill="DAEEF3" w:themeFill="accent5" w:themeFillTint="33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564A2" w:rsidRDefault="00E564A2" w:rsidP="00E564A2">
            <w:bookmarkStart w:id="0" w:name="_GoBack"/>
            <w:bookmarkEnd w:id="0"/>
          </w:p>
        </w:tc>
      </w:tr>
    </w:tbl>
    <w:p w:rsidR="00E564A2" w:rsidRDefault="00E564A2"/>
    <w:sectPr w:rsidR="00E564A2" w:rsidSect="00E564A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A2"/>
    <w:rsid w:val="005412AA"/>
    <w:rsid w:val="009562F4"/>
    <w:rsid w:val="00B43EBD"/>
    <w:rsid w:val="00E5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564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56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564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564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2</cp:revision>
  <dcterms:created xsi:type="dcterms:W3CDTF">2021-09-10T01:02:00Z</dcterms:created>
  <dcterms:modified xsi:type="dcterms:W3CDTF">2021-09-10T01:02:00Z</dcterms:modified>
</cp:coreProperties>
</file>