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939B" w14:textId="64399584" w:rsidR="00E57739" w:rsidRDefault="00E57739" w:rsidP="00E5773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Multithreading</w:t>
      </w:r>
      <w:r w:rsidRPr="00AF446E">
        <w:rPr>
          <w:b/>
          <w:bCs/>
          <w:sz w:val="28"/>
          <w:szCs w:val="28"/>
          <w:u w:val="single"/>
        </w:rPr>
        <w:t xml:space="preserve"> Assignments</w:t>
      </w:r>
      <w:r>
        <w:rPr>
          <w:b/>
          <w:bCs/>
          <w:sz w:val="28"/>
          <w:szCs w:val="28"/>
          <w:u w:val="single"/>
        </w:rPr>
        <w:t xml:space="preserve"> by gaurav diwan</w:t>
      </w:r>
    </w:p>
    <w:p w14:paraId="1ABF80B2" w14:textId="77777777" w:rsidR="00E57739" w:rsidRDefault="00E57739" w:rsidP="00E5773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1BA8D540" w14:textId="02BCBEB8" w:rsidR="00E57739" w:rsidRDefault="00E57739" w:rsidP="00E57739">
      <w:pPr>
        <w:pStyle w:val="NoSpacing"/>
      </w:pPr>
      <w:r>
        <w:t>Q1]</w:t>
      </w:r>
      <w:r>
        <w:t xml:space="preserve"> what do you mean by multithreading and why is it important?</w:t>
      </w:r>
    </w:p>
    <w:p w14:paraId="5E4BDC1D" w14:textId="24A7709F" w:rsidR="00E57739" w:rsidRDefault="00E57739" w:rsidP="00E57739">
      <w:pPr>
        <w:pStyle w:val="NoSpacing"/>
      </w:pPr>
      <w:r>
        <w:t xml:space="preserve">Ans. </w:t>
      </w:r>
      <w:r>
        <w:t>Multithreading is the concurrent execution of multiple threads (smaller units of a process) within a single program.</w:t>
      </w:r>
    </w:p>
    <w:p w14:paraId="1F483275" w14:textId="77777777" w:rsidR="00E57739" w:rsidRDefault="00E57739" w:rsidP="00E57739">
      <w:pPr>
        <w:pStyle w:val="NoSpacing"/>
      </w:pPr>
    </w:p>
    <w:p w14:paraId="2FC477E4" w14:textId="51702C74" w:rsidR="00E57739" w:rsidRDefault="00E57739" w:rsidP="00E57739">
      <w:pPr>
        <w:pStyle w:val="NoSpacing"/>
      </w:pPr>
      <w:r>
        <w:t>Importance:</w:t>
      </w:r>
    </w:p>
    <w:p w14:paraId="1F3820F3" w14:textId="42AD61D8" w:rsidR="00E57739" w:rsidRDefault="00E57739" w:rsidP="00E57739">
      <w:pPr>
        <w:pStyle w:val="NoSpacing"/>
      </w:pPr>
      <w:r>
        <w:t>1. Concurrency: Enables tasks to run in parallel, improving program efficiency.</w:t>
      </w:r>
    </w:p>
    <w:p w14:paraId="4754C9D1" w14:textId="55824163" w:rsidR="00E57739" w:rsidRDefault="00E57739" w:rsidP="00E57739">
      <w:pPr>
        <w:pStyle w:val="NoSpacing"/>
      </w:pPr>
      <w:r>
        <w:t>2. Responsiveness: Keeps a program responsive by allowing simultaneous execution of tasks.</w:t>
      </w:r>
    </w:p>
    <w:p w14:paraId="05BBFFF0" w14:textId="7A63081E" w:rsidR="00E57739" w:rsidRDefault="00E57739" w:rsidP="00E57739">
      <w:pPr>
        <w:pStyle w:val="NoSpacing"/>
      </w:pPr>
      <w:r>
        <w:t>3. Resource Utilization: Efficiently utilizes system resources, enhancing overall performance.</w:t>
      </w:r>
    </w:p>
    <w:p w14:paraId="344B7513" w14:textId="77777777" w:rsidR="00E57739" w:rsidRDefault="00E57739" w:rsidP="00E57739">
      <w:pPr>
        <w:pStyle w:val="NoSpacing"/>
      </w:pPr>
    </w:p>
    <w:p w14:paraId="34E9C57D" w14:textId="2C545BF5" w:rsidR="00E57739" w:rsidRDefault="00E57739" w:rsidP="00E57739">
      <w:pPr>
        <w:pStyle w:val="NoSpacing"/>
      </w:pPr>
      <w:r>
        <w:t>Q2] what are the benefits of multithreading?</w:t>
      </w:r>
    </w:p>
    <w:p w14:paraId="2D9B9245" w14:textId="0A8D82CE" w:rsidR="00E57739" w:rsidRPr="00E57739" w:rsidRDefault="00E57739" w:rsidP="00E57739">
      <w:pPr>
        <w:pStyle w:val="NoSpacing"/>
        <w:numPr>
          <w:ilvl w:val="0"/>
          <w:numId w:val="1"/>
        </w:numPr>
      </w:pPr>
      <w:r w:rsidRPr="00E57739">
        <w:rPr>
          <w:b/>
          <w:bCs/>
        </w:rPr>
        <w:t>Concurrency:</w:t>
      </w:r>
      <w:r w:rsidRPr="00E57739">
        <w:t xml:space="preserve"> Allows multiple tasks to run in parallel.</w:t>
      </w:r>
    </w:p>
    <w:p w14:paraId="44472028" w14:textId="77777777" w:rsidR="00E57739" w:rsidRPr="00E57739" w:rsidRDefault="00E57739" w:rsidP="00E57739">
      <w:pPr>
        <w:pStyle w:val="NoSpacing"/>
        <w:numPr>
          <w:ilvl w:val="0"/>
          <w:numId w:val="1"/>
        </w:numPr>
      </w:pPr>
      <w:r w:rsidRPr="00E57739">
        <w:rPr>
          <w:b/>
          <w:bCs/>
        </w:rPr>
        <w:t>Responsiveness:</w:t>
      </w:r>
      <w:r w:rsidRPr="00E57739">
        <w:t xml:space="preserve"> Keeps programs responsive during task execution.</w:t>
      </w:r>
    </w:p>
    <w:p w14:paraId="77A9761F" w14:textId="77777777" w:rsidR="00E57739" w:rsidRPr="00E57739" w:rsidRDefault="00E57739" w:rsidP="00E57739">
      <w:pPr>
        <w:pStyle w:val="NoSpacing"/>
        <w:numPr>
          <w:ilvl w:val="0"/>
          <w:numId w:val="1"/>
        </w:numPr>
      </w:pPr>
      <w:r w:rsidRPr="00E57739">
        <w:rPr>
          <w:b/>
          <w:bCs/>
        </w:rPr>
        <w:t>Resource Utilization:</w:t>
      </w:r>
      <w:r w:rsidRPr="00E57739">
        <w:t xml:space="preserve"> Efficient use of system resources.</w:t>
      </w:r>
    </w:p>
    <w:p w14:paraId="3B256A10" w14:textId="77777777" w:rsidR="00E57739" w:rsidRPr="00E57739" w:rsidRDefault="00E57739" w:rsidP="00E57739">
      <w:pPr>
        <w:pStyle w:val="NoSpacing"/>
        <w:numPr>
          <w:ilvl w:val="0"/>
          <w:numId w:val="1"/>
        </w:numPr>
      </w:pPr>
      <w:r w:rsidRPr="00E57739">
        <w:rPr>
          <w:b/>
          <w:bCs/>
        </w:rPr>
        <w:t>Improved Performance:</w:t>
      </w:r>
      <w:r w:rsidRPr="00E57739">
        <w:t xml:space="preserve"> Enhances overall program performance.</w:t>
      </w:r>
    </w:p>
    <w:p w14:paraId="1A234661" w14:textId="2562C9BF" w:rsidR="00E57739" w:rsidRPr="00C071D6" w:rsidRDefault="00E57739" w:rsidP="00E57739">
      <w:pPr>
        <w:pStyle w:val="NoSpacing"/>
      </w:pPr>
    </w:p>
    <w:p w14:paraId="3709AB21" w14:textId="0A3D3454" w:rsidR="00E57739" w:rsidRDefault="00E57739" w:rsidP="00E57739">
      <w:pPr>
        <w:pStyle w:val="NoSpacing"/>
      </w:pPr>
      <w:r>
        <w:t>Q3] what is thread in java?</w:t>
      </w:r>
    </w:p>
    <w:p w14:paraId="76E7D81A" w14:textId="08D966AE" w:rsidR="00E57739" w:rsidRDefault="00E57739" w:rsidP="00E57739">
      <w:pPr>
        <w:pStyle w:val="NoSpacing"/>
      </w:pPr>
      <w:r>
        <w:t xml:space="preserve">Ans. </w:t>
      </w:r>
      <w:r w:rsidRPr="00E57739">
        <w:t>In Java, a thread is the smallest unit of execution that can execute independently. It is a lightweight, concurrent process.</w:t>
      </w:r>
    </w:p>
    <w:p w14:paraId="4707B0F4" w14:textId="77777777" w:rsidR="00E57739" w:rsidRDefault="00E57739" w:rsidP="00E57739">
      <w:pPr>
        <w:pStyle w:val="NoSpacing"/>
      </w:pPr>
    </w:p>
    <w:p w14:paraId="147A2A57" w14:textId="28B10EBF" w:rsidR="00E57739" w:rsidRDefault="00E57739" w:rsidP="00E57739">
      <w:pPr>
        <w:pStyle w:val="NoSpacing"/>
      </w:pPr>
      <w:r>
        <w:t>Q4] what are the two ways to implement thread in java?</w:t>
      </w:r>
    </w:p>
    <w:p w14:paraId="671FFDE3" w14:textId="6A91A85C" w:rsidR="00B10C3F" w:rsidRPr="00B10C3F" w:rsidRDefault="00B10C3F" w:rsidP="00B10C3F">
      <w:pPr>
        <w:pStyle w:val="NoSpacing"/>
        <w:numPr>
          <w:ilvl w:val="0"/>
          <w:numId w:val="2"/>
        </w:numPr>
      </w:pPr>
      <w:r w:rsidRPr="00B10C3F">
        <w:rPr>
          <w:b/>
          <w:bCs/>
        </w:rPr>
        <w:t>Extending Thread Class:</w:t>
      </w:r>
      <w:r w:rsidRPr="00B10C3F">
        <w:t xml:space="preserve"> Creating a class that extends the </w:t>
      </w:r>
      <w:r w:rsidRPr="00B10C3F">
        <w:rPr>
          <w:b/>
          <w:bCs/>
        </w:rPr>
        <w:t>Thread</w:t>
      </w:r>
      <w:r w:rsidRPr="00B10C3F">
        <w:t xml:space="preserve"> class.</w:t>
      </w:r>
    </w:p>
    <w:p w14:paraId="515BCCFF" w14:textId="77777777" w:rsidR="00B10C3F" w:rsidRPr="00B10C3F" w:rsidRDefault="00B10C3F" w:rsidP="00B10C3F">
      <w:pPr>
        <w:pStyle w:val="NoSpacing"/>
        <w:numPr>
          <w:ilvl w:val="0"/>
          <w:numId w:val="2"/>
        </w:numPr>
      </w:pPr>
      <w:r w:rsidRPr="00B10C3F">
        <w:rPr>
          <w:b/>
          <w:bCs/>
        </w:rPr>
        <w:t>Implementing Runnable Interface:</w:t>
      </w:r>
      <w:r w:rsidRPr="00B10C3F">
        <w:t xml:space="preserve"> Implementing the </w:t>
      </w:r>
      <w:r w:rsidRPr="00B10C3F">
        <w:rPr>
          <w:b/>
          <w:bCs/>
        </w:rPr>
        <w:t>Runnable</w:t>
      </w:r>
      <w:r w:rsidRPr="00B10C3F">
        <w:t xml:space="preserve"> interface and passing an instance to the </w:t>
      </w:r>
      <w:r w:rsidRPr="00B10C3F">
        <w:rPr>
          <w:b/>
          <w:bCs/>
        </w:rPr>
        <w:t>Thread</w:t>
      </w:r>
      <w:r w:rsidRPr="00B10C3F">
        <w:t xml:space="preserve"> constructor.</w:t>
      </w:r>
    </w:p>
    <w:p w14:paraId="7BC1D5A5" w14:textId="49D4432E" w:rsidR="00B10C3F" w:rsidRDefault="00B10C3F" w:rsidP="00E57739">
      <w:pPr>
        <w:pStyle w:val="NoSpacing"/>
      </w:pPr>
    </w:p>
    <w:p w14:paraId="4EC5B7FF" w14:textId="18C9E673" w:rsidR="00B10C3F" w:rsidRDefault="00B10C3F" w:rsidP="00E57739">
      <w:pPr>
        <w:pStyle w:val="NoSpacing"/>
      </w:pPr>
      <w:r>
        <w:t>Q5] what’s the difference between thread and process ?</w:t>
      </w:r>
    </w:p>
    <w:p w14:paraId="2EE11C5A" w14:textId="0018458D" w:rsidR="00CB5B66" w:rsidRDefault="00CB5B66" w:rsidP="00CB5B66">
      <w:pPr>
        <w:pStyle w:val="NoSpacing"/>
      </w:pPr>
      <w:r>
        <w:t xml:space="preserve">Ans. </w:t>
      </w:r>
      <w:r>
        <w:t>Thread:</w:t>
      </w:r>
    </w:p>
    <w:p w14:paraId="0D09676A" w14:textId="77777777" w:rsidR="00CB5B66" w:rsidRDefault="00CB5B66" w:rsidP="00CB5B66">
      <w:pPr>
        <w:pStyle w:val="NoSpacing"/>
      </w:pPr>
      <w:r>
        <w:t>- Smallest unit of execution.</w:t>
      </w:r>
    </w:p>
    <w:p w14:paraId="3CD10242" w14:textId="77777777" w:rsidR="00CB5B66" w:rsidRDefault="00CB5B66" w:rsidP="00CB5B66">
      <w:pPr>
        <w:pStyle w:val="NoSpacing"/>
      </w:pPr>
      <w:r>
        <w:t>- Shares memory space with other threads in the same process.</w:t>
      </w:r>
    </w:p>
    <w:p w14:paraId="39507305" w14:textId="77777777" w:rsidR="00CB5B66" w:rsidRDefault="00CB5B66" w:rsidP="00CB5B66">
      <w:pPr>
        <w:pStyle w:val="NoSpacing"/>
      </w:pPr>
    </w:p>
    <w:p w14:paraId="5E5966DF" w14:textId="201D4316" w:rsidR="00CB5B66" w:rsidRDefault="00CB5B66" w:rsidP="00CB5B66">
      <w:pPr>
        <w:pStyle w:val="NoSpacing"/>
      </w:pPr>
      <w:r>
        <w:t>Process:</w:t>
      </w:r>
    </w:p>
    <w:p w14:paraId="26CC73F9" w14:textId="77777777" w:rsidR="00CB5B66" w:rsidRDefault="00CB5B66" w:rsidP="00CB5B66">
      <w:pPr>
        <w:pStyle w:val="NoSpacing"/>
      </w:pPr>
      <w:r>
        <w:t>- Independent program execution unit.</w:t>
      </w:r>
    </w:p>
    <w:p w14:paraId="6F6859D5" w14:textId="0C89CDB5" w:rsidR="00CB5B66" w:rsidRDefault="00CB5B66" w:rsidP="00CB5B66">
      <w:pPr>
        <w:pStyle w:val="NoSpacing"/>
      </w:pPr>
      <w:r>
        <w:t>- Has its own memory space and resources.</w:t>
      </w:r>
    </w:p>
    <w:p w14:paraId="21721D27" w14:textId="77777777" w:rsidR="00CB5B66" w:rsidRDefault="00CB5B66" w:rsidP="00CB5B66">
      <w:pPr>
        <w:pStyle w:val="NoSpacing"/>
      </w:pPr>
    </w:p>
    <w:p w14:paraId="5BD29292" w14:textId="17428D21" w:rsidR="00CB5B66" w:rsidRDefault="00CB5B66" w:rsidP="00CB5B66">
      <w:pPr>
        <w:pStyle w:val="NoSpacing"/>
      </w:pPr>
      <w:r>
        <w:t>Q6] how can we create daemon threads ?</w:t>
      </w:r>
    </w:p>
    <w:p w14:paraId="2A6A49DB" w14:textId="5B6552A3" w:rsidR="00CB5B66" w:rsidRDefault="00CB5B66" w:rsidP="00CB5B66">
      <w:pPr>
        <w:pStyle w:val="NoSpacing"/>
      </w:pPr>
      <w:r>
        <w:t xml:space="preserve">Ans. </w:t>
      </w:r>
      <w:r w:rsidRPr="00CB5B66">
        <w:t>To create a daemon thread in Java, set the thread as a daemon before starting it:</w:t>
      </w:r>
    </w:p>
    <w:p w14:paraId="72148CA6" w14:textId="77777777" w:rsidR="00CB5B66" w:rsidRDefault="00CB5B66" w:rsidP="00CB5B66">
      <w:pPr>
        <w:pStyle w:val="NoSpacing"/>
      </w:pPr>
      <w:r>
        <w:t>Thread daemonThread = new Thread(() -&gt; {</w:t>
      </w:r>
    </w:p>
    <w:p w14:paraId="1964BB76" w14:textId="77777777" w:rsidR="00CB5B66" w:rsidRDefault="00CB5B66" w:rsidP="00CB5B66">
      <w:pPr>
        <w:pStyle w:val="NoSpacing"/>
      </w:pPr>
      <w:r>
        <w:t xml:space="preserve">    // Thread logic</w:t>
      </w:r>
    </w:p>
    <w:p w14:paraId="48785AC9" w14:textId="77777777" w:rsidR="00CB5B66" w:rsidRDefault="00CB5B66" w:rsidP="00CB5B66">
      <w:pPr>
        <w:pStyle w:val="NoSpacing"/>
      </w:pPr>
      <w:r>
        <w:t>});</w:t>
      </w:r>
    </w:p>
    <w:p w14:paraId="4C3F9E58" w14:textId="77777777" w:rsidR="00CB5B66" w:rsidRDefault="00CB5B66" w:rsidP="00CB5B66">
      <w:pPr>
        <w:pStyle w:val="NoSpacing"/>
      </w:pPr>
    </w:p>
    <w:p w14:paraId="3FAA8131" w14:textId="77777777" w:rsidR="00CB5B66" w:rsidRDefault="00CB5B66" w:rsidP="00CB5B66">
      <w:pPr>
        <w:pStyle w:val="NoSpacing"/>
      </w:pPr>
      <w:r>
        <w:t>daemonThread.setDaemon(true); // Set as daemon</w:t>
      </w:r>
    </w:p>
    <w:p w14:paraId="512AC234" w14:textId="0B2B0BDF" w:rsidR="00CB5B66" w:rsidRDefault="00CB5B66" w:rsidP="00CB5B66">
      <w:pPr>
        <w:pStyle w:val="NoSpacing"/>
      </w:pPr>
      <w:r>
        <w:t>daemonThread.start();</w:t>
      </w:r>
    </w:p>
    <w:p w14:paraId="14A0D1B0" w14:textId="77777777" w:rsidR="00CB5B66" w:rsidRDefault="00CB5B66" w:rsidP="00CB5B66">
      <w:pPr>
        <w:pStyle w:val="NoSpacing"/>
      </w:pPr>
    </w:p>
    <w:p w14:paraId="3527F9C9" w14:textId="59A66C95" w:rsidR="00CB5B66" w:rsidRDefault="00CB5B66" w:rsidP="00CB5B66">
      <w:pPr>
        <w:pStyle w:val="NoSpacing"/>
      </w:pPr>
      <w:r>
        <w:t>Q7] what are the wait() and sleep() methods ?</w:t>
      </w:r>
    </w:p>
    <w:p w14:paraId="1EAC21E2" w14:textId="33875F5D" w:rsidR="00CB5B66" w:rsidRDefault="00CB5B66" w:rsidP="00CB5B66">
      <w:pPr>
        <w:pStyle w:val="NoSpacing"/>
      </w:pPr>
      <w:r>
        <w:t xml:space="preserve">Ans. </w:t>
      </w:r>
      <w:r>
        <w:t>- `wait()`: Used for inter-thread communication. Releases the lock and waits until another thread notifies.</w:t>
      </w:r>
    </w:p>
    <w:p w14:paraId="09133278" w14:textId="17289E99" w:rsidR="00CB5B66" w:rsidRDefault="00CB5B66" w:rsidP="00CB5B66">
      <w:pPr>
        <w:pStyle w:val="NoSpacing"/>
      </w:pPr>
      <w:r>
        <w:t>- `sleep()`: Pauses the execution of the current thread for a specified amount of time. Doesn't release the lock.</w:t>
      </w:r>
    </w:p>
    <w:p w14:paraId="7DCFD487" w14:textId="77777777" w:rsidR="00CB5B66" w:rsidRPr="00AF446E" w:rsidRDefault="00CB5B66" w:rsidP="00CB5B66">
      <w:pPr>
        <w:pStyle w:val="NoSpacing"/>
      </w:pPr>
    </w:p>
    <w:p w14:paraId="08F6D148" w14:textId="77777777" w:rsidR="00E57739" w:rsidRPr="00CB06BD" w:rsidRDefault="00E57739" w:rsidP="00E57739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p w14:paraId="7A384D03" w14:textId="77777777" w:rsidR="00C324E1" w:rsidRDefault="00C324E1"/>
    <w:sectPr w:rsidR="00C324E1" w:rsidSect="00AF44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594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1700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06A4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649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1AA670F3" w14:textId="77777777" w:rsidR="00000000" w:rsidRDefault="00000000">
        <w:pPr>
          <w:pStyle w:val="Header"/>
        </w:pPr>
        <w:r>
          <w:pict w14:anchorId="7FC764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DF2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522"/>
    <w:multiLevelType w:val="multilevel"/>
    <w:tmpl w:val="5268C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5B40D9"/>
    <w:multiLevelType w:val="multilevel"/>
    <w:tmpl w:val="1D9AF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37553686">
    <w:abstractNumId w:val="1"/>
  </w:num>
  <w:num w:numId="2" w16cid:durableId="143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F6"/>
    <w:rsid w:val="00B10C3F"/>
    <w:rsid w:val="00C324E1"/>
    <w:rsid w:val="00C41293"/>
    <w:rsid w:val="00CB5B66"/>
    <w:rsid w:val="00E57739"/>
    <w:rsid w:val="00E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D0FD8"/>
  <w15:chartTrackingRefBased/>
  <w15:docId w15:val="{819F4BF4-EC8A-48B8-BF05-17E92740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39"/>
    <w:rPr>
      <w:noProof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739"/>
    <w:pPr>
      <w:spacing w:after="0" w:line="240" w:lineRule="auto"/>
    </w:pPr>
    <w:rPr>
      <w:noProof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5773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57739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5773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57739"/>
    <w:rPr>
      <w:noProof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2</cp:revision>
  <dcterms:created xsi:type="dcterms:W3CDTF">2023-12-25T10:42:00Z</dcterms:created>
  <dcterms:modified xsi:type="dcterms:W3CDTF">2023-12-25T11:12:00Z</dcterms:modified>
</cp:coreProperties>
</file>