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B20FE4C">
      <w:r w:rsidR="047C0193">
        <w:drawing>
          <wp:inline xmlns:wp14="http://schemas.microsoft.com/office/word/2010/wordprocessingDrawing" wp14:editId="5F86D584" wp14:anchorId="30F80BEB">
            <wp:extent cx="5943600" cy="3171825"/>
            <wp:effectExtent l="0" t="0" r="0" b="0"/>
            <wp:docPr id="242037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6a605168346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7C0193">
        <w:drawing>
          <wp:inline xmlns:wp14="http://schemas.microsoft.com/office/word/2010/wordprocessingDrawing" wp14:editId="78B59490" wp14:anchorId="410357F6">
            <wp:extent cx="5943600" cy="3248025"/>
            <wp:effectExtent l="0" t="0" r="0" b="0"/>
            <wp:docPr id="1164462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83bc75ca4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27AF5"/>
    <w:rsid w:val="047C0193"/>
    <w:rsid w:val="08AD7EB6"/>
    <w:rsid w:val="38227AF5"/>
    <w:rsid w:val="5DE6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7AF5"/>
  <w15:chartTrackingRefBased/>
  <w15:docId w15:val="{D290382E-46F0-4AF6-A87E-5B1ED1764A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96a60516834620" /><Relationship Type="http://schemas.openxmlformats.org/officeDocument/2006/relationships/image" Target="/media/image2.png" Id="Rf3d83bc75ca446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2025-05-14T14:17:17.7920069Z</dcterms:created>
  <dcterms:modified xsi:type="dcterms:W3CDTF">2025-05-14T14:18:39.4490120Z</dcterms:modified>
  <dc:creator>gayathrik01126@gmail.com</dc:creator>
  <lastModifiedBy>gayathrik01126@gmail.com</lastModifiedBy>
</coreProperties>
</file>