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953A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Date:06.08.25</w:t>
      </w:r>
    </w:p>
    <w:p w14:paraId="019C3FBD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TASK:3</w:t>
      </w:r>
    </w:p>
    <w:p w14:paraId="6245DD25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2E03FBB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6DCDD882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47.4pt;margin-top:14pt;height:1.8pt;width:547.2pt;z-index:251659264;mso-width-relative:page;mso-height-relative:page;" filled="f" stroked="t" coordsize="21600,21600" o:gfxdata="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e58m2AAAAAkBAAAPAAAAAAAAAAEAIAAAACIAAABkcnMvZG93bnJldi54bWxQSwECFAAUAAAACACH&#10;TuJA065XpusBAADLAwAADgAAAAAAAAABACAAAAAnAQAAZHJzL2Uyb0RvYy54bWxQSwUGAAAAAAYA&#10;BgBZAQAAh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E2CF945">
      <w:pPr>
        <w:pStyle w:val="16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2DEE0958">
      <w:pPr>
        <w:pStyle w:val="16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>Implementation of A * Algorithm to find the optimal path using Python by following constraints.</w:t>
      </w:r>
    </w:p>
    <w:p w14:paraId="1FE93E8D">
      <w:pPr>
        <w:pStyle w:val="16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>•The goal of the A* algorithm is to find the shortest path from the starting point to the goal point as fast as possible.</w:t>
      </w:r>
    </w:p>
    <w:p w14:paraId="521168EF">
      <w:pPr>
        <w:pStyle w:val="16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•The full path cost (f) for each node is calculated as the distance to the starting node (g) plus the distance to the goal node (h). </w:t>
      </w:r>
    </w:p>
    <w:p w14:paraId="00F37E22">
      <w:pPr>
        <w:pStyle w:val="39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>•Distances is calculated as the manhattan distance (taxicab geometry) between nodes.</w:t>
      </w:r>
    </w:p>
    <w:p w14:paraId="183A81A5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 xml:space="preserve">Tools- Python, Online Simulator - </w:t>
      </w:r>
      <w:r>
        <w:fldChar w:fldCharType="begin"/>
      </w:r>
      <w:r>
        <w:instrText xml:space="preserve"> HYPERLINK "https://graphonline.ru/en/" </w:instrText>
      </w:r>
      <w:r>
        <w:fldChar w:fldCharType="separate"/>
      </w:r>
      <w:r>
        <w:rPr>
          <w:rStyle w:val="15"/>
          <w:rFonts w:ascii="Times New Roman" w:hAnsi="Times New Roman" w:cs="Times New Roman"/>
          <w:b/>
          <w:bCs/>
          <w:kern w:val="24"/>
          <w:sz w:val="24"/>
          <w:szCs w:val="24"/>
        </w:rPr>
        <w:t>https://graphonline.ru/en/</w:t>
      </w:r>
      <w:r>
        <w:rPr>
          <w:rStyle w:val="15"/>
          <w:rFonts w:ascii="Times New Roman" w:hAnsi="Times New Roman" w:cs="Times New Roman"/>
          <w:b/>
          <w:bCs/>
          <w:kern w:val="24"/>
          <w:sz w:val="24"/>
          <w:szCs w:val="24"/>
        </w:rPr>
        <w:fldChar w:fldCharType="end"/>
      </w:r>
    </w:p>
    <w:p w14:paraId="178C5F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D43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CO2         S3</w:t>
      </w:r>
    </w:p>
    <w:p w14:paraId="6C514517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A software developer working on a project to create a GPS navigation system for autonomous vehicles. The system needs to find the optimal path between two locations on a road network to ensure efficient and safe navigation. To achieve this, you decide to implement the A* algorithm, a popular heuristic search algorithm, in Python.</w:t>
      </w:r>
    </w:p>
    <w:p w14:paraId="04D46F55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The road network is represented as a graph, where each node represents an intersection, and an edge between two nodes represents a road segment connecting the intersections. Each road segment has a weight or cost, which corresponds to the distance between the intersections.</w:t>
      </w:r>
    </w:p>
    <w:p w14:paraId="64BFB99D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The task is to implement the A* algorithm to find the optimal path between two specified locations on the road network. The A* algorithm uses a heuristic function that estimates the cost from each node to the goal, guiding the search towards the most promising path while considering the actual cost of reaching each node.</w:t>
      </w:r>
    </w:p>
    <w:p w14:paraId="17391D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0CC43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 * ALGORITHM</w:t>
      </w:r>
    </w:p>
    <w:p w14:paraId="7E40306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F8E2FB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implement the A* algorithm for GPS navigation in Python to find the shortest (optimal) path from a start location to a goal location</w:t>
      </w:r>
    </w:p>
    <w:p w14:paraId="0CC97E30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28FAB0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4619A5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the open list as a priority queue (min-heap).</w:t>
      </w:r>
    </w:p>
    <w:p w14:paraId="1F6A97DB">
      <w:pPr>
        <w:pStyle w:val="32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start node with:</w:t>
      </w:r>
    </w:p>
    <w:p w14:paraId="5750726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f(start) = g(start) + h(start)</w:t>
      </w:r>
    </w:p>
    <w:p w14:paraId="44414B42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g(start) = 0, h(start) from heuristic.</w:t>
      </w:r>
    </w:p>
    <w:p w14:paraId="17F0F02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an empty closed set to keep track of visited nodes.</w:t>
      </w:r>
    </w:p>
    <w:p w14:paraId="1139E5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Loop until the open list is empty:</w:t>
      </w:r>
    </w:p>
    <w:p w14:paraId="75247272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a. Remove the node with the lowest f-value from the open list. Let this node be current.</w:t>
      </w:r>
    </w:p>
    <w:p w14:paraId="1247816B">
      <w:pPr>
        <w:spacing w:after="0" w:line="24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b. If current is the goal node, Reconstruct and return the path and total cost.</w:t>
      </w:r>
    </w:p>
    <w:p w14:paraId="5C3C9F0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c. If current is already in the closed set, Skip and continue to the next node.</w:t>
      </w:r>
    </w:p>
    <w:p w14:paraId="1CAE332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d. Add current to the closed set.</w:t>
      </w:r>
    </w:p>
    <w:p w14:paraId="61EE18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e. For each neighbor of current:</w:t>
      </w:r>
    </w:p>
    <w:p w14:paraId="062C91C1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i. If neighbor is in the closed set, skip.</w:t>
      </w:r>
    </w:p>
    <w:p w14:paraId="76E03F6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ii. Compute g(neighbor) = g(current) + cost(current, neighbor)</w:t>
      </w:r>
    </w:p>
    <w:p w14:paraId="13ED254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iii. Compute f(neighbor) = g(neighbor) + h(neighbor)</w:t>
      </w:r>
    </w:p>
    <w:p w14:paraId="0BBC5DD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iv. Add the neighbor to the open list with its f-value, g-value, and updated path.</w:t>
      </w:r>
    </w:p>
    <w:p w14:paraId="54684E9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open list becomes empty and goal was not reached, No path exists; return failure.</w:t>
      </w:r>
    </w:p>
    <w:p w14:paraId="409C5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3E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A99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4631B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A* Algorithm for GPS Navigation</w:t>
      </w:r>
    </w:p>
    <w:p w14:paraId="584FC6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2D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heapq</w:t>
      </w:r>
    </w:p>
    <w:p w14:paraId="33CF29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538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A* Algorithm Function</w:t>
      </w:r>
    </w:p>
    <w:p w14:paraId="1F449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a_star_algorithm(graph, start, goal, heuristic):</w:t>
      </w:r>
    </w:p>
    <w:p w14:paraId="264BE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Priority queue: (f = g + h, g = cost so far, current_node, path)</w:t>
      </w:r>
    </w:p>
    <w:p w14:paraId="4A0C4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open_list = []</w:t>
      </w:r>
    </w:p>
    <w:p w14:paraId="543711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heapq.heappush(open_list, (heuristic[start], 0, start, [start]))</w:t>
      </w:r>
    </w:p>
    <w:p w14:paraId="5FA044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22761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78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open_list:</w:t>
      </w:r>
    </w:p>
    <w:p w14:paraId="644D76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f, g, current, path = heapq.heappop(open_list)</w:t>
      </w:r>
    </w:p>
    <w:p w14:paraId="0AC04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10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06AA9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path, g  # Path and total cost</w:t>
      </w:r>
    </w:p>
    <w:p w14:paraId="5AAC65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EB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current in visited:</w:t>
      </w:r>
    </w:p>
    <w:p w14:paraId="6E907F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386D8E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visited.add(current)</w:t>
      </w:r>
    </w:p>
    <w:p w14:paraId="5E0F8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1BE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neighbor, cost in graph.get(current, []):</w:t>
      </w:r>
    </w:p>
    <w:p w14:paraId="7C175F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14:paraId="27A80E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g_new = g + cost</w:t>
      </w:r>
    </w:p>
    <w:p w14:paraId="753BB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f_new = g_new + heuristic[neighbor]</w:t>
      </w:r>
    </w:p>
    <w:p w14:paraId="0EC09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heapq.heappush(open_list, (f_new, g_new, neighbor, path + [neighbor]))</w:t>
      </w:r>
    </w:p>
    <w:p w14:paraId="0D6246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5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None, float('inf')  # No path found</w:t>
      </w:r>
    </w:p>
    <w:p w14:paraId="28685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2C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</w:t>
      </w:r>
    </w:p>
    <w:p w14:paraId="2EAE37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Main function</w:t>
      </w:r>
    </w:p>
    <w:p w14:paraId="6C9CD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867D0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Road Network Graph (nodes = intersections, edges = roads with distances)</w:t>
      </w:r>
    </w:p>
    <w:p w14:paraId="21C0C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graph = {</w:t>
      </w:r>
    </w:p>
    <w:p w14:paraId="7BAE3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[('B', 2), ('C', 4)],</w:t>
      </w:r>
    </w:p>
    <w:p w14:paraId="66C76B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'B': [('A', 2), ('D', 5), ('E', 10)],</w:t>
      </w:r>
    </w:p>
    <w:p w14:paraId="0B83DC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'C': [('A', 4), ('F', 3)],</w:t>
      </w:r>
    </w:p>
    <w:p w14:paraId="5CAC3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'D': [('B', 5), ('G', 2)],</w:t>
      </w:r>
    </w:p>
    <w:p w14:paraId="5670D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'E': [('B', 10), ('G', 6)],</w:t>
      </w:r>
    </w:p>
    <w:p w14:paraId="413A6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'F': [('C', 3), ('G', 4)],</w:t>
      </w:r>
    </w:p>
    <w:p w14:paraId="78930B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'G': [('D', 2), ('E', 6), ('F', 4), ('H', 1)],</w:t>
      </w:r>
    </w:p>
    <w:p w14:paraId="3C27FF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'H': [('G', 1)]</w:t>
      </w:r>
    </w:p>
    <w:p w14:paraId="658934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EF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8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Heuristic values (estimated distance to goal 'H')</w:t>
      </w:r>
    </w:p>
    <w:p w14:paraId="30EA7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heuristic = {</w:t>
      </w:r>
    </w:p>
    <w:p w14:paraId="2D21F8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10,</w:t>
      </w:r>
    </w:p>
    <w:p w14:paraId="0B37D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'B': 8,</w:t>
      </w:r>
    </w:p>
    <w:p w14:paraId="7847FD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'C': 7,</w:t>
      </w:r>
    </w:p>
    <w:p w14:paraId="7CCE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'D': 5,</w:t>
      </w:r>
    </w:p>
    <w:p w14:paraId="085427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'E': 6,</w:t>
      </w:r>
    </w:p>
    <w:p w14:paraId="1F8899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'F': 4,</w:t>
      </w:r>
    </w:p>
    <w:p w14:paraId="56627C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'G': 2,</w:t>
      </w:r>
    </w:p>
    <w:p w14:paraId="1B5108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'H': 0</w:t>
      </w:r>
    </w:p>
    <w:p w14:paraId="0EB10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3B2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341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Start and Goal</w:t>
      </w:r>
    </w:p>
    <w:p w14:paraId="4E1E49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start_node = 'A'</w:t>
      </w:r>
    </w:p>
    <w:p w14:paraId="7B06E7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goal_node = 'H'</w:t>
      </w:r>
    </w:p>
    <w:p w14:paraId="52EF1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59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Run A* Algorithm</w:t>
      </w:r>
    </w:p>
    <w:p w14:paraId="36E696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optimal_path, total_cost = a_star_algorithm(graph, start_node, goal_node, heuristic)</w:t>
      </w:r>
    </w:p>
    <w:p w14:paraId="47364D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881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Print Output</w:t>
      </w:r>
    </w:p>
    <w:p w14:paraId="3D98B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optimal_path:</w:t>
      </w:r>
    </w:p>
    <w:p w14:paraId="2754BC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print("Optimal Path:", " → ".join(optimal_path))</w:t>
      </w:r>
    </w:p>
    <w:p w14:paraId="78C9A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print("Total Distance (Cost):", total_cost)</w:t>
      </w:r>
    </w:p>
    <w:p w14:paraId="6AC52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8CFB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print("No path found from", start_node, "to", goal_node)</w:t>
      </w:r>
    </w:p>
    <w:p w14:paraId="44ABA1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FD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7B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D7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B0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1B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02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D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45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111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22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E3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E0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9E6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29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A68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2EE680C"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21985" cy="2339340"/>
            <wp:effectExtent l="0" t="0" r="12065" b="3810"/>
            <wp:docPr id="1" name="Picture 1" descr="kappframework-LYLydm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appframework-LYLydm(1)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47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86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6D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CE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879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30C32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A1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33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5E3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B9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509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F5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077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FAD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7B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EA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9DC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38C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46297F9">
      <w:pPr>
        <w:autoSpaceDE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A* Algorithm for GPS Navigation using Python was successfully executed and output was verified.</w:t>
      </w:r>
    </w:p>
    <w:p w14:paraId="3DFDFB97"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993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12EDAE">
    <w:pPr>
      <w:pStyle w:val="13"/>
    </w:pPr>
    <w:r>
      <w:t>AIT Lab-Task 3</w:t>
    </w:r>
    <w:r>
      <w:ptab w:relativeTo="margin" w:alignment="center" w:leader="none"/>
    </w:r>
    <w:r>
      <w:rPr>
        <w:rFonts w:hint="default"/>
        <w:lang w:val="en-US"/>
      </w:rPr>
      <w:t>VTU26073</w:t>
    </w:r>
    <w:r>
      <w:t>/</w:t>
    </w:r>
    <w:r>
      <w:rPr>
        <w:rFonts w:hint="default"/>
        <w:lang w:val="en-US"/>
      </w:rPr>
      <w:t>GAYATHRI</w:t>
    </w:r>
    <w:r>
      <w:rPr>
        <w:rFonts w:hint="default"/>
      </w:rPr>
      <w:t xml:space="preserve"> </w:t>
    </w:r>
    <w:r>
      <w:rPr>
        <w:rFonts w:hint="default"/>
        <w:lang w:val="en-US"/>
      </w:rPr>
      <w:t>BHAVANI T.V.S</w:t>
    </w:r>
    <w:r>
      <w:t>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2777BB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B7850"/>
    <w:multiLevelType w:val="multilevel"/>
    <w:tmpl w:val="576B78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4C901F8"/>
    <w:multiLevelType w:val="multilevel"/>
    <w:tmpl w:val="74C901F8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0F"/>
    <w:rsid w:val="000209F9"/>
    <w:rsid w:val="000B579F"/>
    <w:rsid w:val="000B64AB"/>
    <w:rsid w:val="00156743"/>
    <w:rsid w:val="00281926"/>
    <w:rsid w:val="0055437B"/>
    <w:rsid w:val="00584299"/>
    <w:rsid w:val="006B65F3"/>
    <w:rsid w:val="009102F5"/>
    <w:rsid w:val="00A36E0F"/>
    <w:rsid w:val="00A76938"/>
    <w:rsid w:val="00AA60E0"/>
    <w:rsid w:val="00D97DD4"/>
    <w:rsid w:val="00DF67E8"/>
    <w:rsid w:val="00F67FF3"/>
    <w:rsid w:val="0F7031B5"/>
    <w:rsid w:val="19C01DE2"/>
    <w:rsid w:val="23C864C0"/>
    <w:rsid w:val="580B1E7F"/>
    <w:rsid w:val="5984318E"/>
    <w:rsid w:val="6221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 w:line="259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597" w:themeColor="accent1" w:themeShade="BF"/>
      <w:kern w:val="2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597" w:themeColor="accent1" w:themeShade="BF"/>
      <w:kern w:val="2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uiPriority w:val="99"/>
    <w:rPr>
      <w:color w:val="0000FF"/>
      <w:u w:val="single"/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p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spacing w:before="0" w:after="80" w:line="240" w:lineRule="auto"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597" w:themeColor="accent1" w:themeShade="BF"/>
      <w:kern w:val="2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uiPriority w:val="99"/>
    <w:rPr>
      <w:rFonts w:eastAsiaTheme="minorEastAsia"/>
      <w:kern w:val="0"/>
      <w:lang w:val="en-US"/>
      <w14:ligatures w14:val="none"/>
    </w:rPr>
  </w:style>
  <w:style w:type="character" w:customStyle="1" w:styleId="38">
    <w:name w:val="Footer Char"/>
    <w:basedOn w:val="11"/>
    <w:link w:val="13"/>
    <w:qFormat/>
    <w:uiPriority w:val="99"/>
    <w:rPr>
      <w:rFonts w:eastAsiaTheme="minorEastAsia"/>
      <w:kern w:val="0"/>
      <w:lang w:val="en-US"/>
      <w14:ligatures w14:val="none"/>
    </w:rPr>
  </w:style>
  <w:style w:type="paragraph" w:styleId="39">
    <w:name w:val="No Spacing"/>
    <w:basedOn w:val="1"/>
    <w:link w:val="40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40">
    <w:name w:val="No Spacing Char"/>
    <w:link w:val="39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701</Words>
  <Characters>3604</Characters>
  <Lines>34</Lines>
  <Paragraphs>9</Paragraphs>
  <TotalTime>1</TotalTime>
  <ScaleCrop>false</ScaleCrop>
  <LinksUpToDate>false</LinksUpToDate>
  <CharactersWithSpaces>4599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2025-09-03T03:49:00Z</dcterms:created>
  <dc:creator>Sukku V</dc:creator>
  <cp:lastModifiedBy>student</cp:lastModifiedBy>
  <dcterms:modified xsi:type="dcterms:W3CDTF">2025-09-16T12:48:09Z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761BD54425F7482587E7A0DC3C697F62_13</vt:lpwstr>
  </property>
</Properties>
</file>