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9469E" w14:textId="77777777" w:rsidR="00001E7B" w:rsidRDefault="00001E7B">
      <w:r>
        <w:t>SQL Data Analysis Projects</w:t>
      </w:r>
    </w:p>
    <w:p w14:paraId="26C6CCB4" w14:textId="77777777" w:rsidR="00001E7B" w:rsidRDefault="00001E7B">
      <w:r>
        <w:t>Overview</w:t>
      </w:r>
    </w:p>
    <w:p w14:paraId="33A7DCCC" w14:textId="77777777" w:rsidR="00001E7B" w:rsidRDefault="00001E7B">
      <w:r>
        <w:t>This repository showcases a set of SQL-based data analysis projects built on real-world datasets like movies, employee records, and OTT platforms. These projects highlight strong abilities in database structuring, data handling, and extracting meaningful insights using SQL queries.</w:t>
      </w:r>
    </w:p>
    <w:p w14:paraId="49CE5BEB" w14:textId="77777777" w:rsidR="00001E7B" w:rsidRDefault="00001E7B">
      <w:r>
        <w:t>Projects</w:t>
      </w:r>
    </w:p>
    <w:p w14:paraId="0CA93019" w14:textId="77777777" w:rsidR="00001E7B" w:rsidRDefault="00001E7B" w:rsidP="00001E7B">
      <w:pPr>
        <w:pStyle w:val="ListParagraph"/>
        <w:numPr>
          <w:ilvl w:val="0"/>
          <w:numId w:val="1"/>
        </w:numPr>
      </w:pPr>
      <w:r>
        <w:t>Movie Data Analysis</w:t>
      </w:r>
    </w:p>
    <w:p w14:paraId="51A6EDDF" w14:textId="77777777" w:rsidR="00001E7B" w:rsidRDefault="00001E7B">
      <w:r>
        <w:t>Developed a well-structured movie database including details such as release year, actors, language, and directors. Imported a large dataset and organized it efficiently. Focused on analyzing trends in movie data and actor performance. Used SQL queries to filter, sort, and derive insights.</w:t>
      </w:r>
    </w:p>
    <w:p w14:paraId="0C006619" w14:textId="77777777" w:rsidR="00001E7B" w:rsidRDefault="00001E7B" w:rsidP="00001E7B">
      <w:pPr>
        <w:pStyle w:val="ListParagraph"/>
        <w:numPr>
          <w:ilvl w:val="0"/>
          <w:numId w:val="1"/>
        </w:numPr>
      </w:pPr>
      <w:r>
        <w:t>Employee Database Analysis</w:t>
      </w:r>
    </w:p>
    <w:p w14:paraId="065977A5" w14:textId="77777777" w:rsidR="00001E7B" w:rsidRDefault="00001E7B">
      <w:r>
        <w:t>Created a database containing employee details like salary, department, experience, and demographics. Added 50+ records for analysis. Applied SQL operations such as filtering, sorting, grouping, and aggregate functions (COUNT, AVG, MAX). Used pattern matching (LIKE) and generated insights including highest-paid employees, department-wise analysis, and experience-based trends.</w:t>
      </w:r>
    </w:p>
    <w:p w14:paraId="314FAF03" w14:textId="77777777" w:rsidR="00001E7B" w:rsidRDefault="00001E7B" w:rsidP="00001E7B">
      <w:pPr>
        <w:pStyle w:val="ListParagraph"/>
        <w:numPr>
          <w:ilvl w:val="0"/>
          <w:numId w:val="1"/>
        </w:numPr>
      </w:pPr>
      <w:r>
        <w:t>OTT Platform &amp; Movie Performance Analysis</w:t>
      </w:r>
    </w:p>
    <w:p w14:paraId="58F9D729" w14:textId="77777777" w:rsidR="00001E7B" w:rsidRDefault="00001E7B">
      <w:r>
        <w:t>Designed a relational database covering movies, actors, OTT platforms, users, and viewing history. Performed advanced SQL queries like JOINs, GROUP BY, subqueries, and filtering techniques. Conducted analysis on top-rated movies, platform-wise distribution, actor performance, and user viewing patterns.</w:t>
      </w:r>
    </w:p>
    <w:p w14:paraId="03C02E45" w14:textId="77777777" w:rsidR="00001E7B" w:rsidRDefault="00001E7B">
      <w:r>
        <w:t>Technologies Used</w:t>
      </w:r>
    </w:p>
    <w:p w14:paraId="7EBBAF88" w14:textId="77777777" w:rsidR="00001E7B" w:rsidRDefault="00001E7B">
      <w:r>
        <w:t>SQL (MySQL), Relational Database Design, Data Analysis Techniques</w:t>
      </w:r>
    </w:p>
    <w:p w14:paraId="0149E387" w14:textId="77777777" w:rsidR="00001E7B" w:rsidRDefault="00001E7B">
      <w:r>
        <w:t>Key Skills</w:t>
      </w:r>
    </w:p>
    <w:p w14:paraId="0AAA73E9" w14:textId="77777777" w:rsidR="00001E7B" w:rsidRDefault="00001E7B">
      <w:r>
        <w:t>Database design &amp; normalization, data management, query optimization, analytical thinking using SQL</w:t>
      </w:r>
    </w:p>
    <w:sectPr w:rsidR="00001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02EAD"/>
    <w:multiLevelType w:val="hybridMultilevel"/>
    <w:tmpl w:val="D71A9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89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7B"/>
    <w:rsid w:val="0000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36B21"/>
  <w15:chartTrackingRefBased/>
  <w15:docId w15:val="{1EE6324A-8E32-4B4F-964B-F77F07E6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E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ESAKKI MUTHU</dc:creator>
  <cp:keywords/>
  <dc:description/>
  <cp:lastModifiedBy>GAYATHRI ESAKKI MUTHU</cp:lastModifiedBy>
  <cp:revision>2</cp:revision>
  <dcterms:created xsi:type="dcterms:W3CDTF">2026-04-13T05:40:00Z</dcterms:created>
  <dcterms:modified xsi:type="dcterms:W3CDTF">2026-04-13T05:40:00Z</dcterms:modified>
</cp:coreProperties>
</file>