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F4524B" w14:textId="77777777" w:rsidR="005872CE" w:rsidRDefault="00245919">
      <w:pPr>
        <w:pBdr>
          <w:top w:val="nil"/>
          <w:left w:val="nil"/>
          <w:bottom w:val="nil"/>
          <w:right w:val="nil"/>
          <w:between w:val="nil"/>
        </w:pBdr>
        <w:ind w:right="-180"/>
        <w:contextualSpacing w:val="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Kalandice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Makell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Thomas</w:t>
      </w:r>
    </w:p>
    <w:p w14:paraId="68060A98" w14:textId="77777777" w:rsidR="005872CE" w:rsidRDefault="00245919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310 Williams Street, Cedar Hill, Texas 75104</w:t>
      </w:r>
    </w:p>
    <w:p w14:paraId="4AD15318" w14:textId="77777777" w:rsidR="005872CE" w:rsidRDefault="009D0D4C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 w:rsidR="00245919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kandicekmt@gmail.com</w:t>
        </w:r>
      </w:hyperlink>
      <w:r w:rsidR="00245919">
        <w:rPr>
          <w:rFonts w:ascii="Times New Roman" w:eastAsia="Times New Roman" w:hAnsi="Times New Roman" w:cs="Times New Roman"/>
          <w:sz w:val="24"/>
          <w:szCs w:val="24"/>
        </w:rPr>
        <w:t>, Mobile:  972-877-8623</w:t>
      </w:r>
    </w:p>
    <w:p w14:paraId="5B6D8C72" w14:textId="77777777" w:rsidR="005872CE" w:rsidRDefault="005872C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14:paraId="14B1CB42" w14:textId="77777777" w:rsidR="005872CE" w:rsidRDefault="005872C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</w:pPr>
    </w:p>
    <w:p w14:paraId="03CF4E4A" w14:textId="77777777" w:rsidR="005872CE" w:rsidRDefault="00245919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  <w:t xml:space="preserve">Education </w:t>
      </w:r>
    </w:p>
    <w:p w14:paraId="42FB1FE9" w14:textId="77777777" w:rsidR="005872CE" w:rsidRDefault="005872C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</w:pPr>
    </w:p>
    <w:p w14:paraId="3703FBDF" w14:textId="77777777" w:rsidR="005872CE" w:rsidRDefault="0024591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Mountain View College</w:t>
      </w:r>
    </w:p>
    <w:p w14:paraId="2EE265C4" w14:textId="77777777" w:rsidR="005872CE" w:rsidRDefault="00245919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4849 W Illinois Ave, Dallas, TX 75211 </w:t>
      </w:r>
    </w:p>
    <w:p w14:paraId="3E66DC2E" w14:textId="77777777" w:rsidR="005872CE" w:rsidRDefault="00245919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              August 2015- 2017</w:t>
      </w:r>
    </w:p>
    <w:p w14:paraId="0B19B199" w14:textId="77777777" w:rsidR="005872CE" w:rsidRDefault="00245919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              A.S. December 2017</w:t>
      </w:r>
    </w:p>
    <w:p w14:paraId="73BEE8BC" w14:textId="77777777" w:rsidR="005872CE" w:rsidRDefault="005872C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</w:pPr>
    </w:p>
    <w:p w14:paraId="7DF3704D" w14:textId="77777777" w:rsidR="005872CE" w:rsidRDefault="002459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>El Centro College</w:t>
      </w:r>
    </w:p>
    <w:p w14:paraId="7F282B7C" w14:textId="77777777" w:rsidR="005872CE" w:rsidRDefault="00245919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801 Main Street, Dallas, TX 75202</w:t>
      </w:r>
    </w:p>
    <w:p w14:paraId="43193B71" w14:textId="77777777" w:rsidR="005872CE" w:rsidRDefault="00245919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August 2018- current</w:t>
      </w:r>
    </w:p>
    <w:p w14:paraId="3A0A4095" w14:textId="77777777" w:rsidR="005872CE" w:rsidRDefault="00245919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A.A.S Expected in December 2019</w:t>
      </w:r>
    </w:p>
    <w:p w14:paraId="365C6880" w14:textId="77777777" w:rsidR="005872CE" w:rsidRDefault="005872CE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</w:pPr>
    </w:p>
    <w:p w14:paraId="1221BE36" w14:textId="77777777" w:rsidR="005872CE" w:rsidRDefault="00245919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  <w:t>Computer Skills</w:t>
      </w:r>
    </w:p>
    <w:p w14:paraId="338ACA93" w14:textId="77777777" w:rsidR="005872CE" w:rsidRDefault="005872CE">
      <w:pPr>
        <w:pBdr>
          <w:top w:val="nil"/>
          <w:left w:val="nil"/>
          <w:bottom w:val="nil"/>
          <w:right w:val="nil"/>
          <w:between w:val="nil"/>
        </w:pBdr>
        <w:ind w:firstLine="720"/>
        <w:contextualSpacing w:val="0"/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</w:pPr>
    </w:p>
    <w:p w14:paraId="6E8A42A4" w14:textId="77777777" w:rsidR="005872CE" w:rsidRDefault="002459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Proficient in Microsoft, PowerPoint,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Excel,  Publisher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, YouTube, Instagram,  Google sites,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ooVoo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Skype, Prezi, Weebly</w:t>
      </w:r>
    </w:p>
    <w:p w14:paraId="492B743B" w14:textId="77777777" w:rsidR="005872CE" w:rsidRDefault="005872C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14:paraId="2316CF95" w14:textId="77777777" w:rsidR="005872CE" w:rsidRDefault="00245919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  <w:t>Work Experience</w:t>
      </w:r>
    </w:p>
    <w:p w14:paraId="3D2639EE" w14:textId="77777777" w:rsidR="005872CE" w:rsidRDefault="005872C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14:paraId="7E893F24" w14:textId="77777777" w:rsidR="005872CE" w:rsidRDefault="00245919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Joe's Crab Shack, Cedar Hill, Texas     </w:t>
      </w:r>
      <w:r>
        <w:rPr>
          <w:rFonts w:ascii="Times New Roman" w:eastAsia="Times New Roman" w:hAnsi="Times New Roman" w:cs="Times New Roman"/>
          <w:sz w:val="20"/>
          <w:szCs w:val="20"/>
        </w:rPr>
        <w:t>April 2015- July 2015</w:t>
      </w:r>
    </w:p>
    <w:p w14:paraId="7248468E" w14:textId="77777777" w:rsidR="005872CE" w:rsidRDefault="00245919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Host/ Greeter </w:t>
      </w:r>
    </w:p>
    <w:p w14:paraId="59C7A6CD" w14:textId="77777777" w:rsidR="005872CE" w:rsidRDefault="002459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Greet, sit, and assist customers with questions and concerns, maintain organization and cleanliness of specific areas in the restaurant, and answer phone calls.</w:t>
      </w:r>
    </w:p>
    <w:p w14:paraId="5B56F1FE" w14:textId="77777777" w:rsidR="005872CE" w:rsidRDefault="005872C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14:paraId="318E9037" w14:textId="6B041FED" w:rsidR="005872CE" w:rsidRDefault="00245919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CDS (Club Demonstration </w:t>
      </w:r>
      <w:r w:rsidR="000364CA">
        <w:rPr>
          <w:rFonts w:ascii="Times New Roman" w:eastAsia="Times New Roman" w:hAnsi="Times New Roman" w:cs="Times New Roman"/>
          <w:b/>
          <w:sz w:val="20"/>
          <w:szCs w:val="20"/>
        </w:rPr>
        <w:t>Services) at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9D0D4C">
        <w:rPr>
          <w:rFonts w:ascii="Times New Roman" w:eastAsia="Times New Roman" w:hAnsi="Times New Roman" w:cs="Times New Roman"/>
          <w:b/>
          <w:sz w:val="20"/>
          <w:szCs w:val="20"/>
        </w:rPr>
        <w:t>Costco, Duncanville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,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Texas     </w:t>
      </w:r>
      <w:r>
        <w:rPr>
          <w:rFonts w:ascii="Times New Roman" w:eastAsia="Times New Roman" w:hAnsi="Times New Roman" w:cs="Times New Roman"/>
          <w:sz w:val="20"/>
          <w:szCs w:val="20"/>
        </w:rPr>
        <w:t>July 2015- August 2017</w:t>
      </w:r>
    </w:p>
    <w:p w14:paraId="453F59E2" w14:textId="77777777" w:rsidR="005872CE" w:rsidRDefault="00245919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Sales Advisor</w:t>
      </w:r>
    </w:p>
    <w:p w14:paraId="2A680D04" w14:textId="4BADE463" w:rsidR="005872CE" w:rsidRDefault="002459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Engage Costco members, and inform members about product qualities and benefits </w:t>
      </w:r>
      <w:r w:rsidR="000364CA">
        <w:rPr>
          <w:rFonts w:ascii="Times New Roman" w:eastAsia="Times New Roman" w:hAnsi="Times New Roman" w:cs="Times New Roman"/>
          <w:sz w:val="20"/>
          <w:szCs w:val="20"/>
        </w:rPr>
        <w:t>while increasing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brand awareness, and pricing value. </w:t>
      </w:r>
    </w:p>
    <w:p w14:paraId="74C82B17" w14:textId="77777777" w:rsidR="005872CE" w:rsidRDefault="005872C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14:paraId="3E2A0CFD" w14:textId="77777777" w:rsidR="005872CE" w:rsidRDefault="00245919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Ikea Home Furnishings, Grand Prairie, Texas     </w:t>
      </w:r>
      <w:r>
        <w:rPr>
          <w:rFonts w:ascii="Times New Roman" w:eastAsia="Times New Roman" w:hAnsi="Times New Roman" w:cs="Times New Roman"/>
          <w:sz w:val="20"/>
          <w:szCs w:val="20"/>
        </w:rPr>
        <w:t>November 2017-current</w:t>
      </w:r>
    </w:p>
    <w:p w14:paraId="6E4114A8" w14:textId="77777777" w:rsidR="005872CE" w:rsidRDefault="00245919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Food Services</w:t>
      </w:r>
    </w:p>
    <w:p w14:paraId="51C26D90" w14:textId="0496507E" w:rsidR="005872CE" w:rsidRDefault="0024591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Encourage customers to visit the </w:t>
      </w:r>
      <w:r w:rsidR="009D0D4C">
        <w:rPr>
          <w:rFonts w:ascii="Times New Roman" w:eastAsia="Times New Roman" w:hAnsi="Times New Roman" w:cs="Times New Roman"/>
          <w:sz w:val="20"/>
          <w:szCs w:val="20"/>
          <w:highlight w:val="white"/>
        </w:rPr>
        <w:t>Swedish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food market, merchandise goods, stock, cashier, prepare and serve food in the restaurant and cafe.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</w:p>
    <w:p w14:paraId="2AF202F5" w14:textId="77777777" w:rsidR="005872CE" w:rsidRDefault="00245919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</w:p>
    <w:p w14:paraId="21683C16" w14:textId="77777777" w:rsidR="005872CE" w:rsidRDefault="00245919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  <w:t xml:space="preserve">Volunteer Work            </w:t>
      </w:r>
    </w:p>
    <w:p w14:paraId="36D5CB9E" w14:textId="77777777" w:rsidR="005872CE" w:rsidRDefault="00245919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  <w:t xml:space="preserve">                                            </w:t>
      </w:r>
    </w:p>
    <w:p w14:paraId="42F14C02" w14:textId="77777777" w:rsidR="005872CE" w:rsidRDefault="0024591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Usher/Greeter at Jubilee Community Church 2011-2013, Matrix Rehabilitation 2012, Triathlon Big D 2014, Bridges Shelter 2014, Scholastic Book Fair 2014, North Texas Food Bank 2015, Vacation Business &amp; Bible School at Thanksgiving Tabernacle Bible Fellowship 2015 &amp; 2016, Mission Arlington Metroplex 2015, Tri- City Animal Shelter 2013-2016, Newman International Academy 2016, Youth in View Foster Care and Adoption 2016 &amp; 2017, Fit &amp; Faithful Living 2018-current, Boys and Girls Club 2018-current</w:t>
      </w:r>
    </w:p>
    <w:p w14:paraId="3DFDB9E0" w14:textId="77777777" w:rsidR="005872CE" w:rsidRDefault="005872C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14:paraId="49D09559" w14:textId="77777777" w:rsidR="005872CE" w:rsidRDefault="00245919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  <w:t>Honors/ Awards/ Certificates</w:t>
      </w:r>
    </w:p>
    <w:p w14:paraId="61FE6267" w14:textId="77777777" w:rsidR="005872CE" w:rsidRDefault="005872C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</w:p>
    <w:p w14:paraId="7711F8E9" w14:textId="77777777" w:rsidR="005872CE" w:rsidRDefault="002459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NSHSS (National Society of High School Scholars) 2010, The Jesse Helms Center Foundation 2012, A/B Honor Roll 2012, Harmony School of Nature Basketball Participation 2013, Young Scientist award 2014,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Tigermedix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2014-2015, CRLP (College Readiness Leadership Program) 2015, Thanksgiving Tabernacle Bible Fellowship Servant’s Award 2015, CPR Course and First Aid Training Completion 2016, Phi Theta Kappa Honors Society</w:t>
      </w:r>
    </w:p>
    <w:p w14:paraId="0786E747" w14:textId="77777777" w:rsidR="005872CE" w:rsidRDefault="005872CE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14:paraId="5D63402B" w14:textId="77777777" w:rsidR="005872CE" w:rsidRDefault="005872CE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14:paraId="43A1A65C" w14:textId="77777777" w:rsidR="005872CE" w:rsidRDefault="00245919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  <w:t>References</w:t>
      </w:r>
    </w:p>
    <w:p w14:paraId="2B77F11D" w14:textId="77777777" w:rsidR="005872CE" w:rsidRDefault="00245919">
      <w:p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References are available upon request.</w:t>
      </w:r>
    </w:p>
    <w:p w14:paraId="3369A945" w14:textId="77777777" w:rsidR="005872CE" w:rsidRDefault="005872C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778F9DB2" w14:textId="77777777" w:rsidR="005872CE" w:rsidRDefault="005872C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 w:val="0"/>
        <w:rPr>
          <w:rFonts w:ascii="Times New Roman" w:eastAsia="Times New Roman" w:hAnsi="Times New Roman" w:cs="Times New Roman"/>
          <w:i/>
          <w:sz w:val="18"/>
          <w:szCs w:val="18"/>
        </w:rPr>
      </w:pPr>
    </w:p>
    <w:sectPr w:rsidR="005872CE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F1BEF"/>
    <w:multiLevelType w:val="multilevel"/>
    <w:tmpl w:val="C7EEA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292441"/>
    <w:multiLevelType w:val="multilevel"/>
    <w:tmpl w:val="0F2A1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0B158C"/>
    <w:multiLevelType w:val="multilevel"/>
    <w:tmpl w:val="A4ACC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7A198E"/>
    <w:multiLevelType w:val="multilevel"/>
    <w:tmpl w:val="04CEC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4D03B9"/>
    <w:multiLevelType w:val="multilevel"/>
    <w:tmpl w:val="077C7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DE4D12"/>
    <w:multiLevelType w:val="multilevel"/>
    <w:tmpl w:val="C7467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5C28E4"/>
    <w:multiLevelType w:val="multilevel"/>
    <w:tmpl w:val="B62AE5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2B0758"/>
    <w:multiLevelType w:val="multilevel"/>
    <w:tmpl w:val="B8041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CE"/>
    <w:rsid w:val="000364CA"/>
    <w:rsid w:val="00245919"/>
    <w:rsid w:val="005872CE"/>
    <w:rsid w:val="009D0D4C"/>
    <w:rsid w:val="00BA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8CCF"/>
  <w15:docId w15:val="{62B4CB18-F70B-4168-9689-04E15D22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@doma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Kandii M</dc:creator>
  <cp:lastModifiedBy>Kandii M</cp:lastModifiedBy>
  <cp:revision>4</cp:revision>
  <dcterms:created xsi:type="dcterms:W3CDTF">2018-08-04T04:51:00Z</dcterms:created>
  <dcterms:modified xsi:type="dcterms:W3CDTF">2019-04-04T17:16:00Z</dcterms:modified>
</cp:coreProperties>
</file>