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255" w:rsidRP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Felicia L. </w:t>
      </w:r>
      <w:proofErr w:type="spellStart"/>
      <w:r>
        <w:rPr>
          <w:rFonts w:ascii="Times New Roman" w:hAnsi="Times New Roman" w:cs="Times New Roman"/>
          <w:sz w:val="32"/>
          <w:szCs w:val="32"/>
        </w:rPr>
        <w:t>Glaspie</w:t>
      </w:r>
      <w:proofErr w:type="spellEnd"/>
      <w:r w:rsidR="00691E34">
        <w:rPr>
          <w:rFonts w:ascii="Times New Roman" w:hAnsi="Times New Roman" w:cs="Times New Roman"/>
          <w:sz w:val="32"/>
          <w:szCs w:val="32"/>
        </w:rPr>
        <w:t>, NRCMA</w:t>
      </w:r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Rolling Hills Place</w:t>
      </w:r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Apartment #</w:t>
      </w:r>
      <w:r w:rsidR="00141E9C">
        <w:rPr>
          <w:rFonts w:ascii="Times New Roman" w:hAnsi="Times New Roman" w:cs="Times New Roman"/>
          <w:sz w:val="24"/>
          <w:szCs w:val="24"/>
        </w:rPr>
        <w:t>1310</w:t>
      </w:r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Lancaster, TX  75146</w:t>
      </w:r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(469) </w:t>
      </w:r>
      <w:r w:rsidR="00141E9C">
        <w:rPr>
          <w:rFonts w:ascii="Times New Roman" w:hAnsi="Times New Roman" w:cs="Times New Roman"/>
          <w:sz w:val="24"/>
          <w:szCs w:val="24"/>
        </w:rPr>
        <w:t>412-7370</w:t>
      </w:r>
    </w:p>
    <w:p w:rsidR="000E3A0B" w:rsidRDefault="000776A3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E3A0B" w:rsidRPr="00F02335">
          <w:rPr>
            <w:rStyle w:val="Hyperlink"/>
            <w:rFonts w:ascii="Times New Roman" w:hAnsi="Times New Roman" w:cs="Times New Roman"/>
            <w:sz w:val="24"/>
            <w:szCs w:val="24"/>
          </w:rPr>
          <w:t>Fhanks4@gmail.com</w:t>
        </w:r>
      </w:hyperlink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A0B" w:rsidRPr="00930697" w:rsidRDefault="000E3A0B" w:rsidP="000E3A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0697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A0B" w:rsidRDefault="000E3A0B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Dependable Medical Assistant capable of working well in a fast-paced environment and learning quickly in  order to provide excellent service to patients and work hard for a doctor to expedite patient visits while maintaining a friendly and caring demeanor.</w:t>
      </w:r>
    </w:p>
    <w:p w:rsidR="000E3A0B" w:rsidRDefault="000E3A0B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A0B" w:rsidRPr="00930697" w:rsidRDefault="000E3A0B" w:rsidP="000E3A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0697">
        <w:rPr>
          <w:rFonts w:ascii="Times New Roman" w:hAnsi="Times New Roman" w:cs="Times New Roman"/>
          <w:b/>
          <w:sz w:val="24"/>
          <w:szCs w:val="24"/>
        </w:rPr>
        <w:t>HIGHLIGHTS OF QUALIFICATIONS and SKILLS</w:t>
      </w:r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A0B" w:rsidRDefault="000E3A0B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E3A0B" w:rsidSect="003D1EAA">
          <w:pgSz w:w="12240" w:h="15840"/>
          <w:pgMar w:top="153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0E3A0B" w:rsidRDefault="000E3A0B" w:rsidP="00685E27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Phlebotomy</w:t>
      </w:r>
    </w:p>
    <w:p w:rsidR="000E3A0B" w:rsidRDefault="000E3A0B" w:rsidP="00685E27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 Signs</w:t>
      </w:r>
    </w:p>
    <w:p w:rsidR="000E3A0B" w:rsidRDefault="000E3A0B" w:rsidP="00685E27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ICD and CPT Code</w:t>
      </w:r>
    </w:p>
    <w:p w:rsidR="000E3A0B" w:rsidRDefault="000E3A0B" w:rsidP="00685E27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(35 wpm)</w:t>
      </w:r>
    </w:p>
    <w:p w:rsidR="000E3A0B" w:rsidRDefault="000E3A0B" w:rsidP="00685E27">
      <w:pPr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Terminology</w:t>
      </w:r>
    </w:p>
    <w:p w:rsidR="000E3A0B" w:rsidRDefault="000E3A0B" w:rsidP="00930697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</w:t>
      </w:r>
    </w:p>
    <w:p w:rsidR="000E3A0B" w:rsidRDefault="000E3A0B" w:rsidP="00930697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EKGs</w:t>
      </w:r>
    </w:p>
    <w:p w:rsidR="000E3A0B" w:rsidRDefault="000E3A0B" w:rsidP="00930697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Injections</w:t>
      </w:r>
    </w:p>
    <w:p w:rsidR="000E3A0B" w:rsidRDefault="000E3A0B" w:rsidP="00930697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Complaints</w:t>
      </w:r>
    </w:p>
    <w:p w:rsidR="000E3A0B" w:rsidRDefault="000E3A0B" w:rsidP="00930697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Specimen Collections</w:t>
      </w:r>
    </w:p>
    <w:p w:rsidR="000E3A0B" w:rsidRDefault="000E3A0B" w:rsidP="00685E27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Urinalysis</w:t>
      </w:r>
    </w:p>
    <w:p w:rsidR="000E3A0B" w:rsidRDefault="000E3A0B" w:rsidP="00685E27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</w:t>
      </w:r>
    </w:p>
    <w:p w:rsidR="000E3A0B" w:rsidRDefault="000E3A0B" w:rsidP="00685E27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  <w:sectPr w:rsidR="000E3A0B" w:rsidSect="003D1EAA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MS Word</w:t>
      </w:r>
    </w:p>
    <w:p w:rsidR="000E3A0B" w:rsidRDefault="000E3A0B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97" w:rsidRPr="00930697" w:rsidRDefault="00930697" w:rsidP="000E3A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0697">
        <w:rPr>
          <w:rFonts w:ascii="Times New Roman" w:hAnsi="Times New Roman" w:cs="Times New Roman"/>
          <w:b/>
          <w:sz w:val="24"/>
          <w:szCs w:val="24"/>
        </w:rPr>
        <w:t>EDUCATION and CERTIFICATIONS</w:t>
      </w:r>
    </w:p>
    <w:p w:rsidR="00930697" w:rsidRDefault="00930697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97" w:rsidRDefault="00930697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Concorde Career College – Grand Prairie, TX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</w:t>
      </w:r>
    </w:p>
    <w:p w:rsidR="00930697" w:rsidRDefault="00930697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Accredited Medical Assistant Program</w:t>
      </w:r>
    </w:p>
    <w:p w:rsidR="00930697" w:rsidRPr="00691E34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E34">
        <w:rPr>
          <w:rFonts w:ascii="Times New Roman" w:hAnsi="Times New Roman" w:cs="Times New Roman"/>
          <w:b/>
          <w:sz w:val="24"/>
          <w:szCs w:val="24"/>
        </w:rPr>
        <w:t xml:space="preserve">NRCMA Certification </w:t>
      </w:r>
      <w:r w:rsidR="00141E9C" w:rsidRPr="00691E34">
        <w:rPr>
          <w:rFonts w:ascii="Times New Roman" w:hAnsi="Times New Roman" w:cs="Times New Roman"/>
          <w:b/>
          <w:sz w:val="24"/>
          <w:szCs w:val="24"/>
        </w:rPr>
        <w:t>#</w:t>
      </w:r>
      <w:r w:rsidR="00A1578D" w:rsidRPr="00691E34">
        <w:rPr>
          <w:rFonts w:ascii="Times New Roman" w:hAnsi="Times New Roman" w:cs="Times New Roman"/>
          <w:b/>
          <w:sz w:val="24"/>
          <w:szCs w:val="24"/>
        </w:rPr>
        <w:t>160651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CPR Certified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5/2017</w:t>
      </w:r>
    </w:p>
    <w:p w:rsidR="00141E9C" w:rsidRDefault="00141E9C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HIPAA Certified</w:t>
      </w: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Externship:</w:t>
      </w: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 Shiwach, MD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11/2017 – 2/2018</w:t>
      </w: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Clinical Research</w:t>
      </w: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Assistant – Externship (Completed 216 Hours)</w:t>
      </w:r>
    </w:p>
    <w:p w:rsidR="00A77E71" w:rsidRDefault="00A77E71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Greeted patients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patients in and out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Scheduled patient appointments and follow up calls for reminder appointments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Roomed patients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complaints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Vitals – recorded and scanned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Specimen collections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Urinalysis</w:t>
      </w:r>
    </w:p>
    <w:p w:rsidR="00930697" w:rsidRP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and restocked all exam rooms between patient visits</w:t>
      </w: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97" w:rsidRDefault="00930697" w:rsidP="003D1E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PROFESSIONAL EXPERIENCE</w:t>
      </w: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1E9C" w:rsidRDefault="00141E9C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Start of Greater Dallas – Dallas, TX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8/2018 – Present</w:t>
      </w:r>
    </w:p>
    <w:p w:rsidR="00141E9C" w:rsidRPr="00141E9C" w:rsidRDefault="00141E9C" w:rsidP="009306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1E9C">
        <w:rPr>
          <w:rFonts w:ascii="Times New Roman" w:hAnsi="Times New Roman" w:cs="Times New Roman"/>
          <w:b/>
          <w:sz w:val="24"/>
          <w:szCs w:val="24"/>
        </w:rPr>
        <w:t>Health Assistant</w:t>
      </w:r>
    </w:p>
    <w:p w:rsidR="00141E9C" w:rsidRDefault="00141E9C" w:rsidP="00141E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Enrolled Students into Head Start</w:t>
      </w:r>
    </w:p>
    <w:p w:rsidR="00141E9C" w:rsidRDefault="00141E9C" w:rsidP="00141E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Vitals</w:t>
      </w:r>
    </w:p>
    <w:p w:rsidR="00141E9C" w:rsidRDefault="00141E9C" w:rsidP="00141E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Hemocrit</w:t>
      </w:r>
      <w:proofErr w:type="spellEnd"/>
    </w:p>
    <w:p w:rsidR="00141E9C" w:rsidRDefault="00141E9C" w:rsidP="00141E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Capillary sticks</w:t>
      </w:r>
    </w:p>
    <w:p w:rsidR="00141E9C" w:rsidRDefault="00141E9C" w:rsidP="00141E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for lead</w:t>
      </w:r>
    </w:p>
    <w:p w:rsidR="00141E9C" w:rsidRPr="00141E9C" w:rsidRDefault="00141E9C" w:rsidP="00141E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Scanned all immunization and physical documentation and dental</w:t>
      </w:r>
    </w:p>
    <w:p w:rsidR="00141E9C" w:rsidRDefault="00141E9C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E9C">
        <w:rPr>
          <w:rFonts w:ascii="Times New Roman" w:hAnsi="Times New Roman" w:cs="Times New Roman"/>
          <w:b/>
          <w:sz w:val="24"/>
          <w:szCs w:val="24"/>
        </w:rPr>
        <w:t>Substitute Teacher</w:t>
      </w:r>
      <w:r>
        <w:rPr>
          <w:rFonts w:ascii="Times New Roman" w:hAnsi="Times New Roman" w:cs="Times New Roman"/>
          <w:sz w:val="24"/>
          <w:szCs w:val="24"/>
        </w:rPr>
        <w:t xml:space="preserve"> – Dallas, TX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9/2011 – </w:t>
      </w:r>
      <w:r w:rsidR="00141E9C">
        <w:rPr>
          <w:rFonts w:ascii="Times New Roman" w:hAnsi="Times New Roman" w:cs="Times New Roman"/>
          <w:sz w:val="24"/>
          <w:szCs w:val="24"/>
        </w:rPr>
        <w:t>8/2018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Teachers with Pre K and education needs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classroom for daily activities for education learning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children are safe and in a supportive environment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care of children spanning in the ages from 3 to 5 years</w:t>
      </w: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1E9C" w:rsidRDefault="00141E9C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Capital – Bedford, TX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1/2008 – 7/2009</w:t>
      </w:r>
    </w:p>
    <w:p w:rsidR="00930697" w:rsidRDefault="00930697" w:rsidP="00930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E9C">
        <w:rPr>
          <w:rFonts w:ascii="Times New Roman" w:hAnsi="Times New Roman" w:cs="Times New Roman"/>
          <w:b/>
          <w:sz w:val="24"/>
          <w:szCs w:val="24"/>
        </w:rPr>
        <w:t xml:space="preserve">Account </w:t>
      </w:r>
      <w:r w:rsidR="00141E9C" w:rsidRPr="00141E9C">
        <w:rPr>
          <w:rFonts w:ascii="Times New Roman" w:hAnsi="Times New Roman" w:cs="Times New Roman"/>
          <w:b/>
          <w:sz w:val="24"/>
          <w:szCs w:val="24"/>
        </w:rPr>
        <w:t>Collector II</w:t>
      </w:r>
      <w:r w:rsidR="00141E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incoming/outgoing calls for past due accounts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Scheduled payment arrangements for accounts 30-60 days past due</w:t>
      </w:r>
    </w:p>
    <w:p w:rsidR="00930697" w:rsidRDefault="00930697" w:rsidP="009306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Contacted Dealerships for customer information for possible repossession</w:t>
      </w:r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E71" w:rsidRPr="006F3E71" w:rsidRDefault="006F3E71" w:rsidP="006F3E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3E71">
        <w:rPr>
          <w:rFonts w:ascii="Times New Roman" w:hAnsi="Times New Roman" w:cs="Times New Roman"/>
          <w:b/>
          <w:sz w:val="24"/>
          <w:szCs w:val="24"/>
        </w:rPr>
        <w:t>Digital Badges:</w:t>
      </w:r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DC4EF8C" wp14:editId="20152E2D">
            <wp:extent cx="1426464" cy="1426464"/>
            <wp:effectExtent l="0" t="0" r="2540" b="2540"/>
            <wp:docPr id="2" name="Picture 2" descr="https://credlyapp.s3.amazonaws.com/badges/0f9f80a564d1256a0ad4c6849d1d3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redlyapp.s3.amazonaws.com/badges/0f9f80a564d1256a0ad4c6849d1d339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5335E73" wp14:editId="7C0F62A6">
            <wp:extent cx="1426464" cy="1426464"/>
            <wp:effectExtent l="0" t="0" r="2540" b="2540"/>
            <wp:docPr id="4" name="Picture 4" descr="https://credlyapp.s3.amazonaws.com/badges/753c012366da107901f7a06d926ec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redlyapp.s3.amazonaws.com/badges/753c012366da107901f7a06d926ecd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click here to see more badges:  </w:t>
      </w:r>
      <w:hyperlink r:id="rId8" w:history="1">
        <w:r w:rsidRPr="00026CFE">
          <w:rPr>
            <w:rStyle w:val="Hyperlink"/>
            <w:rFonts w:ascii="Times New Roman" w:hAnsi="Times New Roman" w:cs="Times New Roman"/>
            <w:sz w:val="24"/>
            <w:szCs w:val="24"/>
          </w:rPr>
          <w:t>https://wonderlic.credly.com/members/feliciaglaspie</w:t>
        </w:r>
      </w:hyperlink>
    </w:p>
    <w:p w:rsid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E71" w:rsidRPr="006F3E71" w:rsidRDefault="006F3E71" w:rsidP="006F3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A0B" w:rsidRDefault="000E3A0B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A0B" w:rsidRDefault="000E3A0B" w:rsidP="000E3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A0B" w:rsidRPr="000E3A0B" w:rsidRDefault="000E3A0B" w:rsidP="000E3A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E3A0B" w:rsidRPr="000E3A0B" w:rsidSect="003D1EAA">
      <w:type w:val="continuous"/>
      <w:pgSz w:w="12240" w:h="15840"/>
      <w:pgMar w:top="153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B5576"/>
    <w:multiLevelType w:val="hybridMultilevel"/>
    <w:tmpl w:val="B508A9EA"/>
    <w:lvl w:ilvl="0" w:tplc="D30288D8">
      <w:start w:val="46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0B"/>
    <w:rsid w:val="000776A3"/>
    <w:rsid w:val="000E3A0B"/>
    <w:rsid w:val="00141E9C"/>
    <w:rsid w:val="001B618A"/>
    <w:rsid w:val="003D1EAA"/>
    <w:rsid w:val="00466BEF"/>
    <w:rsid w:val="00523642"/>
    <w:rsid w:val="00685E27"/>
    <w:rsid w:val="00691E34"/>
    <w:rsid w:val="006F3E71"/>
    <w:rsid w:val="00930697"/>
    <w:rsid w:val="00A1578D"/>
    <w:rsid w:val="00A77E71"/>
    <w:rsid w:val="00AE216E"/>
    <w:rsid w:val="00CE15F5"/>
    <w:rsid w:val="00DD5F6D"/>
    <w:rsid w:val="00E14B6D"/>
    <w:rsid w:val="00FC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D7BD5-AD8F-4B9E-8392-9BBB13F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lic.credly.com/members/feliciaglasp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Fhanks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Concorde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M. Alexander</dc:creator>
  <cp:keywords/>
  <dc:description/>
  <cp:lastModifiedBy>FELICIA GLASPIE</cp:lastModifiedBy>
  <cp:revision>2</cp:revision>
  <cp:lastPrinted>2018-10-17T18:34:00Z</cp:lastPrinted>
  <dcterms:created xsi:type="dcterms:W3CDTF">2018-10-24T20:17:00Z</dcterms:created>
  <dcterms:modified xsi:type="dcterms:W3CDTF">2018-10-24T20:17:00Z</dcterms:modified>
</cp:coreProperties>
</file>