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A53A" w14:textId="77777777" w:rsidR="005A0DFE" w:rsidRPr="005A0DFE" w:rsidRDefault="005A0DFE" w:rsidP="00F74123">
      <w:pPr>
        <w:pStyle w:val="ListParagraph"/>
        <w:numPr>
          <w:ilvl w:val="0"/>
          <w:numId w:val="1"/>
        </w:numPr>
      </w:pPr>
      <w:r w:rsidRPr="00F74123">
        <w:rPr>
          <w:b/>
          <w:bCs/>
        </w:rPr>
        <w:t>[Rahul enters the room]</w:t>
      </w:r>
      <w:r w:rsidRPr="005A0DFE">
        <w:br/>
      </w:r>
      <w:r w:rsidRPr="00F74123">
        <w:rPr>
          <w:b/>
          <w:bCs/>
        </w:rPr>
        <w:t xml:space="preserve">(Non-verbal: Light </w:t>
      </w:r>
      <w:proofErr w:type="gramStart"/>
      <w:r w:rsidRPr="00F74123">
        <w:rPr>
          <w:b/>
          <w:bCs/>
        </w:rPr>
        <w:t>knock on</w:t>
      </w:r>
      <w:proofErr w:type="gramEnd"/>
      <w:r w:rsidRPr="00F74123">
        <w:rPr>
          <w:b/>
          <w:bCs/>
        </w:rPr>
        <w:t xml:space="preserve"> door, slight smile, upright posture)</w:t>
      </w:r>
    </w:p>
    <w:p w14:paraId="067283A1" w14:textId="77777777" w:rsidR="005A0DFE" w:rsidRPr="005A0DFE" w:rsidRDefault="005A0DFE" w:rsidP="005A0DFE">
      <w:r w:rsidRPr="005A0DFE">
        <w:rPr>
          <w:b/>
          <w:bCs/>
        </w:rPr>
        <w:t>Rahul</w:t>
      </w:r>
      <w:r w:rsidRPr="005A0DFE">
        <w:t>: Good morning, Ms. Sharma. Thank you for giving me this opportunity.</w:t>
      </w:r>
      <w:r w:rsidRPr="005A0DFE">
        <w:br/>
      </w:r>
      <w:r w:rsidRPr="005A0DFE">
        <w:rPr>
          <w:b/>
          <w:bCs/>
        </w:rPr>
        <w:t>(Verbal: Polite greeting | Non-verbal: Eye contact, firm handshake)</w:t>
      </w:r>
    </w:p>
    <w:p w14:paraId="72307DFE" w14:textId="77777777" w:rsidR="005A0DFE" w:rsidRPr="005A0DFE" w:rsidRDefault="005A0DFE" w:rsidP="005A0DFE">
      <w:r w:rsidRPr="005A0DFE">
        <w:rPr>
          <w:b/>
          <w:bCs/>
        </w:rPr>
        <w:t>Ms. Sharma</w:t>
      </w:r>
      <w:r w:rsidRPr="005A0DFE">
        <w:t>: Good morning, Rahul. Please have a seat.</w:t>
      </w:r>
      <w:r w:rsidRPr="005A0DFE">
        <w:br/>
      </w:r>
      <w:r w:rsidRPr="005A0DFE">
        <w:rPr>
          <w:b/>
          <w:bCs/>
        </w:rPr>
        <w:t>(Non-verbal: Open palm gesture toward the chair, warm smile)</w:t>
      </w:r>
    </w:p>
    <w:p w14:paraId="495E768E" w14:textId="77777777" w:rsidR="005A0DFE" w:rsidRPr="005A0DFE" w:rsidRDefault="005A0DFE" w:rsidP="005A0DFE">
      <w:r w:rsidRPr="005A0DFE">
        <w:rPr>
          <w:b/>
          <w:bCs/>
        </w:rPr>
        <w:t>Rahul</w:t>
      </w:r>
      <w:r w:rsidRPr="005A0DFE">
        <w:t>: Thank you.</w:t>
      </w:r>
      <w:r w:rsidRPr="005A0DFE">
        <w:br/>
      </w:r>
      <w:r w:rsidRPr="005A0DFE">
        <w:rPr>
          <w:b/>
          <w:bCs/>
        </w:rPr>
        <w:t>(Non-verbal: Sits with straight posture, slight nod)</w:t>
      </w:r>
    </w:p>
    <w:p w14:paraId="47F6F409" w14:textId="77777777" w:rsidR="005A0DFE" w:rsidRPr="005A0DFE" w:rsidRDefault="00B8479E" w:rsidP="005A0DFE">
      <w:r>
        <w:pict w14:anchorId="114A0BB4">
          <v:rect id="_x0000_i1025" style="width:0;height:1.5pt" o:hralign="center" o:hrstd="t" o:hr="t" fillcolor="#a0a0a0" stroked="f"/>
        </w:pict>
      </w:r>
    </w:p>
    <w:p w14:paraId="67FCDDED" w14:textId="77777777" w:rsidR="005A0DFE" w:rsidRPr="005A0DFE" w:rsidRDefault="005A0DFE" w:rsidP="005A0DFE">
      <w:r w:rsidRPr="005A0DFE">
        <w:rPr>
          <w:b/>
          <w:bCs/>
        </w:rPr>
        <w:t>Ms. Sharma</w:t>
      </w:r>
      <w:r w:rsidRPr="005A0DFE">
        <w:t>: Tell me a bit about yourself.</w:t>
      </w:r>
    </w:p>
    <w:p w14:paraId="6ADAB313" w14:textId="77777777" w:rsidR="005A0DFE" w:rsidRPr="005A0DFE" w:rsidRDefault="005A0DFE" w:rsidP="005A0DFE">
      <w:r w:rsidRPr="005A0DFE">
        <w:rPr>
          <w:b/>
          <w:bCs/>
        </w:rPr>
        <w:t>Rahul</w:t>
      </w:r>
      <w:r w:rsidRPr="005A0DFE">
        <w:t>: I’m a final-year BBA student at XYZ University. I’m passionate about marketing and have interned with a local startup where I worked on social media campaigns.</w:t>
      </w:r>
      <w:r w:rsidRPr="005A0DFE">
        <w:br/>
      </w:r>
      <w:r w:rsidRPr="005A0DFE">
        <w:rPr>
          <w:b/>
          <w:bCs/>
        </w:rPr>
        <w:t>(Verbal: Clear, structured answer | Non-verbal: Relaxed tone, hands resting on lap)</w:t>
      </w:r>
    </w:p>
    <w:p w14:paraId="6314C1E8" w14:textId="77777777" w:rsidR="005A0DFE" w:rsidRPr="005A0DFE" w:rsidRDefault="00B8479E" w:rsidP="005A0DFE">
      <w:r>
        <w:pict w14:anchorId="60AFA2A6">
          <v:rect id="_x0000_i1026" style="width:0;height:1.5pt" o:hralign="center" o:hrstd="t" o:hr="t" fillcolor="#a0a0a0" stroked="f"/>
        </w:pict>
      </w:r>
    </w:p>
    <w:p w14:paraId="2E5FD19A" w14:textId="77777777" w:rsidR="005A0DFE" w:rsidRPr="005A0DFE" w:rsidRDefault="005A0DFE" w:rsidP="005A0DFE">
      <w:r w:rsidRPr="005A0DFE">
        <w:rPr>
          <w:b/>
          <w:bCs/>
        </w:rPr>
        <w:t>Ms. Sharma</w:t>
      </w:r>
      <w:r w:rsidRPr="005A0DFE">
        <w:t>: Interesting. Why do you want to join our company?</w:t>
      </w:r>
    </w:p>
    <w:p w14:paraId="5F26CBCE" w14:textId="36D61002" w:rsidR="00A069F4" w:rsidRDefault="005A0DFE" w:rsidP="005A0DFE">
      <w:pPr>
        <w:pBdr>
          <w:bottom w:val="single" w:sz="6" w:space="1" w:color="auto"/>
        </w:pBdr>
        <w:rPr>
          <w:b/>
          <w:bCs/>
        </w:rPr>
      </w:pPr>
      <w:r w:rsidRPr="005A0DFE">
        <w:rPr>
          <w:b/>
          <w:bCs/>
        </w:rPr>
        <w:t>Rahul</w:t>
      </w:r>
      <w:r w:rsidRPr="005A0DFE">
        <w:t>: I’ve followed your company’s growth for years. Your innovative campaigns really stand out. I’d love to contribute to that creativity while learning from your experienced team.</w:t>
      </w:r>
      <w:r w:rsidRPr="005A0DFE">
        <w:br/>
      </w:r>
      <w:r w:rsidRPr="005A0DFE">
        <w:rPr>
          <w:b/>
          <w:bCs/>
        </w:rPr>
        <w:t>(Verbal: Shows research and enthusiasm | Non-verbal: Leans slightly forward, animated expression)</w:t>
      </w:r>
    </w:p>
    <w:p w14:paraId="6736EF76" w14:textId="77777777" w:rsidR="00A069F4" w:rsidRDefault="00A069F4" w:rsidP="00F956C7">
      <w:pPr>
        <w:rPr>
          <w:b/>
          <w:bCs/>
        </w:rPr>
      </w:pPr>
    </w:p>
    <w:p w14:paraId="6BB86A3C" w14:textId="77777777" w:rsidR="00A069F4" w:rsidRDefault="00A069F4" w:rsidP="00F956C7">
      <w:pPr>
        <w:rPr>
          <w:b/>
          <w:bCs/>
        </w:rPr>
      </w:pPr>
    </w:p>
    <w:p w14:paraId="214B4A7D" w14:textId="16A589AE" w:rsidR="00F956C7" w:rsidRPr="00F956C7" w:rsidRDefault="00F956C7" w:rsidP="00F74123">
      <w:pPr>
        <w:pStyle w:val="ListParagraph"/>
        <w:numPr>
          <w:ilvl w:val="0"/>
          <w:numId w:val="1"/>
        </w:numPr>
      </w:pPr>
      <w:r w:rsidRPr="00F74123">
        <w:rPr>
          <w:b/>
          <w:bCs/>
        </w:rPr>
        <w:lastRenderedPageBreak/>
        <w:t>[Mr. Verma approaches the counter briskly]</w:t>
      </w:r>
      <w:r w:rsidRPr="00F956C7">
        <w:br/>
      </w:r>
      <w:r w:rsidRPr="00F74123">
        <w:rPr>
          <w:b/>
          <w:bCs/>
        </w:rPr>
        <w:t>(Non-verbal: Frowning, holding the product box tightly)</w:t>
      </w:r>
    </w:p>
    <w:p w14:paraId="607572E7" w14:textId="77777777" w:rsidR="00F956C7" w:rsidRPr="00F956C7" w:rsidRDefault="00F956C7" w:rsidP="00F956C7">
      <w:r w:rsidRPr="00F956C7">
        <w:rPr>
          <w:b/>
          <w:bCs/>
        </w:rPr>
        <w:t>Mr. Verma</w:t>
      </w:r>
      <w:r w:rsidRPr="00F956C7">
        <w:t>: Excuse me! I bought this Bluetooth speaker just two days ago, and it already stopped working. This is unacceptable!</w:t>
      </w:r>
      <w:r w:rsidRPr="00F956C7">
        <w:br/>
      </w:r>
      <w:r w:rsidRPr="00F956C7">
        <w:rPr>
          <w:b/>
          <w:bCs/>
        </w:rPr>
        <w:t>(Verbal: Angry tone | Non-verbal: Raised eyebrows, direct eye contact)</w:t>
      </w:r>
    </w:p>
    <w:p w14:paraId="14C5EB6D" w14:textId="77777777" w:rsidR="00F956C7" w:rsidRPr="00F956C7" w:rsidRDefault="00F956C7" w:rsidP="00F956C7">
      <w:r w:rsidRPr="00F956C7">
        <w:rPr>
          <w:b/>
          <w:bCs/>
        </w:rPr>
        <w:t>Priya</w:t>
      </w:r>
      <w:r w:rsidRPr="00F956C7">
        <w:t xml:space="preserve">: I’m </w:t>
      </w:r>
      <w:proofErr w:type="gramStart"/>
      <w:r w:rsidRPr="00F956C7">
        <w:t>really sorry</w:t>
      </w:r>
      <w:proofErr w:type="gramEnd"/>
      <w:r w:rsidRPr="00F956C7">
        <w:t xml:space="preserve"> to hear that, sir. Let me </w:t>
      </w:r>
      <w:proofErr w:type="gramStart"/>
      <w:r w:rsidRPr="00F956C7">
        <w:t>take a look</w:t>
      </w:r>
      <w:proofErr w:type="gramEnd"/>
      <w:r w:rsidRPr="00F956C7">
        <w:t>. Could you please tell me what happened?</w:t>
      </w:r>
      <w:r w:rsidRPr="00F956C7">
        <w:br/>
      </w:r>
      <w:r w:rsidRPr="00F956C7">
        <w:rPr>
          <w:b/>
          <w:bCs/>
        </w:rPr>
        <w:t>(Verbal: Calm, empathetic | Non-verbal: Open posture, soft tone)</w:t>
      </w:r>
    </w:p>
    <w:p w14:paraId="07E57078" w14:textId="77777777" w:rsidR="00F956C7" w:rsidRPr="00F956C7" w:rsidRDefault="00F956C7" w:rsidP="00F956C7">
      <w:r w:rsidRPr="00F956C7">
        <w:rPr>
          <w:b/>
          <w:bCs/>
        </w:rPr>
        <w:t>Mr. Verma</w:t>
      </w:r>
      <w:r w:rsidRPr="00F956C7">
        <w:t>: It just doesn’t turn on anymore. I charged it overnight, followed all instructions—still nothing!</w:t>
      </w:r>
      <w:r w:rsidRPr="00F956C7">
        <w:br/>
      </w:r>
      <w:r w:rsidRPr="00F956C7">
        <w:rPr>
          <w:b/>
          <w:bCs/>
        </w:rPr>
        <w:t>(Verbal: Frustrated explanation | Non-verbal: Hands gesturing for emphasis)</w:t>
      </w:r>
    </w:p>
    <w:p w14:paraId="08186418" w14:textId="77777777" w:rsidR="00F956C7" w:rsidRPr="00F956C7" w:rsidRDefault="00F956C7" w:rsidP="00F956C7">
      <w:r w:rsidRPr="00F956C7">
        <w:rPr>
          <w:b/>
          <w:bCs/>
        </w:rPr>
        <w:t>Priya</w:t>
      </w:r>
      <w:r w:rsidRPr="00F956C7">
        <w:t>: I completely understand how frustrating that must be. Do you have the receipt with you?</w:t>
      </w:r>
      <w:r w:rsidRPr="00F956C7">
        <w:br/>
      </w:r>
      <w:r w:rsidRPr="00F956C7">
        <w:rPr>
          <w:b/>
          <w:bCs/>
        </w:rPr>
        <w:t>(Verbal: Validating emotion | Non-verbal: Nods reassuringly)</w:t>
      </w:r>
    </w:p>
    <w:p w14:paraId="2AC49E8C" w14:textId="77777777" w:rsidR="00F956C7" w:rsidRPr="00F956C7" w:rsidRDefault="00F956C7" w:rsidP="00F956C7">
      <w:r w:rsidRPr="00F956C7">
        <w:rPr>
          <w:b/>
          <w:bCs/>
        </w:rPr>
        <w:t>Mr. Verma</w:t>
      </w:r>
      <w:r w:rsidRPr="00F956C7">
        <w:t>: Yes, here it is.</w:t>
      </w:r>
      <w:r w:rsidRPr="00F956C7">
        <w:br/>
      </w:r>
      <w:r w:rsidRPr="00F956C7">
        <w:rPr>
          <w:b/>
          <w:bCs/>
        </w:rPr>
        <w:t>(Non-verbal: Hands over receipt quickly)</w:t>
      </w:r>
    </w:p>
    <w:p w14:paraId="540332AE" w14:textId="77777777" w:rsidR="00F956C7" w:rsidRPr="00F956C7" w:rsidRDefault="00F956C7" w:rsidP="00F956C7">
      <w:r w:rsidRPr="00F956C7">
        <w:rPr>
          <w:b/>
          <w:bCs/>
        </w:rPr>
        <w:t>Priya</w:t>
      </w:r>
      <w:r w:rsidRPr="00F956C7">
        <w:t xml:space="preserve"> </w:t>
      </w:r>
      <w:r w:rsidRPr="00F956C7">
        <w:rPr>
          <w:i/>
          <w:iCs/>
        </w:rPr>
        <w:t>(examining the receipt and product)</w:t>
      </w:r>
      <w:r w:rsidRPr="00F956C7">
        <w:t>: Thank you, Mr. Verma. This is within our 7-day return policy. We can offer you a replacement or a full refund—whichever you prefer.</w:t>
      </w:r>
      <w:r w:rsidRPr="00F956C7">
        <w:br/>
      </w:r>
      <w:r w:rsidRPr="00F956C7">
        <w:rPr>
          <w:b/>
          <w:bCs/>
        </w:rPr>
        <w:t>(Verbal: Offering solution clearly | Non-verbal: Calm, eye contact, hands open)</w:t>
      </w:r>
    </w:p>
    <w:p w14:paraId="19BC248A" w14:textId="77777777" w:rsidR="00F956C7" w:rsidRPr="00F956C7" w:rsidRDefault="00F956C7" w:rsidP="00F956C7">
      <w:r w:rsidRPr="00F956C7">
        <w:rPr>
          <w:b/>
          <w:bCs/>
        </w:rPr>
        <w:t>Mr. Verma</w:t>
      </w:r>
      <w:r w:rsidRPr="00F956C7">
        <w:t xml:space="preserve"> </w:t>
      </w:r>
      <w:r w:rsidRPr="00F956C7">
        <w:rPr>
          <w:i/>
          <w:iCs/>
        </w:rPr>
        <w:t>(tone softens)</w:t>
      </w:r>
      <w:r w:rsidRPr="00F956C7">
        <w:t>: I’d prefer a replacement. I really liked the speaker... when it worked.</w:t>
      </w:r>
      <w:r w:rsidRPr="00F956C7">
        <w:br/>
      </w:r>
      <w:r w:rsidRPr="00F956C7">
        <w:rPr>
          <w:b/>
          <w:bCs/>
        </w:rPr>
        <w:t>(Verbal: Tone shifts to neutral | Non-verbal: Sighs, slight smile)</w:t>
      </w:r>
    </w:p>
    <w:p w14:paraId="61D2881D" w14:textId="77777777" w:rsidR="00F956C7" w:rsidRPr="00F956C7" w:rsidRDefault="00F956C7" w:rsidP="00F956C7">
      <w:r w:rsidRPr="00F956C7">
        <w:rPr>
          <w:b/>
          <w:bCs/>
        </w:rPr>
        <w:t>Priya</w:t>
      </w:r>
      <w:r w:rsidRPr="00F956C7">
        <w:t>: Great choice. I’ll get a new one for you right away.</w:t>
      </w:r>
      <w:r w:rsidRPr="00F956C7">
        <w:br/>
      </w:r>
      <w:r w:rsidRPr="00F956C7">
        <w:rPr>
          <w:b/>
          <w:bCs/>
        </w:rPr>
        <w:t>(Non-verbal: Smiles, walks to fetch the product)</w:t>
      </w:r>
    </w:p>
    <w:p w14:paraId="64BCB366" w14:textId="77777777" w:rsidR="00F956C7" w:rsidRPr="00F956C7" w:rsidRDefault="00F956C7" w:rsidP="00F956C7">
      <w:r w:rsidRPr="00F956C7">
        <w:rPr>
          <w:b/>
          <w:bCs/>
        </w:rPr>
        <w:t>[Returns with a new product]</w:t>
      </w:r>
    </w:p>
    <w:p w14:paraId="363B3B5A" w14:textId="77777777" w:rsidR="00F956C7" w:rsidRPr="00F956C7" w:rsidRDefault="00F956C7" w:rsidP="00F956C7">
      <w:r w:rsidRPr="00F956C7">
        <w:rPr>
          <w:b/>
          <w:bCs/>
        </w:rPr>
        <w:t>Priya</w:t>
      </w:r>
      <w:r w:rsidRPr="00F956C7">
        <w:t xml:space="preserve">: Here you go. I’ve tested this one myself to be sure. If there’s </w:t>
      </w:r>
      <w:r w:rsidRPr="00F956C7">
        <w:rPr>
          <w:i/>
          <w:iCs/>
        </w:rPr>
        <w:t>anything</w:t>
      </w:r>
      <w:r w:rsidRPr="00F956C7">
        <w:t xml:space="preserve"> else you need, just let us know.</w:t>
      </w:r>
      <w:r w:rsidRPr="00F956C7">
        <w:br/>
      </w:r>
      <w:r w:rsidRPr="00F956C7">
        <w:rPr>
          <w:b/>
          <w:bCs/>
        </w:rPr>
        <w:t>(Verbal: Friendly, proactive | Non-verbal: Genuine smile, slight forward lean)</w:t>
      </w:r>
    </w:p>
    <w:p w14:paraId="1960C9BC" w14:textId="77777777" w:rsidR="00F956C7" w:rsidRPr="00F956C7" w:rsidRDefault="00F956C7" w:rsidP="00F956C7">
      <w:r w:rsidRPr="00F956C7">
        <w:rPr>
          <w:b/>
          <w:bCs/>
        </w:rPr>
        <w:lastRenderedPageBreak/>
        <w:t>Mr. Verma</w:t>
      </w:r>
      <w:r w:rsidRPr="00F956C7">
        <w:t>: Thanks for the help. I appreciate how you handled this.</w:t>
      </w:r>
      <w:r w:rsidRPr="00F956C7">
        <w:br/>
      </w:r>
      <w:r w:rsidRPr="00F956C7">
        <w:rPr>
          <w:b/>
          <w:bCs/>
        </w:rPr>
        <w:t>(Verbal: Grateful tone | Non-verbal: Relaxed posture, nods)</w:t>
      </w:r>
    </w:p>
    <w:p w14:paraId="3127E333" w14:textId="77777777" w:rsidR="00F956C7" w:rsidRPr="00F956C7" w:rsidRDefault="00F956C7" w:rsidP="00F956C7">
      <w:r w:rsidRPr="00F956C7">
        <w:rPr>
          <w:b/>
          <w:bCs/>
        </w:rPr>
        <w:t>Priya</w:t>
      </w:r>
      <w:r w:rsidRPr="00F956C7">
        <w:t>: You’re very welcome, sir. Have a great day!</w:t>
      </w:r>
      <w:r w:rsidRPr="00F956C7">
        <w:br/>
      </w:r>
      <w:r w:rsidRPr="00F956C7">
        <w:rPr>
          <w:b/>
          <w:bCs/>
        </w:rPr>
        <w:t>(Non-verbal: Warm smile, slight bow of the head)</w:t>
      </w:r>
    </w:p>
    <w:p w14:paraId="6243F451" w14:textId="77777777" w:rsidR="00F956C7" w:rsidRPr="00F956C7" w:rsidRDefault="00B8479E" w:rsidP="00F956C7">
      <w:r>
        <w:pict w14:anchorId="36421C7A">
          <v:rect id="_x0000_i1027" style="width:0;height:1.5pt" o:hralign="center" o:hrstd="t" o:hr="t" fillcolor="#a0a0a0" stroked="f"/>
        </w:pict>
      </w:r>
    </w:p>
    <w:p w14:paraId="04129E56" w14:textId="77777777" w:rsidR="00B8479E" w:rsidRDefault="00B8479E" w:rsidP="005A0DFE"/>
    <w:p w14:paraId="1585934A" w14:textId="45FAD91F" w:rsidR="00B8479E" w:rsidRPr="00B8479E" w:rsidRDefault="00B8479E" w:rsidP="005A0DFE">
      <w:pPr>
        <w:rPr>
          <w:b/>
          <w:bCs/>
          <w:sz w:val="36"/>
          <w:szCs w:val="36"/>
        </w:rPr>
      </w:pPr>
      <w:r w:rsidRPr="00B8479E">
        <w:rPr>
          <w:b/>
          <w:bCs/>
          <w:sz w:val="36"/>
          <w:szCs w:val="36"/>
        </w:rPr>
        <w:t>Polls</w:t>
      </w:r>
    </w:p>
    <w:p w14:paraId="7CD1405A" w14:textId="78F35441" w:rsidR="00F956C7" w:rsidRPr="005A0DFE" w:rsidRDefault="00B8479E" w:rsidP="005A0DFE">
      <w:hyperlink r:id="rId7" w:history="1">
        <w:r w:rsidRPr="00B50B3E">
          <w:rPr>
            <w:rStyle w:val="Hyperlink"/>
          </w:rPr>
          <w:t>https://admin.typeform.com/form/TYc0WWKJ/create?block=d3086b70-30ae-4b1b-b7db-461c194dbc9b&amp;typeform-source=admin.typeform.com</w:t>
        </w:r>
      </w:hyperlink>
      <w:r>
        <w:t xml:space="preserve"> </w:t>
      </w:r>
    </w:p>
    <w:p w14:paraId="3835D41C" w14:textId="05B12BDA" w:rsidR="00D41EC7" w:rsidRPr="005A0DFE" w:rsidRDefault="00730368" w:rsidP="005A0DFE">
      <w:r>
        <w:rPr>
          <w:noProof/>
        </w:rPr>
        <w:lastRenderedPageBreak/>
        <w:drawing>
          <wp:inline distT="0" distB="0" distL="0" distR="0" wp14:anchorId="034D862C" wp14:editId="08889B9C">
            <wp:extent cx="2857500" cy="1600200"/>
            <wp:effectExtent l="0" t="0" r="0" b="0"/>
            <wp:docPr id="2011528428" name="Picture 1" descr="across Florid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ross Florid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58DE">
        <w:rPr>
          <w:noProof/>
        </w:rPr>
        <w:drawing>
          <wp:inline distT="0" distB="0" distL="0" distR="0" wp14:anchorId="0A1F663D" wp14:editId="2C133112">
            <wp:extent cx="2857500" cy="1600200"/>
            <wp:effectExtent l="0" t="0" r="0" b="0"/>
            <wp:docPr id="371564388" name="Picture 2" descr="Labour Day 2025: Satyamev Jayate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abour Day 2025: Satyamev Jayate to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91D">
        <w:rPr>
          <w:noProof/>
        </w:rPr>
        <w:drawing>
          <wp:inline distT="0" distB="0" distL="0" distR="0" wp14:anchorId="36BFBE91" wp14:editId="299CE5E3">
            <wp:extent cx="2705100" cy="1689100"/>
            <wp:effectExtent l="0" t="0" r="0" b="6350"/>
            <wp:docPr id="225382712" name="Picture 5" descr="some enslaved people found freedo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ome enslaved people found freedom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255">
        <w:rPr>
          <w:noProof/>
        </w:rPr>
        <w:drawing>
          <wp:inline distT="0" distB="0" distL="0" distR="0" wp14:anchorId="4C044487" wp14:editId="21620A9E">
            <wp:extent cx="2857500" cy="1600200"/>
            <wp:effectExtent l="0" t="0" r="0" b="0"/>
            <wp:docPr id="408651026" name="Picture 6" descr="Why do some birds mimic the sounds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hy do some birds mimic the sounds of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58D5">
        <w:rPr>
          <w:noProof/>
        </w:rPr>
        <w:drawing>
          <wp:inline distT="0" distB="0" distL="0" distR="0" wp14:anchorId="3626E89B" wp14:editId="46ABFFBD">
            <wp:extent cx="2622550" cy="1739900"/>
            <wp:effectExtent l="0" t="0" r="6350" b="0"/>
            <wp:docPr id="343319593" name="Picture 7" descr="Some Interesting Ways to Explore Manal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ome Interesting Ways to Explore Manali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249D">
        <w:rPr>
          <w:noProof/>
        </w:rPr>
        <w:drawing>
          <wp:inline distT="0" distB="0" distL="0" distR="0" wp14:anchorId="66A3B82C" wp14:editId="7493027D">
            <wp:extent cx="2861310" cy="1600200"/>
            <wp:effectExtent l="0" t="0" r="0" b="0"/>
            <wp:docPr id="1941308717" name="Picture 8" descr="Heat wave in India: Maximum temperatu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eat wave in India: Maximum temperature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58DE">
        <w:rPr>
          <w:noProof/>
        </w:rPr>
        <w:drawing>
          <wp:inline distT="0" distB="0" distL="0" distR="0" wp14:anchorId="6966C851" wp14:editId="5F0568B2">
            <wp:extent cx="2628900" cy="1739900"/>
            <wp:effectExtent l="0" t="0" r="0" b="0"/>
            <wp:docPr id="1546523362" name="Picture 3" descr="aliens living on Ea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liens living on Eart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3C9D">
        <w:rPr>
          <w:noProof/>
        </w:rPr>
        <w:t xml:space="preserve">      </w:t>
      </w:r>
      <w:r w:rsidR="00D158DE">
        <w:rPr>
          <w:noProof/>
        </w:rPr>
        <w:drawing>
          <wp:inline distT="0" distB="0" distL="0" distR="0" wp14:anchorId="4A0F524C" wp14:editId="73799DED">
            <wp:extent cx="2476500" cy="1847850"/>
            <wp:effectExtent l="0" t="0" r="0" b="0"/>
            <wp:docPr id="168520745" name="Picture 4" descr="11,077,654 Europe Photos Stock Pho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1,077,654 Europe Photos Stock Photos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1EC7" w:rsidRPr="005A0DFE" w:rsidSect="00244F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D2F7" w14:textId="77777777" w:rsidR="00E3130B" w:rsidRDefault="00E3130B" w:rsidP="008C6F4D">
      <w:pPr>
        <w:spacing w:after="0" w:line="240" w:lineRule="auto"/>
      </w:pPr>
      <w:r>
        <w:separator/>
      </w:r>
    </w:p>
  </w:endnote>
  <w:endnote w:type="continuationSeparator" w:id="0">
    <w:p w14:paraId="77D37411" w14:textId="77777777" w:rsidR="00E3130B" w:rsidRDefault="00E3130B" w:rsidP="008C6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9DEA" w14:textId="77777777" w:rsidR="00E3130B" w:rsidRDefault="00E3130B" w:rsidP="008C6F4D">
      <w:pPr>
        <w:spacing w:after="0" w:line="240" w:lineRule="auto"/>
      </w:pPr>
      <w:r>
        <w:separator/>
      </w:r>
    </w:p>
  </w:footnote>
  <w:footnote w:type="continuationSeparator" w:id="0">
    <w:p w14:paraId="2787EA2E" w14:textId="77777777" w:rsidR="00E3130B" w:rsidRDefault="00E3130B" w:rsidP="008C6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3034C"/>
    <w:multiLevelType w:val="hybridMultilevel"/>
    <w:tmpl w:val="53FAF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17029"/>
    <w:multiLevelType w:val="hybridMultilevel"/>
    <w:tmpl w:val="47E6A5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449335">
    <w:abstractNumId w:val="0"/>
  </w:num>
  <w:num w:numId="2" w16cid:durableId="1287196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FE"/>
    <w:rsid w:val="00111E68"/>
    <w:rsid w:val="001507F6"/>
    <w:rsid w:val="00244F2C"/>
    <w:rsid w:val="0044249D"/>
    <w:rsid w:val="005A0DFE"/>
    <w:rsid w:val="005F5255"/>
    <w:rsid w:val="00730368"/>
    <w:rsid w:val="008C6F4D"/>
    <w:rsid w:val="00973C2F"/>
    <w:rsid w:val="00A069F4"/>
    <w:rsid w:val="00A6091D"/>
    <w:rsid w:val="00B8479E"/>
    <w:rsid w:val="00D158DE"/>
    <w:rsid w:val="00D41EC7"/>
    <w:rsid w:val="00E3130B"/>
    <w:rsid w:val="00E93C9D"/>
    <w:rsid w:val="00F04A6F"/>
    <w:rsid w:val="00F6732C"/>
    <w:rsid w:val="00F74123"/>
    <w:rsid w:val="00F82008"/>
    <w:rsid w:val="00F956C7"/>
    <w:rsid w:val="00FB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90FB6DC"/>
  <w15:chartTrackingRefBased/>
  <w15:docId w15:val="{C64CA8B2-EAB6-489F-93B0-49B3546B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F4D"/>
  </w:style>
  <w:style w:type="paragraph" w:styleId="Footer">
    <w:name w:val="footer"/>
    <w:basedOn w:val="Normal"/>
    <w:link w:val="FooterChar"/>
    <w:uiPriority w:val="99"/>
    <w:unhideWhenUsed/>
    <w:rsid w:val="008C6F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F4D"/>
  </w:style>
  <w:style w:type="character" w:styleId="Hyperlink">
    <w:name w:val="Hyperlink"/>
    <w:basedOn w:val="DefaultParagraphFont"/>
    <w:uiPriority w:val="99"/>
    <w:unhideWhenUsed/>
    <w:rsid w:val="00B84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admin.typeform.com/form/TYc0WWKJ/create?block=d3086b70-30ae-4b1b-b7db-461c194dbc9b&amp;typeform-source=admin.typeform.com" TargetMode="Externa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</dc:creator>
  <cp:keywords/>
  <dc:description/>
  <cp:lastModifiedBy>Gayathri G</cp:lastModifiedBy>
  <cp:revision>18</cp:revision>
  <dcterms:created xsi:type="dcterms:W3CDTF">2025-05-07T06:15:00Z</dcterms:created>
  <dcterms:modified xsi:type="dcterms:W3CDTF">2025-05-16T02:35:00Z</dcterms:modified>
</cp:coreProperties>
</file>