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6D31" w14:textId="77777777" w:rsidR="00EB66AF" w:rsidRDefault="00EB66AF">
      <w:pPr>
        <w:spacing w:before="1200"/>
      </w:pPr>
    </w:p>
    <w:p w14:paraId="7835A9AB" w14:textId="77777777" w:rsidR="00EB66AF" w:rsidRDefault="00000000">
      <w:pPr>
        <w:spacing w:after="120" w:line="300" w:lineRule="auto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3DBB0027" w14:textId="77777777" w:rsidR="00EB66AF" w:rsidRDefault="00000000">
      <w:pPr>
        <w:spacing w:after="120" w:line="300" w:lineRule="auto"/>
        <w:jc w:val="center"/>
      </w:pPr>
      <w:r>
        <w:t>на создание системы</w:t>
      </w:r>
    </w:p>
    <w:p w14:paraId="4A01BBBF" w14:textId="77777777" w:rsidR="00EB66AF" w:rsidRDefault="00000000">
      <w:pPr>
        <w:spacing w:after="60" w:line="300" w:lineRule="auto"/>
        <w:jc w:val="center"/>
      </w:pPr>
      <w:r>
        <w:rPr>
          <w:b/>
          <w:bCs/>
          <w:sz w:val="30"/>
          <w:szCs w:val="30"/>
        </w:rPr>
        <w:t>«Канбан-доска как Trello для учебной группы»</w:t>
      </w:r>
    </w:p>
    <w:p w14:paraId="3F8C7796" w14:textId="77777777" w:rsidR="00EB66AF" w:rsidRDefault="00000000">
      <w:pPr>
        <w:spacing w:after="500" w:line="300" w:lineRule="auto"/>
        <w:jc w:val="center"/>
      </w:pPr>
      <w:r>
        <w:rPr>
          <w:b/>
          <w:bCs/>
          <w:i/>
          <w:iCs/>
        </w:rPr>
        <w:t>StudyBoard</w:t>
      </w:r>
    </w:p>
    <w:p w14:paraId="0AD4903C" w14:textId="77777777" w:rsidR="00EB66AF" w:rsidRDefault="00000000">
      <w:pPr>
        <w:spacing w:after="1500" w:line="300" w:lineRule="auto"/>
        <w:jc w:val="center"/>
      </w:pPr>
      <w:r>
        <w:rPr>
          <w:i/>
          <w:iCs/>
          <w:sz w:val="24"/>
          <w:szCs w:val="24"/>
        </w:rPr>
        <w:t>Разработано в соответствии с ГОСТ 34.602-2020</w:t>
      </w:r>
    </w:p>
    <w:p w14:paraId="17AE0000" w14:textId="005F6722" w:rsidR="00EB66AF" w:rsidRPr="00AE51B8" w:rsidRDefault="00000000">
      <w:pPr>
        <w:spacing w:after="60" w:line="300" w:lineRule="auto"/>
        <w:jc w:val="center"/>
        <w:rPr>
          <w:lang w:val="ru-RU"/>
        </w:rPr>
      </w:pPr>
      <w:r>
        <w:t xml:space="preserve">Выполнили: </w:t>
      </w:r>
      <w:r w:rsidR="00AE51B8">
        <w:rPr>
          <w:lang w:val="ru-RU"/>
        </w:rPr>
        <w:t>Биннатов Газанфар Бин</w:t>
      </w:r>
      <w:r w:rsidR="00FE2366">
        <w:rPr>
          <w:lang w:val="ru-RU"/>
        </w:rPr>
        <w:t>н</w:t>
      </w:r>
      <w:r w:rsidR="00AE51B8">
        <w:rPr>
          <w:lang w:val="ru-RU"/>
        </w:rPr>
        <w:t>ат Оглы, Шумкин Алексей Максимович</w:t>
      </w:r>
    </w:p>
    <w:p w14:paraId="0942CE4E" w14:textId="3B431C1E" w:rsidR="00EB66AF" w:rsidRDefault="00000000">
      <w:pPr>
        <w:spacing w:after="600" w:line="300" w:lineRule="auto"/>
        <w:jc w:val="center"/>
        <w:rPr>
          <w:lang w:val="ru-RU"/>
        </w:rPr>
      </w:pPr>
      <w:r>
        <w:t xml:space="preserve">Группа: </w:t>
      </w:r>
      <w:r w:rsidR="00AE51B8" w:rsidRPr="00AE51B8">
        <w:t>15.27Д-ИСТ07/25м</w:t>
      </w:r>
    </w:p>
    <w:p w14:paraId="2BF5D508" w14:textId="77777777" w:rsidR="00AE51B8" w:rsidRDefault="00AE51B8">
      <w:pPr>
        <w:spacing w:after="600" w:line="300" w:lineRule="auto"/>
        <w:jc w:val="center"/>
        <w:rPr>
          <w:lang w:val="ru-RU"/>
        </w:rPr>
      </w:pPr>
    </w:p>
    <w:p w14:paraId="6DA25FFC" w14:textId="77777777" w:rsidR="00AE51B8" w:rsidRDefault="00AE51B8">
      <w:pPr>
        <w:spacing w:after="600" w:line="300" w:lineRule="auto"/>
        <w:jc w:val="center"/>
        <w:rPr>
          <w:lang w:val="ru-RU"/>
        </w:rPr>
      </w:pPr>
    </w:p>
    <w:p w14:paraId="59ECF3C7" w14:textId="77777777" w:rsidR="00AE51B8" w:rsidRDefault="00AE51B8">
      <w:pPr>
        <w:spacing w:after="600" w:line="300" w:lineRule="auto"/>
        <w:jc w:val="center"/>
        <w:rPr>
          <w:lang w:val="ru-RU"/>
        </w:rPr>
      </w:pPr>
    </w:p>
    <w:p w14:paraId="260AD6D8" w14:textId="77777777" w:rsidR="00AE51B8" w:rsidRDefault="00AE51B8">
      <w:pPr>
        <w:spacing w:after="600" w:line="300" w:lineRule="auto"/>
        <w:jc w:val="center"/>
        <w:rPr>
          <w:lang w:val="ru-RU"/>
        </w:rPr>
      </w:pPr>
    </w:p>
    <w:p w14:paraId="38535203" w14:textId="77777777" w:rsidR="00AE51B8" w:rsidRDefault="00AE51B8">
      <w:pPr>
        <w:spacing w:after="600" w:line="300" w:lineRule="auto"/>
        <w:jc w:val="center"/>
        <w:rPr>
          <w:lang w:val="ru-RU"/>
        </w:rPr>
      </w:pPr>
    </w:p>
    <w:p w14:paraId="514890E5" w14:textId="77777777" w:rsidR="00AE51B8" w:rsidRPr="00AE51B8" w:rsidRDefault="00AE51B8">
      <w:pPr>
        <w:spacing w:after="600" w:line="300" w:lineRule="auto"/>
        <w:jc w:val="center"/>
        <w:rPr>
          <w:lang w:val="ru-RU"/>
        </w:rPr>
      </w:pPr>
    </w:p>
    <w:p w14:paraId="62F132B1" w14:textId="77777777" w:rsidR="00EB66AF" w:rsidRDefault="00000000">
      <w:pPr>
        <w:spacing w:line="300" w:lineRule="auto"/>
        <w:jc w:val="center"/>
      </w:pPr>
      <w:r>
        <w:t>Москва, 2026</w:t>
      </w:r>
    </w:p>
    <w:p w14:paraId="5A329E85" w14:textId="77777777" w:rsidR="00EB66AF" w:rsidRDefault="00000000">
      <w:r>
        <w:br w:type="page"/>
      </w:r>
    </w:p>
    <w:p w14:paraId="62F83592" w14:textId="77777777" w:rsidR="00EB66AF" w:rsidRDefault="00000000">
      <w:pPr>
        <w:pStyle w:val="Heading1"/>
      </w:pPr>
      <w:r>
        <w:lastRenderedPageBreak/>
        <w:t>Содержание документа</w:t>
      </w:r>
    </w:p>
    <w:p w14:paraId="672C1966" w14:textId="77777777" w:rsidR="00EB66AF" w:rsidRDefault="00000000">
      <w:pPr>
        <w:spacing w:after="40" w:line="276" w:lineRule="auto"/>
        <w:ind w:left="360" w:hanging="360"/>
      </w:pPr>
      <w:r>
        <w:t>1. Общие сведения</w:t>
      </w:r>
    </w:p>
    <w:p w14:paraId="21D74575" w14:textId="77777777" w:rsidR="00EB66AF" w:rsidRDefault="00000000">
      <w:pPr>
        <w:spacing w:after="40" w:line="276" w:lineRule="auto"/>
        <w:ind w:left="360" w:hanging="360"/>
      </w:pPr>
      <w:r>
        <w:t>2. Назначение и цели создания системы</w:t>
      </w:r>
    </w:p>
    <w:p w14:paraId="5A906674" w14:textId="77777777" w:rsidR="00EB66AF" w:rsidRDefault="00000000">
      <w:pPr>
        <w:spacing w:after="40" w:line="276" w:lineRule="auto"/>
        <w:ind w:left="360" w:hanging="360"/>
      </w:pPr>
      <w:r>
        <w:t>3. Характеристика объекта автоматизации</w:t>
      </w:r>
    </w:p>
    <w:p w14:paraId="70B75EE2" w14:textId="77777777" w:rsidR="00EB66AF" w:rsidRDefault="00000000">
      <w:pPr>
        <w:spacing w:after="40" w:line="276" w:lineRule="auto"/>
        <w:ind w:left="360" w:hanging="360"/>
      </w:pPr>
      <w:r>
        <w:t>4. Требования к системе</w:t>
      </w:r>
    </w:p>
    <w:p w14:paraId="45BFEFC6" w14:textId="77777777" w:rsidR="00EB66AF" w:rsidRDefault="00000000">
      <w:pPr>
        <w:spacing w:after="40" w:line="276" w:lineRule="auto"/>
        <w:ind w:left="360" w:hanging="360"/>
      </w:pPr>
      <w:r>
        <w:t>5. Требования к функциям и сценариям</w:t>
      </w:r>
    </w:p>
    <w:p w14:paraId="6F5E5984" w14:textId="77777777" w:rsidR="00EB66AF" w:rsidRDefault="00000000">
      <w:pPr>
        <w:spacing w:after="40" w:line="276" w:lineRule="auto"/>
        <w:ind w:left="360" w:hanging="360"/>
      </w:pPr>
      <w:r>
        <w:t>6. Требования к данным и базе данных</w:t>
      </w:r>
    </w:p>
    <w:p w14:paraId="119D0DF3" w14:textId="77777777" w:rsidR="00EB66AF" w:rsidRDefault="00000000">
      <w:pPr>
        <w:spacing w:after="40" w:line="276" w:lineRule="auto"/>
        <w:ind w:left="360" w:hanging="360"/>
      </w:pPr>
      <w:r>
        <w:t>7. Требования к API-интерфейсам</w:t>
      </w:r>
    </w:p>
    <w:p w14:paraId="512CD375" w14:textId="77777777" w:rsidR="00EB66AF" w:rsidRDefault="00000000">
      <w:pPr>
        <w:spacing w:after="40" w:line="276" w:lineRule="auto"/>
        <w:ind w:left="360" w:hanging="360"/>
      </w:pPr>
      <w:r>
        <w:t>8. Требования к ролевой модели и безопасности</w:t>
      </w:r>
    </w:p>
    <w:p w14:paraId="3FB9017A" w14:textId="77777777" w:rsidR="00EB66AF" w:rsidRDefault="00000000">
      <w:pPr>
        <w:spacing w:after="40" w:line="276" w:lineRule="auto"/>
        <w:ind w:left="360" w:hanging="360"/>
      </w:pPr>
      <w:r>
        <w:t>9. Требования к frontend и UI/UX</w:t>
      </w:r>
    </w:p>
    <w:p w14:paraId="377A7438" w14:textId="77777777" w:rsidR="00EB66AF" w:rsidRDefault="00000000">
      <w:pPr>
        <w:spacing w:after="40" w:line="276" w:lineRule="auto"/>
        <w:ind w:left="360" w:hanging="360"/>
      </w:pPr>
      <w:r>
        <w:t>10. Требования к инфраструктуре, развёртыванию и среде</w:t>
      </w:r>
    </w:p>
    <w:p w14:paraId="6FC96C72" w14:textId="77777777" w:rsidR="00EB66AF" w:rsidRDefault="00000000">
      <w:pPr>
        <w:spacing w:after="40" w:line="276" w:lineRule="auto"/>
        <w:ind w:left="360" w:hanging="360"/>
      </w:pPr>
      <w:r>
        <w:t>11. Требования к качеству и тестированию</w:t>
      </w:r>
    </w:p>
    <w:p w14:paraId="1D524508" w14:textId="77777777" w:rsidR="00EB66AF" w:rsidRDefault="00000000">
      <w:pPr>
        <w:spacing w:after="40" w:line="276" w:lineRule="auto"/>
        <w:ind w:left="360" w:hanging="360"/>
      </w:pPr>
      <w:r>
        <w:t>12. Состав и содержание работ по созданию системы</w:t>
      </w:r>
    </w:p>
    <w:p w14:paraId="782F01DE" w14:textId="77777777" w:rsidR="00EB66AF" w:rsidRDefault="00000000">
      <w:pPr>
        <w:spacing w:after="40" w:line="276" w:lineRule="auto"/>
        <w:ind w:left="360" w:hanging="360"/>
      </w:pPr>
      <w:r>
        <w:t>13. Порядок контроля и приёмки</w:t>
      </w:r>
    </w:p>
    <w:p w14:paraId="3E67AA2B" w14:textId="77777777" w:rsidR="00EB66AF" w:rsidRDefault="00000000">
      <w:pPr>
        <w:spacing w:after="40" w:line="276" w:lineRule="auto"/>
        <w:ind w:left="360" w:hanging="360"/>
      </w:pPr>
      <w:r>
        <w:t>14. Требования к подготовке объекта автоматизации</w:t>
      </w:r>
    </w:p>
    <w:p w14:paraId="29F80B83" w14:textId="77777777" w:rsidR="00EB66AF" w:rsidRDefault="00000000">
      <w:pPr>
        <w:spacing w:after="40" w:line="276" w:lineRule="auto"/>
        <w:ind w:left="360" w:hanging="360"/>
      </w:pPr>
      <w:r>
        <w:t>15. Требования к документированию</w:t>
      </w:r>
    </w:p>
    <w:p w14:paraId="2BDE7CE7" w14:textId="77777777" w:rsidR="00EB66AF" w:rsidRDefault="00000000">
      <w:pPr>
        <w:spacing w:after="40" w:line="276" w:lineRule="auto"/>
        <w:ind w:left="360" w:hanging="360"/>
      </w:pPr>
      <w:r>
        <w:t>16. Ограничения MVP и дальнейшее развитие</w:t>
      </w:r>
    </w:p>
    <w:p w14:paraId="116A7B5E" w14:textId="77777777" w:rsidR="00EB66AF" w:rsidRDefault="00000000">
      <w:pPr>
        <w:spacing w:after="40" w:line="276" w:lineRule="auto"/>
        <w:ind w:left="360" w:hanging="360"/>
      </w:pPr>
      <w:r>
        <w:t>17. Источники разработки и нормативные ссылки</w:t>
      </w:r>
    </w:p>
    <w:p w14:paraId="3D0B89A2" w14:textId="77777777" w:rsidR="00EB66AF" w:rsidRDefault="00000000">
      <w:r>
        <w:br w:type="page"/>
      </w:r>
    </w:p>
    <w:p w14:paraId="7EABE670" w14:textId="77777777" w:rsidR="00EB66AF" w:rsidRDefault="00000000">
      <w:pPr>
        <w:pStyle w:val="Heading1"/>
      </w:pPr>
      <w:r>
        <w:lastRenderedPageBreak/>
        <w:t>1. Общие сведения</w:t>
      </w:r>
    </w:p>
    <w:p w14:paraId="23B447AE" w14:textId="77777777" w:rsidR="00EB66AF" w:rsidRDefault="00000000">
      <w:pPr>
        <w:pStyle w:val="Heading2"/>
      </w:pPr>
      <w:r>
        <w:t>1.1 Наименование системы</w:t>
      </w:r>
    </w:p>
    <w:p w14:paraId="562EB4C1" w14:textId="15E6F636" w:rsidR="00EB66AF" w:rsidRDefault="00000000">
      <w:pPr>
        <w:spacing w:after="120" w:line="360" w:lineRule="auto"/>
        <w:ind w:firstLine="709"/>
        <w:jc w:val="both"/>
      </w:pPr>
      <w:r>
        <w:t xml:space="preserve">Полное наименование системы: «StudyBoard </w:t>
      </w:r>
      <w:r w:rsidR="00EB36F0">
        <w:t>-</w:t>
      </w:r>
      <w:r>
        <w:t xml:space="preserve"> канбан-доска для управления задачами учебной группы по принципу Trello». Краткое наименование: StudyBoard.</w:t>
      </w:r>
    </w:p>
    <w:p w14:paraId="58D92215" w14:textId="77777777" w:rsidR="00EB66AF" w:rsidRDefault="00000000">
      <w:pPr>
        <w:spacing w:after="120" w:line="360" w:lineRule="auto"/>
        <w:ind w:firstLine="709"/>
        <w:jc w:val="both"/>
      </w:pPr>
      <w:r>
        <w:t>Система разрабатывается как учебный full-stack web-прототип (SPA), демонстрирующий полный цикл работы с задачами учебной группы: вход пользователя по роли, создание задачи старостой, назначение исполнителя и срока, перемещение задачи по колонкам канбан-доски, напоминание о дедлайне и отчётность для преподавателя.</w:t>
      </w:r>
    </w:p>
    <w:p w14:paraId="1CFD74E5" w14:textId="77777777" w:rsidR="00EB66AF" w:rsidRDefault="00000000">
      <w:pPr>
        <w:pStyle w:val="Heading2"/>
      </w:pPr>
      <w:r>
        <w:t>1.2 Основание для разработки</w:t>
      </w:r>
    </w:p>
    <w:p w14:paraId="427A32EF" w14:textId="77777777" w:rsidR="00EB66AF" w:rsidRDefault="00000000">
      <w:pPr>
        <w:spacing w:after="120" w:line="360" w:lineRule="auto"/>
        <w:ind w:firstLine="709"/>
        <w:jc w:val="both"/>
      </w:pPr>
      <w:r>
        <w:t>Основанием для разработки является учебная проектная работа, в рамках которой необходимо подтвердить не только наличие исходного кода, но и наличие проектной документации, архитектурных схем, развёрнутого приложения и релизной фиксации версии. Техническое задание подготовлено по структуре ГОСТ 34.602-2020 и уточняет требования, зафиксированные в уставе проекта.</w:t>
      </w:r>
    </w:p>
    <w:p w14:paraId="6500C813" w14:textId="77777777" w:rsidR="00EB66AF" w:rsidRDefault="00000000">
      <w:pPr>
        <w:pStyle w:val="Heading2"/>
      </w:pPr>
      <w:r>
        <w:t>1.3 Заказчик, исполнитель и пользователи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55"/>
        <w:gridCol w:w="4500"/>
      </w:tblGrid>
      <w:tr w:rsidR="00EB66AF" w14:paraId="6C44F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086527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1D8AB8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5F90DC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Роль в проекте</w:t>
            </w:r>
          </w:p>
        </w:tc>
      </w:tr>
      <w:tr w:rsidR="00EB66AF" w14:paraId="2F232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BDC61B" w14:textId="77777777" w:rsidR="00EB66AF" w:rsidRDefault="00000000">
            <w:r>
              <w:rPr>
                <w:sz w:val="24"/>
                <w:szCs w:val="24"/>
              </w:rPr>
              <w:t>Заказчик / проверяющий</w:t>
            </w:r>
          </w:p>
        </w:tc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5D2E5" w14:textId="77777777" w:rsidR="00EB66AF" w:rsidRDefault="00000000">
            <w:r>
              <w:rPr>
                <w:sz w:val="24"/>
                <w:szCs w:val="24"/>
              </w:rPr>
              <w:t>Преподаватель или эксперт, оценивающий учебный проект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589A45" w14:textId="77777777" w:rsidR="00EB66AF" w:rsidRDefault="00000000">
            <w:r>
              <w:rPr>
                <w:sz w:val="24"/>
                <w:szCs w:val="24"/>
              </w:rPr>
              <w:t>Проверяет соответствие чек-листу, открывает репозиторий, приложение, документы и релиз</w:t>
            </w:r>
          </w:p>
        </w:tc>
      </w:tr>
      <w:tr w:rsidR="00EB66AF" w14:paraId="242CF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5AEBD0" w14:textId="77777777" w:rsidR="00EB66AF" w:rsidRDefault="00000000">
            <w:r>
              <w:rPr>
                <w:sz w:val="24"/>
                <w:szCs w:val="24"/>
              </w:rPr>
              <w:t>Исполнитель / команда</w:t>
            </w:r>
          </w:p>
        </w:tc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157989" w14:textId="77777777" w:rsidR="00EB66AF" w:rsidRDefault="00000000">
            <w:r>
              <w:rPr>
                <w:sz w:val="24"/>
                <w:szCs w:val="24"/>
              </w:rPr>
              <w:t>Два участника учебного проекта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E430B2" w14:textId="77777777" w:rsidR="00EB66AF" w:rsidRDefault="00000000">
            <w:r>
              <w:rPr>
                <w:sz w:val="24"/>
                <w:szCs w:val="24"/>
              </w:rPr>
              <w:t>Реализуют код, документацию, диаграммы и презентацию</w:t>
            </w:r>
          </w:p>
        </w:tc>
      </w:tr>
      <w:tr w:rsidR="00EB66AF" w14:paraId="47427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446CAE" w14:textId="77777777" w:rsidR="00EB66AF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A460C" w14:textId="77777777" w:rsidR="00EB66AF" w:rsidRDefault="00000000">
            <w:r>
              <w:rPr>
                <w:sz w:val="24"/>
                <w:szCs w:val="24"/>
              </w:rPr>
              <w:t>Целевой пользователь доски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2E1759" w14:textId="77777777" w:rsidR="00EB66AF" w:rsidRDefault="00000000">
            <w:r>
              <w:rPr>
                <w:sz w:val="24"/>
                <w:szCs w:val="24"/>
              </w:rPr>
              <w:t>Ведёт свои задачи, перемещает карточки, не пропускает дедлайны</w:t>
            </w:r>
          </w:p>
        </w:tc>
      </w:tr>
      <w:tr w:rsidR="00EB66AF" w14:paraId="714B1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866F53" w14:textId="77777777" w:rsidR="00EB66AF" w:rsidRDefault="00000000">
            <w:r>
              <w:rPr>
                <w:sz w:val="24"/>
                <w:szCs w:val="24"/>
              </w:rPr>
              <w:t>Староста</w:t>
            </w:r>
          </w:p>
        </w:tc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9A11D" w14:textId="77777777" w:rsidR="00EB66AF" w:rsidRDefault="00000000">
            <w:r>
              <w:rPr>
                <w:sz w:val="24"/>
                <w:szCs w:val="24"/>
              </w:rPr>
              <w:t>Целевой пользователь-организатор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56A6D6" w14:textId="77777777" w:rsidR="00EB66AF" w:rsidRDefault="00000000">
            <w:r>
              <w:rPr>
                <w:sz w:val="24"/>
                <w:szCs w:val="24"/>
              </w:rPr>
              <w:t>Создаёт задачи, назначает исполнителей и сроки, контролирует загрузку группы</w:t>
            </w:r>
          </w:p>
        </w:tc>
      </w:tr>
      <w:tr w:rsidR="00EB66AF" w14:paraId="14636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2F7B6" w14:textId="77777777" w:rsidR="00EB66AF" w:rsidRDefault="00000000">
            <w:r>
              <w:rPr>
                <w:sz w:val="24"/>
                <w:szCs w:val="24"/>
              </w:rPr>
              <w:t>Преподаватель (куратор)</w:t>
            </w:r>
          </w:p>
        </w:tc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5F16F" w14:textId="77777777" w:rsidR="00EB66AF" w:rsidRDefault="00000000">
            <w:r>
              <w:rPr>
                <w:sz w:val="24"/>
                <w:szCs w:val="24"/>
              </w:rPr>
              <w:t>Пользователь-наблюдатель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0C13E1" w14:textId="77777777" w:rsidR="00EB66AF" w:rsidRDefault="00000000">
            <w:r>
              <w:rPr>
                <w:sz w:val="24"/>
                <w:szCs w:val="24"/>
              </w:rPr>
              <w:t>Просматривает прогресс группы и отчётность</w:t>
            </w:r>
          </w:p>
        </w:tc>
      </w:tr>
    </w:tbl>
    <w:p w14:paraId="45B6E737" w14:textId="77777777" w:rsidR="00EB66AF" w:rsidRDefault="00000000">
      <w:pPr>
        <w:pStyle w:val="Heading2"/>
      </w:pPr>
      <w:r>
        <w:lastRenderedPageBreak/>
        <w:t>1.4 Планируемый результат</w:t>
      </w:r>
    </w:p>
    <w:p w14:paraId="14D1066B" w14:textId="77777777" w:rsidR="00EB66AF" w:rsidRDefault="00000000">
      <w:pPr>
        <w:spacing w:after="120" w:line="360" w:lineRule="auto"/>
        <w:ind w:firstLine="709"/>
        <w:jc w:val="both"/>
      </w:pPr>
      <w:r>
        <w:t>Результатом разработки должен стать демонстрационный MVP, развёрнутый на Vercel (frontend) и Railway (backend и база данных) и доступный по публичному URL, а также запускаемый локально для разработки. Репозиторий должен содержать исходный код, README, конфигурацию окружения, документацию, диаграммы и release notes. Отдельно должен быть опубликован релиз v0.1.0.</w:t>
      </w:r>
    </w:p>
    <w:p w14:paraId="31EFFDC1" w14:textId="77777777" w:rsidR="00EB66AF" w:rsidRDefault="00000000">
      <w:pPr>
        <w:pStyle w:val="Heading1"/>
      </w:pPr>
      <w:r>
        <w:t>2. Назначение и цели создания системы</w:t>
      </w:r>
    </w:p>
    <w:p w14:paraId="5EE6A882" w14:textId="77777777" w:rsidR="00EB66AF" w:rsidRDefault="00000000">
      <w:pPr>
        <w:pStyle w:val="Heading2"/>
      </w:pPr>
      <w:r>
        <w:t>2.1 Назначение системы</w:t>
      </w:r>
    </w:p>
    <w:p w14:paraId="51DB636F" w14:textId="77777777" w:rsidR="00EB66AF" w:rsidRDefault="00000000">
      <w:pPr>
        <w:spacing w:after="120" w:line="360" w:lineRule="auto"/>
        <w:ind w:firstLine="709"/>
        <w:jc w:val="both"/>
      </w:pPr>
      <w:r>
        <w:t>Система предназначена для наглядной организации задач учебной группы. Она заменяет неформальное распределение задач в чатах единой доской, где видно, кто что делает, к какому сроку и в каком статусе. Система ориентирована на учебную специфику: роли студента, старосты и преподавателя, напоминания о дедлайнах и простая отчётность для куратора.</w:t>
      </w:r>
    </w:p>
    <w:p w14:paraId="68827BDA" w14:textId="77777777" w:rsidR="00EB66AF" w:rsidRDefault="00000000">
      <w:pPr>
        <w:pStyle w:val="Heading2"/>
      </w:pPr>
      <w:r>
        <w:t>2.2 Проблема, решаемая системой</w:t>
      </w:r>
    </w:p>
    <w:p w14:paraId="70D654ED" w14:textId="77777777" w:rsidR="00EB66AF" w:rsidRDefault="00000000">
      <w:pPr>
        <w:spacing w:after="120" w:line="360" w:lineRule="auto"/>
        <w:ind w:firstLine="709"/>
        <w:jc w:val="both"/>
      </w:pPr>
      <w:r>
        <w:t>Проблема проекта состоит в том, что в учебных группах задачи раздаются в чатах и мессенджерах. Из-за этого теряется общая картина, дедлайны пропускаются, ответственность размывается, преподаватель не видит реального прогресса, а староста держит распределение работ «в голове». StudyBoard решает эту проблему: задачи выносятся на общую доску, закрепляются за исполнителями со сроками, система напоминает о дедлайнах, а преподаватель в любой момент видит прогресс.</w:t>
      </w:r>
    </w:p>
    <w:p w14:paraId="6984F62A" w14:textId="77777777" w:rsidR="00EB66AF" w:rsidRDefault="00000000">
      <w:pPr>
        <w:pStyle w:val="Heading2"/>
      </w:pPr>
      <w:r>
        <w:t>2.3 Цель разработки</w:t>
      </w:r>
    </w:p>
    <w:p w14:paraId="2CE4A305" w14:textId="30E15FBB" w:rsidR="00EB66AF" w:rsidRDefault="00000000">
      <w:pPr>
        <w:spacing w:after="120" w:line="360" w:lineRule="auto"/>
        <w:ind w:firstLine="709"/>
        <w:jc w:val="both"/>
      </w:pPr>
      <w:r>
        <w:t xml:space="preserve">Цель разработки </w:t>
      </w:r>
      <w:r w:rsidR="00EB36F0">
        <w:t>-</w:t>
      </w:r>
      <w:r>
        <w:t xml:space="preserve"> создать простую и удобную канбан-доску для учебной группы, на которой все задачи наглядно видны, дедлайны не пропускаются, а преподаватель может в любой момент проверить прогресс группы.</w:t>
      </w:r>
    </w:p>
    <w:p w14:paraId="5A4EB0A9" w14:textId="77777777" w:rsidR="00EB66AF" w:rsidRDefault="00000000">
      <w:pPr>
        <w:pStyle w:val="Heading2"/>
      </w:pPr>
      <w:r>
        <w:lastRenderedPageBreak/>
        <w:t>2.4 Измеримые цели MVP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55"/>
        <w:gridCol w:w="5000"/>
      </w:tblGrid>
      <w:tr w:rsidR="00EB66AF" w14:paraId="2B590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C25E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A7C977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E8C84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Измеримый результат</w:t>
            </w:r>
          </w:p>
        </w:tc>
      </w:tr>
      <w:tr w:rsidR="00EB66AF" w14:paraId="7FBF49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2FC75C" w14:textId="77777777" w:rsidR="00EB66AF" w:rsidRDefault="00000000">
            <w:r>
              <w:rPr>
                <w:sz w:val="24"/>
                <w:szCs w:val="24"/>
              </w:rPr>
              <w:t>G-01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FFD096" w14:textId="77777777" w:rsidR="00EB66AF" w:rsidRDefault="00000000">
            <w:r>
              <w:rPr>
                <w:sz w:val="24"/>
                <w:szCs w:val="24"/>
              </w:rPr>
              <w:t>Авторизация по ролям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F2053A" w14:textId="77777777" w:rsidR="00EB66AF" w:rsidRDefault="00000000">
            <w:r>
              <w:rPr>
                <w:sz w:val="24"/>
                <w:szCs w:val="24"/>
              </w:rPr>
              <w:t>Регистрация/вход по JWT; роли STUDENT, STAROSTA, TEACHER разграничены</w:t>
            </w:r>
          </w:p>
        </w:tc>
      </w:tr>
      <w:tr w:rsidR="00EB66AF" w14:paraId="6F1D7F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7E2A9C" w14:textId="77777777" w:rsidR="00EB66AF" w:rsidRDefault="00000000">
            <w:r>
              <w:rPr>
                <w:sz w:val="24"/>
                <w:szCs w:val="24"/>
              </w:rPr>
              <w:t>G-02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35A246" w14:textId="77777777" w:rsidR="00EB66AF" w:rsidRDefault="00000000">
            <w:r>
              <w:rPr>
                <w:sz w:val="24"/>
                <w:szCs w:val="24"/>
              </w:rPr>
              <w:t>Управление задачами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F3E14" w14:textId="77777777" w:rsidR="00EB66AF" w:rsidRDefault="00000000">
            <w:r>
              <w:rPr>
                <w:sz w:val="24"/>
                <w:szCs w:val="24"/>
              </w:rPr>
              <w:t>Создание, назначение, перемещение и закрытие задач на канбан-доске</w:t>
            </w:r>
          </w:p>
        </w:tc>
      </w:tr>
      <w:tr w:rsidR="00EB66AF" w14:paraId="5E1FEE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B5E85A" w14:textId="77777777" w:rsidR="00EB66AF" w:rsidRDefault="00000000">
            <w:r>
              <w:rPr>
                <w:sz w:val="24"/>
                <w:szCs w:val="24"/>
              </w:rPr>
              <w:t>G-03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FAC9F" w14:textId="77777777" w:rsidR="00EB66AF" w:rsidRDefault="00000000">
            <w:r>
              <w:rPr>
                <w:sz w:val="24"/>
                <w:szCs w:val="24"/>
              </w:rPr>
              <w:t>Дедлайны и напоминания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AE2721" w14:textId="77777777" w:rsidR="00EB66AF" w:rsidRDefault="00000000">
            <w:r>
              <w:rPr>
                <w:sz w:val="24"/>
                <w:szCs w:val="24"/>
              </w:rPr>
              <w:t>Приближающиеся и просроченные задачи выделяются; формируются уведомления</w:t>
            </w:r>
          </w:p>
        </w:tc>
      </w:tr>
      <w:tr w:rsidR="00EB66AF" w14:paraId="3AA2F0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1C4266" w14:textId="77777777" w:rsidR="00EB66AF" w:rsidRDefault="00000000">
            <w:r>
              <w:rPr>
                <w:sz w:val="24"/>
                <w:szCs w:val="24"/>
              </w:rPr>
              <w:t>G-04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2C04EA" w14:textId="77777777" w:rsidR="00EB66AF" w:rsidRDefault="00000000">
            <w:r>
              <w:rPr>
                <w:sz w:val="24"/>
                <w:szCs w:val="24"/>
              </w:rPr>
              <w:t>Отчётность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57840" w14:textId="77777777" w:rsidR="00EB66AF" w:rsidRDefault="00000000">
            <w:r>
              <w:rPr>
                <w:sz w:val="24"/>
                <w:szCs w:val="24"/>
              </w:rPr>
              <w:t>Преподаватель видит долю выполненных вовремя задач, просрочки и загрузку участников</w:t>
            </w:r>
          </w:p>
        </w:tc>
      </w:tr>
      <w:tr w:rsidR="00EB66AF" w14:paraId="7DA4B9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F77331" w14:textId="77777777" w:rsidR="00EB66AF" w:rsidRDefault="00000000">
            <w:r>
              <w:rPr>
                <w:sz w:val="24"/>
                <w:szCs w:val="24"/>
              </w:rPr>
              <w:t>G-05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0AD294" w14:textId="77777777" w:rsidR="00EB66AF" w:rsidRDefault="00000000">
            <w:r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D3EF3" w14:textId="77777777" w:rsidR="00EB66AF" w:rsidRDefault="00000000">
            <w:r>
              <w:rPr>
                <w:sz w:val="24"/>
                <w:szCs w:val="24"/>
              </w:rPr>
              <w:t>Пользователи, группы, доски, колонки, задачи и уведомления сохраняются в PostgreSQL</w:t>
            </w:r>
          </w:p>
        </w:tc>
      </w:tr>
      <w:tr w:rsidR="00EB66AF" w14:paraId="49F141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610FCD" w14:textId="77777777" w:rsidR="00EB66AF" w:rsidRDefault="00000000">
            <w:r>
              <w:rPr>
                <w:sz w:val="24"/>
                <w:szCs w:val="24"/>
              </w:rPr>
              <w:t>G-06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7E924" w14:textId="77777777" w:rsidR="00EB66AF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7D05D" w14:textId="77777777" w:rsidR="00EB66AF" w:rsidRDefault="00000000">
            <w:r>
              <w:rPr>
                <w:sz w:val="24"/>
                <w:szCs w:val="24"/>
              </w:rPr>
              <w:t>Frontend на Vercel и backend на Railway доступны по публичному URL</w:t>
            </w:r>
          </w:p>
        </w:tc>
      </w:tr>
      <w:tr w:rsidR="00EB66AF" w14:paraId="61A252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7609EC" w14:textId="77777777" w:rsidR="00EB66AF" w:rsidRDefault="00000000">
            <w:r>
              <w:rPr>
                <w:sz w:val="24"/>
                <w:szCs w:val="24"/>
              </w:rPr>
              <w:t>G-07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678245" w14:textId="77777777" w:rsidR="00EB66AF" w:rsidRDefault="00000000">
            <w:r>
              <w:rPr>
                <w:sz w:val="24"/>
                <w:szCs w:val="24"/>
              </w:rPr>
              <w:t>Документация и релиз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FD5B3F" w14:textId="77777777" w:rsidR="00EB66AF" w:rsidRDefault="00000000">
            <w:r>
              <w:rPr>
                <w:sz w:val="24"/>
                <w:szCs w:val="24"/>
              </w:rPr>
              <w:t>Подготовлены проектные документы; опубликован GitHub Release v0.1.0</w:t>
            </w:r>
          </w:p>
        </w:tc>
      </w:tr>
    </w:tbl>
    <w:p w14:paraId="2B5651E2" w14:textId="77777777" w:rsidR="00EB66AF" w:rsidRDefault="00000000">
      <w:pPr>
        <w:pStyle w:val="Heading1"/>
      </w:pPr>
      <w:r>
        <w:t>3. Характеристика объекта автоматизации</w:t>
      </w:r>
    </w:p>
    <w:p w14:paraId="299017C1" w14:textId="77777777" w:rsidR="00EB66AF" w:rsidRDefault="00000000">
      <w:pPr>
        <w:spacing w:after="120" w:line="360" w:lineRule="auto"/>
        <w:ind w:firstLine="709"/>
        <w:jc w:val="both"/>
      </w:pPr>
      <w:r>
        <w:t>Объектом автоматизации является процесс организации и контроля задач учебной группы. До автоматизации задачи распределяются в чатах, что приводит к потере картины, срыву дедлайнов и отсутствию объективной отчётности. Автоматизируемый процесс можно описать цепочкой: староста ставит задачу → задача появляется на доске у исполнителя → студент перемещает задачу по статусам → система напоминает о дедлайне → преподаватель видит прогресс в отчёте.</w:t>
      </w:r>
    </w:p>
    <w:p w14:paraId="17EC19FD" w14:textId="77777777" w:rsidR="00EB66AF" w:rsidRDefault="00000000">
      <w:pPr>
        <w:pStyle w:val="Heading2"/>
      </w:pPr>
      <w:r>
        <w:t>3.1 Состояние процесса до внедрения системы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455"/>
      </w:tblGrid>
      <w:tr w:rsidR="00EB66AF" w14:paraId="396F2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DAE57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Проблема процесса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06189F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Последствие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EB5D83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Как учитывается в системе</w:t>
            </w:r>
          </w:p>
        </w:tc>
      </w:tr>
      <w:tr w:rsidR="00EB66AF" w14:paraId="5C6DE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B5898" w14:textId="77777777" w:rsidR="00EB66AF" w:rsidRDefault="00000000">
            <w:r>
              <w:rPr>
                <w:sz w:val="24"/>
                <w:szCs w:val="24"/>
              </w:rPr>
              <w:t>Задачи раздаются в чатах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2B1B6" w14:textId="77777777" w:rsidR="00EB66AF" w:rsidRDefault="00000000">
            <w:r>
              <w:rPr>
                <w:sz w:val="24"/>
                <w:szCs w:val="24"/>
              </w:rPr>
              <w:t>Сообщения теряются, нет общей картины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85B92" w14:textId="77777777" w:rsidR="00EB66AF" w:rsidRDefault="00000000">
            <w:r>
              <w:rPr>
                <w:sz w:val="24"/>
                <w:szCs w:val="24"/>
              </w:rPr>
              <w:t>Все задачи собраны на единой доске группы</w:t>
            </w:r>
          </w:p>
        </w:tc>
      </w:tr>
      <w:tr w:rsidR="00EB66AF" w14:paraId="18C61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9E039A" w14:textId="77777777" w:rsidR="00EB66AF" w:rsidRDefault="00000000">
            <w:r>
              <w:rPr>
                <w:sz w:val="24"/>
                <w:szCs w:val="24"/>
              </w:rPr>
              <w:t>Нет закреплённой ответственности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FD1559" w14:textId="77777777" w:rsidR="00EB66AF" w:rsidRDefault="00000000">
            <w:r>
              <w:rPr>
                <w:sz w:val="24"/>
                <w:szCs w:val="24"/>
              </w:rPr>
              <w:t>Непонятно, кто что делает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28A81D" w14:textId="77777777" w:rsidR="00EB66AF" w:rsidRDefault="00000000">
            <w:r>
              <w:rPr>
                <w:sz w:val="24"/>
                <w:szCs w:val="24"/>
              </w:rPr>
              <w:t>У задачи есть исполнитель, статус и срок</w:t>
            </w:r>
          </w:p>
        </w:tc>
      </w:tr>
      <w:tr w:rsidR="00EB66AF" w14:paraId="1FC2B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79857" w14:textId="77777777" w:rsidR="00EB66AF" w:rsidRDefault="00000000">
            <w:r>
              <w:rPr>
                <w:sz w:val="24"/>
                <w:szCs w:val="24"/>
              </w:rPr>
              <w:t>Срыв дедлайнов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4C0258" w14:textId="77777777" w:rsidR="00EB66AF" w:rsidRDefault="00000000">
            <w:r>
              <w:rPr>
                <w:sz w:val="24"/>
                <w:szCs w:val="24"/>
              </w:rPr>
              <w:t>Работы сдаются поздно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02C169" w14:textId="77777777" w:rsidR="00EB66AF" w:rsidRDefault="00000000">
            <w:r>
              <w:rPr>
                <w:sz w:val="24"/>
                <w:szCs w:val="24"/>
              </w:rPr>
              <w:t>Напоминания и подсветка просроченных задач</w:t>
            </w:r>
          </w:p>
        </w:tc>
      </w:tr>
      <w:tr w:rsidR="00EB66AF" w14:paraId="0BA0E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33E0E7" w14:textId="77777777" w:rsidR="00EB66AF" w:rsidRDefault="00000000">
            <w:r>
              <w:rPr>
                <w:sz w:val="24"/>
                <w:szCs w:val="24"/>
              </w:rPr>
              <w:t>Преподаватель не видит прогресс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47C027" w14:textId="77777777" w:rsidR="00EB66AF" w:rsidRDefault="00000000">
            <w:r>
              <w:rPr>
                <w:sz w:val="24"/>
                <w:szCs w:val="24"/>
              </w:rPr>
              <w:t>Контроль возможен только опросом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A387E3" w14:textId="77777777" w:rsidR="00EB66AF" w:rsidRDefault="00000000">
            <w:r>
              <w:rPr>
                <w:sz w:val="24"/>
                <w:szCs w:val="24"/>
              </w:rPr>
              <w:t>Отчёт прогресса группы для преподавателя</w:t>
            </w:r>
          </w:p>
        </w:tc>
      </w:tr>
      <w:tr w:rsidR="00EB66AF" w14:paraId="2F6649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235285" w14:textId="77777777" w:rsidR="00EB66AF" w:rsidRDefault="00000000">
            <w:r>
              <w:rPr>
                <w:sz w:val="24"/>
                <w:szCs w:val="24"/>
              </w:rPr>
              <w:t>Староста держит всё в голове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2180DA" w14:textId="77777777" w:rsidR="00EB66AF" w:rsidRDefault="00000000">
            <w:r>
              <w:rPr>
                <w:sz w:val="24"/>
                <w:szCs w:val="24"/>
              </w:rPr>
              <w:t>Высокая нагрузка и ошибки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58D815" w14:textId="77777777" w:rsidR="00EB66AF" w:rsidRDefault="00000000">
            <w:r>
              <w:rPr>
                <w:sz w:val="24"/>
                <w:szCs w:val="24"/>
              </w:rPr>
              <w:t>Распределение задач фиксируется в системе</w:t>
            </w:r>
          </w:p>
        </w:tc>
      </w:tr>
    </w:tbl>
    <w:p w14:paraId="021FF78C" w14:textId="77777777" w:rsidR="00EB66AF" w:rsidRDefault="00000000">
      <w:pPr>
        <w:pStyle w:val="Heading2"/>
      </w:pPr>
      <w:r>
        <w:lastRenderedPageBreak/>
        <w:t>3.2 Контекст использования</w:t>
      </w:r>
    </w:p>
    <w:p w14:paraId="1F68631E" w14:textId="77777777" w:rsidR="00EB66AF" w:rsidRDefault="00000000">
      <w:pPr>
        <w:spacing w:after="120" w:line="360" w:lineRule="auto"/>
        <w:ind w:firstLine="709"/>
        <w:jc w:val="both"/>
      </w:pPr>
      <w:r>
        <w:t>Система применяется как web-приложение, доступное в браузере с компьютера или мобильного устройства. Студент и староста работают с доской, преподаватель просматривает отчётность. Проверяющий оценивает репозиторий, развёрнутое приложение, документацию и релиз. Здесь и далее по тексту предполагается размещение диаграмм системы, подготовленных командой (диаграмма вариантов использования, диаграмма последовательности, диаграмма деятельности, ER-диаграмма).</w:t>
      </w:r>
    </w:p>
    <w:p w14:paraId="02AF44A8" w14:textId="2BA4E099" w:rsidR="00EB66AF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 xml:space="preserve">Рисунок 1 </w:t>
      </w:r>
      <w:r w:rsidR="00EB36F0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Верхнеуровневая архитектура системы (размещается командой)</w:t>
      </w:r>
    </w:p>
    <w:p w14:paraId="18E9817A" w14:textId="77777777" w:rsidR="00EB66AF" w:rsidRDefault="00000000">
      <w:pPr>
        <w:pStyle w:val="Heading1"/>
      </w:pPr>
      <w:r>
        <w:t>4. Требования к системе</w:t>
      </w:r>
    </w:p>
    <w:p w14:paraId="5118F1C0" w14:textId="77777777" w:rsidR="00EB66AF" w:rsidRDefault="00000000">
      <w:pPr>
        <w:pStyle w:val="Heading2"/>
      </w:pPr>
      <w:r>
        <w:t>4.1 Требования к системе в целом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2060"/>
        <w:gridCol w:w="2707"/>
        <w:gridCol w:w="3800"/>
      </w:tblGrid>
      <w:tr w:rsidR="00EB66AF" w14:paraId="7721C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F27B8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396F0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E2278B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13B560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проверки</w:t>
            </w:r>
          </w:p>
        </w:tc>
      </w:tr>
      <w:tr w:rsidR="00EB66AF" w14:paraId="446B27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0223E1" w14:textId="77777777" w:rsidR="00EB66AF" w:rsidRDefault="00000000">
            <w:r>
              <w:rPr>
                <w:sz w:val="24"/>
                <w:szCs w:val="24"/>
              </w:rPr>
              <w:t>SYS-01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274906" w14:textId="77777777" w:rsidR="00EB66AF" w:rsidRDefault="00000000">
            <w:r>
              <w:rPr>
                <w:sz w:val="24"/>
                <w:szCs w:val="24"/>
              </w:rPr>
              <w:t>Модульность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2966AA" w14:textId="77777777" w:rsidR="00EB66AF" w:rsidRDefault="00000000">
            <w:r>
              <w:rPr>
                <w:sz w:val="24"/>
                <w:szCs w:val="24"/>
              </w:rPr>
              <w:t>Система разделена на frontend, backend API и базу данных PostgreSQL.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54486C" w14:textId="77777777" w:rsidR="00EB66AF" w:rsidRDefault="00000000">
            <w:r>
              <w:rPr>
                <w:sz w:val="24"/>
                <w:szCs w:val="24"/>
              </w:rPr>
              <w:t>В репозитории есть директории frontend и backend, описана структура</w:t>
            </w:r>
          </w:p>
        </w:tc>
      </w:tr>
      <w:tr w:rsidR="00EB66AF" w14:paraId="409DAC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DF27BD" w14:textId="77777777" w:rsidR="00EB66AF" w:rsidRDefault="00000000">
            <w:r>
              <w:rPr>
                <w:sz w:val="24"/>
                <w:szCs w:val="24"/>
              </w:rPr>
              <w:t>SYS-02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046775" w14:textId="77777777" w:rsidR="00EB66AF" w:rsidRDefault="00000000">
            <w:r>
              <w:rPr>
                <w:sz w:val="24"/>
                <w:szCs w:val="24"/>
              </w:rPr>
              <w:t>Архитектура SPA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01DFA1" w14:textId="77777777" w:rsidR="00EB66AF" w:rsidRDefault="00000000">
            <w:r>
              <w:rPr>
                <w:sz w:val="24"/>
                <w:szCs w:val="24"/>
              </w:rPr>
              <w:t>Frontend реализован как одностраничное приложение на React/TypeScript.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CDB16" w14:textId="77777777" w:rsidR="00EB66AF" w:rsidRDefault="00000000">
            <w:r>
              <w:rPr>
                <w:sz w:val="24"/>
                <w:szCs w:val="24"/>
              </w:rPr>
              <w:t>Приложение открывается как SPA, навигация без перезагрузки страницы</w:t>
            </w:r>
          </w:p>
        </w:tc>
      </w:tr>
      <w:tr w:rsidR="00EB66AF" w14:paraId="2EAE48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E76FCA" w14:textId="77777777" w:rsidR="00EB66AF" w:rsidRDefault="00000000">
            <w:r>
              <w:rPr>
                <w:sz w:val="24"/>
                <w:szCs w:val="24"/>
              </w:rPr>
              <w:t>SYS-03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B8A193" w14:textId="77777777" w:rsidR="00EB66AF" w:rsidRDefault="00000000">
            <w:r>
              <w:rPr>
                <w:sz w:val="24"/>
                <w:szCs w:val="24"/>
              </w:rPr>
              <w:t>REST-взаимодействие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B74B8" w14:textId="77777777" w:rsidR="00EB66AF" w:rsidRDefault="00000000">
            <w:r>
              <w:rPr>
                <w:sz w:val="24"/>
                <w:szCs w:val="24"/>
              </w:rPr>
              <w:t>Frontend взаимодействует с backend по REST API.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599B79" w14:textId="77777777" w:rsidR="00EB66AF" w:rsidRDefault="00000000">
            <w:r>
              <w:rPr>
                <w:sz w:val="24"/>
                <w:szCs w:val="24"/>
              </w:rPr>
              <w:t>Эндпоинты доступны, frontend получает данные через API</w:t>
            </w:r>
          </w:p>
        </w:tc>
      </w:tr>
      <w:tr w:rsidR="00EB66AF" w14:paraId="02BA4F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4E987" w14:textId="77777777" w:rsidR="00EB66AF" w:rsidRDefault="00000000">
            <w:r>
              <w:rPr>
                <w:sz w:val="24"/>
                <w:szCs w:val="24"/>
              </w:rPr>
              <w:t>SYS-04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1FE437" w14:textId="77777777" w:rsidR="00EB66AF" w:rsidRDefault="00000000">
            <w:r>
              <w:rPr>
                <w:sz w:val="24"/>
                <w:szCs w:val="24"/>
              </w:rPr>
              <w:t>Хранение состояния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2FBB4" w14:textId="77777777" w:rsidR="00EB66AF" w:rsidRDefault="00000000">
            <w:r>
              <w:rPr>
                <w:sz w:val="24"/>
                <w:szCs w:val="24"/>
              </w:rPr>
              <w:t>Пользователи, задачи и связанные сущности сохраняются в PostgreSQL.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FF0D9E" w14:textId="77777777" w:rsidR="00EB66AF" w:rsidRDefault="00000000">
            <w:r>
              <w:rPr>
                <w:sz w:val="24"/>
                <w:szCs w:val="24"/>
              </w:rPr>
              <w:t>После создания задача доступна через GET-запрос и отображается в UI</w:t>
            </w:r>
          </w:p>
        </w:tc>
      </w:tr>
      <w:tr w:rsidR="00EB66AF" w14:paraId="78F443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6BB94" w14:textId="77777777" w:rsidR="00EB66AF" w:rsidRDefault="00000000">
            <w:r>
              <w:rPr>
                <w:sz w:val="24"/>
                <w:szCs w:val="24"/>
              </w:rPr>
              <w:t>SYS-05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D6FD94" w14:textId="77777777" w:rsidR="00EB66AF" w:rsidRDefault="00000000">
            <w:r>
              <w:rPr>
                <w:sz w:val="24"/>
                <w:szCs w:val="24"/>
              </w:rPr>
              <w:t>Ролевая модель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CAD4F5" w14:textId="77777777" w:rsidR="00EB66AF" w:rsidRDefault="00000000">
            <w:r>
              <w:rPr>
                <w:sz w:val="24"/>
                <w:szCs w:val="24"/>
              </w:rPr>
              <w:t>Система различает роли студента, старосты и преподавателя.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588BB3" w14:textId="77777777" w:rsidR="00EB66AF" w:rsidRDefault="00000000">
            <w:r>
              <w:rPr>
                <w:sz w:val="24"/>
                <w:szCs w:val="24"/>
              </w:rPr>
              <w:t>Доступные действия зависят от роли пользователя</w:t>
            </w:r>
          </w:p>
        </w:tc>
      </w:tr>
      <w:tr w:rsidR="00EB66AF" w14:paraId="2209CE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E6BCE" w14:textId="77777777" w:rsidR="00EB66AF" w:rsidRDefault="00000000">
            <w:r>
              <w:rPr>
                <w:sz w:val="24"/>
                <w:szCs w:val="24"/>
              </w:rPr>
              <w:t>SYS-06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DAAB27" w14:textId="77777777" w:rsidR="00EB66AF" w:rsidRDefault="00000000">
            <w:r>
              <w:rPr>
                <w:sz w:val="24"/>
                <w:szCs w:val="24"/>
              </w:rPr>
              <w:t>Развёртываемость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4F7E6" w14:textId="77777777" w:rsidR="00EB66AF" w:rsidRDefault="00000000">
            <w:r>
              <w:rPr>
                <w:sz w:val="24"/>
                <w:szCs w:val="24"/>
              </w:rPr>
              <w:t>Проект разворачивается на Vercel и Railway и запускается локально.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06E848" w14:textId="77777777" w:rsidR="00EB66AF" w:rsidRDefault="00000000">
            <w:r>
              <w:rPr>
                <w:sz w:val="24"/>
                <w:szCs w:val="24"/>
              </w:rPr>
              <w:t>Приложение доступно по URL; локальный запуск описан в README</w:t>
            </w:r>
          </w:p>
        </w:tc>
      </w:tr>
      <w:tr w:rsidR="00EB66AF" w14:paraId="3BFC83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4B79DF" w14:textId="77777777" w:rsidR="00EB66AF" w:rsidRDefault="00000000">
            <w:r>
              <w:rPr>
                <w:sz w:val="24"/>
                <w:szCs w:val="24"/>
              </w:rPr>
              <w:t>SYS-07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F5FD8" w14:textId="77777777" w:rsidR="00EB66AF" w:rsidRDefault="00000000">
            <w:r>
              <w:rPr>
                <w:sz w:val="24"/>
                <w:szCs w:val="24"/>
              </w:rPr>
              <w:t>Расширяемость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C904D" w14:textId="77777777" w:rsidR="00EB66AF" w:rsidRDefault="00000000">
            <w:r>
              <w:rPr>
                <w:sz w:val="24"/>
                <w:szCs w:val="24"/>
              </w:rPr>
              <w:t>Архитектура позволяет добавлять статусы, поля задач и роли без переписывания UI.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18A19B" w14:textId="77777777" w:rsidR="00EB66AF" w:rsidRDefault="00000000">
            <w:r>
              <w:rPr>
                <w:sz w:val="24"/>
                <w:szCs w:val="24"/>
              </w:rPr>
              <w:t>Колонки и поля задаются конфигурацией/моделью данных</w:t>
            </w:r>
          </w:p>
        </w:tc>
      </w:tr>
    </w:tbl>
    <w:p w14:paraId="6153C7C1" w14:textId="77777777" w:rsidR="00EB66AF" w:rsidRDefault="00000000">
      <w:pPr>
        <w:pStyle w:val="Heading2"/>
      </w:pPr>
      <w:r>
        <w:lastRenderedPageBreak/>
        <w:t>4.2 Требования к видам обеспечения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EB66AF" w14:paraId="5695A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231D63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Вид обеспечения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B5CD8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EB66AF" w14:paraId="06B3A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B3321A" w14:textId="77777777" w:rsidR="00EB66AF" w:rsidRDefault="00000000">
            <w:r>
              <w:rPr>
                <w:sz w:val="24"/>
                <w:szCs w:val="24"/>
              </w:rPr>
              <w:t>Информационное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5D906" w14:textId="77777777" w:rsidR="00EB66AF" w:rsidRDefault="00000000">
            <w:r>
              <w:rPr>
                <w:sz w:val="24"/>
                <w:szCs w:val="24"/>
              </w:rPr>
              <w:t>Определены сущности User, Group, Project, Task, ScheduleLesson, Comment, Notification, SatisfactionVote. Хранятся роли, статусы, сроки и исполнители.</w:t>
            </w:r>
          </w:p>
        </w:tc>
      </w:tr>
      <w:tr w:rsidR="00EB66AF" w14:paraId="45DD93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8AD9EB" w14:textId="77777777" w:rsidR="00EB66AF" w:rsidRDefault="00000000">
            <w:r>
              <w:rPr>
                <w:sz w:val="24"/>
                <w:szCs w:val="24"/>
              </w:rPr>
              <w:t>Программное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6D606" w14:textId="059AFEB1" w:rsidR="00EB66AF" w:rsidRDefault="00000000">
            <w:r>
              <w:rPr>
                <w:sz w:val="24"/>
                <w:szCs w:val="24"/>
              </w:rPr>
              <w:t xml:space="preserve">Backend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Node.js/Express; frontend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React/TypeScript; БД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PostgreSQL; авторизация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JWT; доступ к данным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ORM (Prisma).</w:t>
            </w:r>
          </w:p>
        </w:tc>
      </w:tr>
      <w:tr w:rsidR="00EB66AF" w14:paraId="7D7043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65D2E3" w14:textId="77777777" w:rsidR="00EB66AF" w:rsidRDefault="00000000">
            <w:r>
              <w:rPr>
                <w:sz w:val="24"/>
                <w:szCs w:val="24"/>
              </w:rPr>
              <w:t>Техническое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83EDC" w14:textId="713B67E7" w:rsidR="00EB66AF" w:rsidRDefault="00000000">
            <w:r>
              <w:rPr>
                <w:sz w:val="24"/>
                <w:szCs w:val="24"/>
              </w:rPr>
              <w:t xml:space="preserve">Для разработки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компьютер с Node.js и доступом в интернет; для развёртывания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облачные платформы Vercel и Railway.</w:t>
            </w:r>
          </w:p>
        </w:tc>
      </w:tr>
      <w:tr w:rsidR="00EB66AF" w14:paraId="7961D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CA4934" w14:textId="77777777" w:rsidR="00EB66AF" w:rsidRDefault="00000000">
            <w:r>
              <w:rPr>
                <w:sz w:val="24"/>
                <w:szCs w:val="24"/>
              </w:rPr>
              <w:t>Организационное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74228" w14:textId="77777777" w:rsidR="00EB66AF" w:rsidRDefault="00000000">
            <w:r>
              <w:rPr>
                <w:sz w:val="24"/>
                <w:szCs w:val="24"/>
              </w:rPr>
              <w:t>Работа ведётся итерационно по Scrum, изменения фиксируются в Git, итоговая версия закрепляется релизом v0.1.0.</w:t>
            </w:r>
          </w:p>
        </w:tc>
      </w:tr>
      <w:tr w:rsidR="00EB66AF" w14:paraId="7D0CB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D3380E" w14:textId="77777777" w:rsidR="00EB66AF" w:rsidRDefault="00000000">
            <w:r>
              <w:rPr>
                <w:sz w:val="24"/>
                <w:szCs w:val="24"/>
              </w:rPr>
              <w:t>Методическое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1A466F" w14:textId="77777777" w:rsidR="00EB66AF" w:rsidRDefault="00000000">
            <w:r>
              <w:rPr>
                <w:sz w:val="24"/>
                <w:szCs w:val="24"/>
              </w:rPr>
              <w:t>Подготовлены README, документация, UML/ER-диаграммы, отчёты по ролям и release notes.</w:t>
            </w:r>
          </w:p>
        </w:tc>
      </w:tr>
      <w:tr w:rsidR="00EB66AF" w14:paraId="02613A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1C8883" w14:textId="77777777" w:rsidR="00EB66AF" w:rsidRDefault="00000000">
            <w:r>
              <w:rPr>
                <w:sz w:val="24"/>
                <w:szCs w:val="24"/>
              </w:rPr>
              <w:t>Лингвистическое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AE0E22" w14:textId="27FC81F6" w:rsidR="00EB66AF" w:rsidRDefault="00000000">
            <w:r>
              <w:rPr>
                <w:sz w:val="24"/>
                <w:szCs w:val="24"/>
              </w:rPr>
              <w:t xml:space="preserve">Интерфейс и документация на русском языке; технические имена полей API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на английском.</w:t>
            </w:r>
          </w:p>
        </w:tc>
      </w:tr>
      <w:tr w:rsidR="00EB66AF" w14:paraId="673E9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20F9DD" w14:textId="77777777" w:rsidR="00EB66AF" w:rsidRDefault="00000000">
            <w:r>
              <w:rPr>
                <w:sz w:val="24"/>
                <w:szCs w:val="24"/>
              </w:rPr>
              <w:t>Правовое/нормативное обеспечение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E7A16" w14:textId="77777777" w:rsidR="00EB66AF" w:rsidRDefault="00000000">
            <w:r>
              <w:rPr>
                <w:sz w:val="24"/>
                <w:szCs w:val="24"/>
              </w:rPr>
              <w:t>Проект ориентируется на ГОСТ 34.602-2020, ГОСТ Р 59793-2021, ISO/IEC 25010 и ISO/IEC/IEEE 12207.</w:t>
            </w:r>
          </w:p>
        </w:tc>
      </w:tr>
    </w:tbl>
    <w:p w14:paraId="6730E261" w14:textId="77777777" w:rsidR="00EB66AF" w:rsidRDefault="00000000">
      <w:pPr>
        <w:pStyle w:val="Heading1"/>
      </w:pPr>
      <w:r>
        <w:t>5. Требования к функциям и сценариям</w:t>
      </w:r>
    </w:p>
    <w:p w14:paraId="59698CBC" w14:textId="77777777" w:rsidR="00EB66AF" w:rsidRDefault="00000000">
      <w:pPr>
        <w:pStyle w:val="Heading2"/>
      </w:pPr>
      <w:r>
        <w:t>5.1 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3005"/>
        <w:gridCol w:w="2299"/>
        <w:gridCol w:w="3384"/>
      </w:tblGrid>
      <w:tr w:rsidR="00EB66AF" w14:paraId="4EF40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48FEE9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67F8BA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DC75F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64C26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приёмки</w:t>
            </w:r>
          </w:p>
        </w:tc>
      </w:tr>
      <w:tr w:rsidR="00EB66AF" w14:paraId="3B6D3E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155F7C" w14:textId="77777777" w:rsidR="00EB66AF" w:rsidRDefault="00000000">
            <w:r>
              <w:rPr>
                <w:sz w:val="24"/>
                <w:szCs w:val="24"/>
              </w:rPr>
              <w:t>FR-01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FCC8FA" w14:textId="77777777" w:rsidR="00EB66AF" w:rsidRDefault="00000000">
            <w:r>
              <w:rPr>
                <w:sz w:val="24"/>
                <w:szCs w:val="24"/>
              </w:rPr>
              <w:t>Регистрация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B6E9BF" w14:textId="77777777" w:rsidR="00EB66AF" w:rsidRDefault="00000000">
            <w:r>
              <w:rPr>
                <w:sz w:val="24"/>
                <w:szCs w:val="24"/>
              </w:rPr>
              <w:t>Пользователь регистрируется с указанием имени, e-mail, пароля и роли.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3236CD" w14:textId="77777777" w:rsidR="00EB66AF" w:rsidRDefault="00000000">
            <w:r>
              <w:rPr>
                <w:sz w:val="24"/>
                <w:szCs w:val="24"/>
              </w:rPr>
              <w:t>POST /api/auth/register создаёт пользователя</w:t>
            </w:r>
          </w:p>
        </w:tc>
      </w:tr>
      <w:tr w:rsidR="00EB66AF" w14:paraId="626591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FFA66B" w14:textId="77777777" w:rsidR="00EB66AF" w:rsidRDefault="00000000">
            <w:r>
              <w:rPr>
                <w:sz w:val="24"/>
                <w:szCs w:val="24"/>
              </w:rPr>
              <w:t>FR-02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A04F22" w14:textId="77777777" w:rsidR="00EB66AF" w:rsidRDefault="00000000">
            <w:r>
              <w:rPr>
                <w:sz w:val="24"/>
                <w:szCs w:val="24"/>
              </w:rPr>
              <w:t>Аутентификация (JWT)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089348" w14:textId="77777777" w:rsidR="00EB66AF" w:rsidRDefault="00000000">
            <w:r>
              <w:rPr>
                <w:sz w:val="24"/>
                <w:szCs w:val="24"/>
              </w:rPr>
              <w:t>Пользователь входит по e-mail и паролю, получает JWT-токен.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071962" w14:textId="77777777" w:rsidR="00EB66AF" w:rsidRDefault="00000000">
            <w:r>
              <w:rPr>
                <w:sz w:val="24"/>
                <w:szCs w:val="24"/>
              </w:rPr>
              <w:t>POST /api/auth/login возвращает токен; защищённые эндпоинты требуют токен</w:t>
            </w:r>
          </w:p>
        </w:tc>
      </w:tr>
      <w:tr w:rsidR="00EB66AF" w14:paraId="0A7D7F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8ADD18" w14:textId="77777777" w:rsidR="00EB66AF" w:rsidRDefault="00000000">
            <w:r>
              <w:rPr>
                <w:sz w:val="24"/>
                <w:szCs w:val="24"/>
              </w:rPr>
              <w:t>FR-03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50D184" w14:textId="77777777" w:rsidR="00EB66AF" w:rsidRDefault="00000000">
            <w:r>
              <w:rPr>
                <w:sz w:val="24"/>
                <w:szCs w:val="24"/>
              </w:rPr>
              <w:t>Ролевой доступ (RBAC)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8268BA" w14:textId="77777777" w:rsidR="00EB66AF" w:rsidRDefault="00000000">
            <w:r>
              <w:rPr>
                <w:sz w:val="24"/>
                <w:szCs w:val="24"/>
              </w:rPr>
              <w:t>Действия ограничиваются ролью: студент, староста, преподаватель.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F8951D" w14:textId="77777777" w:rsidR="00EB66AF" w:rsidRDefault="00000000">
            <w:r>
              <w:rPr>
                <w:sz w:val="24"/>
                <w:szCs w:val="24"/>
              </w:rPr>
              <w:t>Запрос без прав возвращает 403</w:t>
            </w:r>
          </w:p>
        </w:tc>
      </w:tr>
      <w:tr w:rsidR="00EB66AF" w14:paraId="5CBDA0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9CEEDC" w14:textId="77777777" w:rsidR="00EB66AF" w:rsidRDefault="00000000">
            <w:r>
              <w:rPr>
                <w:sz w:val="24"/>
                <w:szCs w:val="24"/>
              </w:rPr>
              <w:t>FR-04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842C6A" w14:textId="77777777" w:rsidR="00EB66AF" w:rsidRDefault="00000000">
            <w:r>
              <w:rPr>
                <w:sz w:val="24"/>
                <w:szCs w:val="24"/>
              </w:rPr>
              <w:t>Просмотр доски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A8A4B7" w14:textId="77777777" w:rsidR="00EB66AF" w:rsidRDefault="00000000">
            <w:r>
              <w:rPr>
                <w:sz w:val="24"/>
                <w:szCs w:val="24"/>
              </w:rPr>
              <w:t>Пользователь видит доску группы с колонками и карточками задач.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C3E1E4" w14:textId="77777777" w:rsidR="00EB66AF" w:rsidRDefault="00000000">
            <w:r>
              <w:rPr>
                <w:sz w:val="24"/>
                <w:szCs w:val="24"/>
              </w:rPr>
              <w:t>GET /api/boards/{id} возвращает колонки и задачи</w:t>
            </w:r>
          </w:p>
        </w:tc>
      </w:tr>
      <w:tr w:rsidR="00EB66AF" w14:paraId="7D6633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BF4836" w14:textId="77777777" w:rsidR="00EB66AF" w:rsidRDefault="00000000">
            <w:r>
              <w:rPr>
                <w:sz w:val="24"/>
                <w:szCs w:val="24"/>
              </w:rPr>
              <w:t>FR-05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4233AE" w14:textId="77777777" w:rsidR="00EB66AF" w:rsidRDefault="00000000">
            <w:r>
              <w:rPr>
                <w:sz w:val="24"/>
                <w:szCs w:val="24"/>
              </w:rPr>
              <w:t>Создание задачи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C581FC" w14:textId="77777777" w:rsidR="00EB66AF" w:rsidRDefault="00000000">
            <w:r>
              <w:rPr>
                <w:sz w:val="24"/>
                <w:szCs w:val="24"/>
              </w:rPr>
              <w:t xml:space="preserve">Староста создаёт задачу с названием, описанием, исполнителем, </w:t>
            </w:r>
            <w:r>
              <w:rPr>
                <w:sz w:val="24"/>
                <w:szCs w:val="24"/>
              </w:rPr>
              <w:lastRenderedPageBreak/>
              <w:t>сроком и приоритетом.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89057" w14:textId="77777777" w:rsidR="00EB66AF" w:rsidRDefault="00000000">
            <w:r>
              <w:rPr>
                <w:sz w:val="24"/>
                <w:szCs w:val="24"/>
              </w:rPr>
              <w:t>POST /api/tasks создаёт задачу</w:t>
            </w:r>
          </w:p>
        </w:tc>
      </w:tr>
      <w:tr w:rsidR="00EB66AF" w14:paraId="0DD659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BED91" w14:textId="77777777" w:rsidR="00EB66AF" w:rsidRDefault="00000000">
            <w:r>
              <w:rPr>
                <w:sz w:val="24"/>
                <w:szCs w:val="24"/>
              </w:rPr>
              <w:t>FR-06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5C2F3" w14:textId="77777777" w:rsidR="00EB66AF" w:rsidRDefault="00000000">
            <w:r>
              <w:rPr>
                <w:sz w:val="24"/>
                <w:szCs w:val="24"/>
              </w:rPr>
              <w:t>Назначение исполнителя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848DA3" w14:textId="77777777" w:rsidR="00EB66AF" w:rsidRDefault="00000000">
            <w:r>
              <w:rPr>
                <w:sz w:val="24"/>
                <w:szCs w:val="24"/>
              </w:rPr>
              <w:t>Задача закрепляется за конкретным студентом группы.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3A8A3F" w14:textId="77777777" w:rsidR="00EB66AF" w:rsidRDefault="00000000">
            <w:r>
              <w:rPr>
                <w:sz w:val="24"/>
                <w:szCs w:val="24"/>
              </w:rPr>
              <w:t>У задачи указан assignee_id</w:t>
            </w:r>
          </w:p>
        </w:tc>
      </w:tr>
      <w:tr w:rsidR="00EB66AF" w14:paraId="2B8DAB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A8EDD" w14:textId="77777777" w:rsidR="00EB66AF" w:rsidRDefault="00000000">
            <w:r>
              <w:rPr>
                <w:sz w:val="24"/>
                <w:szCs w:val="24"/>
              </w:rPr>
              <w:t>FR-07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B7B157" w14:textId="77777777" w:rsidR="00EB66AF" w:rsidRDefault="00000000">
            <w:r>
              <w:rPr>
                <w:sz w:val="24"/>
                <w:szCs w:val="24"/>
              </w:rPr>
              <w:t>Перемещение задачи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1B3697" w14:textId="77777777" w:rsidR="00EB66AF" w:rsidRDefault="00000000">
            <w:r>
              <w:rPr>
                <w:sz w:val="24"/>
                <w:szCs w:val="24"/>
              </w:rPr>
              <w:t>Студент перемещает задачу между колонками-статусами (drag-and-drop).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0A0C7B" w14:textId="77777777" w:rsidR="00EB66AF" w:rsidRDefault="00000000">
            <w:r>
              <w:rPr>
                <w:sz w:val="24"/>
                <w:szCs w:val="24"/>
              </w:rPr>
              <w:t>PATCH /api/tasks/{id} меняет статус/колонку</w:t>
            </w:r>
          </w:p>
        </w:tc>
      </w:tr>
      <w:tr w:rsidR="00EB66AF" w14:paraId="006A22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F5EE73" w14:textId="77777777" w:rsidR="00EB66AF" w:rsidRDefault="00000000">
            <w:r>
              <w:rPr>
                <w:sz w:val="24"/>
                <w:szCs w:val="24"/>
              </w:rPr>
              <w:t>FR-08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C9B607" w14:textId="77777777" w:rsidR="00EB66AF" w:rsidRDefault="00000000">
            <w:r>
              <w:rPr>
                <w:sz w:val="24"/>
                <w:szCs w:val="24"/>
              </w:rPr>
              <w:t>Редактирование и удаление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58F4F2" w14:textId="77777777" w:rsidR="00EB66AF" w:rsidRDefault="00000000">
            <w:r>
              <w:rPr>
                <w:sz w:val="24"/>
                <w:szCs w:val="24"/>
              </w:rPr>
              <w:t>Староста редактирует и удаляет задачи; студент обновляет статус своих задач.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B9CFE9" w14:textId="77777777" w:rsidR="00EB66AF" w:rsidRDefault="00000000">
            <w:r>
              <w:rPr>
                <w:sz w:val="24"/>
                <w:szCs w:val="24"/>
              </w:rPr>
              <w:t>PATCH и DELETE отрабатывают с учётом роли</w:t>
            </w:r>
          </w:p>
        </w:tc>
      </w:tr>
      <w:tr w:rsidR="00EB66AF" w14:paraId="2A62EE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457D3" w14:textId="77777777" w:rsidR="00EB66AF" w:rsidRDefault="00000000">
            <w:r>
              <w:rPr>
                <w:sz w:val="24"/>
                <w:szCs w:val="24"/>
              </w:rPr>
              <w:t>FR-09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9E290" w14:textId="77777777" w:rsidR="00EB66AF" w:rsidRDefault="00000000">
            <w:r>
              <w:rPr>
                <w:sz w:val="24"/>
                <w:szCs w:val="24"/>
              </w:rPr>
              <w:t>Дедлайны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959A65" w14:textId="77777777" w:rsidR="00EB66AF" w:rsidRDefault="00000000">
            <w:r>
              <w:rPr>
                <w:sz w:val="24"/>
                <w:szCs w:val="24"/>
              </w:rPr>
              <w:t>У задачи есть срок выполнения; просроченные задачи выделяются.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50EB62" w14:textId="77777777" w:rsidR="00EB66AF" w:rsidRDefault="00000000">
            <w:r>
              <w:rPr>
                <w:sz w:val="24"/>
                <w:szCs w:val="24"/>
              </w:rPr>
              <w:t>Задачи с истёкшим сроком помечаются как overdue</w:t>
            </w:r>
          </w:p>
        </w:tc>
      </w:tr>
      <w:tr w:rsidR="00EB66AF" w14:paraId="53C94D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64DE40" w14:textId="77777777" w:rsidR="00EB66AF" w:rsidRDefault="00000000">
            <w:r>
              <w:rPr>
                <w:sz w:val="24"/>
                <w:szCs w:val="24"/>
              </w:rPr>
              <w:t>FR-10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AEFBBE" w14:textId="77777777" w:rsidR="00EB66AF" w:rsidRDefault="00000000">
            <w:r>
              <w:rPr>
                <w:sz w:val="24"/>
                <w:szCs w:val="24"/>
              </w:rPr>
              <w:t>Напоминания/уведомления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FC6E3B" w14:textId="77777777" w:rsidR="00EB66AF" w:rsidRDefault="00000000">
            <w:r>
              <w:rPr>
                <w:sz w:val="24"/>
                <w:szCs w:val="24"/>
              </w:rPr>
              <w:t>Система формирует уведомления о приближающихся и просроченных дедлайнах.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1DAED6" w14:textId="77777777" w:rsidR="00EB66AF" w:rsidRDefault="00000000">
            <w:r>
              <w:rPr>
                <w:sz w:val="24"/>
                <w:szCs w:val="24"/>
              </w:rPr>
              <w:t>GET /api/notifications возвращает уведомления пользователя</w:t>
            </w:r>
          </w:p>
        </w:tc>
      </w:tr>
      <w:tr w:rsidR="00EB66AF" w14:paraId="59D2C4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D57DD" w14:textId="77777777" w:rsidR="00EB66AF" w:rsidRDefault="00000000">
            <w:r>
              <w:rPr>
                <w:sz w:val="24"/>
                <w:szCs w:val="24"/>
              </w:rPr>
              <w:t>FR-11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40B451" w14:textId="77777777" w:rsidR="00EB66AF" w:rsidRDefault="00000000">
            <w:r>
              <w:rPr>
                <w:sz w:val="24"/>
                <w:szCs w:val="24"/>
              </w:rPr>
              <w:t>Комментарии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26B02" w14:textId="77777777" w:rsidR="00EB66AF" w:rsidRDefault="00000000">
            <w:r>
              <w:rPr>
                <w:sz w:val="24"/>
                <w:szCs w:val="24"/>
              </w:rPr>
              <w:t>К задаче можно добавить комментарий для уточнения.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DFEEA3" w14:textId="77777777" w:rsidR="00EB66AF" w:rsidRDefault="00000000">
            <w:r>
              <w:rPr>
                <w:sz w:val="24"/>
                <w:szCs w:val="24"/>
              </w:rPr>
              <w:t>POST /api/tasks/{id}/comments добавляет комментарий</w:t>
            </w:r>
          </w:p>
        </w:tc>
      </w:tr>
      <w:tr w:rsidR="00EB66AF" w14:paraId="07C0C2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D9662F" w14:textId="77777777" w:rsidR="00EB66AF" w:rsidRDefault="00000000">
            <w:r>
              <w:rPr>
                <w:sz w:val="24"/>
                <w:szCs w:val="24"/>
              </w:rPr>
              <w:t>FR-12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1C164" w14:textId="77777777" w:rsidR="00EB66AF" w:rsidRDefault="00000000">
            <w:r>
              <w:rPr>
                <w:sz w:val="24"/>
                <w:szCs w:val="24"/>
              </w:rPr>
              <w:t>Фильтрация задач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D4C22B" w14:textId="77777777" w:rsidR="00EB66AF" w:rsidRDefault="00000000">
            <w:r>
              <w:rPr>
                <w:sz w:val="24"/>
                <w:szCs w:val="24"/>
              </w:rPr>
              <w:t>Список задач фильтруется по исполнителю, статусу и сроку.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299EDF" w14:textId="77777777" w:rsidR="00EB66AF" w:rsidRDefault="00000000">
            <w:r>
              <w:rPr>
                <w:sz w:val="24"/>
                <w:szCs w:val="24"/>
              </w:rPr>
              <w:t>Query-параметры изменяют выдачу</w:t>
            </w:r>
          </w:p>
        </w:tc>
      </w:tr>
      <w:tr w:rsidR="00EB66AF" w14:paraId="502774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F2DE0E" w14:textId="77777777" w:rsidR="00EB66AF" w:rsidRDefault="00000000">
            <w:r>
              <w:rPr>
                <w:sz w:val="24"/>
                <w:szCs w:val="24"/>
              </w:rPr>
              <w:t>FR-13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3D76FB" w14:textId="77777777" w:rsidR="00EB66AF" w:rsidRDefault="00000000">
            <w:r>
              <w:rPr>
                <w:sz w:val="24"/>
                <w:szCs w:val="24"/>
              </w:rPr>
              <w:t>Отчёт прогресса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0A685B" w14:textId="77777777" w:rsidR="00EB66AF" w:rsidRDefault="00000000">
            <w:r>
              <w:rPr>
                <w:sz w:val="24"/>
                <w:szCs w:val="24"/>
              </w:rPr>
              <w:t>Преподаватель видит долю выполненных вовремя задач, просрочки и загрузку участников.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2377C" w14:textId="77777777" w:rsidR="00EB66AF" w:rsidRDefault="00000000">
            <w:r>
              <w:rPr>
                <w:sz w:val="24"/>
                <w:szCs w:val="24"/>
              </w:rPr>
              <w:t>GET /api/groups/{id}/report возвращает метрики</w:t>
            </w:r>
          </w:p>
        </w:tc>
      </w:tr>
      <w:tr w:rsidR="00EB66AF" w14:paraId="36D247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86909" w14:textId="77777777" w:rsidR="00EB66AF" w:rsidRDefault="00000000">
            <w:r>
              <w:rPr>
                <w:sz w:val="24"/>
                <w:szCs w:val="24"/>
              </w:rPr>
              <w:t>FR-14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22FCD" w14:textId="77777777" w:rsidR="00EB66AF" w:rsidRDefault="00000000">
            <w:r>
              <w:rPr>
                <w:sz w:val="24"/>
                <w:szCs w:val="24"/>
              </w:rPr>
              <w:t>Healthcheck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80816B" w14:textId="77777777" w:rsidR="00EB66AF" w:rsidRDefault="00000000">
            <w:r>
              <w:rPr>
                <w:sz w:val="24"/>
                <w:szCs w:val="24"/>
              </w:rPr>
              <w:t>Backend предоставляет эндпоинт проверки состояния.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1DDAF" w14:textId="77777777" w:rsidR="00EB66AF" w:rsidRDefault="00000000">
            <w:r>
              <w:rPr>
                <w:sz w:val="24"/>
                <w:szCs w:val="24"/>
              </w:rPr>
              <w:t>GET /api/health возвращает ok</w:t>
            </w:r>
          </w:p>
        </w:tc>
      </w:tr>
    </w:tbl>
    <w:p w14:paraId="3BFCE50A" w14:textId="77777777" w:rsidR="00EB66AF" w:rsidRDefault="00000000">
      <w:pPr>
        <w:pStyle w:val="Heading2"/>
      </w:pPr>
      <w:r>
        <w:lastRenderedPageBreak/>
        <w:t>5.2 Пользовательские сценарии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355"/>
        <w:gridCol w:w="4000"/>
      </w:tblGrid>
      <w:tr w:rsidR="00EB66AF" w14:paraId="594E8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EB9243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57082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Актор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E19F82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10D0D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Постусловие</w:t>
            </w:r>
          </w:p>
        </w:tc>
      </w:tr>
      <w:tr w:rsidR="00EB66AF" w14:paraId="7E96DB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5314C" w14:textId="77777777" w:rsidR="00EB66AF" w:rsidRDefault="00000000">
            <w:r>
              <w:rPr>
                <w:sz w:val="24"/>
                <w:szCs w:val="24"/>
              </w:rPr>
              <w:t>UC-01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0EE20" w14:textId="77777777" w:rsidR="00EB66AF" w:rsidRDefault="00000000">
            <w:r>
              <w:rPr>
                <w:sz w:val="24"/>
                <w:szCs w:val="24"/>
              </w:rPr>
              <w:t>Староста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C2055" w14:textId="77777777" w:rsidR="00EB66AF" w:rsidRDefault="00000000">
            <w:r>
              <w:rPr>
                <w:sz w:val="24"/>
                <w:szCs w:val="24"/>
              </w:rPr>
              <w:t>Создать задачу, назначить исполнителя и срок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14D7F" w14:textId="77777777" w:rsidR="00EB66AF" w:rsidRDefault="00000000">
            <w:r>
              <w:rPr>
                <w:sz w:val="24"/>
                <w:szCs w:val="24"/>
              </w:rPr>
              <w:t>Задача появилась на доске у исполнителя</w:t>
            </w:r>
          </w:p>
        </w:tc>
      </w:tr>
      <w:tr w:rsidR="00EB66AF" w14:paraId="7285C9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641A1A" w14:textId="77777777" w:rsidR="00EB66AF" w:rsidRDefault="00000000">
            <w:r>
              <w:rPr>
                <w:sz w:val="24"/>
                <w:szCs w:val="24"/>
              </w:rPr>
              <w:t>UC-02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4A4AE9" w14:textId="77777777" w:rsidR="00EB66AF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8A309" w14:textId="77777777" w:rsidR="00EB66AF" w:rsidRDefault="00000000">
            <w:r>
              <w:rPr>
                <w:sz w:val="24"/>
                <w:szCs w:val="24"/>
              </w:rPr>
              <w:t>Открыть доску и переместить задачу по колонкам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37AAA" w14:textId="77777777" w:rsidR="00EB66AF" w:rsidRDefault="00000000">
            <w:r>
              <w:rPr>
                <w:sz w:val="24"/>
                <w:szCs w:val="24"/>
              </w:rPr>
              <w:t>Статус задачи обновлён, прогресс виден всем</w:t>
            </w:r>
          </w:p>
        </w:tc>
      </w:tr>
      <w:tr w:rsidR="00EB66AF" w14:paraId="17C23A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6F2C6" w14:textId="77777777" w:rsidR="00EB66AF" w:rsidRDefault="00000000">
            <w:r>
              <w:rPr>
                <w:sz w:val="24"/>
                <w:szCs w:val="24"/>
              </w:rPr>
              <w:t>UC-03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1C4AE8" w14:textId="77777777" w:rsidR="00EB66AF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269DE" w14:textId="77777777" w:rsidR="00EB66AF" w:rsidRDefault="00000000">
            <w:r>
              <w:rPr>
                <w:sz w:val="24"/>
                <w:szCs w:val="24"/>
              </w:rPr>
              <w:t>Получить напоминание о приближающемся дедлайне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543D59" w14:textId="77777777" w:rsidR="00EB66AF" w:rsidRDefault="00000000">
            <w:r>
              <w:rPr>
                <w:sz w:val="24"/>
                <w:szCs w:val="24"/>
              </w:rPr>
              <w:t>Студент уведомлён о сроке выполнения</w:t>
            </w:r>
          </w:p>
        </w:tc>
      </w:tr>
      <w:tr w:rsidR="00EB66AF" w14:paraId="028EB6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3DB434" w14:textId="77777777" w:rsidR="00EB66AF" w:rsidRDefault="00000000">
            <w:r>
              <w:rPr>
                <w:sz w:val="24"/>
                <w:szCs w:val="24"/>
              </w:rPr>
              <w:t>UC-04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36D931" w14:textId="77777777" w:rsidR="00EB66AF" w:rsidRDefault="00000000"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36E1A9" w14:textId="77777777" w:rsidR="00EB66AF" w:rsidRDefault="00000000">
            <w:r>
              <w:rPr>
                <w:sz w:val="24"/>
                <w:szCs w:val="24"/>
              </w:rPr>
              <w:t>Открыть отчёт о прогрессе группы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7C0312" w14:textId="77777777" w:rsidR="00EB66AF" w:rsidRDefault="00000000">
            <w:r>
              <w:rPr>
                <w:sz w:val="24"/>
                <w:szCs w:val="24"/>
              </w:rPr>
              <w:t>Преподаватель видит метрики выполнения и просрочки</w:t>
            </w:r>
          </w:p>
        </w:tc>
      </w:tr>
      <w:tr w:rsidR="00EB66AF" w14:paraId="156C99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150AD" w14:textId="77777777" w:rsidR="00EB66AF" w:rsidRDefault="00000000">
            <w:r>
              <w:rPr>
                <w:sz w:val="24"/>
                <w:szCs w:val="24"/>
              </w:rPr>
              <w:t>UC-05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0BEF0" w14:textId="77777777" w:rsidR="00EB66AF" w:rsidRDefault="00000000">
            <w:r>
              <w:rPr>
                <w:sz w:val="24"/>
                <w:szCs w:val="24"/>
              </w:rPr>
              <w:t>Любой пользователь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29CF9C" w14:textId="77777777" w:rsidR="00EB66AF" w:rsidRDefault="00000000">
            <w:r>
              <w:rPr>
                <w:sz w:val="24"/>
                <w:szCs w:val="24"/>
              </w:rPr>
              <w:t>Зарегистрироваться и войти по роли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E6604" w14:textId="77777777" w:rsidR="00EB66AF" w:rsidRDefault="00000000">
            <w:r>
              <w:rPr>
                <w:sz w:val="24"/>
                <w:szCs w:val="24"/>
              </w:rPr>
              <w:t>Получен JWT, доступ ограничен ролью</w:t>
            </w:r>
          </w:p>
        </w:tc>
      </w:tr>
    </w:tbl>
    <w:p w14:paraId="023DE2AB" w14:textId="67B0A1C4" w:rsidR="00EB66AF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 xml:space="preserve">Рисунок 2 </w:t>
      </w:r>
      <w:r w:rsidR="00EB36F0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Диаграмма последовательности основного сценария (размещается командой)</w:t>
      </w:r>
    </w:p>
    <w:p w14:paraId="1B2D62E2" w14:textId="77777777" w:rsidR="00EB66AF" w:rsidRDefault="00000000">
      <w:pPr>
        <w:pStyle w:val="Heading1"/>
      </w:pPr>
      <w:r>
        <w:t>6. Требования к данным и базе данных</w:t>
      </w:r>
    </w:p>
    <w:p w14:paraId="37374AC0" w14:textId="77777777" w:rsidR="00EB66AF" w:rsidRDefault="00000000">
      <w:pPr>
        <w:spacing w:after="120" w:line="360" w:lineRule="auto"/>
        <w:ind w:firstLine="709"/>
        <w:jc w:val="both"/>
      </w:pPr>
      <w:r>
        <w:t>База данных должна хранить минимально достаточную модель предметной области: пользователей, группы, проекты, задачи, расписание, комментарии, уведомления и оценки удовлетворённости. Центральной сущностью является Task (задача), так как именно задача связывает исполнителя, статус, срок и группу.</w:t>
      </w:r>
    </w:p>
    <w:p w14:paraId="5F3B7FA4" w14:textId="77777777" w:rsidR="00EB66AF" w:rsidRDefault="00000000">
      <w:pPr>
        <w:pStyle w:val="Heading2"/>
      </w:pPr>
      <w:r>
        <w:t>6.1 Основные сущности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079"/>
        <w:gridCol w:w="2970"/>
        <w:gridCol w:w="2909"/>
      </w:tblGrid>
      <w:tr w:rsidR="00EB66AF" w14:paraId="4BDD0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C92E5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BC0646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499647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Ключевые поля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6FC62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Связи</w:t>
            </w:r>
          </w:p>
        </w:tc>
      </w:tr>
      <w:tr w:rsidR="00EB66AF" w14:paraId="4F7EBC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44DBF9" w14:textId="77777777" w:rsidR="00EB66AF" w:rsidRDefault="00000000">
            <w:r>
              <w:rPr>
                <w:sz w:val="24"/>
                <w:szCs w:val="24"/>
              </w:rPr>
              <w:t>User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B7D7CA" w14:textId="77777777" w:rsidR="00EB66AF" w:rsidRDefault="00000000"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DE55A5" w14:textId="77777777" w:rsidR="00EB66AF" w:rsidRDefault="00000000">
            <w:r>
              <w:rPr>
                <w:sz w:val="24"/>
                <w:szCs w:val="24"/>
              </w:rPr>
              <w:t>id, name, email, password_hash, role, group_id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87F0C" w14:textId="77777777" w:rsidR="00EB66AF" w:rsidRDefault="00000000">
            <w:r>
              <w:rPr>
                <w:sz w:val="24"/>
                <w:szCs w:val="24"/>
              </w:rPr>
              <w:t>N:1 с Group; 1:N с Task (как исполнитель)</w:t>
            </w:r>
          </w:p>
        </w:tc>
      </w:tr>
      <w:tr w:rsidR="00EB66AF" w14:paraId="420BC5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1690ED" w14:textId="77777777" w:rsidR="00EB66AF" w:rsidRDefault="00000000">
            <w:r>
              <w:rPr>
                <w:sz w:val="24"/>
                <w:szCs w:val="24"/>
              </w:rPr>
              <w:t>Group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C2AF4A" w14:textId="77777777" w:rsidR="00EB66AF" w:rsidRDefault="00000000">
            <w:r>
              <w:rPr>
                <w:sz w:val="24"/>
                <w:szCs w:val="24"/>
              </w:rPr>
              <w:t>Учебная группа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CB5F87" w14:textId="77777777" w:rsidR="00EB66AF" w:rsidRDefault="00000000">
            <w:r>
              <w:rPr>
                <w:sz w:val="24"/>
                <w:szCs w:val="24"/>
              </w:rPr>
              <w:t>id, name, code, created_at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1CC058" w14:textId="77777777" w:rsidR="00EB66AF" w:rsidRDefault="00000000">
            <w:r>
              <w:rPr>
                <w:sz w:val="24"/>
                <w:szCs w:val="24"/>
              </w:rPr>
              <w:t>1:N с User; 1:N с Board</w:t>
            </w:r>
          </w:p>
        </w:tc>
      </w:tr>
      <w:tr w:rsidR="00EB66AF" w14:paraId="4A9B13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91E426" w14:textId="77777777" w:rsidR="00EB66AF" w:rsidRDefault="00000000">
            <w:r>
              <w:rPr>
                <w:sz w:val="24"/>
                <w:szCs w:val="24"/>
              </w:rPr>
              <w:t>Board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EA5A65" w14:textId="77777777" w:rsidR="00EB66AF" w:rsidRDefault="00000000">
            <w:r>
              <w:rPr>
                <w:sz w:val="24"/>
                <w:szCs w:val="24"/>
              </w:rPr>
              <w:t>Канбан-доска группы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9AD7AB" w14:textId="77777777" w:rsidR="00EB66AF" w:rsidRDefault="00000000">
            <w:r>
              <w:rPr>
                <w:sz w:val="24"/>
                <w:szCs w:val="24"/>
              </w:rPr>
              <w:t>id, group_id, title, created_at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08214" w14:textId="77777777" w:rsidR="00EB66AF" w:rsidRDefault="00000000">
            <w:r>
              <w:rPr>
                <w:sz w:val="24"/>
                <w:szCs w:val="24"/>
              </w:rPr>
              <w:t>N:1 с Group; 1:N с Column</w:t>
            </w:r>
          </w:p>
        </w:tc>
      </w:tr>
      <w:tr w:rsidR="00EB66AF" w14:paraId="231A4D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4CE393" w14:textId="77777777" w:rsidR="00EB66AF" w:rsidRDefault="00000000">
            <w:r>
              <w:rPr>
                <w:sz w:val="24"/>
                <w:szCs w:val="24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C3614F" w14:textId="77777777" w:rsidR="00EB66AF" w:rsidRDefault="00000000">
            <w:r>
              <w:rPr>
                <w:sz w:val="24"/>
                <w:szCs w:val="24"/>
              </w:rPr>
              <w:t>Колонка-статус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8E48D" w14:textId="77777777" w:rsidR="00EB66AF" w:rsidRDefault="00000000">
            <w:r>
              <w:rPr>
                <w:sz w:val="24"/>
                <w:szCs w:val="24"/>
              </w:rPr>
              <w:t>id, board_id, title, order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E4A854" w14:textId="77777777" w:rsidR="00EB66AF" w:rsidRDefault="00000000">
            <w:r>
              <w:rPr>
                <w:sz w:val="24"/>
                <w:szCs w:val="24"/>
              </w:rPr>
              <w:t>N:1 с Board; 1:N с Task</w:t>
            </w:r>
          </w:p>
        </w:tc>
      </w:tr>
      <w:tr w:rsidR="00EB66AF" w14:paraId="60D030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1616F7" w14:textId="77777777" w:rsidR="00EB66AF" w:rsidRDefault="00000000">
            <w:r>
              <w:rPr>
                <w:sz w:val="24"/>
                <w:szCs w:val="24"/>
              </w:rPr>
              <w:t>Task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7BCE15" w14:textId="77777777" w:rsidR="00EB66AF" w:rsidRDefault="00000000">
            <w:r>
              <w:rPr>
                <w:sz w:val="24"/>
                <w:szCs w:val="24"/>
              </w:rPr>
              <w:t>Задача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9DD8FD" w14:textId="77777777" w:rsidR="00EB66AF" w:rsidRDefault="00000000">
            <w:r>
              <w:rPr>
                <w:sz w:val="24"/>
                <w:szCs w:val="24"/>
              </w:rPr>
              <w:t>id, board_id, column_id, title, description, assignee_id, author_id, due_date, priority, status, created_at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9A4830" w14:textId="77777777" w:rsidR="00EB66AF" w:rsidRDefault="00000000">
            <w:r>
              <w:rPr>
                <w:sz w:val="24"/>
                <w:szCs w:val="24"/>
              </w:rPr>
              <w:t>N:1 с Column; N:1 с User</w:t>
            </w:r>
          </w:p>
        </w:tc>
      </w:tr>
      <w:tr w:rsidR="00EB66AF" w14:paraId="00A377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2E07A" w14:textId="77777777" w:rsidR="00EB66AF" w:rsidRDefault="00000000"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A6802" w14:textId="77777777" w:rsidR="00EB66AF" w:rsidRDefault="00000000">
            <w:r>
              <w:rPr>
                <w:sz w:val="24"/>
                <w:szCs w:val="24"/>
              </w:rPr>
              <w:t>Комментарий к задаче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94FDB4" w14:textId="77777777" w:rsidR="00EB66AF" w:rsidRDefault="00000000">
            <w:r>
              <w:rPr>
                <w:sz w:val="24"/>
                <w:szCs w:val="24"/>
              </w:rPr>
              <w:t>id, task_id, author_id, text, created_at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D5A839" w14:textId="77777777" w:rsidR="00EB66AF" w:rsidRDefault="00000000">
            <w:r>
              <w:rPr>
                <w:sz w:val="24"/>
                <w:szCs w:val="24"/>
              </w:rPr>
              <w:t>N:1 с Task; N:1 с User</w:t>
            </w:r>
          </w:p>
        </w:tc>
      </w:tr>
      <w:tr w:rsidR="00EB66AF" w14:paraId="45DEDE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317565" w14:textId="77777777" w:rsidR="00EB66AF" w:rsidRDefault="00000000">
            <w:r>
              <w:rPr>
                <w:sz w:val="24"/>
                <w:szCs w:val="24"/>
              </w:rPr>
              <w:t>Notification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715A9D" w14:textId="77777777" w:rsidR="00EB66AF" w:rsidRDefault="00000000">
            <w:r>
              <w:rPr>
                <w:sz w:val="24"/>
                <w:szCs w:val="24"/>
              </w:rPr>
              <w:t>Уведомление о дедлайне/событии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AE23D8" w14:textId="77777777" w:rsidR="00EB66AF" w:rsidRDefault="00000000">
            <w:r>
              <w:rPr>
                <w:sz w:val="24"/>
                <w:szCs w:val="24"/>
              </w:rPr>
              <w:t>id, user_id, task_id, type, message, is_read, created_at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A1FFCB" w14:textId="77777777" w:rsidR="00EB66AF" w:rsidRDefault="00000000">
            <w:r>
              <w:rPr>
                <w:sz w:val="24"/>
                <w:szCs w:val="24"/>
              </w:rPr>
              <w:t>N:1 с User; N:1 с Task</w:t>
            </w:r>
          </w:p>
        </w:tc>
      </w:tr>
    </w:tbl>
    <w:p w14:paraId="121DA4B9" w14:textId="77777777" w:rsidR="00EB66AF" w:rsidRDefault="00000000">
      <w:pPr>
        <w:pStyle w:val="Heading2"/>
      </w:pPr>
      <w:r>
        <w:lastRenderedPageBreak/>
        <w:t>6.2 Требования к хранению</w:t>
      </w:r>
    </w:p>
    <w:p w14:paraId="1644F6A5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пароли хранятся только в виде хэшей (bcryptjs), а не в открытом виде;</w:t>
      </w:r>
    </w:p>
    <w:p w14:paraId="6EB6DC93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due_date хранится в согласованном формате (UTC) с учётом часового пояса при отображении;</w:t>
      </w:r>
    </w:p>
    <w:p w14:paraId="7838DBED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role и status хранятся как перечисления с фиксированным набором значений;</w:t>
      </w:r>
    </w:p>
    <w:p w14:paraId="3859FBEC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связи между сущностями реализуются внешними ключами с индексами для фильтрации;</w:t>
      </w:r>
    </w:p>
    <w:p w14:paraId="6F226B11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схема данных управляется миграциями ORM (Prisma) для воспроизводимости.</w:t>
      </w:r>
    </w:p>
    <w:p w14:paraId="16725F51" w14:textId="77777777" w:rsidR="00EB66AF" w:rsidRDefault="00000000">
      <w:pPr>
        <w:pStyle w:val="Heading1"/>
      </w:pPr>
      <w:r>
        <w:t>7. Требования к API-интерфейсам</w:t>
      </w:r>
    </w:p>
    <w:p w14:paraId="3CBF6EBB" w14:textId="325FFC61" w:rsidR="00EB66AF" w:rsidRDefault="00000000">
      <w:pPr>
        <w:spacing w:after="120" w:line="360" w:lineRule="auto"/>
        <w:ind w:firstLine="709"/>
        <w:jc w:val="both"/>
      </w:pPr>
      <w:r>
        <w:t xml:space="preserve">Взаимодействие frontend и backend выполняется по REST API с префиксом /api. Защищённые эндпоинты требуют JWT-токен в заголовке Authorization. Форматы запросов и ответов </w:t>
      </w:r>
      <w:r w:rsidR="00EB36F0">
        <w:t>-</w:t>
      </w:r>
      <w:r>
        <w:t xml:space="preserve"> JSON.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55"/>
        <w:gridCol w:w="2500"/>
      </w:tblGrid>
      <w:tr w:rsidR="00EB66AF" w14:paraId="40C28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7E0A4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 и путь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1ABDA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6A8D7C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Доступ</w:t>
            </w:r>
          </w:p>
        </w:tc>
      </w:tr>
      <w:tr w:rsidR="00EB66AF" w14:paraId="456DCE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967BDB" w14:textId="77777777" w:rsidR="00EB66AF" w:rsidRDefault="00000000">
            <w:r>
              <w:rPr>
                <w:sz w:val="24"/>
                <w:szCs w:val="24"/>
              </w:rPr>
              <w:t>POST /api/auth/register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1A2ABF" w14:textId="77777777" w:rsidR="00EB66AF" w:rsidRDefault="00000000">
            <w:r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69EFA" w14:textId="77777777" w:rsidR="00EB66AF" w:rsidRDefault="00000000">
            <w:r>
              <w:rPr>
                <w:sz w:val="24"/>
                <w:szCs w:val="24"/>
              </w:rPr>
              <w:t>Публичный</w:t>
            </w:r>
          </w:p>
        </w:tc>
      </w:tr>
      <w:tr w:rsidR="00EB66AF" w14:paraId="4760A5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84AAD2" w14:textId="77777777" w:rsidR="00EB66AF" w:rsidRDefault="00000000">
            <w:r>
              <w:rPr>
                <w:sz w:val="24"/>
                <w:szCs w:val="24"/>
              </w:rPr>
              <w:t>POST /api/auth/login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9A0572" w14:textId="77777777" w:rsidR="00EB66AF" w:rsidRDefault="00000000">
            <w:r>
              <w:rPr>
                <w:sz w:val="24"/>
                <w:szCs w:val="24"/>
              </w:rPr>
              <w:t>Вход, выдача JWT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CFA102" w14:textId="77777777" w:rsidR="00EB66AF" w:rsidRDefault="00000000">
            <w:r>
              <w:rPr>
                <w:sz w:val="24"/>
                <w:szCs w:val="24"/>
              </w:rPr>
              <w:t>Публичный</w:t>
            </w:r>
          </w:p>
        </w:tc>
      </w:tr>
      <w:tr w:rsidR="00EB66AF" w14:paraId="2C7BB1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AF0080" w14:textId="77777777" w:rsidR="00EB66AF" w:rsidRDefault="00000000">
            <w:r>
              <w:rPr>
                <w:sz w:val="24"/>
                <w:szCs w:val="24"/>
              </w:rPr>
              <w:t>GET /api/boards/{id}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32052" w14:textId="77777777" w:rsidR="00EB66AF" w:rsidRDefault="00000000">
            <w:r>
              <w:rPr>
                <w:sz w:val="24"/>
                <w:szCs w:val="24"/>
              </w:rPr>
              <w:t>Доска с колонками и задачами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EB99E5" w14:textId="77777777" w:rsidR="00EB66AF" w:rsidRDefault="00000000">
            <w:r>
              <w:rPr>
                <w:sz w:val="24"/>
                <w:szCs w:val="24"/>
              </w:rPr>
              <w:t>Авторизованный</w:t>
            </w:r>
          </w:p>
        </w:tc>
      </w:tr>
      <w:tr w:rsidR="00EB66AF" w14:paraId="6038BA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499E30" w14:textId="77777777" w:rsidR="00EB66AF" w:rsidRDefault="00000000">
            <w:r>
              <w:rPr>
                <w:sz w:val="24"/>
                <w:szCs w:val="24"/>
              </w:rPr>
              <w:t>GET /api/tasks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4654CE" w14:textId="77777777" w:rsidR="00EB66AF" w:rsidRDefault="00000000">
            <w:r>
              <w:rPr>
                <w:sz w:val="24"/>
                <w:szCs w:val="24"/>
              </w:rPr>
              <w:t>Список задач с фильтрами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30339B" w14:textId="77777777" w:rsidR="00EB66AF" w:rsidRDefault="00000000">
            <w:r>
              <w:rPr>
                <w:sz w:val="24"/>
                <w:szCs w:val="24"/>
              </w:rPr>
              <w:t>Авторизованный</w:t>
            </w:r>
          </w:p>
        </w:tc>
      </w:tr>
      <w:tr w:rsidR="00EB66AF" w14:paraId="381FDD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ADD02" w14:textId="77777777" w:rsidR="00EB66AF" w:rsidRDefault="00000000">
            <w:r>
              <w:rPr>
                <w:sz w:val="24"/>
                <w:szCs w:val="24"/>
              </w:rPr>
              <w:t>POST /api/tasks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0D8A52" w14:textId="77777777" w:rsidR="00EB66AF" w:rsidRDefault="00000000">
            <w:r>
              <w:rPr>
                <w:sz w:val="24"/>
                <w:szCs w:val="24"/>
              </w:rPr>
              <w:t>Создать задачу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80112D" w14:textId="77777777" w:rsidR="00EB66AF" w:rsidRDefault="00000000">
            <w:r>
              <w:rPr>
                <w:sz w:val="24"/>
                <w:szCs w:val="24"/>
              </w:rPr>
              <w:t>Староста</w:t>
            </w:r>
          </w:p>
        </w:tc>
      </w:tr>
      <w:tr w:rsidR="00EB66AF" w14:paraId="6491E2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88A0D3" w14:textId="77777777" w:rsidR="00EB66AF" w:rsidRDefault="00000000">
            <w:r>
              <w:rPr>
                <w:sz w:val="24"/>
                <w:szCs w:val="24"/>
              </w:rPr>
              <w:t>GET /api/tasks/{id}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8E8A1B" w14:textId="77777777" w:rsidR="00EB66AF" w:rsidRDefault="00000000">
            <w:r>
              <w:rPr>
                <w:sz w:val="24"/>
                <w:szCs w:val="24"/>
              </w:rPr>
              <w:t>Карточка задачи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550446" w14:textId="77777777" w:rsidR="00EB66AF" w:rsidRDefault="00000000">
            <w:r>
              <w:rPr>
                <w:sz w:val="24"/>
                <w:szCs w:val="24"/>
              </w:rPr>
              <w:t>Авторизованный</w:t>
            </w:r>
          </w:p>
        </w:tc>
      </w:tr>
      <w:tr w:rsidR="00EB66AF" w14:paraId="0BD87F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B67F34" w14:textId="77777777" w:rsidR="00EB66AF" w:rsidRDefault="00000000">
            <w:r>
              <w:rPr>
                <w:sz w:val="24"/>
                <w:szCs w:val="24"/>
              </w:rPr>
              <w:t>PATCH /api/tasks/{id}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3AD897" w14:textId="77777777" w:rsidR="00EB66AF" w:rsidRDefault="00000000">
            <w:r>
              <w:rPr>
                <w:sz w:val="24"/>
                <w:szCs w:val="24"/>
              </w:rPr>
              <w:t>Обновить задачу / статус / колонку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93E581" w14:textId="77777777" w:rsidR="00EB66AF" w:rsidRDefault="00000000">
            <w:r>
              <w:rPr>
                <w:sz w:val="24"/>
                <w:szCs w:val="24"/>
              </w:rPr>
              <w:t>Староста или исполнитель</w:t>
            </w:r>
          </w:p>
        </w:tc>
      </w:tr>
      <w:tr w:rsidR="00EB66AF" w14:paraId="643C5C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90B7E1" w14:textId="77777777" w:rsidR="00EB66AF" w:rsidRDefault="00000000">
            <w:r>
              <w:rPr>
                <w:sz w:val="24"/>
                <w:szCs w:val="24"/>
              </w:rPr>
              <w:t>DELETE /api/tasks/{id}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EAE564" w14:textId="77777777" w:rsidR="00EB66AF" w:rsidRDefault="00000000">
            <w:r>
              <w:rPr>
                <w:sz w:val="24"/>
                <w:szCs w:val="24"/>
              </w:rPr>
              <w:t>Удалить задачу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6EFF13" w14:textId="77777777" w:rsidR="00EB66AF" w:rsidRDefault="00000000">
            <w:r>
              <w:rPr>
                <w:sz w:val="24"/>
                <w:szCs w:val="24"/>
              </w:rPr>
              <w:t>Староста</w:t>
            </w:r>
          </w:p>
        </w:tc>
      </w:tr>
      <w:tr w:rsidR="00EB66AF" w14:paraId="637EF1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AC4071" w14:textId="77777777" w:rsidR="00EB66AF" w:rsidRDefault="00000000">
            <w:r>
              <w:rPr>
                <w:sz w:val="24"/>
                <w:szCs w:val="24"/>
              </w:rPr>
              <w:t>POST /api/tasks/{id}/comments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31218B" w14:textId="77777777" w:rsidR="00EB66AF" w:rsidRDefault="00000000">
            <w:r>
              <w:rPr>
                <w:sz w:val="24"/>
                <w:szCs w:val="24"/>
              </w:rPr>
              <w:t>Добавить комментарий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099F4" w14:textId="77777777" w:rsidR="00EB66AF" w:rsidRDefault="00000000">
            <w:r>
              <w:rPr>
                <w:sz w:val="24"/>
                <w:szCs w:val="24"/>
              </w:rPr>
              <w:t>Авторизованный</w:t>
            </w:r>
          </w:p>
        </w:tc>
      </w:tr>
      <w:tr w:rsidR="00EB66AF" w14:paraId="78F519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139AC4" w14:textId="77777777" w:rsidR="00EB66AF" w:rsidRDefault="00000000">
            <w:r>
              <w:rPr>
                <w:sz w:val="24"/>
                <w:szCs w:val="24"/>
              </w:rPr>
              <w:t>GET /api/notifications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25153D" w14:textId="77777777" w:rsidR="00EB66AF" w:rsidRDefault="00000000">
            <w:r>
              <w:rPr>
                <w:sz w:val="24"/>
                <w:szCs w:val="24"/>
              </w:rPr>
              <w:t>Уведомления пользователя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C9C4E" w14:textId="77777777" w:rsidR="00EB66AF" w:rsidRDefault="00000000">
            <w:r>
              <w:rPr>
                <w:sz w:val="24"/>
                <w:szCs w:val="24"/>
              </w:rPr>
              <w:t>Авторизованный</w:t>
            </w:r>
          </w:p>
        </w:tc>
      </w:tr>
      <w:tr w:rsidR="00EB66AF" w14:paraId="0DA5E8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97FCF" w14:textId="77777777" w:rsidR="00EB66AF" w:rsidRDefault="00000000">
            <w:r>
              <w:rPr>
                <w:sz w:val="24"/>
                <w:szCs w:val="24"/>
              </w:rPr>
              <w:t>GET /api/groups/{id}/report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091AC4" w14:textId="77777777" w:rsidR="00EB66AF" w:rsidRDefault="00000000">
            <w:r>
              <w:rPr>
                <w:sz w:val="24"/>
                <w:szCs w:val="24"/>
              </w:rPr>
              <w:t>Отчёт прогресса группы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54A0B4" w14:textId="77777777" w:rsidR="00EB66AF" w:rsidRDefault="00000000">
            <w:r>
              <w:rPr>
                <w:sz w:val="24"/>
                <w:szCs w:val="24"/>
              </w:rPr>
              <w:t>Преподаватель</w:t>
            </w:r>
          </w:p>
        </w:tc>
      </w:tr>
      <w:tr w:rsidR="00EB66AF" w14:paraId="62B451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D5E29A" w14:textId="77777777" w:rsidR="00EB66AF" w:rsidRDefault="00000000">
            <w:r>
              <w:rPr>
                <w:sz w:val="24"/>
                <w:szCs w:val="24"/>
              </w:rPr>
              <w:t>GET /api/health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62EED6" w14:textId="77777777" w:rsidR="00EB66AF" w:rsidRDefault="00000000">
            <w:r>
              <w:rPr>
                <w:sz w:val="24"/>
                <w:szCs w:val="24"/>
              </w:rPr>
              <w:t>Проверка состояния backend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7146C2" w14:textId="77777777" w:rsidR="00EB66AF" w:rsidRDefault="00000000">
            <w:r>
              <w:rPr>
                <w:sz w:val="24"/>
                <w:szCs w:val="24"/>
              </w:rPr>
              <w:t>Публичный</w:t>
            </w:r>
          </w:p>
        </w:tc>
      </w:tr>
    </w:tbl>
    <w:p w14:paraId="3A981701" w14:textId="77777777" w:rsidR="00EB66AF" w:rsidRDefault="00000000">
      <w:pPr>
        <w:pStyle w:val="Heading1"/>
      </w:pPr>
      <w:r>
        <w:lastRenderedPageBreak/>
        <w:t>8. Требования к ролевой модели и безопасности</w:t>
      </w:r>
    </w:p>
    <w:p w14:paraId="77B762EB" w14:textId="77777777" w:rsidR="00EB66AF" w:rsidRDefault="00000000">
      <w:pPr>
        <w:spacing w:after="120" w:line="360" w:lineRule="auto"/>
        <w:ind w:firstLine="709"/>
        <w:jc w:val="both"/>
      </w:pPr>
      <w:r>
        <w:t>Контроль доступа реализуется по модели RBAC. Роли и их полномочия фиксируются явно, проверка прав выполняется на стороне backend через middleware, а не только скрытием элементов в интерфейсе.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355"/>
        <w:gridCol w:w="4000"/>
      </w:tblGrid>
      <w:tr w:rsidR="00EB66AF" w14:paraId="5B95C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ABE3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63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412784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Полномочия</w:t>
            </w:r>
          </w:p>
        </w:tc>
      </w:tr>
      <w:tr w:rsidR="00EB66AF" w14:paraId="34D35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34C10D" w14:textId="77777777" w:rsidR="00EB66AF" w:rsidRDefault="00000000">
            <w:r>
              <w:rPr>
                <w:sz w:val="24"/>
                <w:szCs w:val="24"/>
              </w:rPr>
              <w:t>Студент (student)</w:t>
            </w:r>
          </w:p>
        </w:tc>
        <w:tc>
          <w:tcPr>
            <w:tcW w:w="63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DECFB6" w14:textId="77777777" w:rsidR="00EB66AF" w:rsidRDefault="00000000">
            <w:r>
              <w:rPr>
                <w:sz w:val="24"/>
                <w:szCs w:val="24"/>
              </w:rPr>
              <w:t>Просмотр доски группы, перемещение и обновление статуса своих задач, комментарии, получение уведомлений</w:t>
            </w:r>
          </w:p>
        </w:tc>
      </w:tr>
      <w:tr w:rsidR="00EB66AF" w14:paraId="1F87A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D48AA9" w14:textId="77777777" w:rsidR="00EB66AF" w:rsidRDefault="00000000">
            <w:r>
              <w:rPr>
                <w:sz w:val="24"/>
                <w:szCs w:val="24"/>
              </w:rPr>
              <w:t>Староста (STAROSTA)</w:t>
            </w:r>
          </w:p>
        </w:tc>
        <w:tc>
          <w:tcPr>
            <w:tcW w:w="63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83576" w14:textId="77777777" w:rsidR="00EB66AF" w:rsidRDefault="00000000">
            <w:r>
              <w:rPr>
                <w:sz w:val="24"/>
                <w:szCs w:val="24"/>
              </w:rPr>
              <w:t>Всё, что доступно студенту, плюс создание, назначение, редактирование и удаление задач, управление колонками</w:t>
            </w:r>
          </w:p>
        </w:tc>
      </w:tr>
      <w:tr w:rsidR="00EB66AF" w14:paraId="2C2CB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FC499" w14:textId="77777777" w:rsidR="00EB66AF" w:rsidRDefault="00000000">
            <w:r>
              <w:rPr>
                <w:sz w:val="24"/>
                <w:szCs w:val="24"/>
              </w:rPr>
              <w:t>Преподаватель (teacher)</w:t>
            </w:r>
          </w:p>
        </w:tc>
        <w:tc>
          <w:tcPr>
            <w:tcW w:w="63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35E206" w14:textId="77777777" w:rsidR="00EB66AF" w:rsidRDefault="00000000">
            <w:r>
              <w:rPr>
                <w:sz w:val="24"/>
                <w:szCs w:val="24"/>
              </w:rPr>
              <w:t>Просмотр доски и отчётности группы; не редактирует задачи (роль наблюдателя)</w:t>
            </w:r>
          </w:p>
        </w:tc>
      </w:tr>
      <w:tr w:rsidR="00EB66AF" w14:paraId="01F66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2B77BC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9D4FF8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 безопасности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1D3C7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Пояснение</w:t>
            </w:r>
          </w:p>
        </w:tc>
      </w:tr>
      <w:tr w:rsidR="00EB66AF" w14:paraId="09153B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01E181" w14:textId="77777777" w:rsidR="00EB66AF" w:rsidRDefault="00000000">
            <w:r>
              <w:rPr>
                <w:sz w:val="24"/>
                <w:szCs w:val="24"/>
              </w:rPr>
              <w:t>SEC-01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350434" w14:textId="77777777" w:rsidR="00EB66AF" w:rsidRDefault="00000000">
            <w:r>
              <w:rPr>
                <w:sz w:val="24"/>
                <w:szCs w:val="24"/>
              </w:rPr>
              <w:t>Хранить пароли в виде хэшей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EF36C7" w14:textId="77777777" w:rsidR="00EB66AF" w:rsidRDefault="00000000">
            <w:r>
              <w:rPr>
                <w:sz w:val="24"/>
                <w:szCs w:val="24"/>
              </w:rPr>
              <w:t>Используется bcryptjs; открытые пароли не хранятся</w:t>
            </w:r>
          </w:p>
        </w:tc>
      </w:tr>
      <w:tr w:rsidR="00EB66AF" w14:paraId="2827FB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1E4DB" w14:textId="77777777" w:rsidR="00EB66AF" w:rsidRDefault="00000000">
            <w:r>
              <w:rPr>
                <w:sz w:val="24"/>
                <w:szCs w:val="24"/>
              </w:rPr>
              <w:t>SEC-02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D5708F" w14:textId="77777777" w:rsidR="00EB66AF" w:rsidRDefault="00000000">
            <w:r>
              <w:rPr>
                <w:sz w:val="24"/>
                <w:szCs w:val="24"/>
              </w:rPr>
              <w:t>Защищать эндпоинты JWT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C1755" w14:textId="77777777" w:rsidR="00EB66AF" w:rsidRDefault="00000000">
            <w:r>
              <w:rPr>
                <w:sz w:val="24"/>
                <w:szCs w:val="24"/>
              </w:rPr>
              <w:t>Все приватные эндпоинты требуют действительный токен</w:t>
            </w:r>
          </w:p>
        </w:tc>
      </w:tr>
      <w:tr w:rsidR="00EB66AF" w14:paraId="3920BA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C6072" w14:textId="77777777" w:rsidR="00EB66AF" w:rsidRDefault="00000000">
            <w:r>
              <w:rPr>
                <w:sz w:val="24"/>
                <w:szCs w:val="24"/>
              </w:rPr>
              <w:t>SEC-03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3CC7E9" w14:textId="77777777" w:rsidR="00EB66AF" w:rsidRDefault="00000000">
            <w:r>
              <w:rPr>
                <w:sz w:val="24"/>
                <w:szCs w:val="24"/>
              </w:rPr>
              <w:t>Проверять права на backend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CE0EF5" w14:textId="77777777" w:rsidR="00EB66AF" w:rsidRDefault="00000000">
            <w:r>
              <w:rPr>
                <w:sz w:val="24"/>
                <w:szCs w:val="24"/>
              </w:rPr>
              <w:t>RBAC-middleware проверяет роль до выполнения действия</w:t>
            </w:r>
          </w:p>
        </w:tc>
      </w:tr>
      <w:tr w:rsidR="00EB66AF" w14:paraId="43FB86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45C00" w14:textId="77777777" w:rsidR="00EB66AF" w:rsidRDefault="00000000">
            <w:r>
              <w:rPr>
                <w:sz w:val="24"/>
                <w:szCs w:val="24"/>
              </w:rPr>
              <w:t>SEC-04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A379A" w14:textId="77777777" w:rsidR="00EB66AF" w:rsidRDefault="00000000">
            <w:r>
              <w:rPr>
                <w:sz w:val="24"/>
                <w:szCs w:val="24"/>
              </w:rPr>
              <w:t>Не хранить секреты в репозитории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E3F35A" w14:textId="77777777" w:rsidR="00EB66AF" w:rsidRDefault="00000000">
            <w:r>
              <w:rPr>
                <w:sz w:val="24"/>
                <w:szCs w:val="24"/>
              </w:rPr>
              <w:t>Используются переменные окружения; .env не коммитится</w:t>
            </w:r>
          </w:p>
        </w:tc>
      </w:tr>
      <w:tr w:rsidR="00EB66AF" w14:paraId="195436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620A47" w14:textId="77777777" w:rsidR="00EB66AF" w:rsidRDefault="00000000">
            <w:r>
              <w:rPr>
                <w:sz w:val="24"/>
                <w:szCs w:val="24"/>
              </w:rPr>
              <w:t>SEC-05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10796" w14:textId="77777777" w:rsidR="00EB66AF" w:rsidRDefault="00000000">
            <w:r>
              <w:rPr>
                <w:sz w:val="24"/>
                <w:szCs w:val="24"/>
              </w:rPr>
              <w:t>Валидировать входные данные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CA50A" w14:textId="77777777" w:rsidR="00EB66AF" w:rsidRDefault="00000000">
            <w:r>
              <w:rPr>
                <w:sz w:val="24"/>
                <w:szCs w:val="24"/>
              </w:rPr>
              <w:t>Сервер отклоняет некорректные payload и слишком длинные поля</w:t>
            </w:r>
          </w:p>
        </w:tc>
      </w:tr>
      <w:tr w:rsidR="00EB66AF" w14:paraId="495CAE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EEFAB" w14:textId="77777777" w:rsidR="00EB66AF" w:rsidRDefault="00000000">
            <w:r>
              <w:rPr>
                <w:sz w:val="24"/>
                <w:szCs w:val="24"/>
              </w:rPr>
              <w:t>SEC-06</w:t>
            </w:r>
          </w:p>
        </w:tc>
        <w:tc>
          <w:tcPr>
            <w:tcW w:w="4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2D5ED5" w14:textId="77777777" w:rsidR="00EB66AF" w:rsidRDefault="00000000">
            <w:r>
              <w:rPr>
                <w:sz w:val="24"/>
                <w:szCs w:val="24"/>
              </w:rPr>
              <w:t>Использовать HTTPS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9BDC3B" w14:textId="77777777" w:rsidR="00EB66AF" w:rsidRDefault="00000000">
            <w:r>
              <w:rPr>
                <w:sz w:val="24"/>
                <w:szCs w:val="24"/>
              </w:rPr>
              <w:t>Публичное развёртывание на Vercel/Railway работает по HTTPS</w:t>
            </w:r>
          </w:p>
        </w:tc>
      </w:tr>
    </w:tbl>
    <w:p w14:paraId="03ADD9B7" w14:textId="77777777" w:rsidR="00EB66AF" w:rsidRDefault="00000000">
      <w:pPr>
        <w:pStyle w:val="Heading1"/>
      </w:pPr>
      <w:r>
        <w:t>9. Требования к frontend и UI/UX</w:t>
      </w:r>
    </w:p>
    <w:p w14:paraId="3F85EB24" w14:textId="77777777" w:rsidR="00EB66AF" w:rsidRDefault="00000000">
      <w:pPr>
        <w:spacing w:after="120" w:line="360" w:lineRule="auto"/>
        <w:ind w:firstLine="709"/>
        <w:jc w:val="both"/>
      </w:pPr>
      <w:r>
        <w:t>Frontend реализуется как одностраничное приложение (SPA) на React/TypeScript. Интерфейс должен быть понятным для студента без обучения, наглядно показывать статус задач и их сроки.</w:t>
      </w:r>
    </w:p>
    <w:p w14:paraId="0F9A9D9F" w14:textId="6FAE0B82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главный экран </w:t>
      </w:r>
      <w:r w:rsidR="00EB36F0">
        <w:t>-</w:t>
      </w:r>
      <w:r>
        <w:t xml:space="preserve"> канбан-доска группы с колонками «К выполнению», «В работе», «На проверке», «Готово»;</w:t>
      </w:r>
    </w:p>
    <w:p w14:paraId="399D9290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перемещение задач между колонками выполняется перетаскиванием (drag-and-drop);</w:t>
      </w:r>
    </w:p>
    <w:p w14:paraId="6D0C61D2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карточка задачи отображает название, исполнителя, срок, приоритет и статус;</w:t>
      </w:r>
    </w:p>
    <w:p w14:paraId="0F11A862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lastRenderedPageBreak/>
        <w:t>приближающиеся и просроченные дедлайны визуально выделяются цветом;</w:t>
      </w:r>
    </w:p>
    <w:p w14:paraId="33756B14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предусмотрены состояния загрузки и ошибок, понятные сообщения для пользователя;</w:t>
      </w:r>
    </w:p>
    <w:p w14:paraId="3A99AFF0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интерфейс адаптивен и корректно отображается на мобильных устройствах;</w:t>
      </w:r>
    </w:p>
    <w:p w14:paraId="34FF6394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экран отчёта для преподавателя показывает ключевые метрики прогресса группы.</w:t>
      </w:r>
    </w:p>
    <w:p w14:paraId="449BF2FE" w14:textId="77777777" w:rsidR="00EB66AF" w:rsidRDefault="00000000">
      <w:pPr>
        <w:pStyle w:val="Heading1"/>
      </w:pPr>
      <w:r>
        <w:t>10. Требования к инфраструктуре, развёртыванию и среде</w:t>
      </w:r>
    </w:p>
    <w:p w14:paraId="2DC5C607" w14:textId="77777777" w:rsidR="00EB66AF" w:rsidRDefault="00000000">
      <w:pPr>
        <w:pStyle w:val="Heading2"/>
      </w:pPr>
      <w:r>
        <w:t>10.1 Среды выполнения</w:t>
      </w:r>
    </w:p>
    <w:p w14:paraId="174AC686" w14:textId="363B820B" w:rsidR="00EB66AF" w:rsidRDefault="00000000">
      <w:pPr>
        <w:spacing w:after="120" w:line="360" w:lineRule="auto"/>
        <w:ind w:firstLine="709"/>
        <w:jc w:val="both"/>
      </w:pPr>
      <w:r>
        <w:t xml:space="preserve">Жизненный цикл сред построен по схеме Local → Development → Production. Локальная среда используется для разработки, development </w:t>
      </w:r>
      <w:r w:rsidR="00EB36F0">
        <w:t>-</w:t>
      </w:r>
      <w:r>
        <w:t xml:space="preserve"> для проверки изменений, production </w:t>
      </w:r>
      <w:r w:rsidR="00EB36F0">
        <w:t>-</w:t>
      </w:r>
      <w:r>
        <w:t xml:space="preserve"> для демонстрации и защиты.</w:t>
      </w:r>
    </w:p>
    <w:p w14:paraId="2AAEBD33" w14:textId="77777777" w:rsidR="00EB66AF" w:rsidRDefault="00000000">
      <w:pPr>
        <w:pStyle w:val="Heading2"/>
      </w:pPr>
      <w:r>
        <w:t>10.2 Развёртывание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55"/>
      </w:tblGrid>
      <w:tr w:rsidR="00EB66AF" w14:paraId="4C503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9D220D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2FFC02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Платформа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37D71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B66AF" w14:paraId="4225A2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9CA03F" w14:textId="77777777" w:rsidR="00EB66AF" w:rsidRDefault="00000000">
            <w:r>
              <w:rPr>
                <w:sz w:val="24"/>
                <w:szCs w:val="24"/>
              </w:rPr>
              <w:t>Frontend (React)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C58F9" w14:textId="77777777" w:rsidR="00EB66AF" w:rsidRDefault="00000000">
            <w:r>
              <w:rPr>
                <w:sz w:val="24"/>
                <w:szCs w:val="24"/>
              </w:rPr>
              <w:t>Vercel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DF1E5" w14:textId="77777777" w:rsidR="00EB66AF" w:rsidRDefault="00000000">
            <w:r>
              <w:rPr>
                <w:sz w:val="24"/>
                <w:szCs w:val="24"/>
              </w:rPr>
              <w:t>Хостинг SPA, раздача статики, домен приложения</w:t>
            </w:r>
          </w:p>
        </w:tc>
      </w:tr>
      <w:tr w:rsidR="00EB66AF" w14:paraId="33E0D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4782E" w14:textId="77777777" w:rsidR="00EB66AF" w:rsidRDefault="00000000">
            <w:r>
              <w:rPr>
                <w:sz w:val="24"/>
                <w:szCs w:val="24"/>
              </w:rPr>
              <w:t>Backend (Express)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35C65" w14:textId="77777777" w:rsidR="00EB66AF" w:rsidRDefault="00000000">
            <w:r>
              <w:rPr>
                <w:sz w:val="24"/>
                <w:szCs w:val="24"/>
              </w:rPr>
              <w:t>Railway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5C66CF" w14:textId="77777777" w:rsidR="00EB66AF" w:rsidRDefault="00000000">
            <w:r>
              <w:rPr>
                <w:sz w:val="24"/>
                <w:szCs w:val="24"/>
              </w:rPr>
              <w:t>Хостинг REST API и серверной логики</w:t>
            </w:r>
          </w:p>
        </w:tc>
      </w:tr>
      <w:tr w:rsidR="00EB66AF" w14:paraId="62EC9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B3842B" w14:textId="77777777" w:rsidR="00EB66AF" w:rsidRDefault="00000000"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E25199" w14:textId="77777777" w:rsidR="00EB66AF" w:rsidRDefault="00000000">
            <w:r>
              <w:rPr>
                <w:sz w:val="24"/>
                <w:szCs w:val="24"/>
              </w:rPr>
              <w:t>Railway (PostgreSQL)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1043E" w14:textId="77777777" w:rsidR="00EB66AF" w:rsidRDefault="00000000">
            <w:r>
              <w:rPr>
                <w:sz w:val="24"/>
                <w:szCs w:val="24"/>
              </w:rPr>
              <w:t>Хранение пользователей, задач и связанных сущностей</w:t>
            </w:r>
          </w:p>
        </w:tc>
      </w:tr>
    </w:tbl>
    <w:p w14:paraId="299279FA" w14:textId="77777777" w:rsidR="00EB66AF" w:rsidRDefault="00000000">
      <w:pPr>
        <w:pStyle w:val="Heading2"/>
      </w:pPr>
      <w:r>
        <w:t>10.3 Локальный запуск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B66AF" w14:paraId="4435B3D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5E2F54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 backend</w:t>
            </w:r>
          </w:p>
          <w:p w14:paraId="7F4A9C9A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backend</w:t>
            </w:r>
          </w:p>
          <w:p w14:paraId="6C66C025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install</w:t>
            </w:r>
          </w:p>
          <w:p w14:paraId="3CE6438D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cp .env.example .env   # указать DATABASE_URL и JWT_SECRET</w:t>
            </w:r>
          </w:p>
          <w:p w14:paraId="68BA58A7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run migrate        # применить миграции ORM</w:t>
            </w:r>
          </w:p>
          <w:p w14:paraId="4FE7F61A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run dev            # запуск API на http://localhost:4000</w:t>
            </w:r>
          </w:p>
          <w:p w14:paraId="10D931D1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758E7C1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 frontend</w:t>
            </w:r>
          </w:p>
          <w:p w14:paraId="28BFC63C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../frontend</w:t>
            </w:r>
          </w:p>
          <w:p w14:paraId="6024ADA8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install</w:t>
            </w:r>
          </w:p>
          <w:p w14:paraId="7A26F945" w14:textId="77777777" w:rsidR="00EB66A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run dev            # запуск SPA на http://localhost:5173</w:t>
            </w:r>
          </w:p>
        </w:tc>
      </w:tr>
    </w:tbl>
    <w:p w14:paraId="5B412EF9" w14:textId="77777777" w:rsidR="00EB66AF" w:rsidRDefault="00000000">
      <w:pPr>
        <w:pStyle w:val="Heading1"/>
      </w:pPr>
      <w:r>
        <w:lastRenderedPageBreak/>
        <w:t>11. Требования к качеству и тестированию</w:t>
      </w:r>
    </w:p>
    <w:p w14:paraId="6EB3E790" w14:textId="77777777" w:rsidR="00EB66AF" w:rsidRDefault="00000000">
      <w:pPr>
        <w:spacing w:after="120" w:line="360" w:lineRule="auto"/>
        <w:ind w:firstLine="709"/>
        <w:jc w:val="both"/>
      </w:pPr>
      <w:r>
        <w:t>Качество системы оценивается по характеристикам модели ISO/IEC 25010: функциональная пригодность, удобство использования, надёжность, безопасность, сопровождаемость и переносимость.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2176"/>
        <w:gridCol w:w="3435"/>
        <w:gridCol w:w="2946"/>
      </w:tblGrid>
      <w:tr w:rsidR="00EB66AF" w14:paraId="244E1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C768B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09E404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Группа (ISO/IEC 25010)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D40A0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25056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</w:tr>
      <w:tr w:rsidR="00EB66AF" w14:paraId="7646ED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9B5604" w14:textId="77777777" w:rsidR="00EB66AF" w:rsidRDefault="00000000">
            <w:r>
              <w:rPr>
                <w:sz w:val="24"/>
                <w:szCs w:val="24"/>
              </w:rPr>
              <w:t>NFR-01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3FD016" w14:textId="77777777" w:rsidR="00EB66AF" w:rsidRDefault="00000000">
            <w:r>
              <w:rPr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1EC6C4" w14:textId="77777777" w:rsidR="00EB66AF" w:rsidRDefault="00000000">
            <w:r>
              <w:rPr>
                <w:sz w:val="24"/>
                <w:szCs w:val="24"/>
              </w:rPr>
              <w:t>Основные сценарии работают без ошибок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BC20E6" w14:textId="18151762" w:rsidR="00EB66AF" w:rsidRDefault="00000000">
            <w:r>
              <w:rPr>
                <w:sz w:val="24"/>
                <w:szCs w:val="24"/>
              </w:rPr>
              <w:t xml:space="preserve">Ручные тестовые сценарии UC-01 </w:t>
            </w:r>
            <w:r w:rsidR="00EB36F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UC-05</w:t>
            </w:r>
          </w:p>
        </w:tc>
      </w:tr>
      <w:tr w:rsidR="00EB66AF" w14:paraId="23498B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9687B" w14:textId="77777777" w:rsidR="00EB66AF" w:rsidRDefault="00000000">
            <w:r>
              <w:rPr>
                <w:sz w:val="24"/>
                <w:szCs w:val="24"/>
              </w:rPr>
              <w:t>NFR-02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9E643" w14:textId="77777777" w:rsidR="00EB66AF" w:rsidRDefault="00000000">
            <w:r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037F4B" w14:textId="77777777" w:rsidR="00EB66AF" w:rsidRDefault="00000000">
            <w:r>
              <w:rPr>
                <w:sz w:val="24"/>
                <w:szCs w:val="24"/>
              </w:rPr>
              <w:t>Интерфейс понятен без обучения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729C1" w14:textId="77777777" w:rsidR="00EB66AF" w:rsidRDefault="00000000">
            <w:r>
              <w:rPr>
                <w:sz w:val="24"/>
                <w:szCs w:val="24"/>
              </w:rPr>
              <w:t>Демонстрация и обратная связь пользователей</w:t>
            </w:r>
          </w:p>
        </w:tc>
      </w:tr>
      <w:tr w:rsidR="00EB66AF" w14:paraId="6A2ED2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8739FB" w14:textId="77777777" w:rsidR="00EB66AF" w:rsidRDefault="00000000">
            <w:r>
              <w:rPr>
                <w:sz w:val="24"/>
                <w:szCs w:val="24"/>
              </w:rPr>
              <w:t>NFR-03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C841D3" w14:textId="77777777" w:rsidR="00EB66AF" w:rsidRDefault="00000000">
            <w:r>
              <w:rPr>
                <w:sz w:val="24"/>
                <w:szCs w:val="24"/>
              </w:rPr>
              <w:t>Надёжность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22E39" w14:textId="77777777" w:rsidR="00EB66AF" w:rsidRDefault="00000000">
            <w:r>
              <w:rPr>
                <w:sz w:val="24"/>
                <w:szCs w:val="24"/>
              </w:rPr>
              <w:t>Сценарий воспроизводится без ручных исправлений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03E9D9" w14:textId="77777777" w:rsidR="00EB66AF" w:rsidRDefault="00000000">
            <w:r>
              <w:rPr>
                <w:sz w:val="24"/>
                <w:szCs w:val="24"/>
              </w:rPr>
              <w:t>Повторный прогон демо-сценария</w:t>
            </w:r>
          </w:p>
        </w:tc>
      </w:tr>
      <w:tr w:rsidR="00EB66AF" w14:paraId="1ED77B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51E3DE" w14:textId="77777777" w:rsidR="00EB66AF" w:rsidRDefault="00000000">
            <w:r>
              <w:rPr>
                <w:sz w:val="24"/>
                <w:szCs w:val="24"/>
              </w:rPr>
              <w:t>NFR-04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9F7C89" w14:textId="77777777" w:rsidR="00EB66AF" w:rsidRDefault="00000000"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797926" w14:textId="77777777" w:rsidR="00EB66AF" w:rsidRDefault="00000000">
            <w:r>
              <w:rPr>
                <w:sz w:val="24"/>
                <w:szCs w:val="24"/>
              </w:rPr>
              <w:t>Доступ ограничен ролями, пароли хэшируются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9776E" w14:textId="77777777" w:rsidR="00EB66AF" w:rsidRDefault="00000000">
            <w:r>
              <w:rPr>
                <w:sz w:val="24"/>
                <w:szCs w:val="24"/>
              </w:rPr>
              <w:t>Проверка RBAC и хранения паролей</w:t>
            </w:r>
          </w:p>
        </w:tc>
      </w:tr>
      <w:tr w:rsidR="00EB66AF" w14:paraId="602755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A7EDF" w14:textId="77777777" w:rsidR="00EB66AF" w:rsidRDefault="00000000">
            <w:r>
              <w:rPr>
                <w:sz w:val="24"/>
                <w:szCs w:val="24"/>
              </w:rPr>
              <w:t>NFR-05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D21DE1" w14:textId="77777777" w:rsidR="00EB66AF" w:rsidRDefault="00000000">
            <w:r>
              <w:rPr>
                <w:sz w:val="24"/>
                <w:szCs w:val="24"/>
              </w:rPr>
              <w:t>Сопровождаемость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13E05" w14:textId="77777777" w:rsidR="00EB66AF" w:rsidRDefault="00000000">
            <w:r>
              <w:rPr>
                <w:sz w:val="24"/>
                <w:szCs w:val="24"/>
              </w:rPr>
              <w:t>Код разделён по слоям и компонентам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451444" w14:textId="77777777" w:rsidR="00EB66AF" w:rsidRDefault="00000000">
            <w:r>
              <w:rPr>
                <w:sz w:val="24"/>
                <w:szCs w:val="24"/>
              </w:rPr>
              <w:t>Структура репозитория и ревью кода</w:t>
            </w:r>
          </w:p>
        </w:tc>
      </w:tr>
      <w:tr w:rsidR="00EB66AF" w14:paraId="294188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029066" w14:textId="77777777" w:rsidR="00EB66AF" w:rsidRDefault="00000000">
            <w:r>
              <w:rPr>
                <w:sz w:val="24"/>
                <w:szCs w:val="24"/>
              </w:rPr>
              <w:t>NFR-06</w:t>
            </w:r>
          </w:p>
        </w:tc>
        <w:tc>
          <w:tcPr>
            <w:tcW w:w="2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A7B0F" w14:textId="77777777" w:rsidR="00EB66AF" w:rsidRDefault="00000000">
            <w:r>
              <w:rPr>
                <w:sz w:val="24"/>
                <w:szCs w:val="24"/>
              </w:rPr>
              <w:t>Переносимость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FDEC4" w14:textId="77777777" w:rsidR="00EB66AF" w:rsidRDefault="00000000">
            <w:r>
              <w:rPr>
                <w:sz w:val="24"/>
                <w:szCs w:val="24"/>
              </w:rPr>
              <w:t>Запуск локально и в облаке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11E9C1" w14:textId="77777777" w:rsidR="00EB66AF" w:rsidRDefault="00000000">
            <w:r>
              <w:rPr>
                <w:sz w:val="24"/>
                <w:szCs w:val="24"/>
              </w:rPr>
              <w:t>Локальный запуск и развёртывание на Vercel/Railway</w:t>
            </w:r>
          </w:p>
        </w:tc>
      </w:tr>
    </w:tbl>
    <w:p w14:paraId="5211F1F3" w14:textId="77777777" w:rsidR="00EB66AF" w:rsidRDefault="00000000">
      <w:pPr>
        <w:spacing w:after="120" w:line="360" w:lineRule="auto"/>
        <w:ind w:firstLine="709"/>
        <w:jc w:val="both"/>
      </w:pPr>
      <w:r>
        <w:t>Минимальный набор проверок: регистрация и вход; контроль доступа по ролям; создание и перемещение задачи; формирование напоминания о просроченном дедлайне; получение отчёта прогресса; успешная сборка frontend.</w:t>
      </w:r>
    </w:p>
    <w:p w14:paraId="157BDBAF" w14:textId="77777777" w:rsidR="00EB66AF" w:rsidRDefault="00000000">
      <w:pPr>
        <w:pStyle w:val="Heading1"/>
      </w:pPr>
      <w:r>
        <w:t>12. Состав и содержание работ по созданию системы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880"/>
        <w:gridCol w:w="2501"/>
        <w:gridCol w:w="2897"/>
      </w:tblGrid>
      <w:tr w:rsidR="00EB66AF" w14:paraId="4F484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78B56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993602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9EDC8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E3B94C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Ответственные роли</w:t>
            </w:r>
          </w:p>
        </w:tc>
      </w:tr>
      <w:tr w:rsidR="00EB66AF" w14:paraId="62185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1D13D9" w14:textId="77777777" w:rsidR="00EB66AF" w:rsidRDefault="00000000">
            <w:r>
              <w:rPr>
                <w:sz w:val="24"/>
                <w:szCs w:val="24"/>
              </w:rPr>
              <w:t>1. Анализ требований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8F253B" w14:textId="77777777" w:rsidR="00EB66AF" w:rsidRDefault="00000000">
            <w:r>
              <w:rPr>
                <w:sz w:val="24"/>
                <w:szCs w:val="24"/>
              </w:rPr>
              <w:t>Проблема, цель, пользователи, границы MVP, критерии приёмки.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40128" w14:textId="77777777" w:rsidR="00EB66AF" w:rsidRDefault="00000000">
            <w:r>
              <w:rPr>
                <w:sz w:val="24"/>
                <w:szCs w:val="24"/>
              </w:rPr>
              <w:t>Устав, ТЗ, user stories, бэклог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FD2244" w14:textId="77777777" w:rsidR="00EB66AF" w:rsidRDefault="00000000">
            <w:r>
              <w:rPr>
                <w:sz w:val="24"/>
                <w:szCs w:val="24"/>
              </w:rPr>
              <w:t>Владелец продукта, бизнес-аналитик</w:t>
            </w:r>
          </w:p>
        </w:tc>
      </w:tr>
      <w:tr w:rsidR="00EB66AF" w14:paraId="4C9A0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C81D58" w14:textId="77777777" w:rsidR="00EB66AF" w:rsidRDefault="00000000">
            <w:r>
              <w:rPr>
                <w:sz w:val="24"/>
                <w:szCs w:val="24"/>
              </w:rPr>
              <w:t>2. Проектирование архитектуры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1A9ABF" w14:textId="77777777" w:rsidR="00EB66AF" w:rsidRDefault="00000000">
            <w:r>
              <w:rPr>
                <w:sz w:val="24"/>
                <w:szCs w:val="24"/>
              </w:rPr>
              <w:t>Layered/MVC, REST API, RBAC, модель данных.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AF932A" w14:textId="77777777" w:rsidR="00EB66AF" w:rsidRDefault="00000000">
            <w:r>
              <w:rPr>
                <w:sz w:val="24"/>
                <w:szCs w:val="24"/>
              </w:rPr>
              <w:t>Компонентная, ER- и sequence-диаграммы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AD7CCF" w14:textId="77777777" w:rsidR="00EB66AF" w:rsidRDefault="00000000">
            <w:r>
              <w:rPr>
                <w:sz w:val="24"/>
                <w:szCs w:val="24"/>
              </w:rPr>
              <w:t>Архитектор ПО</w:t>
            </w:r>
          </w:p>
        </w:tc>
      </w:tr>
      <w:tr w:rsidR="00EB66AF" w14:paraId="290DE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109FCF" w14:textId="77777777" w:rsidR="00EB66AF" w:rsidRDefault="00000000">
            <w:r>
              <w:rPr>
                <w:sz w:val="24"/>
                <w:szCs w:val="24"/>
              </w:rPr>
              <w:t>3. Проектирование данных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CF96BA" w14:textId="77777777" w:rsidR="00EB66AF" w:rsidRDefault="00000000">
            <w:r>
              <w:rPr>
                <w:sz w:val="24"/>
                <w:szCs w:val="24"/>
              </w:rPr>
              <w:t>Сущности User, Group, Project, Task, ScheduleLesson, Comment, Notification, SatisfactionVote.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D61ED6" w14:textId="77777777" w:rsidR="00EB66AF" w:rsidRDefault="00000000">
            <w:r>
              <w:rPr>
                <w:sz w:val="24"/>
                <w:szCs w:val="24"/>
              </w:rPr>
              <w:t>ER-диаграмма, миграции ORM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69B33D" w14:textId="77777777" w:rsidR="00EB66AF" w:rsidRDefault="00000000">
            <w:r>
              <w:rPr>
                <w:sz w:val="24"/>
                <w:szCs w:val="24"/>
              </w:rPr>
              <w:t>Backend-разработчик</w:t>
            </w:r>
          </w:p>
        </w:tc>
      </w:tr>
      <w:tr w:rsidR="00EB66AF" w14:paraId="02069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6A9625" w14:textId="77777777" w:rsidR="00EB66AF" w:rsidRDefault="00000000">
            <w:r>
              <w:rPr>
                <w:sz w:val="24"/>
                <w:szCs w:val="24"/>
              </w:rPr>
              <w:lastRenderedPageBreak/>
              <w:t>4. Backend/API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0ED964" w14:textId="77777777" w:rsidR="00EB66AF" w:rsidRDefault="00000000">
            <w:r>
              <w:rPr>
                <w:sz w:val="24"/>
                <w:szCs w:val="24"/>
              </w:rPr>
              <w:t>Express-эндпоинты, контроллеры, сервисы, JWT, RBAC.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B6A3E7" w14:textId="77777777" w:rsidR="00EB66AF" w:rsidRDefault="00000000">
            <w:r>
              <w:rPr>
                <w:sz w:val="24"/>
                <w:szCs w:val="24"/>
              </w:rPr>
              <w:t>Работающий REST API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BA8ED7" w14:textId="77777777" w:rsidR="00EB66AF" w:rsidRDefault="00000000">
            <w:r>
              <w:rPr>
                <w:sz w:val="24"/>
                <w:szCs w:val="24"/>
              </w:rPr>
              <w:t>Backend-разработчик, API-developer</w:t>
            </w:r>
          </w:p>
        </w:tc>
      </w:tr>
      <w:tr w:rsidR="00EB66AF" w14:paraId="46BEF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FEC7C5" w14:textId="77777777" w:rsidR="00EB66AF" w:rsidRDefault="00000000">
            <w:r>
              <w:rPr>
                <w:sz w:val="24"/>
                <w:szCs w:val="24"/>
              </w:rPr>
              <w:t>5. Frontend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2BF03" w14:textId="77777777" w:rsidR="00EB66AF" w:rsidRDefault="00000000">
            <w:r>
              <w:rPr>
                <w:sz w:val="24"/>
                <w:szCs w:val="24"/>
              </w:rPr>
              <w:t>React/TypeScript SPA, доска, drag-and-drop, карточки, отчёт.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A6BCE4" w14:textId="77777777" w:rsidR="00EB66AF" w:rsidRDefault="00000000">
            <w:r>
              <w:rPr>
                <w:sz w:val="24"/>
                <w:szCs w:val="24"/>
              </w:rPr>
              <w:t>Web-интерфейс пользователя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958C2" w14:textId="77777777" w:rsidR="00EB66AF" w:rsidRDefault="00000000">
            <w:r>
              <w:rPr>
                <w:sz w:val="24"/>
                <w:szCs w:val="24"/>
              </w:rPr>
              <w:t>Frontend-разработчик</w:t>
            </w:r>
          </w:p>
        </w:tc>
      </w:tr>
      <w:tr w:rsidR="00EB66AF" w14:paraId="1EE52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9FAE33" w14:textId="77777777" w:rsidR="00EB66AF" w:rsidRDefault="00000000">
            <w:r>
              <w:rPr>
                <w:sz w:val="24"/>
                <w:szCs w:val="24"/>
              </w:rPr>
              <w:t>6. Развёртывание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EAA6BA" w14:textId="77777777" w:rsidR="00EB66AF" w:rsidRDefault="00000000">
            <w:r>
              <w:rPr>
                <w:sz w:val="24"/>
                <w:szCs w:val="24"/>
              </w:rPr>
              <w:t>Деплой на Vercel и Railway, переменные окружения.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0B235D" w14:textId="77777777" w:rsidR="00EB66AF" w:rsidRDefault="00000000">
            <w:r>
              <w:rPr>
                <w:sz w:val="24"/>
                <w:szCs w:val="24"/>
              </w:rPr>
              <w:t>Доступное по URL приложение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584894" w14:textId="77777777" w:rsidR="00EB66AF" w:rsidRDefault="00000000">
            <w:r>
              <w:rPr>
                <w:sz w:val="24"/>
                <w:szCs w:val="24"/>
              </w:rPr>
              <w:t>Архитектор/разработчик</w:t>
            </w:r>
          </w:p>
        </w:tc>
      </w:tr>
      <w:tr w:rsidR="00EB66AF" w14:paraId="575A6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A5B49" w14:textId="77777777" w:rsidR="00EB66AF" w:rsidRDefault="00000000">
            <w:r>
              <w:rPr>
                <w:sz w:val="24"/>
                <w:szCs w:val="24"/>
              </w:rPr>
              <w:t>7. Тестирование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BCDF5B" w14:textId="77777777" w:rsidR="00EB66AF" w:rsidRDefault="00000000">
            <w:r>
              <w:rPr>
                <w:sz w:val="24"/>
                <w:szCs w:val="24"/>
              </w:rPr>
              <w:t>Ручные сценарии, проверка ролей и дедлайнов.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165C0" w14:textId="77777777" w:rsidR="00EB66AF" w:rsidRDefault="00000000">
            <w:r>
              <w:rPr>
                <w:sz w:val="24"/>
                <w:szCs w:val="24"/>
              </w:rPr>
              <w:t>Отчёт о проверке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39395D" w14:textId="77777777" w:rsidR="00EB66AF" w:rsidRDefault="00000000">
            <w:r>
              <w:rPr>
                <w:sz w:val="24"/>
                <w:szCs w:val="24"/>
              </w:rPr>
              <w:t>Команда</w:t>
            </w:r>
          </w:p>
        </w:tc>
      </w:tr>
      <w:tr w:rsidR="00EB66AF" w14:paraId="5F38E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B91454" w14:textId="77777777" w:rsidR="00EB66AF" w:rsidRDefault="00000000">
            <w:r>
              <w:rPr>
                <w:sz w:val="24"/>
                <w:szCs w:val="24"/>
              </w:rPr>
              <w:t>8. Документация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4DA7B1" w14:textId="77777777" w:rsidR="00EB66AF" w:rsidRDefault="00000000">
            <w:r>
              <w:rPr>
                <w:sz w:val="24"/>
                <w:szCs w:val="24"/>
              </w:rPr>
              <w:t>Устав, ТЗ, план, RACI, риски, бэклог, диаграммы, отчёты по ролям.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70E97" w14:textId="77777777" w:rsidR="00EB66AF" w:rsidRDefault="00000000">
            <w:r>
              <w:rPr>
                <w:sz w:val="24"/>
                <w:szCs w:val="24"/>
              </w:rPr>
              <w:t>Пакет документации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676FCE" w14:textId="77777777" w:rsidR="00EB66AF" w:rsidRDefault="00000000">
            <w:r>
              <w:rPr>
                <w:sz w:val="24"/>
                <w:szCs w:val="24"/>
              </w:rPr>
              <w:t>Вся команда</w:t>
            </w:r>
          </w:p>
        </w:tc>
      </w:tr>
      <w:tr w:rsidR="00EB66AF" w14:paraId="43654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06FCA2" w14:textId="77777777" w:rsidR="00EB66AF" w:rsidRDefault="00000000">
            <w:r>
              <w:rPr>
                <w:sz w:val="24"/>
                <w:szCs w:val="24"/>
              </w:rPr>
              <w:t>9. Релиз и защита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169611" w14:textId="77777777" w:rsidR="00EB66AF" w:rsidRDefault="00000000">
            <w:r>
              <w:rPr>
                <w:sz w:val="24"/>
                <w:szCs w:val="24"/>
              </w:rPr>
              <w:t>Git tag, GitHub Release v0.1.0, презентация и демо.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87BB08" w14:textId="77777777" w:rsidR="00EB66AF" w:rsidRDefault="00000000">
            <w:r>
              <w:rPr>
                <w:sz w:val="24"/>
                <w:szCs w:val="24"/>
              </w:rPr>
              <w:t>Готовый к проверке проект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1EE5DE" w14:textId="77777777" w:rsidR="00EB66AF" w:rsidRDefault="00000000">
            <w:r>
              <w:rPr>
                <w:sz w:val="24"/>
                <w:szCs w:val="24"/>
              </w:rPr>
              <w:t>Владелец продукта, команда</w:t>
            </w:r>
          </w:p>
        </w:tc>
      </w:tr>
    </w:tbl>
    <w:p w14:paraId="1F3470C4" w14:textId="77777777" w:rsidR="00EB66AF" w:rsidRDefault="00000000">
      <w:pPr>
        <w:pStyle w:val="Heading1"/>
      </w:pPr>
      <w:r>
        <w:t>13. Порядок контроля и приёмки</w:t>
      </w:r>
    </w:p>
    <w:p w14:paraId="39D6E320" w14:textId="77777777" w:rsidR="00EB66AF" w:rsidRDefault="00000000">
      <w:pPr>
        <w:pStyle w:val="Heading2"/>
      </w:pPr>
      <w:r>
        <w:t>13.1 Приёмочные испытания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2505"/>
        <w:gridCol w:w="2334"/>
        <w:gridCol w:w="3748"/>
      </w:tblGrid>
      <w:tr w:rsidR="00EB66AF" w14:paraId="15640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D406E4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18F825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F4A0CB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9879A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EB66AF" w14:paraId="01CC94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C1B7F4" w14:textId="77777777" w:rsidR="00EB66AF" w:rsidRDefault="00000000">
            <w:r>
              <w:rPr>
                <w:sz w:val="24"/>
                <w:szCs w:val="24"/>
              </w:rPr>
              <w:t>AC-01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BAED58" w14:textId="77777777" w:rsidR="00EB66AF" w:rsidRDefault="00000000">
            <w:r>
              <w:rPr>
                <w:sz w:val="24"/>
                <w:szCs w:val="24"/>
              </w:rPr>
              <w:t>Репозиторий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3043C6" w14:textId="77777777" w:rsidR="00EB66AF" w:rsidRDefault="00000000">
            <w:r>
              <w:rPr>
                <w:sz w:val="24"/>
                <w:szCs w:val="24"/>
              </w:rPr>
              <w:t>Открыть GitHub-ссылку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4F80C" w14:textId="77777777" w:rsidR="00EB66AF" w:rsidRDefault="00000000">
            <w:r>
              <w:rPr>
                <w:sz w:val="24"/>
                <w:szCs w:val="24"/>
              </w:rPr>
              <w:t>Репозиторий доступен, виден README и структура</w:t>
            </w:r>
          </w:p>
        </w:tc>
      </w:tr>
      <w:tr w:rsidR="00EB66AF" w14:paraId="7BFE1F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5FC4A0" w14:textId="77777777" w:rsidR="00EB66AF" w:rsidRDefault="00000000">
            <w:r>
              <w:rPr>
                <w:sz w:val="24"/>
                <w:szCs w:val="24"/>
              </w:rPr>
              <w:t>AC-02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06E727" w14:textId="77777777" w:rsidR="00EB66AF" w:rsidRDefault="00000000">
            <w:r>
              <w:rPr>
                <w:sz w:val="24"/>
                <w:szCs w:val="24"/>
              </w:rPr>
              <w:t>Запуск/доступ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DE700D" w14:textId="77777777" w:rsidR="00EB66AF" w:rsidRDefault="00000000">
            <w:r>
              <w:rPr>
                <w:sz w:val="24"/>
                <w:szCs w:val="24"/>
              </w:rPr>
              <w:t>Открыть URL приложения или запустить локально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7D74FF" w14:textId="77777777" w:rsidR="00EB66AF" w:rsidRDefault="00000000">
            <w:r>
              <w:rPr>
                <w:sz w:val="24"/>
                <w:szCs w:val="24"/>
              </w:rPr>
              <w:t>Приложение открывается</w:t>
            </w:r>
          </w:p>
        </w:tc>
      </w:tr>
      <w:tr w:rsidR="00EB66AF" w14:paraId="18E962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F9E2FA" w14:textId="77777777" w:rsidR="00EB66AF" w:rsidRDefault="00000000">
            <w:r>
              <w:rPr>
                <w:sz w:val="24"/>
                <w:szCs w:val="24"/>
              </w:rPr>
              <w:t>AC-03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8585EF" w14:textId="77777777" w:rsidR="00EB66AF" w:rsidRDefault="00000000">
            <w:r>
              <w:rPr>
                <w:sz w:val="24"/>
                <w:szCs w:val="24"/>
              </w:rPr>
              <w:t>Регистрация/вход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6FF7FE" w14:textId="77777777" w:rsidR="00EB66AF" w:rsidRDefault="00000000">
            <w:r>
              <w:rPr>
                <w:sz w:val="24"/>
                <w:szCs w:val="24"/>
              </w:rPr>
              <w:t>Зарегистрироваться и войти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89A0C3" w14:textId="77777777" w:rsidR="00EB66AF" w:rsidRDefault="00000000">
            <w:r>
              <w:rPr>
                <w:sz w:val="24"/>
                <w:szCs w:val="24"/>
              </w:rPr>
              <w:t>Получен JWT, открывается доска</w:t>
            </w:r>
          </w:p>
        </w:tc>
      </w:tr>
      <w:tr w:rsidR="00EB66AF" w14:paraId="16C92F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7C9BFC" w14:textId="77777777" w:rsidR="00EB66AF" w:rsidRDefault="00000000">
            <w:r>
              <w:rPr>
                <w:sz w:val="24"/>
                <w:szCs w:val="24"/>
              </w:rPr>
              <w:t>AC-04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78F167" w14:textId="77777777" w:rsidR="00EB66AF" w:rsidRDefault="00000000">
            <w:r>
              <w:rPr>
                <w:sz w:val="24"/>
                <w:szCs w:val="24"/>
              </w:rPr>
              <w:t>Роли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D1FAF9" w14:textId="77777777" w:rsidR="00EB66AF" w:rsidRDefault="00000000">
            <w:r>
              <w:rPr>
                <w:sz w:val="24"/>
                <w:szCs w:val="24"/>
              </w:rPr>
              <w:t>Войти под студентом, старостой, преподавателем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5F447" w14:textId="77777777" w:rsidR="00EB66AF" w:rsidRDefault="00000000">
            <w:r>
              <w:rPr>
                <w:sz w:val="24"/>
                <w:szCs w:val="24"/>
              </w:rPr>
              <w:t>Набор действий зависит от роли</w:t>
            </w:r>
          </w:p>
        </w:tc>
      </w:tr>
      <w:tr w:rsidR="00EB66AF" w14:paraId="104632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17E3F" w14:textId="77777777" w:rsidR="00EB66AF" w:rsidRDefault="00000000">
            <w:r>
              <w:rPr>
                <w:sz w:val="24"/>
                <w:szCs w:val="24"/>
              </w:rPr>
              <w:lastRenderedPageBreak/>
              <w:t>AC-05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F50364" w14:textId="77777777" w:rsidR="00EB66AF" w:rsidRDefault="00000000">
            <w:r>
              <w:rPr>
                <w:sz w:val="24"/>
                <w:szCs w:val="24"/>
              </w:rPr>
              <w:t>Создание задачи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8FD844" w14:textId="77777777" w:rsidR="00EB66AF" w:rsidRDefault="00000000">
            <w:r>
              <w:rPr>
                <w:sz w:val="24"/>
                <w:szCs w:val="24"/>
              </w:rPr>
              <w:t>Создать задачу старостой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86062" w14:textId="77777777" w:rsidR="00EB66AF" w:rsidRDefault="00000000">
            <w:r>
              <w:rPr>
                <w:sz w:val="24"/>
                <w:szCs w:val="24"/>
              </w:rPr>
              <w:t>Задача появляется на доске</w:t>
            </w:r>
          </w:p>
        </w:tc>
      </w:tr>
      <w:tr w:rsidR="00EB66AF" w14:paraId="70586F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FE292E" w14:textId="77777777" w:rsidR="00EB66AF" w:rsidRDefault="00000000">
            <w:r>
              <w:rPr>
                <w:sz w:val="24"/>
                <w:szCs w:val="24"/>
              </w:rPr>
              <w:t>AC-06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7EB310" w14:textId="77777777" w:rsidR="00EB66AF" w:rsidRDefault="00000000"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82F21" w14:textId="77777777" w:rsidR="00EB66AF" w:rsidRDefault="00000000">
            <w:r>
              <w:rPr>
                <w:sz w:val="24"/>
                <w:szCs w:val="24"/>
              </w:rPr>
              <w:t>Переместить задачу по колонкам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24AEF3" w14:textId="77777777" w:rsidR="00EB66AF" w:rsidRDefault="00000000">
            <w:r>
              <w:rPr>
                <w:sz w:val="24"/>
                <w:szCs w:val="24"/>
              </w:rPr>
              <w:t>Статус задачи обновляется</w:t>
            </w:r>
          </w:p>
        </w:tc>
      </w:tr>
      <w:tr w:rsidR="00EB66AF" w14:paraId="3DD168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B3B532" w14:textId="77777777" w:rsidR="00EB66AF" w:rsidRDefault="00000000">
            <w:r>
              <w:rPr>
                <w:sz w:val="24"/>
                <w:szCs w:val="24"/>
              </w:rPr>
              <w:t>AC-07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B042D" w14:textId="77777777" w:rsidR="00EB66AF" w:rsidRDefault="00000000">
            <w:r>
              <w:rPr>
                <w:sz w:val="24"/>
                <w:szCs w:val="24"/>
              </w:rPr>
              <w:t>Дедлайн/напоминание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1BF0FD" w14:textId="77777777" w:rsidR="00EB66AF" w:rsidRDefault="00000000">
            <w:r>
              <w:rPr>
                <w:sz w:val="24"/>
                <w:szCs w:val="24"/>
              </w:rPr>
              <w:t>Создать просроченную задачу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F8EE0E" w14:textId="77777777" w:rsidR="00EB66AF" w:rsidRDefault="00000000">
            <w:r>
              <w:rPr>
                <w:sz w:val="24"/>
                <w:szCs w:val="24"/>
              </w:rPr>
              <w:t>Задача выделяется, формируется уведомление</w:t>
            </w:r>
          </w:p>
        </w:tc>
      </w:tr>
      <w:tr w:rsidR="00EB66AF" w14:paraId="53C5E1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993EEF" w14:textId="77777777" w:rsidR="00EB66AF" w:rsidRDefault="00000000">
            <w:r>
              <w:rPr>
                <w:sz w:val="24"/>
                <w:szCs w:val="24"/>
              </w:rPr>
              <w:t>AC-08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102EF2" w14:textId="77777777" w:rsidR="00EB66AF" w:rsidRDefault="00000000">
            <w:r>
              <w:rPr>
                <w:sz w:val="24"/>
                <w:szCs w:val="24"/>
              </w:rPr>
              <w:t>Отчёт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E59E68" w14:textId="77777777" w:rsidR="00EB66AF" w:rsidRDefault="00000000">
            <w:r>
              <w:rPr>
                <w:sz w:val="24"/>
                <w:szCs w:val="24"/>
              </w:rPr>
              <w:t>Открыть отчёт прогресса группы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FAC0DE" w14:textId="77777777" w:rsidR="00EB66AF" w:rsidRDefault="00000000">
            <w:r>
              <w:rPr>
                <w:sz w:val="24"/>
                <w:szCs w:val="24"/>
              </w:rPr>
              <w:t>Видны метрики и просрочки</w:t>
            </w:r>
          </w:p>
        </w:tc>
      </w:tr>
      <w:tr w:rsidR="00EB66AF" w14:paraId="27AC66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5F8E4B" w14:textId="77777777" w:rsidR="00EB66AF" w:rsidRDefault="00000000">
            <w:r>
              <w:rPr>
                <w:sz w:val="24"/>
                <w:szCs w:val="24"/>
              </w:rPr>
              <w:t>AC-09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2D3FA" w14:textId="77777777" w:rsidR="00EB66AF" w:rsidRDefault="00000000">
            <w:r>
              <w:rPr>
                <w:sz w:val="24"/>
                <w:szCs w:val="24"/>
              </w:rPr>
              <w:t>Релиз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EAD38B" w14:textId="77777777" w:rsidR="00EB66AF" w:rsidRDefault="00000000">
            <w:r>
              <w:rPr>
                <w:sz w:val="24"/>
                <w:szCs w:val="24"/>
              </w:rPr>
              <w:t>Открыть Releases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C25E66" w14:textId="77777777" w:rsidR="00EB66AF" w:rsidRDefault="00000000">
            <w:r>
              <w:rPr>
                <w:sz w:val="24"/>
                <w:szCs w:val="24"/>
              </w:rPr>
              <w:t>Опубликован v0.1.0 с release notes</w:t>
            </w:r>
          </w:p>
        </w:tc>
      </w:tr>
    </w:tbl>
    <w:p w14:paraId="1BDC182C" w14:textId="77777777" w:rsidR="00EB66AF" w:rsidRDefault="00000000">
      <w:pPr>
        <w:pStyle w:val="Heading2"/>
      </w:pPr>
      <w:r>
        <w:t>13.2 Ручные тестовые сценарии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1983"/>
        <w:gridCol w:w="3496"/>
        <w:gridCol w:w="3144"/>
      </w:tblGrid>
      <w:tr w:rsidR="00EB66AF" w14:paraId="599F7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7FED0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175F8F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9BD4E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A01056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EB66AF" w14:paraId="539ED6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11B40D" w14:textId="77777777" w:rsidR="00EB66AF" w:rsidRDefault="00000000">
            <w:r>
              <w:rPr>
                <w:sz w:val="24"/>
                <w:szCs w:val="24"/>
              </w:rPr>
              <w:t>MT-01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52D7E" w14:textId="77777777" w:rsidR="00EB66AF" w:rsidRDefault="00000000">
            <w:r>
              <w:rPr>
                <w:sz w:val="24"/>
                <w:szCs w:val="24"/>
              </w:rPr>
              <w:t>Вход по роли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EFB49" w14:textId="77777777" w:rsidR="00EB66AF" w:rsidRDefault="00000000">
            <w:r>
              <w:rPr>
                <w:sz w:val="24"/>
                <w:szCs w:val="24"/>
              </w:rPr>
              <w:t>Зарегистрироваться, войти как студент/староста/преподаватель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9B086C" w14:textId="77777777" w:rsidR="00EB66AF" w:rsidRDefault="00000000">
            <w:r>
              <w:rPr>
                <w:sz w:val="24"/>
                <w:szCs w:val="24"/>
              </w:rPr>
              <w:t>Доступ соответствует роли</w:t>
            </w:r>
          </w:p>
        </w:tc>
      </w:tr>
      <w:tr w:rsidR="00EB66AF" w14:paraId="5EA701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886623" w14:textId="77777777" w:rsidR="00EB66AF" w:rsidRDefault="00000000">
            <w:r>
              <w:rPr>
                <w:sz w:val="24"/>
                <w:szCs w:val="24"/>
              </w:rPr>
              <w:t>MT-02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C2F326" w14:textId="77777777" w:rsidR="00EB66AF" w:rsidRDefault="00000000">
            <w:r>
              <w:rPr>
                <w:sz w:val="24"/>
                <w:szCs w:val="24"/>
              </w:rPr>
              <w:t>Жизненный цикл задачи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F6FFFA" w14:textId="77777777" w:rsidR="00EB66AF" w:rsidRDefault="00000000">
            <w:r>
              <w:rPr>
                <w:sz w:val="24"/>
                <w:szCs w:val="24"/>
              </w:rPr>
              <w:t>Создать → назначить → переместить → закрыть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C6E75E" w14:textId="77777777" w:rsidR="00EB66AF" w:rsidRDefault="00000000">
            <w:r>
              <w:rPr>
                <w:sz w:val="24"/>
                <w:szCs w:val="24"/>
              </w:rPr>
              <w:t>Статусы меняются, задача доходит до «Готово»</w:t>
            </w:r>
          </w:p>
        </w:tc>
      </w:tr>
      <w:tr w:rsidR="00EB66AF" w14:paraId="1FBC0A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E8CB7F" w14:textId="77777777" w:rsidR="00EB66AF" w:rsidRDefault="00000000">
            <w:r>
              <w:rPr>
                <w:sz w:val="24"/>
                <w:szCs w:val="24"/>
              </w:rPr>
              <w:t>MT-03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D3A4A6" w14:textId="77777777" w:rsidR="00EB66AF" w:rsidRDefault="00000000">
            <w:r>
              <w:rPr>
                <w:sz w:val="24"/>
                <w:szCs w:val="24"/>
              </w:rPr>
              <w:t>Дедлайн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04227" w14:textId="77777777" w:rsidR="00EB66AF" w:rsidRDefault="00000000">
            <w:r>
              <w:rPr>
                <w:sz w:val="24"/>
                <w:szCs w:val="24"/>
              </w:rPr>
              <w:t>Поставить срок в прошлом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6C7CE" w14:textId="77777777" w:rsidR="00EB66AF" w:rsidRDefault="00000000">
            <w:r>
              <w:rPr>
                <w:sz w:val="24"/>
                <w:szCs w:val="24"/>
              </w:rPr>
              <w:t>Задача помечается просроченной, есть уведомление</w:t>
            </w:r>
          </w:p>
        </w:tc>
      </w:tr>
      <w:tr w:rsidR="00EB66AF" w14:paraId="31A7ED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E889E2" w14:textId="77777777" w:rsidR="00EB66AF" w:rsidRDefault="00000000">
            <w:r>
              <w:rPr>
                <w:sz w:val="24"/>
                <w:szCs w:val="24"/>
              </w:rPr>
              <w:t>MT-04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E62DD" w14:textId="77777777" w:rsidR="00EB66AF" w:rsidRDefault="00000000">
            <w:r>
              <w:rPr>
                <w:sz w:val="24"/>
                <w:szCs w:val="24"/>
              </w:rPr>
              <w:t>Отчёт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23A83B" w14:textId="77777777" w:rsidR="00EB66AF" w:rsidRDefault="00000000">
            <w:r>
              <w:rPr>
                <w:sz w:val="24"/>
                <w:szCs w:val="24"/>
              </w:rPr>
              <w:t>Открыть отчёт под преподавателем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F9A126" w14:textId="77777777" w:rsidR="00EB66AF" w:rsidRDefault="00000000">
            <w:r>
              <w:rPr>
                <w:sz w:val="24"/>
                <w:szCs w:val="24"/>
              </w:rPr>
              <w:t>Отображаются метрики прогресса</w:t>
            </w:r>
          </w:p>
        </w:tc>
      </w:tr>
    </w:tbl>
    <w:p w14:paraId="1258820B" w14:textId="77777777" w:rsidR="00EB66AF" w:rsidRDefault="00000000">
      <w:pPr>
        <w:pStyle w:val="Heading1"/>
      </w:pPr>
      <w:r>
        <w:t>14. Требования к подготовке объекта автоматизации</w:t>
      </w:r>
    </w:p>
    <w:p w14:paraId="6881A8AD" w14:textId="77777777" w:rsidR="00EB66AF" w:rsidRDefault="00000000">
      <w:pPr>
        <w:spacing w:after="120" w:line="360" w:lineRule="auto"/>
        <w:ind w:firstLine="709"/>
        <w:jc w:val="both"/>
      </w:pPr>
      <w:r>
        <w:t>Перед запуском проекта необходимо подготовить среду выполнения. Для локального запуска требуются Node.js и доступ к PostgreSQL (локально или на Railway). Для просмотра развёрнутой версии достаточно браузера и публичного URL.</w:t>
      </w:r>
    </w:p>
    <w:p w14:paraId="5130D607" w14:textId="77777777" w:rsidR="00EB66AF" w:rsidRDefault="00000000">
      <w:pPr>
        <w:pStyle w:val="Heading2"/>
      </w:pPr>
      <w:r>
        <w:t>14.1 Шаги подготовки</w:t>
      </w:r>
    </w:p>
    <w:p w14:paraId="598FBAEF" w14:textId="77777777" w:rsidR="00EB66AF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Установить Node.js (LTS) и доступ к PostgreSQL.</w:t>
      </w:r>
    </w:p>
    <w:p w14:paraId="7A034E58" w14:textId="77777777" w:rsidR="00EB66AF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Склонировать репозиторий проекта.</w:t>
      </w:r>
    </w:p>
    <w:p w14:paraId="6BE178E8" w14:textId="77777777" w:rsidR="00EB66AF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Создать .env на основе .env.example (DATABASE_URL, JWT_SECRET).</w:t>
      </w:r>
    </w:p>
    <w:p w14:paraId="43E84E8C" w14:textId="77777777" w:rsidR="00EB66AF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Установить зависимости и применить миграции ORM.</w:t>
      </w:r>
    </w:p>
    <w:p w14:paraId="421A2AD9" w14:textId="77777777" w:rsidR="00EB66AF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Запустить backend и frontend; проверить healthcheck и вход.</w:t>
      </w:r>
    </w:p>
    <w:p w14:paraId="00EAA672" w14:textId="77777777" w:rsidR="00EB66AF" w:rsidRDefault="00000000">
      <w:pPr>
        <w:pStyle w:val="Heading1"/>
      </w:pPr>
      <w:r>
        <w:lastRenderedPageBreak/>
        <w:t>15. Требования к документированию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55"/>
        <w:gridCol w:w="3500"/>
      </w:tblGrid>
      <w:tr w:rsidR="00EB66AF" w14:paraId="521F4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000E33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Документ / артефакт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2D8981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00EA0A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готовности</w:t>
            </w:r>
          </w:p>
        </w:tc>
      </w:tr>
      <w:tr w:rsidR="00EB66AF" w14:paraId="42060B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506D4F" w14:textId="77777777" w:rsidR="00EB66AF" w:rsidRDefault="00000000">
            <w:r>
              <w:rPr>
                <w:sz w:val="24"/>
                <w:szCs w:val="24"/>
              </w:rPr>
              <w:t>Устав проекта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7E33F5" w14:textId="77777777" w:rsidR="00EB66AF" w:rsidRDefault="00000000">
            <w:r>
              <w:rPr>
                <w:sz w:val="24"/>
                <w:szCs w:val="24"/>
              </w:rPr>
              <w:t>Цель, границы, ценность, роли, риски, вехи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9C2A0D" w14:textId="77777777" w:rsidR="00EB66AF" w:rsidRDefault="00000000">
            <w:r>
              <w:rPr>
                <w:sz w:val="24"/>
                <w:szCs w:val="24"/>
              </w:rPr>
              <w:t>Подробный документ</w:t>
            </w:r>
          </w:p>
        </w:tc>
      </w:tr>
      <w:tr w:rsidR="00EB66AF" w14:paraId="15450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FC40E5" w14:textId="77777777" w:rsidR="00EB66AF" w:rsidRDefault="00000000"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529417" w14:textId="77777777" w:rsidR="00EB66AF" w:rsidRDefault="00000000">
            <w:r>
              <w:rPr>
                <w:sz w:val="24"/>
                <w:szCs w:val="24"/>
              </w:rPr>
              <w:t>Требования к системе, API, данным, ролям, приёмке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081CC9" w14:textId="77777777" w:rsidR="00EB66AF" w:rsidRDefault="00000000">
            <w:r>
              <w:rPr>
                <w:sz w:val="24"/>
                <w:szCs w:val="24"/>
              </w:rPr>
              <w:t>Настоящий документ (ГОСТ 34.602-2020)</w:t>
            </w:r>
          </w:p>
        </w:tc>
      </w:tr>
      <w:tr w:rsidR="00EB66AF" w14:paraId="41706A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48BA3" w14:textId="77777777" w:rsidR="00EB66AF" w:rsidRDefault="00000000">
            <w:r>
              <w:rPr>
                <w:sz w:val="24"/>
                <w:szCs w:val="24"/>
              </w:rPr>
              <w:t>План управления и RACI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DA889" w14:textId="77777777" w:rsidR="00EB66AF" w:rsidRDefault="00000000">
            <w:r>
              <w:rPr>
                <w:sz w:val="24"/>
                <w:szCs w:val="24"/>
              </w:rPr>
              <w:t>Вехи, ответственные, распределение ответственности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874BB6" w14:textId="77777777" w:rsidR="00EB66AF" w:rsidRDefault="00000000">
            <w:r>
              <w:rPr>
                <w:sz w:val="24"/>
                <w:szCs w:val="24"/>
              </w:rPr>
              <w:t>Таблица вех и матрица RACI</w:t>
            </w:r>
          </w:p>
        </w:tc>
      </w:tr>
      <w:tr w:rsidR="00EB66AF" w14:paraId="38ED0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C399FD" w14:textId="77777777" w:rsidR="00EB66AF" w:rsidRDefault="00000000">
            <w:r>
              <w:rPr>
                <w:sz w:val="24"/>
                <w:szCs w:val="24"/>
              </w:rPr>
              <w:t>Реестр рисков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F72ABE" w14:textId="77777777" w:rsidR="00EB66AF" w:rsidRDefault="00000000">
            <w:r>
              <w:rPr>
                <w:sz w:val="24"/>
                <w:szCs w:val="24"/>
              </w:rPr>
              <w:t>Минимум 5 рисков и меры реагирования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2F9ED4" w14:textId="77777777" w:rsidR="00EB66AF" w:rsidRDefault="00000000">
            <w:r>
              <w:rPr>
                <w:sz w:val="24"/>
                <w:szCs w:val="24"/>
              </w:rPr>
              <w:t>Вероятность, влияние, mitigation</w:t>
            </w:r>
          </w:p>
        </w:tc>
      </w:tr>
      <w:tr w:rsidR="00EB66AF" w14:paraId="4E14B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8F9AD9" w14:textId="77777777" w:rsidR="00EB66AF" w:rsidRDefault="00000000">
            <w:r>
              <w:rPr>
                <w:sz w:val="24"/>
                <w:szCs w:val="24"/>
              </w:rPr>
              <w:t>Use Cases / User Stories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476E2" w14:textId="77777777" w:rsidR="00EB66AF" w:rsidRDefault="00000000">
            <w:r>
              <w:rPr>
                <w:sz w:val="24"/>
                <w:szCs w:val="24"/>
              </w:rPr>
              <w:t>Пользовательские сценарии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C1A647" w14:textId="77777777" w:rsidR="00EB66AF" w:rsidRDefault="00000000">
            <w:r>
              <w:rPr>
                <w:sz w:val="24"/>
                <w:szCs w:val="24"/>
              </w:rPr>
              <w:t>Минимум 5 сценариев</w:t>
            </w:r>
          </w:p>
        </w:tc>
      </w:tr>
      <w:tr w:rsidR="00EB66AF" w14:paraId="0A93B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4B6044" w14:textId="77777777" w:rsidR="00EB66AF" w:rsidRDefault="00000000">
            <w:r>
              <w:rPr>
                <w:sz w:val="24"/>
                <w:szCs w:val="24"/>
              </w:rPr>
              <w:t>Product Backlog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8BD82" w14:textId="77777777" w:rsidR="00EB66AF" w:rsidRDefault="00000000">
            <w:r>
              <w:rPr>
                <w:sz w:val="24"/>
                <w:szCs w:val="24"/>
              </w:rPr>
              <w:t>Приоритизированные задачи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B15E4" w14:textId="77777777" w:rsidR="00EB66AF" w:rsidRDefault="00000000">
            <w:r>
              <w:rPr>
                <w:sz w:val="24"/>
                <w:szCs w:val="24"/>
              </w:rPr>
              <w:t>Минимум 10 задач</w:t>
            </w:r>
          </w:p>
        </w:tc>
      </w:tr>
      <w:tr w:rsidR="00EB66AF" w14:paraId="03F2C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6F1E73" w14:textId="77777777" w:rsidR="00EB66AF" w:rsidRDefault="00000000">
            <w:r>
              <w:rPr>
                <w:sz w:val="24"/>
                <w:szCs w:val="24"/>
              </w:rPr>
              <w:t>UML/ER-диаграммы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01A6A" w14:textId="77777777" w:rsidR="00EB66AF" w:rsidRDefault="00000000">
            <w:r>
              <w:rPr>
                <w:sz w:val="24"/>
                <w:szCs w:val="24"/>
              </w:rPr>
              <w:t>Архитектура, поведение и данные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218EC" w14:textId="77777777" w:rsidR="00EB66AF" w:rsidRDefault="00000000">
            <w:r>
              <w:rPr>
                <w:sz w:val="24"/>
                <w:szCs w:val="24"/>
              </w:rPr>
              <w:t>Use Case, Class, Sequence, Activity, ERD</w:t>
            </w:r>
          </w:p>
        </w:tc>
      </w:tr>
      <w:tr w:rsidR="00EB66AF" w14:paraId="34197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2F5907" w14:textId="77777777" w:rsidR="00EB66AF" w:rsidRDefault="00000000">
            <w:r>
              <w:rPr>
                <w:sz w:val="24"/>
                <w:szCs w:val="24"/>
              </w:rPr>
              <w:t>Отчёты по ролям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77115A" w14:textId="77777777" w:rsidR="00EB66AF" w:rsidRDefault="00000000">
            <w:r>
              <w:rPr>
                <w:sz w:val="24"/>
                <w:szCs w:val="24"/>
              </w:rPr>
              <w:t>Вклад каждого участника по его ролям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E158D3" w14:textId="77777777" w:rsidR="00EB66AF" w:rsidRDefault="00000000">
            <w:r>
              <w:rPr>
                <w:sz w:val="24"/>
                <w:szCs w:val="24"/>
              </w:rPr>
              <w:t>Два отчёта (по числу участников)</w:t>
            </w:r>
          </w:p>
        </w:tc>
      </w:tr>
      <w:tr w:rsidR="00EB66AF" w14:paraId="5B285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7032C3" w14:textId="77777777" w:rsidR="00EB66AF" w:rsidRDefault="00000000">
            <w:r>
              <w:rPr>
                <w:sz w:val="24"/>
                <w:szCs w:val="24"/>
              </w:rPr>
              <w:t>Release notes</w:t>
            </w:r>
          </w:p>
        </w:tc>
        <w:tc>
          <w:tcPr>
            <w:tcW w:w="2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5841B2" w14:textId="77777777" w:rsidR="00EB66AF" w:rsidRDefault="00000000">
            <w:r>
              <w:rPr>
                <w:sz w:val="24"/>
                <w:szCs w:val="24"/>
              </w:rPr>
              <w:t>Состав версии v0.1.0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DD4839" w14:textId="77777777" w:rsidR="00EB66AF" w:rsidRDefault="00000000">
            <w:r>
              <w:rPr>
                <w:sz w:val="24"/>
                <w:szCs w:val="24"/>
              </w:rPr>
              <w:t>GitHub Release с описанием</w:t>
            </w:r>
          </w:p>
        </w:tc>
      </w:tr>
    </w:tbl>
    <w:p w14:paraId="36B43875" w14:textId="77777777" w:rsidR="00EB66AF" w:rsidRDefault="00000000">
      <w:pPr>
        <w:pStyle w:val="Heading1"/>
      </w:pPr>
      <w:r>
        <w:t>16. Ограничения MVP и дальнейшее развитие</w:t>
      </w:r>
    </w:p>
    <w:p w14:paraId="3AE6A25E" w14:textId="77777777" w:rsidR="00EB66AF" w:rsidRDefault="00000000">
      <w:pPr>
        <w:pStyle w:val="Heading2"/>
      </w:pPr>
      <w:r>
        <w:t>16.1 Ограничения текущей версии</w:t>
      </w:r>
    </w:p>
    <w:p w14:paraId="3CEFBD06" w14:textId="28FC8E6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нет мобильного приложения </w:t>
      </w:r>
      <w:r w:rsidR="00EB36F0">
        <w:t>-</w:t>
      </w:r>
      <w:r>
        <w:t xml:space="preserve"> только адаптивное web-приложение;</w:t>
      </w:r>
    </w:p>
    <w:p w14:paraId="543376F4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нет интеграций с внешними LMS (Moodle и др.);</w:t>
      </w:r>
    </w:p>
    <w:p w14:paraId="55675E6F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напоминания работают внутри приложения; e-mail/push-уведомления не входят в MVP;</w:t>
      </w:r>
    </w:p>
    <w:p w14:paraId="799EA276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аналитика ограничена базовыми KPI группы;</w:t>
      </w:r>
    </w:p>
    <w:p w14:paraId="55CB7669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используются бесплатные тарифы Vercel/Railway с соответствующими лимитами.</w:t>
      </w:r>
    </w:p>
    <w:p w14:paraId="798A8969" w14:textId="77777777" w:rsidR="00EB66AF" w:rsidRDefault="00000000">
      <w:pPr>
        <w:pStyle w:val="Heading2"/>
      </w:pPr>
      <w:r>
        <w:t>16.2 Направления развития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EB66AF" w14:paraId="7873F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6773B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D8F677" w14:textId="77777777" w:rsidR="00EB66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 развития</w:t>
            </w:r>
          </w:p>
        </w:tc>
      </w:tr>
      <w:tr w:rsidR="00EB66AF" w14:paraId="1BB2A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7FEF8" w14:textId="77777777" w:rsidR="00EB66AF" w:rsidRDefault="00000000">
            <w:r>
              <w:rPr>
                <w:sz w:val="24"/>
                <w:szCs w:val="24"/>
              </w:rPr>
              <w:t>Уведомления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3D249E" w14:textId="77777777" w:rsidR="00EB66AF" w:rsidRDefault="00000000">
            <w:r>
              <w:rPr>
                <w:sz w:val="24"/>
                <w:szCs w:val="24"/>
              </w:rPr>
              <w:t>Добавить e-mail и push-напоминания о дедлайнах</w:t>
            </w:r>
          </w:p>
        </w:tc>
      </w:tr>
      <w:tr w:rsidR="00EB66AF" w14:paraId="6699D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00EFA" w14:textId="77777777" w:rsidR="00EB66AF" w:rsidRDefault="00000000">
            <w:r>
              <w:rPr>
                <w:sz w:val="24"/>
                <w:szCs w:val="24"/>
              </w:rPr>
              <w:t>Интеграции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AB604A" w14:textId="77777777" w:rsidR="00EB66AF" w:rsidRDefault="00000000">
            <w:r>
              <w:rPr>
                <w:sz w:val="24"/>
                <w:szCs w:val="24"/>
              </w:rPr>
              <w:t>Подключить календарь и внешние LMS</w:t>
            </w:r>
          </w:p>
        </w:tc>
      </w:tr>
      <w:tr w:rsidR="00EB66AF" w14:paraId="01C99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E8C3DC" w14:textId="77777777" w:rsidR="00EB66AF" w:rsidRDefault="00000000">
            <w:r>
              <w:rPr>
                <w:sz w:val="24"/>
                <w:szCs w:val="24"/>
              </w:rPr>
              <w:t>Аналитика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AEA3AA" w14:textId="77777777" w:rsidR="00EB66AF" w:rsidRDefault="00000000">
            <w:r>
              <w:rPr>
                <w:sz w:val="24"/>
                <w:szCs w:val="24"/>
              </w:rPr>
              <w:t>Расширенные дашборды прогресса и нагрузки по студентам</w:t>
            </w:r>
          </w:p>
        </w:tc>
      </w:tr>
      <w:tr w:rsidR="00EB66AF" w14:paraId="1AF96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7E46A" w14:textId="77777777" w:rsidR="00EB66AF" w:rsidRDefault="00000000">
            <w:r>
              <w:rPr>
                <w:sz w:val="24"/>
                <w:szCs w:val="24"/>
              </w:rPr>
              <w:lastRenderedPageBreak/>
              <w:t>Мобильное приложение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E2919F" w14:textId="77777777" w:rsidR="00EB66AF" w:rsidRDefault="00000000">
            <w:r>
              <w:rPr>
                <w:sz w:val="24"/>
                <w:szCs w:val="24"/>
              </w:rPr>
              <w:t>Нативное или PWA-приложение для студентов</w:t>
            </w:r>
          </w:p>
        </w:tc>
      </w:tr>
      <w:tr w:rsidR="00EB66AF" w14:paraId="32327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01830" w14:textId="77777777" w:rsidR="00EB66AF" w:rsidRDefault="00000000">
            <w:r>
              <w:rPr>
                <w:sz w:val="24"/>
                <w:szCs w:val="24"/>
              </w:rPr>
              <w:t>Совместная работа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3CE538" w14:textId="77777777" w:rsidR="00EB66AF" w:rsidRDefault="00000000">
            <w:r>
              <w:rPr>
                <w:sz w:val="24"/>
                <w:szCs w:val="24"/>
              </w:rPr>
              <w:t>Метки, чек-листы, вложения и обсуждения в задачах</w:t>
            </w:r>
          </w:p>
        </w:tc>
      </w:tr>
    </w:tbl>
    <w:p w14:paraId="5447AB17" w14:textId="77777777" w:rsidR="00EB66AF" w:rsidRDefault="00000000">
      <w:pPr>
        <w:pStyle w:val="Heading1"/>
      </w:pPr>
      <w:r>
        <w:t>17. Источники разработки и нормативные ссылки</w:t>
      </w:r>
    </w:p>
    <w:p w14:paraId="5C7B6FD7" w14:textId="7777777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Устав проекта «Канбан-доска как Trello для учебной группы» (StudyBoard).</w:t>
      </w:r>
    </w:p>
    <w:p w14:paraId="067E66D2" w14:textId="3BBF3F60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34.602-2020 </w:t>
      </w:r>
      <w:r w:rsidR="00EB36F0">
        <w:t>-</w:t>
      </w:r>
      <w:r>
        <w:t xml:space="preserve"> Техническое задание на создание автоматизированной системы.</w:t>
      </w:r>
    </w:p>
    <w:p w14:paraId="3A3B465A" w14:textId="182DDD59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Р 59793-2021 </w:t>
      </w:r>
      <w:r w:rsidR="00EB36F0">
        <w:t>-</w:t>
      </w:r>
      <w:r>
        <w:t xml:space="preserve"> Автоматизированные системы. Стадии создания.</w:t>
      </w:r>
    </w:p>
    <w:p w14:paraId="0F06D027" w14:textId="0E7885FA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34.201-2020 </w:t>
      </w:r>
      <w:r w:rsidR="00EB36F0">
        <w:t>-</w:t>
      </w:r>
      <w:r>
        <w:t xml:space="preserve"> Виды, комплектность и обозначение документов при создании АС.</w:t>
      </w:r>
    </w:p>
    <w:p w14:paraId="136C1966" w14:textId="7E53BBD1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Р 59795-2021 </w:t>
      </w:r>
      <w:r w:rsidR="00EB36F0">
        <w:t>-</w:t>
      </w:r>
      <w:r>
        <w:t xml:space="preserve"> Требования к содержанию документов на АС.</w:t>
      </w:r>
    </w:p>
    <w:p w14:paraId="35171E7E" w14:textId="117DFF42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ISO/IEC 25010 </w:t>
      </w:r>
      <w:r w:rsidR="00EB36F0">
        <w:t>-</w:t>
      </w:r>
      <w:r>
        <w:t xml:space="preserve"> Модель качества систем и программного обеспечения.</w:t>
      </w:r>
    </w:p>
    <w:p w14:paraId="52F9A9B4" w14:textId="51EFA327" w:rsidR="00EB66A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ISO/IEC/IEEE 12207 </w:t>
      </w:r>
      <w:r w:rsidR="00EB36F0">
        <w:t>-</w:t>
      </w:r>
      <w:r>
        <w:t xml:space="preserve"> Процессы жизненного цикла программных средств.</w:t>
      </w:r>
    </w:p>
    <w:p>
      <w:pPr>
        <w:pStyle w:val="Heading1"/>
      </w:pPr>
      <w:r>
        <w:t>Актуализация под текущую реализацию (релиз v0.1.0)</w:t>
      </w:r>
    </w:p>
    <w:p>
      <w:r>
        <w:t>Раздел уточняет требования ТЗ по фактической реализации: префикс API, сущности, ролевая модель и новые функциональные возможности (расписание, планирование, PERT, AI).</w:t>
      </w:r>
    </w:p>
    <w:p>
      <w:r>
        <w:t>Данный раздел приведён в соответствие с фактически реализованным кодом проекта на момент релиза v0.1.0 и дополняет исходный текст документа. Состав команды и титульный лист не изменялись.</w:t>
      </w:r>
    </w:p>
    <w:p>
      <w:pPr>
        <w:pStyle w:val="Heading2"/>
      </w:pPr>
      <w:r>
        <w:t>Ролевая модель (RBAC): 6 ролей</w:t>
      </w:r>
    </w:p>
    <w:p>
      <w:r>
        <w:t>В реализованной системе шесть ролей вместо трёх. Контроль доступа выполняется на backend.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Роль (enum)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Название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Полномочия</w:t>
            </w:r>
          </w:p>
        </w:tc>
      </w:tr>
      <w:tr>
        <w:tc>
          <w:tcPr>
            <w:tcW w:type="dxa" w:w="3118"/>
          </w:tcPr>
          <w:p>
            <w:r>
              <w:t>STUDENT</w:t>
            </w:r>
          </w:p>
        </w:tc>
        <w:tc>
          <w:tcPr>
            <w:tcW w:type="dxa" w:w="3118"/>
          </w:tcPr>
          <w:p>
            <w:r>
              <w:t>Студент</w:t>
            </w:r>
          </w:p>
        </w:tc>
        <w:tc>
          <w:tcPr>
            <w:tcW w:type="dxa" w:w="3118"/>
          </w:tcPr>
          <w:p>
            <w:r>
              <w:t>Создаёт задачи, ведёт назначенные, меняет статус своих задач</w:t>
            </w:r>
          </w:p>
        </w:tc>
      </w:tr>
      <w:tr>
        <w:tc>
          <w:tcPr>
            <w:tcW w:type="dxa" w:w="3118"/>
          </w:tcPr>
          <w:p>
            <w:r>
              <w:t>STAROSTA</w:t>
            </w:r>
          </w:p>
        </w:tc>
        <w:tc>
          <w:tcPr>
            <w:tcW w:type="dxa" w:w="3118"/>
          </w:tcPr>
          <w:p>
            <w:r>
              <w:t>Староста</w:t>
            </w:r>
          </w:p>
        </w:tc>
        <w:tc>
          <w:tcPr>
            <w:tcW w:type="dxa" w:w="3118"/>
          </w:tcPr>
          <w:p>
            <w:r>
              <w:t>Распределяет задачи в группе, импортирует расписание, следит за сроками</w:t>
            </w:r>
          </w:p>
        </w:tc>
      </w:tr>
      <w:tr>
        <w:tc>
          <w:tcPr>
            <w:tcW w:type="dxa" w:w="3118"/>
          </w:tcPr>
          <w:p>
            <w:r>
              <w:t>TEACHER</w:t>
            </w:r>
          </w:p>
        </w:tc>
        <w:tc>
          <w:tcPr>
            <w:tcW w:type="dxa" w:w="3118"/>
          </w:tcPr>
          <w:p>
            <w:r>
              <w:t>Преподаватель</w:t>
            </w:r>
          </w:p>
        </w:tc>
        <w:tc>
          <w:tcPr>
            <w:tcW w:type="dxa" w:w="3118"/>
          </w:tcPr>
          <w:p>
            <w:r>
              <w:t>Видит прогресс групп, комментирует и выставляет оценки</w:t>
            </w:r>
          </w:p>
        </w:tc>
      </w:tr>
      <w:tr>
        <w:tc>
          <w:tcPr>
            <w:tcW w:type="dxa" w:w="3118"/>
          </w:tcPr>
          <w:p>
            <w:r>
              <w:t>PROJECT_MANAGER</w:t>
            </w:r>
          </w:p>
        </w:tc>
        <w:tc>
          <w:tcPr>
            <w:tcW w:type="dxa" w:w="3118"/>
          </w:tcPr>
          <w:p>
            <w:r>
              <w:t>Менеджер проектов</w:t>
            </w:r>
          </w:p>
        </w:tc>
        <w:tc>
          <w:tcPr>
            <w:tcW w:type="dxa" w:w="3118"/>
          </w:tcPr>
          <w:p>
            <w:r>
              <w:t>Видит группы и управляет задачами проектов</w:t>
            </w:r>
          </w:p>
        </w:tc>
      </w:tr>
      <w:tr>
        <w:tc>
          <w:tcPr>
            <w:tcW w:type="dxa" w:w="3118"/>
          </w:tcPr>
          <w:p>
            <w:r>
              <w:t>TEAM_LEAD</w:t>
            </w:r>
          </w:p>
        </w:tc>
        <w:tc>
          <w:tcPr>
            <w:tcW w:type="dxa" w:w="3118"/>
          </w:tcPr>
          <w:p>
            <w:r>
              <w:t>Тимлид команды</w:t>
            </w:r>
          </w:p>
        </w:tc>
        <w:tc>
          <w:tcPr>
            <w:tcW w:type="dxa" w:w="3118"/>
          </w:tcPr>
          <w:p>
            <w:r>
              <w:t>Управляет задачами команды внутри проекта, планирует слоты</w:t>
            </w:r>
          </w:p>
        </w:tc>
      </w:tr>
      <w:tr>
        <w:tc>
          <w:tcPr>
            <w:tcW w:type="dxa" w:w="3118"/>
          </w:tcPr>
          <w:p>
            <w:r>
              <w:t>ADMIN</w:t>
            </w:r>
          </w:p>
        </w:tc>
        <w:tc>
          <w:tcPr>
            <w:tcW w:type="dxa" w:w="3118"/>
          </w:tcPr>
          <w:p>
            <w:r>
              <w:t>Администратор</w:t>
            </w:r>
          </w:p>
        </w:tc>
        <w:tc>
          <w:tcPr>
            <w:tcW w:type="dxa" w:w="3118"/>
          </w:tcPr>
          <w:p>
            <w:r>
              <w:t>Управляет пользователями, ролями и активностью</w:t>
            </w:r>
          </w:p>
        </w:tc>
      </w:tr>
    </w:tbl>
    <w:p>
      <w:pPr>
        <w:pStyle w:val="Heading2"/>
      </w:pPr>
      <w:r>
        <w:t>Сущности базы данных (фактические)</w:t>
      </w:r>
    </w:p>
    <w:p>
      <w:r>
        <w:t>Колонки канбан-доски реализованы как перечисление статусов задачи (BACKLOG, TODO, IN_PROGRESS, REVIEW, DONE), а не как отдельные таблицы Board/Column. Приоритет — LOW/MEDIUM/HIGH/URGENT, тип занятия — LECTURE/PRACTICE/LAB/SEMINAR/CONSULTATION/EXAM/OTHER.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Сущность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Связи</w:t>
            </w:r>
          </w:p>
        </w:tc>
      </w:tr>
      <w:tr>
        <w:tc>
          <w:tcPr>
            <w:tcW w:type="dxa" w:w="3118"/>
          </w:tcPr>
          <w:p>
            <w:r>
              <w:t>User</w:t>
            </w:r>
          </w:p>
        </w:tc>
        <w:tc>
          <w:tcPr>
            <w:tcW w:type="dxa" w:w="3118"/>
          </w:tcPr>
          <w:p>
            <w:r>
              <w:t>Пользователь: роль, активность, группа, lastLoginAt</w:t>
            </w:r>
          </w:p>
        </w:tc>
        <w:tc>
          <w:tcPr>
            <w:tcW w:type="dxa" w:w="3118"/>
          </w:tcPr>
          <w:p>
            <w:r>
              <w:t>N:1 Group; 1:N Task (автор/исполнитель), Comment, Notification, SatisfactionVote</w:t>
            </w:r>
          </w:p>
        </w:tc>
      </w:tr>
      <w:tr>
        <w:tc>
          <w:tcPr>
            <w:tcW w:type="dxa" w:w="3118"/>
          </w:tcPr>
          <w:p>
            <w:r>
              <w:t>Group</w:t>
            </w:r>
          </w:p>
        </w:tc>
        <w:tc>
          <w:tcPr>
            <w:tcW w:type="dxa" w:w="3118"/>
          </w:tcPr>
          <w:p>
            <w:r>
              <w:t>Учебная группа: код, преподаватель, участники</w:t>
            </w:r>
          </w:p>
        </w:tc>
        <w:tc>
          <w:tcPr>
            <w:tcW w:type="dxa" w:w="3118"/>
          </w:tcPr>
          <w:p>
            <w:r>
              <w:t>1:N User, Project, Task, ScheduleLesson</w:t>
            </w:r>
          </w:p>
        </w:tc>
      </w:tr>
      <w:tr>
        <w:tc>
          <w:tcPr>
            <w:tcW w:type="dxa" w:w="3118"/>
          </w:tcPr>
          <w:p>
            <w:r>
              <w:t>Project</w:t>
            </w:r>
          </w:p>
        </w:tc>
        <w:tc>
          <w:tcPr>
            <w:tcW w:type="dxa" w:w="3118"/>
          </w:tcPr>
          <w:p>
            <w:r>
              <w:t>Учебный проект внутри группы</w:t>
            </w:r>
          </w:p>
        </w:tc>
        <w:tc>
          <w:tcPr>
            <w:tcW w:type="dxa" w:w="3118"/>
          </w:tcPr>
          <w:p>
            <w:r>
              <w:t>N:1 Group; менеджер и тимлид (User); 1:N Task</w:t>
            </w:r>
          </w:p>
        </w:tc>
      </w:tr>
      <w:tr>
        <w:tc>
          <w:tcPr>
            <w:tcW w:type="dxa" w:w="3118"/>
          </w:tcPr>
          <w:p>
            <w:r>
              <w:t>Task</w:t>
            </w:r>
          </w:p>
        </w:tc>
        <w:tc>
          <w:tcPr>
            <w:tcW w:type="dxa" w:w="3118"/>
          </w:tcPr>
          <w:p>
            <w:r>
              <w:t>Задача: статус, приоритет, дедлайн, теги, оценка, PERT, слот</w:t>
            </w:r>
          </w:p>
        </w:tc>
        <w:tc>
          <w:tcPr>
            <w:tcW w:type="dxa" w:w="3118"/>
          </w:tcPr>
          <w:p>
            <w:r>
              <w:t>N:1 Group/Project/ScheduleLesson; автор и исполнитель (User)</w:t>
            </w:r>
          </w:p>
        </w:tc>
      </w:tr>
      <w:tr>
        <w:tc>
          <w:tcPr>
            <w:tcW w:type="dxa" w:w="3118"/>
          </w:tcPr>
          <w:p>
            <w:r>
              <w:t>ScheduleLesson</w:t>
            </w:r>
          </w:p>
        </w:tc>
        <w:tc>
          <w:tcPr>
            <w:tcW w:type="dxa" w:w="3118"/>
          </w:tcPr>
          <w:p>
            <w:r>
              <w:t>Пара расписания: день, время, преподаватель, аудитория, тип, тема</w:t>
            </w:r>
          </w:p>
        </w:tc>
        <w:tc>
          <w:tcPr>
            <w:tcW w:type="dxa" w:w="3118"/>
          </w:tcPr>
          <w:p>
            <w:r>
              <w:t>N:1 Group; 1:N Task</w:t>
            </w:r>
          </w:p>
        </w:tc>
      </w:tr>
      <w:tr>
        <w:tc>
          <w:tcPr>
            <w:tcW w:type="dxa" w:w="3118"/>
          </w:tcPr>
          <w:p>
            <w:r>
              <w:t>Comment</w:t>
            </w:r>
          </w:p>
        </w:tc>
        <w:tc>
          <w:tcPr>
            <w:tcW w:type="dxa" w:w="3118"/>
          </w:tcPr>
          <w:p>
            <w:r>
              <w:t>Комментарий к задаче, опциональная оценка</w:t>
            </w:r>
          </w:p>
        </w:tc>
        <w:tc>
          <w:tcPr>
            <w:tcW w:type="dxa" w:w="3118"/>
          </w:tcPr>
          <w:p>
            <w:r>
              <w:t>N:1 Task; N:1 User</w:t>
            </w:r>
          </w:p>
        </w:tc>
      </w:tr>
      <w:tr>
        <w:tc>
          <w:tcPr>
            <w:tcW w:type="dxa" w:w="3118"/>
          </w:tcPr>
          <w:p>
            <w:r>
              <w:t>Notification</w:t>
            </w:r>
          </w:p>
        </w:tc>
        <w:tc>
          <w:tcPr>
            <w:tcW w:type="dxa" w:w="3118"/>
          </w:tcPr>
          <w:p>
            <w:r>
              <w:t>Уведомление о назначении/комментарии/дедлайне</w:t>
            </w:r>
          </w:p>
        </w:tc>
        <w:tc>
          <w:tcPr>
            <w:tcW w:type="dxa" w:w="3118"/>
          </w:tcPr>
          <w:p>
            <w:r>
              <w:t>N:1 User; N:1 Task</w:t>
            </w:r>
          </w:p>
        </w:tc>
      </w:tr>
      <w:tr>
        <w:tc>
          <w:tcPr>
            <w:tcW w:type="dxa" w:w="3118"/>
          </w:tcPr>
          <w:p>
            <w:r>
              <w:t>SatisfactionVote</w:t>
            </w:r>
          </w:p>
        </w:tc>
        <w:tc>
          <w:tcPr>
            <w:tcW w:type="dxa" w:w="3118"/>
          </w:tcPr>
          <w:p>
            <w:r>
              <w:t>Оценка удовлетворённости пользователя</w:t>
            </w:r>
          </w:p>
        </w:tc>
        <w:tc>
          <w:tcPr>
            <w:tcW w:type="dxa" w:w="3118"/>
          </w:tcPr>
          <w:p>
            <w:r>
              <w:t>N:1 User</w:t>
            </w:r>
          </w:p>
        </w:tc>
      </w:tr>
    </w:tbl>
    <w:p>
      <w:pPr>
        <w:pStyle w:val="Heading2"/>
      </w:pPr>
      <w:r>
        <w:t>REST API (фактический, префикс /api)</w:t>
      </w:r>
    </w:p>
    <w:p>
      <w:r>
        <w:t>Аутентификация реализована как вход по e-mail и паролю (POST /api/auth/login) с выдачей JWT; публичной саморегистрации нет — учётные записи создаются администратором (POST /api/users) или сидом демо-данных. Префикс API — /api.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Метод и путь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Доступ</w:t>
            </w:r>
          </w:p>
        </w:tc>
      </w:tr>
      <w:tr>
        <w:tc>
          <w:tcPr>
            <w:tcW w:type="dxa" w:w="3118"/>
          </w:tcPr>
          <w:p>
            <w:r>
              <w:t>GET /api/health</w:t>
            </w:r>
          </w:p>
        </w:tc>
        <w:tc>
          <w:tcPr>
            <w:tcW w:type="dxa" w:w="3118"/>
          </w:tcPr>
          <w:p>
            <w:r>
              <w:t>Проверка состояния сервиса</w:t>
            </w:r>
          </w:p>
        </w:tc>
        <w:tc>
          <w:tcPr>
            <w:tcW w:type="dxa" w:w="3118"/>
          </w:tcPr>
          <w:p>
            <w:r>
              <w:t>Публичный</w:t>
            </w:r>
          </w:p>
        </w:tc>
      </w:tr>
      <w:tr>
        <w:tc>
          <w:tcPr>
            <w:tcW w:type="dxa" w:w="3118"/>
          </w:tcPr>
          <w:p>
            <w:r>
              <w:t>POST /api/auth/login</w:t>
            </w:r>
          </w:p>
        </w:tc>
        <w:tc>
          <w:tcPr>
            <w:tcW w:type="dxa" w:w="3118"/>
          </w:tcPr>
          <w:p>
            <w:r>
              <w:t>Вход, выдача JWT</w:t>
            </w:r>
          </w:p>
        </w:tc>
        <w:tc>
          <w:tcPr>
            <w:tcW w:type="dxa" w:w="3118"/>
          </w:tcPr>
          <w:p>
            <w:r>
              <w:t>Публичный</w:t>
            </w:r>
          </w:p>
        </w:tc>
      </w:tr>
      <w:tr>
        <w:tc>
          <w:tcPr>
            <w:tcW w:type="dxa" w:w="3118"/>
          </w:tcPr>
          <w:p>
            <w:r>
              <w:t>GET /api/auth/me</w:t>
            </w:r>
          </w:p>
        </w:tc>
        <w:tc>
          <w:tcPr>
            <w:tcW w:type="dxa" w:w="3118"/>
          </w:tcPr>
          <w:p>
            <w:r>
              <w:t>Текущий пользователь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GET/POST /api/users, PATCH/DELETE /api/users/:id</w:t>
            </w:r>
          </w:p>
        </w:tc>
        <w:tc>
          <w:tcPr>
            <w:tcW w:type="dxa" w:w="3118"/>
          </w:tcPr>
          <w:p>
            <w:r>
              <w:t>Управление пользователями</w:t>
            </w:r>
          </w:p>
        </w:tc>
        <w:tc>
          <w:tcPr>
            <w:tcW w:type="dxa" w:w="3118"/>
          </w:tcPr>
          <w:p>
            <w:r>
              <w:t>ADMIN</w:t>
            </w:r>
          </w:p>
        </w:tc>
      </w:tr>
      <w:tr>
        <w:tc>
          <w:tcPr>
            <w:tcW w:type="dxa" w:w="3118"/>
          </w:tcPr>
          <w:p>
            <w:r>
              <w:t>GET/POST /api/groups, PATCH /api/groups/:id</w:t>
            </w:r>
          </w:p>
        </w:tc>
        <w:tc>
          <w:tcPr>
            <w:tcW w:type="dxa" w:w="3118"/>
          </w:tcPr>
          <w:p>
            <w:r>
              <w:t>Группы</w:t>
            </w:r>
          </w:p>
        </w:tc>
        <w:tc>
          <w:tcPr>
            <w:tcW w:type="dxa" w:w="3118"/>
          </w:tcPr>
          <w:p>
            <w:r>
              <w:t>По роли (RBAC)</w:t>
            </w:r>
          </w:p>
        </w:tc>
      </w:tr>
      <w:tr>
        <w:tc>
          <w:tcPr>
            <w:tcW w:type="dxa" w:w="3118"/>
          </w:tcPr>
          <w:p>
            <w:r>
              <w:t>GET/POST /api/tasks, GET/PATCH/DELETE /api/tasks/:id</w:t>
            </w:r>
          </w:p>
        </w:tc>
        <w:tc>
          <w:tcPr>
            <w:tcW w:type="dxa" w:w="3118"/>
          </w:tcPr>
          <w:p>
            <w:r>
              <w:t>CRUD задач</w:t>
            </w:r>
          </w:p>
        </w:tc>
        <w:tc>
          <w:tcPr>
            <w:tcW w:type="dxa" w:w="3118"/>
          </w:tcPr>
          <w:p>
            <w:r>
              <w:t>По роли и владению</w:t>
            </w:r>
          </w:p>
        </w:tc>
      </w:tr>
      <w:tr>
        <w:tc>
          <w:tcPr>
            <w:tcW w:type="dxa" w:w="3118"/>
          </w:tcPr>
          <w:p>
            <w:r>
              <w:t>POST /api/tasks/:id/comments</w:t>
            </w:r>
          </w:p>
        </w:tc>
        <w:tc>
          <w:tcPr>
            <w:tcW w:type="dxa" w:w="3118"/>
          </w:tcPr>
          <w:p>
            <w:r>
              <w:t>Комментарий/оценка к задаче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 /api/analytics/overview</w:t>
            </w:r>
          </w:p>
        </w:tc>
        <w:tc>
          <w:tcPr>
            <w:tcW w:type="dxa" w:w="3118"/>
          </w:tcPr>
          <w:p>
            <w:r>
              <w:t>KPI-аналитика группы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 /api/notifications, PATCH /api/notifications/:id/read</w:t>
            </w:r>
          </w:p>
        </w:tc>
        <w:tc>
          <w:tcPr>
            <w:tcW w:type="dxa" w:w="3118"/>
          </w:tcPr>
          <w:p>
            <w:r>
              <w:t>Уведомления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POST /api/ai/task-suggestions | /deadline-reminder | /pert | /schedule-review</w:t>
            </w:r>
          </w:p>
        </w:tc>
        <w:tc>
          <w:tcPr>
            <w:tcW w:type="dxa" w:w="3118"/>
          </w:tcPr>
          <w:p>
            <w:r>
              <w:t>AI-помощник и PERT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GET/POST /api/schedule, POST /api/schedule/import, DELETE /api/schedule/:id</w:t>
            </w:r>
          </w:p>
        </w:tc>
        <w:tc>
          <w:tcPr>
            <w:tcW w:type="dxa" w:w="3118"/>
          </w:tcPr>
          <w:p>
            <w:r>
              <w:t>Расписание и импорт CSV/JSON</w:t>
            </w:r>
          </w:p>
        </w:tc>
        <w:tc>
          <w:tcPr>
            <w:tcW w:type="dxa" w:w="3118"/>
          </w:tcPr>
          <w:p>
            <w:r>
              <w:t>По роли (RBAC)</w:t>
            </w:r>
          </w:p>
        </w:tc>
      </w:tr>
      <w:tr>
        <w:tc>
          <w:tcPr>
            <w:tcW w:type="dxa" w:w="3118"/>
          </w:tcPr>
          <w:p>
            <w:r>
              <w:t>GET /api/planning/free-slots | /task-recommendations, POST /api/planning/assign-slot</w:t>
            </w:r>
          </w:p>
        </w:tc>
        <w:tc>
          <w:tcPr>
            <w:tcW w:type="dxa" w:w="3118"/>
          </w:tcPr>
          <w:p>
            <w:r>
              <w:t>Локальное планирование</w:t>
            </w:r>
          </w:p>
        </w:tc>
        <w:tc>
          <w:tcPr>
            <w:tcW w:type="dxa" w:w="3118"/>
          </w:tcPr>
          <w:p>
            <w:r>
              <w:t>По роли (RBAC)</w:t>
            </w:r>
          </w:p>
        </w:tc>
      </w:tr>
    </w:tbl>
    <w:p>
      <w:pPr>
        <w:pStyle w:val="Heading2"/>
      </w:pPr>
      <w:r>
        <w:t>Реализованные возможности сверх исходного MVP</w:t>
      </w:r>
    </w:p>
    <w:p>
      <w:pPr/>
      <w:r>
        <w:t>— Расписание: импорт учебных пар из CSV/JSON (день недели, время, преподаватель, аудитория, тип занятия, предмет, тема); хранение в ScheduleLesson.</w:t>
      </w:r>
    </w:p>
    <w:p>
      <w:pPr/>
      <w:r>
        <w:t>— Локальное планирование: расчёт занятых интервалов из пар и запланированных задач, вычисление свободных окон, рекомендации задач по слотам с учётом приоритета и дедлайна, привязка задачи к слоту.</w:t>
      </w:r>
    </w:p>
    <w:p>
      <w:pPr/>
      <w:r>
        <w:t>— PERT-оценка: optimistic / most likely / pessimistic / expected по формуле expected = (O + 4·M + P) / 6, с расчётом разброса и уровня уверенности.</w:t>
      </w:r>
    </w:p>
    <w:p>
      <w:pPr/>
      <w:r>
        <w:t>— AI-помощник в двух режимах: AI_STRICT (формальная декомпозиция, риски, зависимости, подзадачи, осторожная оценка по слоту) и AI_LIGHT (короткий практичный ответ).</w:t>
      </w:r>
    </w:p>
    <w:p>
      <w:pPr/>
      <w:r>
        <w:t>— Реальный LLM: помощник может работать через OpenAI-совместимый API (Groq / OpenRouter / OpenAI / локальный Ollama); текст генерирует модель, числа PERT остаются детерминированными; при отсутствии ключа или сбое — автоматический откат на rule-based.</w:t>
      </w:r>
    </w:p>
    <w:p>
      <w:pPr/>
      <w:r>
        <w:t>— KPI-аналитика: эндпоинт /api/analytics/overview (доля выполненных вовремя, активные пользователи, среднее время закрытия, просрочки, распределение по статусам, удовлетворённость, нагрузка по расписанию, PERT-сводка).</w:t>
      </w:r>
    </w:p>
    <w:p>
      <w:pPr/>
      <w:r>
        <w:t>— Расширенная ролевая модель: 6 ролей RBAC вместо трёх; комментарии и выставление оценок преподавателем; уведомления; оценки удовлетворённости.</w:t>
      </w:r>
    </w:p>
    <w:p>
      <w:pPr>
        <w:pStyle w:val="Heading2"/>
      </w:pPr>
      <w:r>
        <w:t>AI-помощник, PERT и реальный LLM</w:t>
      </w:r>
    </w:p>
    <w:p>
      <w:pPr/>
      <w:r>
        <w:t>— Слой AI изолирован за интерфейсом AiAssistantService (apps/api/src/modules/ai).</w:t>
      </w:r>
    </w:p>
    <w:p>
      <w:pPr/>
      <w:r>
        <w:t>— Реализация по умолчанию — RuleBasedAiAssistant (детерминированная, без сети, безопасна для демо).</w:t>
      </w:r>
    </w:p>
    <w:p>
      <w:pPr/>
      <w:r>
        <w:t>— Реализация LlmAiAssistant вызывает Chat Completions OpenAI-совместимого API; режим включается переменными окружения AI_PROVIDER=llm, AI_API_KEY, AI_BASE_URL, AI_MODEL.</w:t>
      </w:r>
    </w:p>
    <w:p>
      <w:pPr/>
      <w:r>
        <w:t>— PERT-арифметика и оценка занятости считаются детерминированно; модель отвечает только за текстовые поля (название, описание, summary, риски, зависимости, подзадачи, напоминание).</w:t>
      </w:r>
    </w:p>
    <w:p>
      <w:pPr/>
      <w:r>
        <w:t>— Различие AI_STRICT / AI_LIGHT задаётся системным промптом и отражается в объёме и тоне ответа.</w:t>
      </w:r>
    </w:p>
    <w:p>
      <w:pPr>
        <w:pStyle w:val="Heading2"/>
      </w:pPr>
      <w:r>
        <w:t>Версия, репозиторий и CI</w:t>
      </w:r>
    </w:p>
    <w:p>
      <w:r>
        <w:t>Текущий релиз — v0.1.0 (git-тег и docs/RELEASE-NOTES-v0.1.0.md). Репозиторий: GitHub (ветка main), CI GitHub Actions: install → lint (ESLint) → typecheck → test → build.</w:t>
      </w:r>
    </w:p>
    <w:sectPr w:rsidR="00EB66AF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97A3" w14:textId="77777777" w:rsidR="00116354" w:rsidRDefault="00116354">
      <w:r>
        <w:separator/>
      </w:r>
    </w:p>
  </w:endnote>
  <w:endnote w:type="continuationSeparator" w:id="0">
    <w:p w14:paraId="3AFADE2A" w14:textId="77777777" w:rsidR="00116354" w:rsidRDefault="00116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6ACD" w14:textId="77777777" w:rsidR="00EB66AF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B36F0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6D5C" w14:textId="77777777" w:rsidR="00116354" w:rsidRDefault="00116354">
      <w:r>
        <w:separator/>
      </w:r>
    </w:p>
  </w:footnote>
  <w:footnote w:type="continuationSeparator" w:id="0">
    <w:p w14:paraId="7989AF4F" w14:textId="77777777" w:rsidR="00116354" w:rsidRDefault="00116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D7D11"/>
    <w:multiLevelType w:val="hybridMultilevel"/>
    <w:tmpl w:val="96B65514"/>
    <w:lvl w:ilvl="0" w:tplc="53F41FC0">
      <w:start w:val="1"/>
      <w:numFmt w:val="decimal"/>
      <w:lvlText w:val="%1."/>
      <w:lvlJc w:val="left"/>
      <w:pPr>
        <w:ind w:left="1069" w:hanging="360"/>
      </w:pPr>
    </w:lvl>
    <w:lvl w:ilvl="1" w:tplc="7F6E0056">
      <w:numFmt w:val="decimal"/>
      <w:lvlText w:val=""/>
      <w:lvlJc w:val="left"/>
    </w:lvl>
    <w:lvl w:ilvl="2" w:tplc="4E0EC306">
      <w:numFmt w:val="decimal"/>
      <w:lvlText w:val=""/>
      <w:lvlJc w:val="left"/>
    </w:lvl>
    <w:lvl w:ilvl="3" w:tplc="685E3776">
      <w:numFmt w:val="decimal"/>
      <w:lvlText w:val=""/>
      <w:lvlJc w:val="left"/>
    </w:lvl>
    <w:lvl w:ilvl="4" w:tplc="2926FF34">
      <w:numFmt w:val="decimal"/>
      <w:lvlText w:val=""/>
      <w:lvlJc w:val="left"/>
    </w:lvl>
    <w:lvl w:ilvl="5" w:tplc="13DC4600">
      <w:numFmt w:val="decimal"/>
      <w:lvlText w:val=""/>
      <w:lvlJc w:val="left"/>
    </w:lvl>
    <w:lvl w:ilvl="6" w:tplc="F92E1106">
      <w:numFmt w:val="decimal"/>
      <w:lvlText w:val=""/>
      <w:lvlJc w:val="left"/>
    </w:lvl>
    <w:lvl w:ilvl="7" w:tplc="6F0A312E">
      <w:numFmt w:val="decimal"/>
      <w:lvlText w:val=""/>
      <w:lvlJc w:val="left"/>
    </w:lvl>
    <w:lvl w:ilvl="8" w:tplc="0BB0B7CA">
      <w:numFmt w:val="decimal"/>
      <w:lvlText w:val=""/>
      <w:lvlJc w:val="left"/>
    </w:lvl>
  </w:abstractNum>
  <w:abstractNum w:abstractNumId="1" w15:restartNumberingAfterBreak="0">
    <w:nsid w:val="5B5C2F32"/>
    <w:multiLevelType w:val="hybridMultilevel"/>
    <w:tmpl w:val="7ACE9E56"/>
    <w:lvl w:ilvl="0" w:tplc="B7E45D0A">
      <w:start w:val="1"/>
      <w:numFmt w:val="bullet"/>
      <w:lvlText w:val="●"/>
      <w:lvlJc w:val="left"/>
      <w:pPr>
        <w:ind w:left="720" w:hanging="360"/>
      </w:pPr>
    </w:lvl>
    <w:lvl w:ilvl="1" w:tplc="A1968636">
      <w:start w:val="1"/>
      <w:numFmt w:val="bullet"/>
      <w:lvlText w:val="○"/>
      <w:lvlJc w:val="left"/>
      <w:pPr>
        <w:ind w:left="1440" w:hanging="360"/>
      </w:pPr>
    </w:lvl>
    <w:lvl w:ilvl="2" w:tplc="581A35AA">
      <w:start w:val="1"/>
      <w:numFmt w:val="bullet"/>
      <w:lvlText w:val="■"/>
      <w:lvlJc w:val="left"/>
      <w:pPr>
        <w:ind w:left="2160" w:hanging="360"/>
      </w:pPr>
    </w:lvl>
    <w:lvl w:ilvl="3" w:tplc="39CA8AAC">
      <w:start w:val="1"/>
      <w:numFmt w:val="bullet"/>
      <w:lvlText w:val="●"/>
      <w:lvlJc w:val="left"/>
      <w:pPr>
        <w:ind w:left="2880" w:hanging="360"/>
      </w:pPr>
    </w:lvl>
    <w:lvl w:ilvl="4" w:tplc="782A6C6C">
      <w:start w:val="1"/>
      <w:numFmt w:val="bullet"/>
      <w:lvlText w:val="○"/>
      <w:lvlJc w:val="left"/>
      <w:pPr>
        <w:ind w:left="3600" w:hanging="360"/>
      </w:pPr>
    </w:lvl>
    <w:lvl w:ilvl="5" w:tplc="ECAACC98">
      <w:start w:val="1"/>
      <w:numFmt w:val="bullet"/>
      <w:lvlText w:val="■"/>
      <w:lvlJc w:val="left"/>
      <w:pPr>
        <w:ind w:left="4320" w:hanging="360"/>
      </w:pPr>
    </w:lvl>
    <w:lvl w:ilvl="6" w:tplc="971EFA2A">
      <w:start w:val="1"/>
      <w:numFmt w:val="bullet"/>
      <w:lvlText w:val="●"/>
      <w:lvlJc w:val="left"/>
      <w:pPr>
        <w:ind w:left="5040" w:hanging="360"/>
      </w:pPr>
    </w:lvl>
    <w:lvl w:ilvl="7" w:tplc="B3184B7E">
      <w:start w:val="1"/>
      <w:numFmt w:val="bullet"/>
      <w:lvlText w:val="●"/>
      <w:lvlJc w:val="left"/>
      <w:pPr>
        <w:ind w:left="5760" w:hanging="360"/>
      </w:pPr>
    </w:lvl>
    <w:lvl w:ilvl="8" w:tplc="733677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DD5700"/>
    <w:multiLevelType w:val="hybridMultilevel"/>
    <w:tmpl w:val="35742F68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51CEB3E8">
      <w:numFmt w:val="decimal"/>
      <w:lvlText w:val=""/>
      <w:lvlJc w:val="left"/>
    </w:lvl>
    <w:lvl w:ilvl="2" w:tplc="70F02AF2">
      <w:numFmt w:val="decimal"/>
      <w:lvlText w:val=""/>
      <w:lvlJc w:val="left"/>
    </w:lvl>
    <w:lvl w:ilvl="3" w:tplc="FF6C9492">
      <w:numFmt w:val="decimal"/>
      <w:lvlText w:val=""/>
      <w:lvlJc w:val="left"/>
    </w:lvl>
    <w:lvl w:ilvl="4" w:tplc="1A1863C8">
      <w:numFmt w:val="decimal"/>
      <w:lvlText w:val=""/>
      <w:lvlJc w:val="left"/>
    </w:lvl>
    <w:lvl w:ilvl="5" w:tplc="5FC22046">
      <w:numFmt w:val="decimal"/>
      <w:lvlText w:val=""/>
      <w:lvlJc w:val="left"/>
    </w:lvl>
    <w:lvl w:ilvl="6" w:tplc="86CCDB6A">
      <w:numFmt w:val="decimal"/>
      <w:lvlText w:val=""/>
      <w:lvlJc w:val="left"/>
    </w:lvl>
    <w:lvl w:ilvl="7" w:tplc="35E88798">
      <w:numFmt w:val="decimal"/>
      <w:lvlText w:val=""/>
      <w:lvlJc w:val="left"/>
    </w:lvl>
    <w:lvl w:ilvl="8" w:tplc="4B101688">
      <w:numFmt w:val="decimal"/>
      <w:lvlText w:val=""/>
      <w:lvlJc w:val="left"/>
    </w:lvl>
  </w:abstractNum>
  <w:num w:numId="1" w16cid:durableId="1770464869">
    <w:abstractNumId w:val="1"/>
    <w:lvlOverride w:ilvl="0">
      <w:startOverride w:val="1"/>
    </w:lvlOverride>
  </w:num>
  <w:num w:numId="2" w16cid:durableId="993752271">
    <w:abstractNumId w:val="2"/>
  </w:num>
  <w:num w:numId="3" w16cid:durableId="72557930">
    <w:abstractNumId w:val="0"/>
    <w:lvlOverride w:ilvl="0">
      <w:startOverride w:val="1"/>
    </w:lvlOverride>
  </w:num>
  <w:num w:numId="4" w16cid:durableId="1073359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6AF"/>
    <w:rsid w:val="00116354"/>
    <w:rsid w:val="004021E3"/>
    <w:rsid w:val="008F53EE"/>
    <w:rsid w:val="00AE51B8"/>
    <w:rsid w:val="00EB36F0"/>
    <w:rsid w:val="00EB66AF"/>
    <w:rsid w:val="00FE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CFF4"/>
  <w15:docId w15:val="{382E4B9E-0BEB-8045-8A33-273A2F4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 w:line="276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20" w:line="276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100" w:line="276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3400</Words>
  <Characters>19381</Characters>
  <Application>Microsoft Office Word</Application>
  <DocSecurity>0</DocSecurity>
  <Lines>161</Lines>
  <Paragraphs>45</Paragraphs>
  <ScaleCrop>false</ScaleCrop>
  <Company/>
  <LinksUpToDate>false</LinksUpToDate>
  <CharactersWithSpaces>22736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Shumkin</cp:lastModifiedBy>
  <cp:revision>6</cp:revision>
  <dcterms:created xsi:type="dcterms:W3CDTF">2026-05-31T19:26:00Z</dcterms:created>
  <dcterms:modified xsi:type="dcterms:W3CDTF">2026-06-01T16:35:00Z</dcterms:modified>
</cp:coreProperties>
</file>