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6426" w:rsidRDefault="00000000">
      <w:pPr>
        <w:jc w:val="center"/>
        <w:rPr>
          <w:rFonts w:ascii="Impact" w:eastAsia="Impact" w:hAnsi="Impact" w:cs="Impact"/>
          <w:b/>
          <w:color w:val="2E2E2E"/>
          <w:sz w:val="48"/>
          <w:szCs w:val="48"/>
          <w:highlight w:val="white"/>
        </w:rPr>
      </w:pPr>
      <w:r>
        <w:rPr>
          <w:rFonts w:ascii="Impact" w:eastAsia="Impact" w:hAnsi="Impact" w:cs="Impact"/>
          <w:b/>
          <w:color w:val="2E2E2E"/>
          <w:sz w:val="48"/>
          <w:szCs w:val="48"/>
          <w:highlight w:val="white"/>
        </w:rPr>
        <w:t>ДЕКЛАРАЦИЯ</w:t>
      </w:r>
    </w:p>
    <w:p w14:paraId="00000002" w14:textId="77777777" w:rsidR="006F6426" w:rsidRDefault="006F6426">
      <w:pPr>
        <w:jc w:val="center"/>
        <w:rPr>
          <w:rFonts w:ascii="Impact" w:eastAsia="Impact" w:hAnsi="Impact" w:cs="Impact"/>
          <w:color w:val="2E2E2E"/>
          <w:sz w:val="21"/>
          <w:szCs w:val="21"/>
          <w:highlight w:val="white"/>
        </w:rPr>
      </w:pPr>
    </w:p>
    <w:p w14:paraId="00000003" w14:textId="0E7C6028" w:rsidR="006F6426" w:rsidRDefault="00000000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>Я,</w:t>
      </w:r>
      <w:r w:rsidR="005E2D18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 Газизов Денис </w:t>
      </w:r>
      <w:proofErr w:type="spellStart"/>
      <w:r w:rsidR="005E2D18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Раилевич</w:t>
      </w:r>
      <w:proofErr w:type="spellEnd"/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br/>
        <w:t>Обязуюсь к следующему слету X Форума:</w:t>
      </w:r>
    </w:p>
    <w:p w14:paraId="00000004" w14:textId="7AC75752" w:rsidR="006F6426" w:rsidRDefault="005E2D18">
      <w:pPr>
        <w:numPr>
          <w:ilvl w:val="0"/>
          <w:numId w:val="1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Продать</w:t>
      </w:r>
      <w:r w:rsidR="001B44A3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 либо свои</w:t>
      </w: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 10 </w:t>
      </w:r>
      <w:proofErr w:type="gramStart"/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очков</w:t>
      </w:r>
      <w:proofErr w:type="gramEnd"/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 </w:t>
      </w:r>
      <w:r w:rsidR="001B44A3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либо очки известных брендов </w:t>
      </w: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10 людям, перед которыми я робею за 10 000р.</w:t>
      </w:r>
    </w:p>
    <w:p w14:paraId="00000005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06" w14:textId="527A16B6" w:rsidR="006F6426" w:rsidRDefault="001B44A3">
      <w:pPr>
        <w:numPr>
          <w:ilvl w:val="0"/>
          <w:numId w:val="1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Изучить историю 10ти компаний, которые из </w:t>
      </w:r>
      <w:proofErr w:type="spellStart"/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ноунеймов</w:t>
      </w:r>
      <w:proofErr w:type="spellEnd"/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 построили бренд. Определить ключевые моменты + книга ДНК Бренда.</w:t>
      </w:r>
    </w:p>
    <w:p w14:paraId="00000007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08" w14:textId="3E1C3F6B" w:rsidR="006F6426" w:rsidRPr="001B44A3" w:rsidRDefault="001B44A3">
      <w:pPr>
        <w:numPr>
          <w:ilvl w:val="0"/>
          <w:numId w:val="1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proofErr w:type="gramStart"/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Написать</w:t>
      </w:r>
      <w:proofErr w:type="gramEnd"/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 как бы я хотел видеть конфигурацию партнерства в маркетплейсах. А также список претензий к партнерам в настоящем и будущем. Показать Ивану.</w:t>
      </w:r>
    </w:p>
    <w:p w14:paraId="69BB4C13" w14:textId="77777777" w:rsidR="001B44A3" w:rsidRDefault="001B44A3" w:rsidP="001B44A3">
      <w:pPr>
        <w:pStyle w:val="a5"/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5AE04B72" w14:textId="042265E3" w:rsidR="001B44A3" w:rsidRPr="001B44A3" w:rsidRDefault="001B44A3">
      <w:pPr>
        <w:numPr>
          <w:ilvl w:val="0"/>
          <w:numId w:val="1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Список 100+ незавершенных циклов – все закрыть.</w:t>
      </w:r>
    </w:p>
    <w:p w14:paraId="0ACE8B19" w14:textId="77777777" w:rsidR="001B44A3" w:rsidRDefault="001B44A3" w:rsidP="001B44A3">
      <w:pPr>
        <w:pStyle w:val="a5"/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6CDA3921" w14:textId="471F0D19" w:rsidR="001B44A3" w:rsidRPr="001B44A3" w:rsidRDefault="001B44A3">
      <w:pPr>
        <w:numPr>
          <w:ilvl w:val="0"/>
          <w:numId w:val="1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Декомпозицию выхода на прибыль в 90 млн в 2026 году. Защитить перед Иваном.</w:t>
      </w:r>
    </w:p>
    <w:p w14:paraId="5BF28893" w14:textId="77777777" w:rsidR="001B44A3" w:rsidRDefault="001B44A3" w:rsidP="001B44A3">
      <w:pPr>
        <w:pStyle w:val="a5"/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5CCA6787" w14:textId="72B112F6" w:rsidR="001B44A3" w:rsidRPr="001B44A3" w:rsidRDefault="001B44A3">
      <w:pPr>
        <w:numPr>
          <w:ilvl w:val="0"/>
          <w:numId w:val="1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Померить за 1 раз от 30 часов в магазине бутике. В конце закончить фразой «Я думал выбор у вас побогаче».</w:t>
      </w:r>
    </w:p>
    <w:p w14:paraId="29AD03B9" w14:textId="77777777" w:rsidR="001B44A3" w:rsidRDefault="001B44A3" w:rsidP="001B44A3">
      <w:pPr>
        <w:pStyle w:val="a5"/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18705D03" w14:textId="7446018B" w:rsidR="001B44A3" w:rsidRDefault="001B44A3">
      <w:pPr>
        <w:numPr>
          <w:ilvl w:val="0"/>
          <w:numId w:val="1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Написать список из 10-ти жизней, которые я бы хотел прожить.</w:t>
      </w:r>
    </w:p>
    <w:p w14:paraId="00000009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0A" w14:textId="73F5BB78" w:rsidR="006F6426" w:rsidRPr="001B44A3" w:rsidRDefault="00000000">
      <w:pP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>Я делаю это для того, чтобы:</w:t>
      </w:r>
      <w:r w:rsidR="001B44A3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 раскрыть свой потенциал</w:t>
      </w:r>
      <w:r w:rsidR="00F80951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, понять свои возможности, проработать страхи и затыки, которые мешают более быстрому развитию, поднять </w:t>
      </w:r>
      <w:proofErr w:type="spellStart"/>
      <w:r w:rsidR="00F80951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насмотренность</w:t>
      </w:r>
      <w:proofErr w:type="spellEnd"/>
      <w:r w:rsidR="00F80951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.</w:t>
      </w:r>
    </w:p>
    <w:p w14:paraId="0000000B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0C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0D" w14:textId="77777777" w:rsidR="006F6426" w:rsidRDefault="00000000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>Мои критерии и доказательства, что декларация выполнена:</w:t>
      </w:r>
    </w:p>
    <w:p w14:paraId="0000000E" w14:textId="46878A18" w:rsidR="006F6426" w:rsidRDefault="00F80951">
      <w:pPr>
        <w:numPr>
          <w:ilvl w:val="0"/>
          <w:numId w:val="2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Фото</w:t>
      </w:r>
      <w:r w:rsidR="00000000">
        <w:rPr>
          <w:rFonts w:ascii="Impact" w:eastAsia="Impact" w:hAnsi="Impact" w:cs="Impact"/>
          <w:color w:val="2E2E2E"/>
          <w:sz w:val="28"/>
          <w:szCs w:val="28"/>
          <w:highlight w:val="white"/>
        </w:rPr>
        <w:br/>
      </w:r>
    </w:p>
    <w:p w14:paraId="0000000F" w14:textId="58D15328" w:rsidR="006F6426" w:rsidRDefault="00F80951">
      <w:pPr>
        <w:numPr>
          <w:ilvl w:val="0"/>
          <w:numId w:val="2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Список историй и выводы</w:t>
      </w:r>
      <w:r w:rsidR="00000000">
        <w:rPr>
          <w:rFonts w:ascii="Impact" w:eastAsia="Impact" w:hAnsi="Impact" w:cs="Impact"/>
          <w:color w:val="2E2E2E"/>
          <w:sz w:val="28"/>
          <w:szCs w:val="28"/>
          <w:highlight w:val="white"/>
        </w:rPr>
        <w:br/>
      </w:r>
    </w:p>
    <w:p w14:paraId="00000010" w14:textId="51AB0107" w:rsidR="006F6426" w:rsidRPr="00F80951" w:rsidRDefault="00F80951">
      <w:pPr>
        <w:numPr>
          <w:ilvl w:val="0"/>
          <w:numId w:val="2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Готовый список</w:t>
      </w:r>
    </w:p>
    <w:p w14:paraId="1F2A02CF" w14:textId="6FDB00F0" w:rsidR="00F80951" w:rsidRPr="00F80951" w:rsidRDefault="00F80951">
      <w:pPr>
        <w:numPr>
          <w:ilvl w:val="0"/>
          <w:numId w:val="2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lastRenderedPageBreak/>
        <w:t>Готовый список</w:t>
      </w:r>
    </w:p>
    <w:p w14:paraId="42182DC9" w14:textId="2515DC6E" w:rsidR="00F80951" w:rsidRPr="00F80951" w:rsidRDefault="00F80951">
      <w:pPr>
        <w:numPr>
          <w:ilvl w:val="0"/>
          <w:numId w:val="2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Готовая декомпозиция</w:t>
      </w:r>
    </w:p>
    <w:p w14:paraId="32FBFEAF" w14:textId="1BFCDFAB" w:rsidR="00F80951" w:rsidRPr="00F80951" w:rsidRDefault="00F80951">
      <w:pPr>
        <w:numPr>
          <w:ilvl w:val="0"/>
          <w:numId w:val="2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Алексей свидетель</w:t>
      </w:r>
    </w:p>
    <w:p w14:paraId="34A9B095" w14:textId="0F0F41C0" w:rsidR="00F80951" w:rsidRDefault="00F80951">
      <w:pPr>
        <w:numPr>
          <w:ilvl w:val="0"/>
          <w:numId w:val="2"/>
        </w:num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Готовый список</w:t>
      </w:r>
    </w:p>
    <w:p w14:paraId="00000011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12" w14:textId="7C35EACC" w:rsidR="006F6426" w:rsidRPr="00F80951" w:rsidRDefault="00000000">
      <w:pP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 xml:space="preserve">Цена слова при невыполнении: </w:t>
      </w:r>
      <w:r w:rsidR="00F80951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50 000р за каждый пункт декларации, кроме 1 и 6. За 1 пункт 5000р за каждые не проданные очки, если совсем </w:t>
      </w:r>
      <w:proofErr w:type="gramStart"/>
      <w:r w:rsidR="00F80951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сливаю  –</w:t>
      </w:r>
      <w:proofErr w:type="gramEnd"/>
      <w:r w:rsidR="00F80951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 100 000р. За 6ой также 100 000р</w:t>
      </w:r>
    </w:p>
    <w:p w14:paraId="00000013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14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15" w14:textId="502FDBC6" w:rsidR="006F6426" w:rsidRPr="000027BE" w:rsidRDefault="00000000">
      <w:pPr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 xml:space="preserve">Награда себе в случае успеха: </w:t>
      </w:r>
      <w:r w:rsidR="000027BE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 xml:space="preserve"> ничего не делать целый день, посмотреть фильмы, которые хотел посмотреть, просто гулять и веселиться.</w:t>
      </w:r>
    </w:p>
    <w:p w14:paraId="00000016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17" w14:textId="77777777" w:rsidR="006F6426" w:rsidRDefault="006F6426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</w:p>
    <w:p w14:paraId="00000018" w14:textId="75066C81" w:rsidR="006F6426" w:rsidRDefault="00F80951">
      <w:pPr>
        <w:rPr>
          <w:rFonts w:ascii="Impact" w:eastAsia="Impact" w:hAnsi="Impact" w:cs="Impact"/>
          <w:color w:val="2E2E2E"/>
          <w:sz w:val="28"/>
          <w:szCs w:val="28"/>
          <w:highlight w:val="white"/>
        </w:rPr>
      </w:pPr>
      <w:r>
        <w:rPr>
          <w:rFonts w:ascii="Impact" w:eastAsia="Impact" w:hAnsi="Impact" w:cs="Impact"/>
          <w:noProof/>
          <w:color w:val="2E2E2E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71E26252" wp14:editId="127D78B8">
            <wp:simplePos x="0" y="0"/>
            <wp:positionH relativeFrom="column">
              <wp:posOffset>4746929</wp:posOffset>
            </wp:positionH>
            <wp:positionV relativeFrom="paragraph">
              <wp:posOffset>81197</wp:posOffset>
            </wp:positionV>
            <wp:extent cx="1367624" cy="613611"/>
            <wp:effectExtent l="0" t="0" r="0" b="0"/>
            <wp:wrapNone/>
            <wp:docPr id="7815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914" name="Рисунок 781579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624" cy="613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19" w14:textId="3D5EB304" w:rsidR="006F6426" w:rsidRDefault="00000000">
      <w:pPr>
        <w:rPr>
          <w:rFonts w:ascii="Impact" w:eastAsia="Impact" w:hAnsi="Impact" w:cs="Impact"/>
          <w:color w:val="2E2E2E"/>
          <w:sz w:val="21"/>
          <w:szCs w:val="21"/>
          <w:highlight w:val="white"/>
        </w:rPr>
      </w:pP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 xml:space="preserve">Дата: </w:t>
      </w: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ab/>
      </w: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ab/>
      </w:r>
      <w:r w:rsidR="00F80951">
        <w:rPr>
          <w:rFonts w:ascii="Impact" w:eastAsia="Impact" w:hAnsi="Impact" w:cs="Impact"/>
          <w:color w:val="2E2E2E"/>
          <w:sz w:val="28"/>
          <w:szCs w:val="28"/>
          <w:highlight w:val="white"/>
          <w:lang w:val="ru-RU"/>
        </w:rPr>
        <w:t>29.03.2026</w:t>
      </w: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ab/>
      </w: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ab/>
      </w: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ab/>
      </w:r>
      <w:r>
        <w:rPr>
          <w:rFonts w:ascii="Impact" w:eastAsia="Impact" w:hAnsi="Impact" w:cs="Impact"/>
          <w:color w:val="2E2E2E"/>
          <w:sz w:val="28"/>
          <w:szCs w:val="28"/>
          <w:highlight w:val="white"/>
        </w:rPr>
        <w:tab/>
        <w:t>Личная подпись:</w:t>
      </w:r>
      <w:r>
        <w:rPr>
          <w:rFonts w:ascii="Impact" w:eastAsia="Impact" w:hAnsi="Impact" w:cs="Impact"/>
          <w:color w:val="2E2E2E"/>
          <w:sz w:val="21"/>
          <w:szCs w:val="21"/>
          <w:highlight w:val="white"/>
        </w:rPr>
        <w:br/>
      </w:r>
    </w:p>
    <w:sectPr w:rsidR="006F64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76674"/>
    <w:multiLevelType w:val="multilevel"/>
    <w:tmpl w:val="779C26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4DB3B77"/>
    <w:multiLevelType w:val="multilevel"/>
    <w:tmpl w:val="F9FA9F1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13919754">
    <w:abstractNumId w:val="1"/>
  </w:num>
  <w:num w:numId="2" w16cid:durableId="120914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426"/>
    <w:rsid w:val="000027BE"/>
    <w:rsid w:val="001B44A3"/>
    <w:rsid w:val="005E2D18"/>
    <w:rsid w:val="006F6426"/>
    <w:rsid w:val="00F8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D231"/>
  <w15:docId w15:val="{65F85899-F23F-3642-B550-857EC02B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1B4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 Газизов</cp:lastModifiedBy>
  <cp:revision>2</cp:revision>
  <dcterms:created xsi:type="dcterms:W3CDTF">2026-03-29T03:12:00Z</dcterms:created>
  <dcterms:modified xsi:type="dcterms:W3CDTF">2026-03-29T03:12:00Z</dcterms:modified>
</cp:coreProperties>
</file>