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512MB,2S,grox5th.xxx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Grox的序列五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OLE_LINK2"/>
      <w:r>
        <w:rPr>
          <w:rFonts w:ascii="Helvetica" w:hAnsi="Helvetica" w:cs="Helvetica"/>
          <w:color w:val="333333"/>
          <w:szCs w:val="21"/>
          <w:shd w:val="clear" w:color="auto" w:fill="FFFFFF"/>
        </w:rPr>
        <w:t>你相信些什么？你愿意为这样的信念做出什么样的牺牲？你愿意为了一种直觉、一时念头，还是死去数千年之久的先知话语而甘冒自身或整个种族的危险？</w:t>
      </w:r>
    </w:p>
    <w:p>
      <w:pPr>
        <w:ind w:firstLine="420" w:firstLineChars="0"/>
        <w:jc w:val="right"/>
        <w:rPr>
          <w:rFonts w:hint="eastAsia" w:ascii="Helvetica" w:hAnsi="Helvetica" w:cs="Helvetica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  <w:lang w:eastAsia="zh-CN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科学之书1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Grox在你的不懈努力下终于与你结成了盟友关系，与此同时全银河系的其他文明对你宣战！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在历经数十亿spore年之后，Grox终于交到了朋友，他们对这份友谊倍加珍惜，你发现他们不再像之前那样冰冷，他们也有喜怒哀乐，也会笑。作为礼物，他们构造了一个数列送给了你。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25" o:spt="75" type="#_x0000_t75" style="height:29.3pt;width:7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由于整个数列实在太长了，你决定取</w:t>
      </w:r>
      <w:r>
        <w:rPr>
          <w:rFonts w:hint="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26" o:spt="75" type="#_x0000_t75" style="height:34pt;width:7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作为数列的特征数，并将其送回母星。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3"/>
      <w:bookmarkStart w:id="4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一行3个整数n, k, p</w:t>
      </w:r>
      <w:bookmarkEnd w:id="3"/>
    </w:p>
    <w:bookmarkEnd w:id="4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一行一个整数表示数列的特征数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10 103 10007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10 0 10007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6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5367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1023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7" w:name="_GoBack"/>
      <w:bookmarkEnd w:id="7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 &lt;= n &lt;= 10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1000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; 0 &lt;= k &lt;= 10,0000; 1 &lt;= p &lt;= 20,0000;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55060D"/>
    <w:rsid w:val="00705400"/>
    <w:rsid w:val="007A7B99"/>
    <w:rsid w:val="00A27F1B"/>
    <w:rsid w:val="00CD303F"/>
    <w:rsid w:val="00CE48CE"/>
    <w:rsid w:val="00DC54DF"/>
    <w:rsid w:val="00EE5EC7"/>
    <w:rsid w:val="00FD11EC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A9481E"/>
    <w:rsid w:val="03D54483"/>
    <w:rsid w:val="03D759A3"/>
    <w:rsid w:val="03D97DC3"/>
    <w:rsid w:val="03F42D9A"/>
    <w:rsid w:val="04045E98"/>
    <w:rsid w:val="042054AA"/>
    <w:rsid w:val="04504C5F"/>
    <w:rsid w:val="04AB0F7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63D22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2727B1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7D4D77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977B0A"/>
    <w:rsid w:val="0EB82A3F"/>
    <w:rsid w:val="0F357660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5C2136"/>
    <w:rsid w:val="126F7168"/>
    <w:rsid w:val="127042C4"/>
    <w:rsid w:val="12B5775F"/>
    <w:rsid w:val="13057D2F"/>
    <w:rsid w:val="130B6B81"/>
    <w:rsid w:val="130B737D"/>
    <w:rsid w:val="131A10B5"/>
    <w:rsid w:val="131C592E"/>
    <w:rsid w:val="131F107F"/>
    <w:rsid w:val="13C64CE1"/>
    <w:rsid w:val="13FC45CE"/>
    <w:rsid w:val="140D111A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87CC9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20123B"/>
    <w:rsid w:val="1D5B58EE"/>
    <w:rsid w:val="1D8867DD"/>
    <w:rsid w:val="1D8B670C"/>
    <w:rsid w:val="1D930EA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952D55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37F3E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4220FF"/>
    <w:rsid w:val="29643355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5D7AD5"/>
    <w:rsid w:val="386A5E9A"/>
    <w:rsid w:val="38950197"/>
    <w:rsid w:val="38B74A2D"/>
    <w:rsid w:val="3922274C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DD65E5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64B7A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5CD4EE7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8DC6A68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55253B"/>
    <w:rsid w:val="4B622AA1"/>
    <w:rsid w:val="4B95125A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682BB2"/>
    <w:rsid w:val="4D835FB5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0C767E7"/>
    <w:rsid w:val="51323A07"/>
    <w:rsid w:val="518A7D28"/>
    <w:rsid w:val="518F6CB3"/>
    <w:rsid w:val="519C1A30"/>
    <w:rsid w:val="51D24531"/>
    <w:rsid w:val="51F74F7D"/>
    <w:rsid w:val="51FE6055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584AAE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701909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C81AF2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16FF3"/>
    <w:rsid w:val="67AC38EA"/>
    <w:rsid w:val="67B57FC3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AF3684B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04A70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66614C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194626"/>
    <w:rsid w:val="78C628CC"/>
    <w:rsid w:val="78C940A4"/>
    <w:rsid w:val="78D46E9A"/>
    <w:rsid w:val="790D07B7"/>
    <w:rsid w:val="791251AF"/>
    <w:rsid w:val="793A4A60"/>
    <w:rsid w:val="794024B5"/>
    <w:rsid w:val="799518FE"/>
    <w:rsid w:val="79A72B5F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311713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77328E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2018-04-18T06:19:02Z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