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E8A" w:rsidRDefault="00BD4B0F">
      <w:r>
        <w:t>Blar  test hello world</w:t>
      </w:r>
    </w:p>
    <w:sectPr w:rsidR="00680E8A" w:rsidSect="006B46D9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BD4B0F"/>
    <w:rsid w:val="00131AC0"/>
    <w:rsid w:val="003E3AA3"/>
    <w:rsid w:val="004512E6"/>
    <w:rsid w:val="004B4AF0"/>
    <w:rsid w:val="00644D94"/>
    <w:rsid w:val="00680E8A"/>
    <w:rsid w:val="006B46D9"/>
    <w:rsid w:val="008377B7"/>
    <w:rsid w:val="008A77F6"/>
    <w:rsid w:val="00B4718C"/>
    <w:rsid w:val="00BD4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jin</cp:lastModifiedBy>
  <cp:revision>1</cp:revision>
  <dcterms:created xsi:type="dcterms:W3CDTF">2011-03-21T12:19:00Z</dcterms:created>
  <dcterms:modified xsi:type="dcterms:W3CDTF">2011-03-21T12:19:00Z</dcterms:modified>
</cp:coreProperties>
</file>