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rFonts w:ascii="Poppins" w:cs="Poppins" w:eastAsia="Poppins" w:hAnsi="Poppins"/>
          <w:b w:val="1"/>
          <w:i w:val="0"/>
          <w:sz w:val="72"/>
          <w:szCs w:val="72"/>
        </w:rPr>
      </w:pPr>
      <w:r w:rsidDel="00000000" w:rsidR="00000000" w:rsidRPr="00000000">
        <w:rPr>
          <w:rFonts w:ascii="Poppins" w:cs="Poppins" w:eastAsia="Poppins" w:hAnsi="Poppins"/>
          <w:b w:val="1"/>
          <w:i w:val="0"/>
          <w:sz w:val="72"/>
          <w:szCs w:val="72"/>
          <w:rtl w:val="0"/>
        </w:rPr>
        <w:t xml:space="preserve">GIF photo booth rental Lake Forest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Poppins" w:cs="Poppins" w:eastAsia="Poppins" w:hAnsi="Poppins"/>
          <w:b w:val="1"/>
          <w:i w:val="0"/>
          <w:sz w:val="72"/>
          <w:szCs w:val="7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You may rent a photo booth for your unique occasion! We are based in Laguna Beach, California, and are happy to go anywhere in Laguna beach and ocher County to ensure your event is spectacular. A photo booth is an excellent pretension to be credited with activity to your event! A photo booth can total any event, including weddings, bar/bat mitzvahs, proms, graduations, birthday parties, anniversaries, quinceaeras, and charming 16. We after that manage to pay for photo booth rentals for thing comings and goings such as Christmas parties, fundraisers, and all in between. There is nothing more carefree than a photo booth to make your celebration unique! subsequently our experience considering photo booths, you are definite to capture the most extreme, personal, intimate, and amusing photos. We come up with the money for reasonably priced photo booth rentals for weddings, bar/bat mitzvahs, proms, graduations, birthday parties, anniversaries, quinceaeras, delightful 16 celebrations, corporate events, and community events in Laguna seashore and surrounding regions. actions in the Laguna Beach, Anaheim, Corona Del Mar, Costa Mesa, Dana Point, Huntington Beach, Irvine, Laguna Beach, Laguna Niguel, Long Beach, Newport Beach, Tustin, and next-door regions Bring your adjacent situation to computer graphics in Laguna seashore taking into consideration a definitely customisable photo booth that provides the ultimate experience. The 360 Photo Booth Experience at Laguna Beach. Whether you're getting married or hosting a business thing or party, our personalized booths will grow some upheaval to your celebration later your entourage, family, and friends.Experience the thrill of a bespoke photo booth relieve that meets your individual needs. We bow to that every thing is unique, and we use our professional experience to get knowledge and experience. Although we are situated in Long Beach, we now help Los Angeles, orange County, San Diego, and Phoenix, and we are eager to travel! 360 Photo Booth is Laguna Niguel's leading photo booth rental company. We manage to pay for a seamless first-class serve to every of our clients and ensure that we will exceed all expectations for any special occasion, such as your wedding, birthday party, company or corporate party, literary dance, bridal shower, etc. We manage to pay for each unique occasion when full and personalized packages, high-quality photo booths, bespoke photo designs, gifted personnel, dependable attendants, and reasonable and transparent pricing to have enough money an unforgettable experience. We find the money for all consumers and clients later than an incredible experience that includes the greatest advance at a reasonable price. Our way in expose booth is one of a kind, allowing guests to accommodate taking place to ten individuals in a photo with a specifically made logo.Hello, partygoers! Ready to relive Jim and Fiona's wedding day at the incredibly elegant lucky Frog? This event, held in Laguna Canyon, lonely a stone's throw from Laguna Beach, was nothing curt of spectacular. lucky Frog Photo Booth photographed the business upon a rooftop terrace bearing in mind a slick and relaxing ambiance. Music pulsed. People danced. contacts and couples moved easily between the bar, dance floor, and picture booth. It was a thrilling experience every around, but the 360 photo booth stole the show. Jim and Fiona made a wise choice! {} Imagine lucky Frog's architecture and design beauty and rambling canyon pathways as the breathtaking atmosphere for 360-degree photo booth images. James and Liz sought for the greatest 360 photo booth rental in Laguna Beach, and we surpassed their expectations. The photo booth created an fascinating circulate where every smile and pose became a treasured souvenir, transforming little moments into unforgettable memories.The lucky Frog photo booth rental provided a flavor for spontaneous outfit photographs and dance-offs... From interactive sketches to aflame embraces... Our items range from well along masquerade masks to quirky placards. Guests brought their personality to each frame, and every detail was recorded. The laughter grew in tandem next the prints. The 360 characterize booth hastily became the main reduction of the event. lucky Frog photo booth rental continues to stand out every grow old as soon as cutting-edge technology and one-of-a-kind features.The 360 photo booth not unaided managed to appropriate static moments but also increased the promptness of the event. Its power to spin and scrap book the entire image insured that no subtlety and no dance move, and no curt burst of laughter went undetected. What's the result? A combine visual scrap book of the best raves, captured from various perspectives.Whether you're organizing a wedding, corporate event, or celebration, our 360 photo booth will allow an unforgettable experience. create your moments unforgettable. lucky Frog photo booth rental offers 360-degree photo booth rentals in Laguna Beach.</w:t>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before="0" w:lineRule="auto"/>
        <w:rPr>
          <w:rFonts w:ascii="Poppins" w:cs="Poppins" w:eastAsia="Poppins" w:hAnsi="Poppins"/>
        </w:rPr>
      </w:pPr>
      <w:r w:rsidDel="00000000" w:rsidR="00000000" w:rsidRPr="00000000">
        <w:rPr>
          <w:rFonts w:ascii="Poppins" w:cs="Poppins" w:eastAsia="Poppins" w:hAnsi="Poppins"/>
          <w:rtl w:val="0"/>
        </w:rPr>
        <w:t xml:space="preserve">RELEVANT KEYWORDS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keywords we used to create this document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GIF photo booth rental La Palma,GIF photo booth rental Anaheim,GIF photo booth rental Lake Forest</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RECOMMENDED RESOURCES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resources and links we recommend you visit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GIF photo booth rental Fountain Valley MSFT</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GIF photo booth rental La Palma</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GIF photo booth rental La Palma pub</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GIF photo booth rental La Palma view</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GIF photo booth rental Anaheim</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GIF photo booth rental Anaheim pub</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GIF photo booth rental Anaheim view</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GIF photo booth rental Fountain Valley Articles</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GIF photo booth rental Fountain Valley Photos</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GIF photo booth rental Fountain Valley PDFs</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GIF photo booth rental Fountain Valley Slides</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hyperlink r:id="rId23">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hyperlink r:id="rId25">
        <w:r w:rsidDel="00000000" w:rsidR="00000000" w:rsidRPr="00000000">
          <w:rPr>
            <w:color w:val="0000ee"/>
            <w:u w:val="single"/>
            <w:rtl w:val="0"/>
          </w:rPr>
          <w:t xml:space="preserve">GIF photo booth rental Fountain Valley key</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hyperlink r:id="rId26">
        <w:r w:rsidDel="00000000" w:rsidR="00000000" w:rsidRPr="00000000">
          <w:rPr>
            <w:color w:val="0000ee"/>
            <w:u w:val="single"/>
            <w:rtl w:val="0"/>
          </w:rPr>
          <w:t xml:space="preserve">GIF photo booth rental Fountain Valley pubhtml</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hyperlink r:id="rId27">
        <w:r w:rsidDel="00000000" w:rsidR="00000000" w:rsidRPr="00000000">
          <w:rPr>
            <w:color w:val="0000ee"/>
            <w:u w:val="single"/>
            <w:rtl w:val="0"/>
          </w:rPr>
          <w:t xml:space="preserve">GIF photo booth rental Fountain Valley pub</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hyperlink r:id="rId28">
        <w:r w:rsidDel="00000000" w:rsidR="00000000" w:rsidRPr="00000000">
          <w:rPr>
            <w:color w:val="0000ee"/>
            <w:u w:val="single"/>
            <w:rtl w:val="0"/>
          </w:rPr>
          <w:t xml:space="preserve">GIF photo booth rental Fountain Valley view</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hyperlink r:id="rId29">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hyperlink r:id="rId30">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hyperlink r:id="rId31">
        <w:r w:rsidDel="00000000" w:rsidR="00000000" w:rsidRPr="00000000">
          <w:rPr>
            <w:color w:val="0000ee"/>
            <w:u w:val="single"/>
            <w:rtl w:val="0"/>
          </w:rPr>
          <w:t xml:space="preserve">CTA or Logo</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hyperlink r:id="rId32">
        <w:r w:rsidDel="00000000" w:rsidR="00000000" w:rsidRPr="00000000">
          <w:rPr>
            <w:color w:val="0000ee"/>
            <w:u w:val="single"/>
            <w:rtl w:val="0"/>
          </w:rPr>
          <w:t xml:space="preserve">CTA or Logo - image link</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hyperlink r:id="rId33">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hyperlink r:id="rId34">
        <w:r w:rsidDel="00000000" w:rsidR="00000000" w:rsidRPr="00000000">
          <w:rPr>
            <w:color w:val="0000ee"/>
            <w:u w:val="single"/>
            <w:rtl w:val="0"/>
          </w:rPr>
          <w:t xml:space="preserve">GIF photo booth rental Fountain Valley pub</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hyperlink r:id="rId35">
        <w:r w:rsidDel="00000000" w:rsidR="00000000" w:rsidRPr="00000000">
          <w:rPr>
            <w:color w:val="0000ee"/>
            <w:u w:val="single"/>
            <w:rtl w:val="0"/>
          </w:rPr>
          <w:t xml:space="preserve">GIF photo booth rental Fountain Valley view</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hyperlink r:id="rId36">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GIF photo booth rental Fountain Valley pub</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hyperlink r:id="rId38">
        <w:r w:rsidDel="00000000" w:rsidR="00000000" w:rsidRPr="00000000">
          <w:rPr>
            <w:color w:val="0000ee"/>
            <w:u w:val="single"/>
            <w:rtl w:val="0"/>
          </w:rPr>
          <w:t xml:space="preserve">GIF photo booth rental Fountain Valley view</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hyperlink r:id="rId39">
        <w:r w:rsidDel="00000000" w:rsidR="00000000" w:rsidRPr="00000000">
          <w:rPr>
            <w:color w:val="0000ee"/>
            <w:u w:val="single"/>
            <w:rtl w:val="0"/>
          </w:rPr>
          <w:t xml:space="preserve">GIF photo booth rental Fountain Valley html</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r:id="rId40">
        <w:r w:rsidDel="00000000" w:rsidR="00000000" w:rsidRPr="00000000">
          <w:rPr>
            <w:color w:val="0000ee"/>
            <w:u w:val="single"/>
            <w:rtl w:val="0"/>
          </w:rPr>
          <w:t xml:space="preserve">Calendar - GIF photo booth rental Fountain Valley</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hyperlink r:id="rId41">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hyperlink r:id="rId42">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hyperlink r:id="rId43">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hyperlink r:id="rId44">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hyperlink r:id="rId45">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hyperlink r:id="rId46">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hyperlink r:id="rId47">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hyperlink r:id="rId48">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hyperlink r:id="rId49">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rPr>
      </w:pPr>
      <w:hyperlink r:id="rId50">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hyperlink r:id="rId51">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hyperlink r:id="rId52">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hyperlink r:id="rId53">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hyperlink r:id="rId54">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r:id="rId55">
        <w:r w:rsidDel="00000000" w:rsidR="00000000" w:rsidRPr="00000000">
          <w:rPr>
            <w:color w:val="0000ee"/>
            <w:u w:val="single"/>
            <w:rtl w:val="0"/>
          </w:rPr>
          <w:t xml:space="preserve">Calendar - GIF photo booth rental Fountain Valley - Event</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hyperlink r:id="rId56">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hyperlink r:id="rId57">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hyperlink r:id="rId58">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hyperlink r:id="rId59">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hyperlink r:id="rId60">
        <w:r w:rsidDel="00000000" w:rsidR="00000000" w:rsidRPr="00000000">
          <w:rPr>
            <w:color w:val="0000ee"/>
            <w:u w:val="single"/>
            <w:rtl w:val="0"/>
          </w:rPr>
          <w:t xml:space="preserve">GIF photo booth rental Fountain Valley</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hyperlink r:id="rId61">
        <w:r w:rsidDel="00000000" w:rsidR="00000000" w:rsidRPr="00000000">
          <w:rPr>
            <w:color w:val="0000ee"/>
            <w:u w:val="single"/>
            <w:rtl w:val="0"/>
          </w:rPr>
          <w:t xml:space="preserve">Sheet1</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hyperlink r:id="rId62">
        <w:r w:rsidDel="00000000" w:rsidR="00000000" w:rsidRPr="00000000">
          <w:rPr>
            <w:color w:val="0000ee"/>
            <w:u w:val="single"/>
            <w:rtl w:val="0"/>
          </w:rPr>
          <w:t xml:space="preserve">Keywords</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hyperlink r:id="rId63">
        <w:r w:rsidDel="00000000" w:rsidR="00000000" w:rsidRPr="00000000">
          <w:rPr>
            <w:color w:val="0000ee"/>
            <w:u w:val="single"/>
            <w:rtl w:val="0"/>
          </w:rPr>
          <w:t xml:space="preserve">Content</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hyperlink r:id="rId64">
        <w:r w:rsidDel="00000000" w:rsidR="00000000" w:rsidRPr="00000000">
          <w:rPr>
            <w:color w:val="0000ee"/>
            <w:u w:val="single"/>
            <w:rtl w:val="0"/>
          </w:rPr>
          <w:t xml:space="preserve">Calendar Events</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hyperlink r:id="rId65">
        <w:r w:rsidDel="00000000" w:rsidR="00000000" w:rsidRPr="00000000">
          <w:rPr>
            <w:color w:val="0000ee"/>
            <w:u w:val="single"/>
            <w:rtl w:val="0"/>
          </w:rPr>
          <w:t xml:space="preserve">RSS Feeds</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hyperlink r:id="rId66">
        <w:r w:rsidDel="00000000" w:rsidR="00000000" w:rsidRPr="00000000">
          <w:rPr>
            <w:color w:val="0000ee"/>
            <w:u w:val="single"/>
            <w:rtl w:val="0"/>
          </w:rPr>
          <w:t xml:space="preserve">GIF photo booth rental Fountain Valley HTML</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rPr>
      </w:pPr>
      <w:hyperlink r:id="rId67">
        <w:r w:rsidDel="00000000" w:rsidR="00000000" w:rsidRPr="00000000">
          <w:rPr>
            <w:color w:val="0000ee"/>
            <w:u w:val="single"/>
            <w:rtl w:val="0"/>
          </w:rPr>
          <w:t xml:space="preserve">GIF photo booth rental Fountain Valley .html</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CONTACT US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reach us at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Party Snaps Photo Booth OC | 360 Photo Booth Rental Orange County</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12911 Dungan Ln, Garden Grove, CA 92840</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(562) 303-9926</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52">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Website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Visit our Website here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rPr>
      </w:pPr>
      <w:hyperlink r:id="rId68">
        <w:r w:rsidDel="00000000" w:rsidR="00000000" w:rsidRPr="00000000">
          <w:rPr>
            <w:color w:val="0000ee"/>
            <w:u w:val="single"/>
            <w:rtl w:val="0"/>
          </w:rPr>
          <w:t xml:space="preserve">https://sites.google.com/view/videoboothrentalorangecounty/home</w:t>
        </w:r>
      </w:hyperlink>
      <w:r w:rsidDel="00000000" w:rsidR="00000000" w:rsidRPr="00000000">
        <w:rPr>
          <w:rtl w:val="0"/>
        </w:rPr>
      </w:r>
    </w:p>
    <w:sectPr>
      <w:headerReference r:id="rId6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hyperlink r:id="rId1">
      <w:r w:rsidDel="00000000" w:rsidR="00000000" w:rsidRPr="00000000">
        <w:rPr>
          <w:color w:val="0000ee"/>
          <w:u w:val="single"/>
        </w:rPr>
        <w:drawing>
          <wp:inline distB="19050" distT="19050" distL="19050" distR="19050">
            <wp:extent cx="5715000" cy="5715000"/>
            <wp:effectExtent b="0" l="0" r="0" t="0"/>
            <wp:docPr descr="https://drive.google.com/file/d/1tpnxuW89TUi11jKtDR9JDr08CDxHmMk0/view?usp=drivesdk" id="1" name="image1.jpg"/>
            <a:graphic>
              <a:graphicData uri="http://schemas.openxmlformats.org/drawingml/2006/picture">
                <pic:pic>
                  <pic:nvPicPr>
                    <pic:cNvPr descr="https://drive.google.com/file/d/1tpnxuW89TUi11jKtDR9JDr08CDxHmMk0/view?usp=drivesdk" id="0" name="image1.jpg"/>
                    <pic:cNvPicPr preferRelativeResize="0"/>
                  </pic:nvPicPr>
                  <pic:blipFill>
                    <a:blip r:embed="rId2"/>
                    <a:srcRect b="0" l="0" r="0" t="0"/>
                    <a:stretch>
                      <a:fillRect/>
                    </a:stretch>
                  </pic:blipFill>
                  <pic:spPr>
                    <a:xfrm>
                      <a:off x="0" y="0"/>
                      <a:ext cx="5715000" cy="5715000"/>
                    </a:xfrm>
                    <a:prstGeom prst="rect"/>
                    <a:ln/>
                  </pic:spPr>
                </pic:pic>
              </a:graphicData>
            </a:graphic>
          </wp:inline>
        </w:drawing>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calendar.google.com/calendar/embed?src=3c44552563267ceb5b7d5f025cab166c90d79e1023999ebd74b5961959fa32d6@group.calendar.google.com" TargetMode="External"/><Relationship Id="rId42" Type="http://schemas.openxmlformats.org/officeDocument/2006/relationships/hyperlink" Target="https://www.google.com/calendar/event?eid=Y3I5ZDRxMW9sNjU2a3VxcTJjMzJydXJldWsgM2M0NDU1MjU2MzI2N2NlYjViN2Q1ZjAyNWNhYjE2NmM5MGQ3OWUxMDIzOTk5ZWJkNzRiNTk2MTk1OWZhMzJkNkBncm91cC5jYWxlbmRhci5nb29nbGUuY29t" TargetMode="External"/><Relationship Id="rId41" Type="http://schemas.openxmlformats.org/officeDocument/2006/relationships/hyperlink" Target="https://www.google.com/calendar/event?eid=YnJtcjd0cDg0MmFjYW02ajg0YWI1bG52dWMgM2M0NDU1MjU2MzI2N2NlYjViN2Q1ZjAyNWNhYjE2NmM5MGQ3OWUxMDIzOTk5ZWJkNzRiNTk2MTk1OWZhMzJkNkBncm91cC5jYWxlbmRhci5nb29nbGUuY29t" TargetMode="External"/><Relationship Id="rId44" Type="http://schemas.openxmlformats.org/officeDocument/2006/relationships/hyperlink" Target="https://www.google.com/calendar/event?eid=YzVwdmZsNWVmMDdvcHZtMjAzZ2QyMnQzczQgM2M0NDU1MjU2MzI2N2NlYjViN2Q1ZjAyNWNhYjE2NmM5MGQ3OWUxMDIzOTk5ZWJkNzRiNTk2MTk1OWZhMzJkNkBncm91cC5jYWxlbmRhci5nb29nbGUuY29t" TargetMode="External"/><Relationship Id="rId43" Type="http://schemas.openxmlformats.org/officeDocument/2006/relationships/hyperlink" Target="https://www.google.com/calendar/event?eid=MGl2Y2FoMzU5N2dnOWRjOWJjdGI0c2IxNm8gM2M0NDU1MjU2MzI2N2NlYjViN2Q1ZjAyNWNhYjE2NmM5MGQ3OWUxMDIzOTk5ZWJkNzRiNTk2MTk1OWZhMzJkNkBncm91cC5jYWxlbmRhci5nb29nbGUuY29t" TargetMode="External"/><Relationship Id="rId46" Type="http://schemas.openxmlformats.org/officeDocument/2006/relationships/hyperlink" Target="https://www.google.com/calendar/event?eid=MDk5M3FrMTV2Ymo0dXBycmJmNWxyMDdtM2cgM2M0NDU1MjU2MzI2N2NlYjViN2Q1ZjAyNWNhYjE2NmM5MGQ3OWUxMDIzOTk5ZWJkNzRiNTk2MTk1OWZhMzJkNkBncm91cC5jYWxlbmRhci5nb29nbGUuY29t" TargetMode="External"/><Relationship Id="rId45" Type="http://schemas.openxmlformats.org/officeDocument/2006/relationships/hyperlink" Target="https://www.google.com/calendar/event?eid=NmkyYXI5MXZpZnJhMmo3aDBiYjUxdHM4MG8gM2M0NDU1MjU2MzI2N2NlYjViN2Q1ZjAyNWNhYjE2NmM5MGQ3OWUxMDIzOTk5ZWJkNzRiNTk2MTk1OWZhMzJkNkBncm91cC5jYWxlbmRhci5nb29nbGUuY29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JtkASzwZa8klRl1DcxQz0GSlg2La_NjaG4mUdCXqiD8/view" TargetMode="External"/><Relationship Id="rId48" Type="http://schemas.openxmlformats.org/officeDocument/2006/relationships/hyperlink" Target="https://www.google.com/calendar/event?eid=MzVwNDRuN2llNXZ2Zmt1OWQydWtycWNnaWsgM2M0NDU1MjU2MzI2N2NlYjViN2Q1ZjAyNWNhYjE2NmM5MGQ3OWUxMDIzOTk5ZWJkNzRiNTk2MTk1OWZhMzJkNkBncm91cC5jYWxlbmRhci5nb29nbGUuY29t" TargetMode="External"/><Relationship Id="rId47" Type="http://schemas.openxmlformats.org/officeDocument/2006/relationships/hyperlink" Target="https://www.google.com/calendar/event?eid=Y2ZkYXNkcHBwc2NibnBsNHBvcGlkbnRhcTAgM2M0NDU1MjU2MzI2N2NlYjViN2Q1ZjAyNWNhYjE2NmM5MGQ3OWUxMDIzOTk5ZWJkNzRiNTk2MTk1OWZhMzJkNkBncm91cC5jYWxlbmRhci5nb29nbGUuY29t" TargetMode="External"/><Relationship Id="rId49" Type="http://schemas.openxmlformats.org/officeDocument/2006/relationships/hyperlink" Target="https://www.google.com/calendar/event?eid=MW5pc2tvcXNjNmVwaDA5NWFkcjJvNmZqNDggM2M0NDU1MjU2MzI2N2NlYjViN2Q1ZjAyNWNhYjE2NmM5MGQ3OWUxMDIzOTk5ZWJkNzRiNTk2MTk1OWZhMzJkNkBncm91cC5jYWxlbmRhci5nb29nbGUuY29t" TargetMode="External"/><Relationship Id="rId5" Type="http://schemas.openxmlformats.org/officeDocument/2006/relationships/styles" Target="styles.xml"/><Relationship Id="rId6" Type="http://schemas.openxmlformats.org/officeDocument/2006/relationships/hyperlink" Target="https://drive.google.com/drive/folders/1ACVOUpZXn4Mf7OZWNybhTPKtamgjr3Sc?usp=sharing" TargetMode="External"/><Relationship Id="rId7" Type="http://schemas.openxmlformats.org/officeDocument/2006/relationships/hyperlink" Target="https://docs.google.com/document/d/1JtkASzwZa8klRl1DcxQz0GSlg2La_NjaG4mUdCXqiD8/edit?usp=sharing" TargetMode="External"/><Relationship Id="rId8" Type="http://schemas.openxmlformats.org/officeDocument/2006/relationships/hyperlink" Target="https://docs.google.com/document/d/1JtkASzwZa8klRl1DcxQz0GSlg2La_NjaG4mUdCXqiD8/pub" TargetMode="External"/><Relationship Id="rId31" Type="http://schemas.openxmlformats.org/officeDocument/2006/relationships/hyperlink" Target="https://drive.google.com/file/d/1tpnxuW89TUi11jKtDR9JDr08CDxHmMk0/view?usp=drivesdk" TargetMode="External"/><Relationship Id="rId30" Type="http://schemas.openxmlformats.org/officeDocument/2006/relationships/hyperlink" Target="https://docs.google.com/drawings/d/1wlmvIVsi6c6hi9YCTdKW7mK3XsliqJ_COirnxtYCZw0/edit?usp=sharing" TargetMode="External"/><Relationship Id="rId33" Type="http://schemas.openxmlformats.org/officeDocument/2006/relationships/hyperlink" Target="https://docs.google.com/document/d/1-z3GJvabAyObAIXuFq6eFxEWD7Y4lQ16GHJCOnoc2_Y/edit?usp=sharing" TargetMode="External"/><Relationship Id="rId32" Type="http://schemas.openxmlformats.org/officeDocument/2006/relationships/hyperlink" Target="https://sites.google.com/view/costa-mesa-photo-booth-rental/home" TargetMode="External"/><Relationship Id="rId35" Type="http://schemas.openxmlformats.org/officeDocument/2006/relationships/hyperlink" Target="https://docs.google.com/document/d/1-z3GJvabAyObAIXuFq6eFxEWD7Y4lQ16GHJCOnoc2_Y/view" TargetMode="External"/><Relationship Id="rId34" Type="http://schemas.openxmlformats.org/officeDocument/2006/relationships/hyperlink" Target="https://docs.google.com/document/d/1-z3GJvabAyObAIXuFq6eFxEWD7Y4lQ16GHJCOnoc2_Y/pub" TargetMode="External"/><Relationship Id="rId37" Type="http://schemas.openxmlformats.org/officeDocument/2006/relationships/hyperlink" Target="https://docs.google.com/presentation/d/1JcRbZOeqU9CO2Co8PBjl1SgQD7v6dPfQ6p_hH_9JEuM/pub?start=true&amp;loop=true&amp;delayms=3000" TargetMode="External"/><Relationship Id="rId36" Type="http://schemas.openxmlformats.org/officeDocument/2006/relationships/hyperlink" Target="https://docs.google.com/presentation/d/1JcRbZOeqU9CO2Co8PBjl1SgQD7v6dPfQ6p_hH_9JEuM/edit?usp=sharing" TargetMode="External"/><Relationship Id="rId39" Type="http://schemas.openxmlformats.org/officeDocument/2006/relationships/hyperlink" Target="https://docs.google.com/presentation/d/1JcRbZOeqU9CO2Co8PBjl1SgQD7v6dPfQ6p_hH_9JEuM/htmlpresent" TargetMode="External"/><Relationship Id="rId38" Type="http://schemas.openxmlformats.org/officeDocument/2006/relationships/hyperlink" Target="https://docs.google.com/presentation/d/1JcRbZOeqU9CO2Co8PBjl1SgQD7v6dPfQ6p_hH_9JEuM/view" TargetMode="External"/><Relationship Id="rId62" Type="http://schemas.openxmlformats.org/officeDocument/2006/relationships/hyperlink" Target="https://docs.google.com/spreadsheets/d/13rkL-fO1CKxCEBkRbzi9yMJWta8OZdcMCSy5vr5KZNY/edit#gid=1297264311" TargetMode="External"/><Relationship Id="rId61" Type="http://schemas.openxmlformats.org/officeDocument/2006/relationships/hyperlink" Target="https://docs.google.com/spreadsheets/d/13rkL-fO1CKxCEBkRbzi9yMJWta8OZdcMCSy5vr5KZNY/edit#gid=0" TargetMode="External"/><Relationship Id="rId20" Type="http://schemas.openxmlformats.org/officeDocument/2006/relationships/hyperlink" Target="https://drive.google.com/file/d/1kAHEfN-Dw7V7_b3HIVniy6pCCP7yp9lA/view?usp=sharing" TargetMode="External"/><Relationship Id="rId64" Type="http://schemas.openxmlformats.org/officeDocument/2006/relationships/hyperlink" Target="https://docs.google.com/spreadsheets/d/13rkL-fO1CKxCEBkRbzi9yMJWta8OZdcMCSy5vr5KZNY/edit#gid=1683995510" TargetMode="External"/><Relationship Id="rId63" Type="http://schemas.openxmlformats.org/officeDocument/2006/relationships/hyperlink" Target="https://docs.google.com/spreadsheets/d/13rkL-fO1CKxCEBkRbzi9yMJWta8OZdcMCSy5vr5KZNY/edit#gid=1751717250" TargetMode="External"/><Relationship Id="rId22" Type="http://schemas.openxmlformats.org/officeDocument/2006/relationships/hyperlink" Target="https://drive.google.com/file/d/1FWy5DZUL1Vpv30Lm2ypZ_-Ntl-c7U39Z/view?usp=sharing" TargetMode="External"/><Relationship Id="rId66" Type="http://schemas.openxmlformats.org/officeDocument/2006/relationships/hyperlink" Target="https://drive.google.com/drive/folders/1Q6UovrPsSYXhNeUIGVHjq-welpcK111i?usp=sharing" TargetMode="External"/><Relationship Id="rId21" Type="http://schemas.openxmlformats.org/officeDocument/2006/relationships/hyperlink" Target="https://drive.google.com/file/d/1XxzEUVuP0GYBT99w365yYO59BLacwz6h/view?usp=sharing" TargetMode="External"/><Relationship Id="rId65" Type="http://schemas.openxmlformats.org/officeDocument/2006/relationships/hyperlink" Target="https://docs.google.com/spreadsheets/d/13rkL-fO1CKxCEBkRbzi9yMJWta8OZdcMCSy5vr5KZNY/edit#gid=207120138" TargetMode="External"/><Relationship Id="rId24" Type="http://schemas.openxmlformats.org/officeDocument/2006/relationships/hyperlink" Target="https://docs.google.com/spreadsheets/d/13rkL-fO1CKxCEBkRbzi9yMJWta8OZdcMCSy5vr5KZNY/edit?usp=sharing" TargetMode="External"/><Relationship Id="rId68" Type="http://schemas.openxmlformats.org/officeDocument/2006/relationships/hyperlink" Target="https://sites.google.com/view/videoboothrentalorangecounty/home" TargetMode="External"/><Relationship Id="rId23" Type="http://schemas.openxmlformats.org/officeDocument/2006/relationships/hyperlink" Target="https://drive.google.com/file/d/1_tVKWoTsgzAI9Lsj35CHAyNzuAXr8z32/view?usp=sharing" TargetMode="External"/><Relationship Id="rId67" Type="http://schemas.openxmlformats.org/officeDocument/2006/relationships/hyperlink" Target="https://drive.google.com/file/d/1a4ZJvH-DImjA0g9sVmTVTTxVXhElgpF_/view?usp=sharing" TargetMode="External"/><Relationship Id="rId60" Type="http://schemas.openxmlformats.org/officeDocument/2006/relationships/hyperlink" Target="https://youtu.be/H7KkQqbToJE" TargetMode="External"/><Relationship Id="rId26" Type="http://schemas.openxmlformats.org/officeDocument/2006/relationships/hyperlink" Target="https://docs.google.com/spreadsheets/d/13rkL-fO1CKxCEBkRbzi9yMJWta8OZdcMCSy5vr5KZNY/pubhtml" TargetMode="External"/><Relationship Id="rId25" Type="http://schemas.openxmlformats.org/officeDocument/2006/relationships/hyperlink" Target="https://docs.google.com/spreadsheet/pub?key=13rkL-fO1CKxCEBkRbzi9yMJWta8OZdcMCSy5vr5KZNY" TargetMode="External"/><Relationship Id="rId69" Type="http://schemas.openxmlformats.org/officeDocument/2006/relationships/header" Target="header1.xml"/><Relationship Id="rId28" Type="http://schemas.openxmlformats.org/officeDocument/2006/relationships/hyperlink" Target="https://docs.google.com/spreadsheets/d/13rkL-fO1CKxCEBkRbzi9yMJWta8OZdcMCSy5vr5KZNY/view" TargetMode="External"/><Relationship Id="rId27" Type="http://schemas.openxmlformats.org/officeDocument/2006/relationships/hyperlink" Target="https://docs.google.com/spreadsheets/d/13rkL-fO1CKxCEBkRbzi9yMJWta8OZdcMCSy5vr5KZNY/pub" TargetMode="External"/><Relationship Id="rId29" Type="http://schemas.openxmlformats.org/officeDocument/2006/relationships/hyperlink" Target="https://docs.google.com/forms/d/1hR_JNyFGmxW4f0fpbSdG-ijcXhRaVNirjjpsxr219J0/edit?usp=sharing" TargetMode="External"/><Relationship Id="rId51" Type="http://schemas.openxmlformats.org/officeDocument/2006/relationships/hyperlink" Target="https://www.google.com/calendar/event?eid=cWF2ZHVhaW4xc2prZzZidDRvNTRjY2c3NXMgM2M0NDU1MjU2MzI2N2NlYjViN2Q1ZjAyNWNhYjE2NmM5MGQ3OWUxMDIzOTk5ZWJkNzRiNTk2MTk1OWZhMzJkNkBncm91cC5jYWxlbmRhci5nb29nbGUuY29t" TargetMode="External"/><Relationship Id="rId50" Type="http://schemas.openxmlformats.org/officeDocument/2006/relationships/hyperlink" Target="https://www.google.com/calendar/event?eid=czRrbnJjajRkanZnOGpxZ252ZDV2NWducWsgM2M0NDU1MjU2MzI2N2NlYjViN2Q1ZjAyNWNhYjE2NmM5MGQ3OWUxMDIzOTk5ZWJkNzRiNTk2MTk1OWZhMzJkNkBncm91cC5jYWxlbmRhci5nb29nbGUuY29t" TargetMode="External"/><Relationship Id="rId53" Type="http://schemas.openxmlformats.org/officeDocument/2006/relationships/hyperlink" Target="https://www.google.com/calendar/event?eid=MWFpa3YxYWk1amJ0MHU4dTFsdnBvazljczQgM2M0NDU1MjU2MzI2N2NlYjViN2Q1ZjAyNWNhYjE2NmM5MGQ3OWUxMDIzOTk5ZWJkNzRiNTk2MTk1OWZhMzJkNkBncm91cC5jYWxlbmRhci5nb29nbGUuY29t" TargetMode="External"/><Relationship Id="rId52" Type="http://schemas.openxmlformats.org/officeDocument/2006/relationships/hyperlink" Target="https://www.google.com/calendar/event?eid=Z2g0bDk0cnZ1aDRqbGUxdDlpdm1sY3U3ajQgM2M0NDU1MjU2MzI2N2NlYjViN2Q1ZjAyNWNhYjE2NmM5MGQ3OWUxMDIzOTk5ZWJkNzRiNTk2MTk1OWZhMzJkNkBncm91cC5jYWxlbmRhci5nb29nbGUuY29t" TargetMode="External"/><Relationship Id="rId11" Type="http://schemas.openxmlformats.org/officeDocument/2006/relationships/hyperlink" Target="https://docs.google.com/document/d/1Hi_8636HndA3lmZi2IdH9u7xC1Y3-qYYjHYwoprEfEc/pub" TargetMode="External"/><Relationship Id="rId55" Type="http://schemas.openxmlformats.org/officeDocument/2006/relationships/hyperlink" Target="https://www.google.com/calendar/event?eid=NmNxOGQ5YWFoNTdkcG5yYzZhbDQybG5ycXMgM2M0NDU1MjU2MzI2N2NlYjViN2Q1ZjAyNWNhYjE2NmM5MGQ3OWUxMDIzOTk5ZWJkNzRiNTk2MTk1OWZhMzJkNkBncm91cC5jYWxlbmRhci5nb29nbGUuY29t" TargetMode="External"/><Relationship Id="rId10" Type="http://schemas.openxmlformats.org/officeDocument/2006/relationships/hyperlink" Target="https://docs.google.com/document/d/1Hi_8636HndA3lmZi2IdH9u7xC1Y3-qYYjHYwoprEfEc/edit?usp=sharing" TargetMode="External"/><Relationship Id="rId54" Type="http://schemas.openxmlformats.org/officeDocument/2006/relationships/hyperlink" Target="https://www.google.com/calendar/event?eid=NDMxZTBsMWxxOGlsM24zOTF0MWw2bDFpbXMgM2M0NDU1MjU2MzI2N2NlYjViN2Q1ZjAyNWNhYjE2NmM5MGQ3OWUxMDIzOTk5ZWJkNzRiNTk2MTk1OWZhMzJkNkBncm91cC5jYWxlbmRhci5nb29nbGUuY29t" TargetMode="External"/><Relationship Id="rId13" Type="http://schemas.openxmlformats.org/officeDocument/2006/relationships/hyperlink" Target="https://sites.google.com/view/videoboothrentalorangecounty/home" TargetMode="External"/><Relationship Id="rId57" Type="http://schemas.openxmlformats.org/officeDocument/2006/relationships/hyperlink" Target="https://youtu.be/A_WGkJUXXRI" TargetMode="External"/><Relationship Id="rId12" Type="http://schemas.openxmlformats.org/officeDocument/2006/relationships/hyperlink" Target="https://docs.google.com/document/d/1Hi_8636HndA3lmZi2IdH9u7xC1Y3-qYYjHYwoprEfEc/view" TargetMode="External"/><Relationship Id="rId56" Type="http://schemas.openxmlformats.org/officeDocument/2006/relationships/hyperlink" Target="https://youtu.be/ultIs3v_PlM" TargetMode="External"/><Relationship Id="rId15" Type="http://schemas.openxmlformats.org/officeDocument/2006/relationships/hyperlink" Target="https://news.google.com/rss/search?q=videoboothrental" TargetMode="External"/><Relationship Id="rId59" Type="http://schemas.openxmlformats.org/officeDocument/2006/relationships/hyperlink" Target="https://youtu.be/0YabPrh0GnE" TargetMode="External"/><Relationship Id="rId14" Type="http://schemas.openxmlformats.org/officeDocument/2006/relationships/hyperlink" Target="https://drive.google.com/drive/folders/1xL-I2Cavo2NsTvK6AHcsBM6sXrzAR2Od?usp=sharing" TargetMode="External"/><Relationship Id="rId58" Type="http://schemas.openxmlformats.org/officeDocument/2006/relationships/hyperlink" Target="https://youtu.be/_ma0sd6UTLk" TargetMode="External"/><Relationship Id="rId17" Type="http://schemas.openxmlformats.org/officeDocument/2006/relationships/hyperlink" Target="https://drive.google.com/drive/folders/10O6OfPk9YepIdYrYEChRGSS4WRceX4er?usp=sharing" TargetMode="External"/><Relationship Id="rId16" Type="http://schemas.openxmlformats.org/officeDocument/2006/relationships/hyperlink" Target="https://drive.google.com/drive/folders/1EedzMoFr-eATvUYOjZpm7VJ35zNhaSJz?usp=sharing" TargetMode="External"/><Relationship Id="rId19" Type="http://schemas.openxmlformats.org/officeDocument/2006/relationships/hyperlink" Target="https://drive.google.com/drive/folders/1yMOhXin9ex0vjCxPVD5z5kDvHtbxAoP1?usp=sharing" TargetMode="External"/><Relationship Id="rId18" Type="http://schemas.openxmlformats.org/officeDocument/2006/relationships/hyperlink" Target="https://drive.google.com/drive/folders/1Dua25se0fm0ARRneeJ0SSnN-b4hZCBdY?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_rels/header1.xml.rels><?xml version="1.0" encoding="UTF-8" standalone="yes"?><Relationships xmlns="http://schemas.openxmlformats.org/package/2006/relationships"><Relationship Id="rId1" Type="http://schemas.openxmlformats.org/officeDocument/2006/relationships/hyperlink" Target="https://drive.google.com/file/d/1tpnxuW89TUi11jKtDR9JDr08CDxHmMk0/view?usp=drivesdk" TargetMode="External"/><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