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BDC78" w14:textId="32BD9F1E" w:rsidR="00D13AD0" w:rsidRPr="00912AFE" w:rsidRDefault="00912AFE" w:rsidP="00D13AD0">
      <w:pPr>
        <w:pStyle w:val="DARCBLUEHeadline"/>
        <w:rPr>
          <w:lang w:val="en-US"/>
        </w:rPr>
      </w:pPr>
      <w:r>
        <w:rPr>
          <w:lang w:val="en-US"/>
        </w:rPr>
        <w:t>Competence Profile</w:t>
      </w:r>
    </w:p>
    <w:p w14:paraId="456FFE99" w14:textId="268E1897" w:rsidR="00D13AD0" w:rsidRPr="00D13AD0" w:rsidRDefault="00D13AD0" w:rsidP="00D13AD0">
      <w:pPr>
        <w:pStyle w:val="DARCBLUEHeadline"/>
        <w:rPr>
          <w:lang w:val="en-US"/>
        </w:rPr>
      </w:pPr>
      <w:r w:rsidRPr="00536C4F">
        <w:t xml:space="preserve">{{ </w:t>
      </w:r>
      <w:r>
        <w:rPr>
          <w:lang w:val="en-US"/>
        </w:rPr>
        <w:t>basics.</w:t>
      </w:r>
      <w:r w:rsidRPr="00536C4F">
        <w:t>name }}</w:t>
      </w:r>
    </w:p>
    <w:tbl>
      <w:tblPr>
        <w:tblStyle w:val="TableGrid"/>
        <w:tblpPr w:leftFromText="181" w:rightFromText="181" w:vertAnchor="page" w:tblpY="12475"/>
        <w:tblOverlap w:val="never"/>
        <w:tblW w:w="9208" w:type="dxa"/>
        <w:tblLook w:val="0620" w:firstRow="1" w:lastRow="0" w:firstColumn="0" w:lastColumn="0" w:noHBand="1" w:noVBand="1"/>
      </w:tblPr>
      <w:tblGrid>
        <w:gridCol w:w="3256"/>
        <w:gridCol w:w="5952"/>
      </w:tblGrid>
      <w:tr w:rsidR="00D13AD0" w14:paraId="48C76149" w14:textId="77777777" w:rsidTr="00D13AD0">
        <w:tc>
          <w:tcPr>
            <w:tcW w:w="9208" w:type="dxa"/>
            <w:gridSpan w:val="2"/>
            <w:shd w:val="clear" w:color="auto" w:fill="D9D9D9" w:themeFill="background1" w:themeFillShade="D9"/>
          </w:tcPr>
          <w:p w14:paraId="067B71BF" w14:textId="4DCBBE0A" w:rsidR="00D13AD0" w:rsidRPr="000F3BB4" w:rsidRDefault="000820BD" w:rsidP="00D13AD0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Language Skills</w:t>
            </w:r>
          </w:p>
        </w:tc>
      </w:tr>
      <w:tr w:rsidR="00D13AD0" w14:paraId="3241D651" w14:textId="77777777" w:rsidTr="00D13AD0">
        <w:tc>
          <w:tcPr>
            <w:tcW w:w="9208" w:type="dxa"/>
            <w:gridSpan w:val="2"/>
          </w:tcPr>
          <w:p w14:paraId="23EC1080" w14:textId="77777777" w:rsidR="00D13AD0" w:rsidRPr="00EE7EB5" w:rsidRDefault="00D13AD0" w:rsidP="00D13AD0">
            <w:pPr>
              <w:pStyle w:val="DARCBLUETableContent"/>
            </w:pPr>
            <w:r w:rsidRPr="00EE7EB5">
              <w:t xml:space="preserve">{%tr for item in </w:t>
            </w:r>
            <w:r>
              <w:rPr>
                <w:lang w:val="en-US"/>
              </w:rPr>
              <w:t>languages</w:t>
            </w:r>
            <w:r w:rsidRPr="00EE7EB5">
              <w:t xml:space="preserve"> %}</w:t>
            </w:r>
          </w:p>
        </w:tc>
      </w:tr>
      <w:tr w:rsidR="00D13AD0" w:rsidRPr="006A1847" w14:paraId="4D22F7D3" w14:textId="77777777" w:rsidTr="00D13AD0">
        <w:tc>
          <w:tcPr>
            <w:tcW w:w="3256" w:type="dxa"/>
          </w:tcPr>
          <w:p w14:paraId="22C7B6C5" w14:textId="77777777" w:rsidR="00D13AD0" w:rsidRPr="006A1847" w:rsidRDefault="00D13AD0" w:rsidP="00D13AD0">
            <w:pPr>
              <w:pStyle w:val="DARCBLUETableContent"/>
            </w:pPr>
            <w:r w:rsidRPr="006A1847">
              <w:t>{{ item.</w:t>
            </w:r>
            <w:r>
              <w:rPr>
                <w:lang w:val="en-US"/>
              </w:rPr>
              <w:t>language</w:t>
            </w:r>
            <w:r w:rsidRPr="006A1847">
              <w:t xml:space="preserve"> }}</w:t>
            </w:r>
          </w:p>
        </w:tc>
        <w:tc>
          <w:tcPr>
            <w:tcW w:w="5952" w:type="dxa"/>
          </w:tcPr>
          <w:p w14:paraId="62BB7922" w14:textId="77777777" w:rsidR="00D13AD0" w:rsidRPr="00D05D2E" w:rsidRDefault="00D13AD0" w:rsidP="00D13AD0">
            <w:pPr>
              <w:pStyle w:val="DARCBLUETableContent"/>
            </w:pPr>
            <w:r w:rsidRPr="006A1847">
              <w:t>{{ item.</w:t>
            </w:r>
            <w:r w:rsidRPr="00B02FD4">
              <w:t>fluency</w:t>
            </w:r>
            <w:r>
              <w:rPr>
                <w:lang w:val="en-US"/>
              </w:rPr>
              <w:t xml:space="preserve"> </w:t>
            </w:r>
            <w:r w:rsidRPr="006A1847">
              <w:t>}}</w:t>
            </w:r>
          </w:p>
        </w:tc>
      </w:tr>
      <w:tr w:rsidR="00D13AD0" w14:paraId="3E8A1313" w14:textId="77777777" w:rsidTr="00D13AD0">
        <w:tc>
          <w:tcPr>
            <w:tcW w:w="9208" w:type="dxa"/>
            <w:gridSpan w:val="2"/>
          </w:tcPr>
          <w:p w14:paraId="518A37C3" w14:textId="77777777" w:rsidR="00D13AD0" w:rsidRPr="00536C4F" w:rsidRDefault="00D13AD0" w:rsidP="00D13AD0">
            <w:pPr>
              <w:pStyle w:val="DARCBLUETableContent"/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14:paraId="6A53E75C" w14:textId="77777777" w:rsidR="00F53EBA" w:rsidRDefault="00F53EBA" w:rsidP="00D13AD0"/>
    <w:tbl>
      <w:tblPr>
        <w:tblStyle w:val="TableGrid"/>
        <w:tblpPr w:leftFromText="181" w:rightFromText="181" w:vertAnchor="page" w:tblpY="9073"/>
        <w:tblOverlap w:val="never"/>
        <w:tblW w:w="9208" w:type="dxa"/>
        <w:tblLook w:val="0620" w:firstRow="1" w:lastRow="0" w:firstColumn="0" w:lastColumn="0" w:noHBand="1" w:noVBand="1"/>
      </w:tblPr>
      <w:tblGrid>
        <w:gridCol w:w="3256"/>
        <w:gridCol w:w="5952"/>
      </w:tblGrid>
      <w:tr w:rsidR="00F53EBA" w14:paraId="31BA0B79" w14:textId="77777777" w:rsidTr="00D13AD0">
        <w:tc>
          <w:tcPr>
            <w:tcW w:w="9208" w:type="dxa"/>
            <w:gridSpan w:val="2"/>
            <w:shd w:val="clear" w:color="auto" w:fill="D9D9D9" w:themeFill="background1" w:themeFillShade="D9"/>
          </w:tcPr>
          <w:p w14:paraId="2FDFA497" w14:textId="70699280" w:rsidR="00F53EBA" w:rsidRPr="000F3BB4" w:rsidRDefault="003F7F26" w:rsidP="00D13AD0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Education</w:t>
            </w:r>
          </w:p>
        </w:tc>
      </w:tr>
      <w:tr w:rsidR="00F53EBA" w14:paraId="28BDB756" w14:textId="77777777" w:rsidTr="00D13AD0">
        <w:tc>
          <w:tcPr>
            <w:tcW w:w="9208" w:type="dxa"/>
            <w:gridSpan w:val="2"/>
          </w:tcPr>
          <w:p w14:paraId="4956F9E6" w14:textId="77777777" w:rsidR="00F53EBA" w:rsidRPr="00EE7EB5" w:rsidRDefault="00F53EBA" w:rsidP="00D13AD0">
            <w:pPr>
              <w:pStyle w:val="DARCBLUETableContent"/>
            </w:pPr>
            <w:r w:rsidRPr="00EE7EB5">
              <w:t>{%tr for item in education %}</w:t>
            </w:r>
          </w:p>
        </w:tc>
      </w:tr>
      <w:tr w:rsidR="00F53EBA" w:rsidRPr="006A1847" w14:paraId="0F350AD2" w14:textId="77777777" w:rsidTr="00D13AD0">
        <w:tc>
          <w:tcPr>
            <w:tcW w:w="3256" w:type="dxa"/>
          </w:tcPr>
          <w:p w14:paraId="112F1C5C" w14:textId="77777777" w:rsidR="00F53EBA" w:rsidRPr="006A1847" w:rsidRDefault="00F53EBA" w:rsidP="00D13AD0">
            <w:pPr>
              <w:pStyle w:val="DARCBLUETableContent"/>
            </w:pPr>
            <w:r w:rsidRPr="006A1847">
              <w:t>{{ item.institution }}</w:t>
            </w:r>
          </w:p>
        </w:tc>
        <w:tc>
          <w:tcPr>
            <w:tcW w:w="5952" w:type="dxa"/>
          </w:tcPr>
          <w:p w14:paraId="575FBF26" w14:textId="0EE19258" w:rsidR="00F53EBA" w:rsidRPr="00D05D2E" w:rsidRDefault="00F53EBA" w:rsidP="00D13AD0">
            <w:pPr>
              <w:pStyle w:val="DARCBLUETableContent"/>
            </w:pPr>
            <w:r w:rsidRPr="006A1847">
              <w:t>{{ item.studyType</w:t>
            </w:r>
            <w:r w:rsidR="0005286E" w:rsidRPr="0005286E">
              <w:t xml:space="preserve"> </w:t>
            </w:r>
            <w:r w:rsidRPr="006A1847">
              <w:t>}}</w:t>
            </w:r>
            <w:r w:rsidRPr="00D05D2E">
              <w:t>{%</w:t>
            </w:r>
            <w:r w:rsidR="00BE1992" w:rsidRPr="008B7FB1">
              <w:t>+</w:t>
            </w:r>
            <w:r w:rsidRPr="00D05D2E">
              <w:t xml:space="preserve"> if item.endDate %}</w:t>
            </w:r>
            <w:r w:rsidR="004F1A57" w:rsidRPr="004F1A57">
              <w:t xml:space="preserve"> </w:t>
            </w:r>
            <w:r w:rsidR="000F442A" w:rsidRPr="000F442A">
              <w:t>(</w:t>
            </w:r>
            <w:r w:rsidRPr="00D05D2E">
              <w:t>{{</w:t>
            </w:r>
            <w:r w:rsidR="00492D0A" w:rsidRPr="00492D0A">
              <w:t xml:space="preserve"> </w:t>
            </w:r>
            <w:r w:rsidRPr="00D05D2E">
              <w:t>item.endDate|year }}</w:t>
            </w:r>
            <w:r w:rsidR="000F442A" w:rsidRPr="000F442A">
              <w:t>)</w:t>
            </w:r>
            <w:r w:rsidRPr="00D05D2E">
              <w:t>{% endif %}</w:t>
            </w:r>
          </w:p>
        </w:tc>
      </w:tr>
      <w:tr w:rsidR="00F53EBA" w14:paraId="181A4451" w14:textId="77777777" w:rsidTr="00D13AD0">
        <w:tc>
          <w:tcPr>
            <w:tcW w:w="9208" w:type="dxa"/>
            <w:gridSpan w:val="2"/>
          </w:tcPr>
          <w:p w14:paraId="00ECD0FE" w14:textId="77777777" w:rsidR="00F53EBA" w:rsidRPr="00536C4F" w:rsidRDefault="00F53EBA" w:rsidP="00D13AD0">
            <w:pPr>
              <w:pStyle w:val="DARCBLUETableContent"/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</w:tbl>
    <w:p w14:paraId="30703636" w14:textId="1E3ECD3A" w:rsidR="00F36E06" w:rsidRDefault="00F36E06">
      <w:r>
        <w:br w:type="page"/>
      </w:r>
    </w:p>
    <w:tbl>
      <w:tblPr>
        <w:tblStyle w:val="TableGrid"/>
        <w:tblW w:w="9208" w:type="dxa"/>
        <w:tblLook w:val="0620" w:firstRow="1" w:lastRow="0" w:firstColumn="0" w:lastColumn="0" w:noHBand="1" w:noVBand="1"/>
      </w:tblPr>
      <w:tblGrid>
        <w:gridCol w:w="4604"/>
        <w:gridCol w:w="4604"/>
      </w:tblGrid>
      <w:tr w:rsidR="00BB668C" w14:paraId="406D512D" w14:textId="77777777" w:rsidTr="00BB668C">
        <w:tc>
          <w:tcPr>
            <w:tcW w:w="9208" w:type="dxa"/>
            <w:gridSpan w:val="2"/>
            <w:shd w:val="clear" w:color="auto" w:fill="D9D9D9" w:themeFill="background1" w:themeFillShade="D9"/>
          </w:tcPr>
          <w:p w14:paraId="6614A0E5" w14:textId="1D5DC556" w:rsidR="00BB668C" w:rsidRPr="000F3BB4" w:rsidRDefault="008D109C" w:rsidP="005D4461">
            <w:pPr>
              <w:pStyle w:val="DARCBLUETableHead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Carrer</w:t>
            </w:r>
            <w:proofErr w:type="spellEnd"/>
            <w:r>
              <w:rPr>
                <w:lang w:val="en-US"/>
              </w:rPr>
              <w:t xml:space="preserve"> Profile</w:t>
            </w:r>
          </w:p>
        </w:tc>
      </w:tr>
      <w:tr w:rsidR="00BB668C" w:rsidRPr="006A1847" w14:paraId="03324399" w14:textId="77777777" w:rsidTr="00BB668C">
        <w:tc>
          <w:tcPr>
            <w:tcW w:w="4604" w:type="dxa"/>
          </w:tcPr>
          <w:p w14:paraId="77FBAB5C" w14:textId="76031E61" w:rsidR="00BB668C" w:rsidRPr="006A1847" w:rsidRDefault="00BB668C" w:rsidP="006A1847">
            <w:pPr>
              <w:pStyle w:val="DARCBLUETableContent"/>
            </w:pPr>
            <w:r w:rsidRPr="006A1847">
              <w:t>Level</w:t>
            </w:r>
          </w:p>
        </w:tc>
        <w:tc>
          <w:tcPr>
            <w:tcW w:w="4604" w:type="dxa"/>
          </w:tcPr>
          <w:p w14:paraId="0CE9DF90" w14:textId="57492D19" w:rsidR="00BB668C" w:rsidRPr="006A1847" w:rsidRDefault="00BB668C" w:rsidP="006A1847">
            <w:pPr>
              <w:pStyle w:val="DARCBLUETableContent"/>
            </w:pPr>
            <w:r w:rsidRPr="006A1847">
              <w:t>{{ basics.label }}</w:t>
            </w:r>
          </w:p>
        </w:tc>
      </w:tr>
      <w:tr w:rsidR="00BB668C" w14:paraId="35A3B15A" w14:textId="77777777" w:rsidTr="00BB668C">
        <w:tc>
          <w:tcPr>
            <w:tcW w:w="9208" w:type="dxa"/>
            <w:gridSpan w:val="2"/>
            <w:shd w:val="clear" w:color="auto" w:fill="D9D9D9" w:themeFill="background1" w:themeFillShade="D9"/>
          </w:tcPr>
          <w:p w14:paraId="4F882942" w14:textId="7CE10D7A" w:rsidR="00BB668C" w:rsidRDefault="008D109C" w:rsidP="002B0B66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Professional Experience</w:t>
            </w:r>
          </w:p>
        </w:tc>
      </w:tr>
      <w:tr w:rsidR="00BB668C" w14:paraId="118F4931" w14:textId="77777777" w:rsidTr="00BF45A5">
        <w:tc>
          <w:tcPr>
            <w:tcW w:w="9208" w:type="dxa"/>
            <w:gridSpan w:val="2"/>
            <w:tcBorders>
              <w:bottom w:val="nil"/>
            </w:tcBorders>
          </w:tcPr>
          <w:p w14:paraId="3CCFF8F9" w14:textId="06278ABE" w:rsidR="00BB668C" w:rsidRPr="00EE7EB5" w:rsidRDefault="00BB668C" w:rsidP="006A1847">
            <w:pPr>
              <w:pStyle w:val="DARCBLUETableContent"/>
            </w:pPr>
            <w:r w:rsidRPr="00EE7EB5">
              <w:t xml:space="preserve">{%tr for item in </w:t>
            </w:r>
            <w:r w:rsidR="002B0B66">
              <w:rPr>
                <w:lang w:val="en-US"/>
              </w:rPr>
              <w:t>work</w:t>
            </w:r>
            <w:r w:rsidRPr="00EE7EB5">
              <w:t xml:space="preserve"> %}</w:t>
            </w:r>
          </w:p>
        </w:tc>
      </w:tr>
      <w:tr w:rsidR="00FB06E9" w14:paraId="7DD5B9BC" w14:textId="77777777" w:rsidTr="00BF45A5">
        <w:tc>
          <w:tcPr>
            <w:tcW w:w="9208" w:type="dxa"/>
            <w:gridSpan w:val="2"/>
            <w:tcBorders>
              <w:top w:val="nil"/>
              <w:bottom w:val="nil"/>
            </w:tcBorders>
          </w:tcPr>
          <w:p w14:paraId="52B92DA3" w14:textId="361167D2" w:rsidR="003F0C58" w:rsidRPr="00775614" w:rsidRDefault="003F0C58" w:rsidP="00CB7D9A">
            <w:pPr>
              <w:pStyle w:val="DARCBLUECareerStation"/>
            </w:pPr>
            <w:r w:rsidRPr="003F0C58">
              <w:t>{{ item.startDate</w:t>
            </w:r>
            <w:r w:rsidR="00732E89" w:rsidRPr="00732E89">
              <w:t>|year</w:t>
            </w:r>
            <w:r w:rsidRPr="003F0C58">
              <w:t xml:space="preserve"> }}</w:t>
            </w:r>
            <w:r w:rsidR="00F61953" w:rsidRPr="003F0C58">
              <w:t xml:space="preserve"> </w:t>
            </w:r>
            <w:r w:rsidR="0097045B" w:rsidRPr="00F6209E">
              <w:t>to</w:t>
            </w:r>
            <w:r w:rsidR="00F61953" w:rsidRPr="003F0C58">
              <w:t xml:space="preserve"> </w:t>
            </w:r>
            <w:r w:rsidRPr="003F0C58">
              <w:t>{{ item.endDate</w:t>
            </w:r>
            <w:r w:rsidR="006C3C31" w:rsidRPr="006C3C31">
              <w:t>|year</w:t>
            </w:r>
            <w:r w:rsidRPr="003F0C58">
              <w:t xml:space="preserve"> }}:</w:t>
            </w:r>
            <w:r w:rsidRPr="00572738">
              <w:t xml:space="preserve"> </w:t>
            </w:r>
            <w:r w:rsidR="00572738" w:rsidRPr="00572738">
              <w:t>{{ item.</w:t>
            </w:r>
            <w:r w:rsidR="00E641DC" w:rsidRPr="004F2CE7">
              <w:t>pos</w:t>
            </w:r>
            <w:r w:rsidR="00B25D6B" w:rsidRPr="00975F15">
              <w:t>i</w:t>
            </w:r>
            <w:r w:rsidR="00E641DC" w:rsidRPr="004F2CE7">
              <w:t>tion</w:t>
            </w:r>
            <w:r w:rsidR="00572738" w:rsidRPr="00775614">
              <w:t xml:space="preserve"> }}</w:t>
            </w:r>
          </w:p>
          <w:p w14:paraId="7743C47C" w14:textId="3AA515A1" w:rsidR="00FB06E9" w:rsidRPr="00CC7961" w:rsidRDefault="00FB06E9" w:rsidP="00CB7D9A">
            <w:pPr>
              <w:pStyle w:val="DARCBLUECareerCompany"/>
              <w:rPr>
                <w:lang w:val="en-US"/>
              </w:rPr>
            </w:pPr>
            <w:r w:rsidRPr="003F0C58">
              <w:t>{{ item.company }}</w:t>
            </w:r>
          </w:p>
        </w:tc>
      </w:tr>
      <w:tr w:rsidR="00BB668C" w14:paraId="341430D5" w14:textId="77777777" w:rsidTr="00BF45A5">
        <w:tc>
          <w:tcPr>
            <w:tcW w:w="9208" w:type="dxa"/>
            <w:gridSpan w:val="2"/>
            <w:tcBorders>
              <w:top w:val="nil"/>
            </w:tcBorders>
          </w:tcPr>
          <w:p w14:paraId="0B4368B2" w14:textId="77777777" w:rsidR="00BB668C" w:rsidRPr="006A1847" w:rsidRDefault="00BB668C" w:rsidP="006A1847">
            <w:pPr>
              <w:pStyle w:val="DARCBLUETableContent"/>
            </w:pPr>
            <w:r w:rsidRPr="006A1847">
              <w:t>{%tr endfor %}</w:t>
            </w:r>
          </w:p>
        </w:tc>
      </w:tr>
      <w:tr w:rsidR="00395E05" w14:paraId="5254ADD5" w14:textId="77777777" w:rsidTr="005D4461">
        <w:tc>
          <w:tcPr>
            <w:tcW w:w="9208" w:type="dxa"/>
            <w:gridSpan w:val="2"/>
            <w:shd w:val="clear" w:color="auto" w:fill="D9D9D9" w:themeFill="background1" w:themeFillShade="D9"/>
          </w:tcPr>
          <w:p w14:paraId="3203AEC6" w14:textId="5CC8DE7E" w:rsidR="00395E05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Key Aspects of Expertise</w:t>
            </w:r>
          </w:p>
        </w:tc>
      </w:tr>
      <w:tr w:rsidR="00CF0D56" w14:paraId="5ACE7BE3" w14:textId="77777777" w:rsidTr="005D4461">
        <w:tc>
          <w:tcPr>
            <w:tcW w:w="9208" w:type="dxa"/>
            <w:gridSpan w:val="2"/>
          </w:tcPr>
          <w:p w14:paraId="159D9E4C" w14:textId="218FD4CF" w:rsidR="00CF0D56" w:rsidRPr="00EE7EB5" w:rsidRDefault="00CF0D56" w:rsidP="006A1847">
            <w:pPr>
              <w:pStyle w:val="DARCBLUETableContent"/>
            </w:pPr>
            <w:proofErr w:type="gramStart"/>
            <w:r>
              <w:rPr>
                <w:lang w:val="en-US"/>
              </w:rPr>
              <w:t>{</w:t>
            </w:r>
            <w:r w:rsidR="005854FC">
              <w:rPr>
                <w:lang w:val="en-US"/>
              </w:rPr>
              <w:t>{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basics</w:t>
            </w:r>
            <w:proofErr w:type="gramEnd"/>
            <w:r>
              <w:rPr>
                <w:lang w:val="en-US"/>
              </w:rPr>
              <w:t>.summary</w:t>
            </w:r>
            <w:proofErr w:type="spellEnd"/>
            <w:r>
              <w:rPr>
                <w:lang w:val="en-US"/>
              </w:rPr>
              <w:t xml:space="preserve"> </w:t>
            </w:r>
            <w:r w:rsidR="005854FC">
              <w:rPr>
                <w:lang w:val="en-US"/>
              </w:rPr>
              <w:t>}</w:t>
            </w:r>
            <w:r>
              <w:rPr>
                <w:lang w:val="en-US"/>
              </w:rPr>
              <w:t>}</w:t>
            </w:r>
          </w:p>
        </w:tc>
      </w:tr>
    </w:tbl>
    <w:p w14:paraId="1EF84483" w14:textId="4419E31E" w:rsidR="008476A5" w:rsidRPr="005D7820" w:rsidRDefault="00536C4F" w:rsidP="00536C4F">
      <w:pPr>
        <w:sectPr w:rsidR="008476A5" w:rsidRPr="005D7820" w:rsidSect="00F36E06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br w:type="page"/>
      </w:r>
    </w:p>
    <w:p w14:paraId="1BD1B89D" w14:textId="37F81A68" w:rsidR="00536C4F" w:rsidRDefault="00536C4F" w:rsidP="00536C4F">
      <w:pPr>
        <w:rPr>
          <w:lang w:val="en-US"/>
        </w:rPr>
      </w:pPr>
    </w:p>
    <w:tbl>
      <w:tblPr>
        <w:tblStyle w:val="TableGrid"/>
        <w:tblW w:w="14459" w:type="dxa"/>
        <w:tblLook w:val="0620" w:firstRow="1" w:lastRow="0" w:firstColumn="0" w:lastColumn="0" w:noHBand="1" w:noVBand="1"/>
      </w:tblPr>
      <w:tblGrid>
        <w:gridCol w:w="2378"/>
        <w:gridCol w:w="2399"/>
        <w:gridCol w:w="2589"/>
        <w:gridCol w:w="4676"/>
        <w:gridCol w:w="2417"/>
      </w:tblGrid>
      <w:tr w:rsidR="002D4708" w14:paraId="020CA8D2" w14:textId="77777777" w:rsidTr="00CB2B28">
        <w:trPr>
          <w:cantSplit/>
          <w:tblHeader/>
        </w:trPr>
        <w:tc>
          <w:tcPr>
            <w:tcW w:w="14459" w:type="dxa"/>
            <w:gridSpan w:val="5"/>
            <w:shd w:val="clear" w:color="auto" w:fill="D9D9D9" w:themeFill="background1" w:themeFillShade="D9"/>
          </w:tcPr>
          <w:p w14:paraId="75315EBF" w14:textId="212AB214" w:rsidR="002D4708" w:rsidRPr="000F3BB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References (Selection)</w:t>
            </w:r>
          </w:p>
        </w:tc>
      </w:tr>
      <w:tr w:rsidR="00ED1BD5" w14:paraId="04AFA6AA" w14:textId="77777777" w:rsidTr="00CB2B28">
        <w:trPr>
          <w:cantSplit/>
          <w:tblHeader/>
        </w:trPr>
        <w:tc>
          <w:tcPr>
            <w:tcW w:w="2378" w:type="dxa"/>
            <w:shd w:val="clear" w:color="auto" w:fill="D9D9D9" w:themeFill="background1" w:themeFillShade="D9"/>
          </w:tcPr>
          <w:p w14:paraId="72A67C0E" w14:textId="01F2E15D" w:rsidR="002570A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7F21D6B" w14:textId="25BE25D2" w:rsidR="002570A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  <w:tc>
          <w:tcPr>
            <w:tcW w:w="2589" w:type="dxa"/>
            <w:shd w:val="clear" w:color="auto" w:fill="D9D9D9" w:themeFill="background1" w:themeFillShade="D9"/>
          </w:tcPr>
          <w:p w14:paraId="1E5F8749" w14:textId="7A524C63" w:rsidR="002570A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Subject</w:t>
            </w:r>
          </w:p>
        </w:tc>
        <w:tc>
          <w:tcPr>
            <w:tcW w:w="4676" w:type="dxa"/>
            <w:shd w:val="clear" w:color="auto" w:fill="D9D9D9" w:themeFill="background1" w:themeFillShade="D9"/>
          </w:tcPr>
          <w:p w14:paraId="51D5C745" w14:textId="0DE4BF0F" w:rsidR="002570A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 xml:space="preserve">Role </w:t>
            </w:r>
            <w:r w:rsidR="002570A4">
              <w:rPr>
                <w:lang w:val="en-US"/>
              </w:rPr>
              <w:t xml:space="preserve">/ </w:t>
            </w:r>
            <w:r>
              <w:rPr>
                <w:lang w:val="en-US"/>
              </w:rPr>
              <w:t>Responsibilities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 w14:paraId="19950363" w14:textId="42FE9C0A" w:rsidR="002570A4" w:rsidRDefault="008D109C" w:rsidP="005D4461">
            <w:pPr>
              <w:pStyle w:val="DARCBLUETableHeadline"/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</w:tr>
      <w:tr w:rsidR="002570A4" w14:paraId="54C9354A" w14:textId="77777777" w:rsidTr="00CB2B28">
        <w:tc>
          <w:tcPr>
            <w:tcW w:w="14459" w:type="dxa"/>
            <w:gridSpan w:val="5"/>
          </w:tcPr>
          <w:p w14:paraId="3AB53544" w14:textId="373E480A" w:rsidR="002570A4" w:rsidRPr="001E0143" w:rsidRDefault="002570A4" w:rsidP="001E0143">
            <w:pPr>
              <w:pStyle w:val="DARCBLUETableProjects"/>
              <w:rPr>
                <w:sz w:val="24"/>
              </w:rPr>
            </w:pPr>
            <w:r w:rsidRPr="00EE7EB5">
              <w:t xml:space="preserve">{%tr for item in </w:t>
            </w:r>
            <w:r>
              <w:t>projects</w:t>
            </w:r>
            <w:r w:rsidRPr="00EE7EB5">
              <w:t xml:space="preserve"> %}</w:t>
            </w:r>
          </w:p>
        </w:tc>
      </w:tr>
      <w:tr w:rsidR="002346A9" w:rsidRPr="006A1847" w14:paraId="48F91FC3" w14:textId="77777777" w:rsidTr="00C46CEE">
        <w:tc>
          <w:tcPr>
            <w:tcW w:w="14459" w:type="dxa"/>
            <w:gridSpan w:val="5"/>
            <w:shd w:val="clear" w:color="auto" w:fill="F2F2F2" w:themeFill="background1" w:themeFillShade="F2"/>
          </w:tcPr>
          <w:p w14:paraId="06E2E1B2" w14:textId="2C0BDE61" w:rsidR="002346A9" w:rsidRPr="002346A9" w:rsidRDefault="002346A9" w:rsidP="005F1B81">
            <w:pPr>
              <w:pStyle w:val="DARCBLUETableHeadline"/>
            </w:pPr>
            <w:r>
              <w:t>{{ item.name }}</w:t>
            </w:r>
            <w:r w:rsidR="005408A8">
              <w:t>, {{ item.industry }}</w:t>
            </w:r>
          </w:p>
        </w:tc>
      </w:tr>
      <w:tr w:rsidR="00CB2B28" w:rsidRPr="006A1847" w14:paraId="73993D86" w14:textId="77777777" w:rsidTr="00EC7548">
        <w:tc>
          <w:tcPr>
            <w:tcW w:w="2378" w:type="dxa"/>
          </w:tcPr>
          <w:p w14:paraId="250AD91F" w14:textId="185EB229" w:rsidR="00372810" w:rsidRPr="009267BC" w:rsidRDefault="00372810" w:rsidP="001E0143">
            <w:pPr>
              <w:pStyle w:val="DARCBLUETableProjects"/>
            </w:pPr>
            <w:r w:rsidRPr="00372810">
              <w:t>{{ item.</w:t>
            </w:r>
            <w:r w:rsidR="001E0143" w:rsidRPr="00BB06E0">
              <w:t>type</w:t>
            </w:r>
            <w:r w:rsidR="00D8753D">
              <w:t xml:space="preserve"> </w:t>
            </w:r>
            <w:r w:rsidRPr="009267BC">
              <w:t>}}</w:t>
            </w:r>
          </w:p>
          <w:p w14:paraId="1F99652A" w14:textId="102A29E3" w:rsidR="00372810" w:rsidRPr="00BB06E0" w:rsidRDefault="008D109C" w:rsidP="001E0143">
            <w:pPr>
              <w:pStyle w:val="DARCBLUETableProjectsInfo"/>
              <w:rPr>
                <w:lang w:val="en-DE"/>
              </w:rPr>
            </w:pPr>
            <w:r>
              <w:t>Contract Period</w:t>
            </w:r>
            <w:r w:rsidR="00372810" w:rsidRPr="00BB06E0">
              <w:rPr>
                <w:lang w:val="en-DE"/>
              </w:rPr>
              <w:t>:</w:t>
            </w:r>
          </w:p>
          <w:p w14:paraId="448FB18C" w14:textId="519CCBE9" w:rsidR="002570A4" w:rsidRPr="008D109C" w:rsidRDefault="002570A4" w:rsidP="001E0143">
            <w:pPr>
              <w:pStyle w:val="DARCBLUETableProjects"/>
              <w:rPr>
                <w:lang w:val="en-US"/>
              </w:rPr>
            </w:pPr>
            <w:r w:rsidRPr="006A1847">
              <w:t>{{ ite</w:t>
            </w:r>
            <w:r w:rsidR="00A25D6E" w:rsidRPr="00372810">
              <w:t>m|duration</w:t>
            </w:r>
            <w:r w:rsidRPr="006A1847">
              <w:t xml:space="preserve"> }}</w:t>
            </w:r>
            <w:r w:rsidR="009267BC" w:rsidRPr="009267BC">
              <w:t xml:space="preserve"> </w:t>
            </w:r>
            <w:r w:rsidR="008D109C">
              <w:rPr>
                <w:lang w:val="en-US"/>
              </w:rPr>
              <w:t>m</w:t>
            </w:r>
            <w:r w:rsidR="009267BC">
              <w:t>on</w:t>
            </w:r>
            <w:proofErr w:type="spellStart"/>
            <w:r w:rsidR="008D109C">
              <w:rPr>
                <w:lang w:val="en-US"/>
              </w:rPr>
              <w:t>ths</w:t>
            </w:r>
            <w:proofErr w:type="spellEnd"/>
          </w:p>
        </w:tc>
        <w:tc>
          <w:tcPr>
            <w:tcW w:w="2399" w:type="dxa"/>
          </w:tcPr>
          <w:p w14:paraId="19BF6B93" w14:textId="448668E6" w:rsidR="002570A4" w:rsidRPr="006A1847" w:rsidRDefault="002570A4" w:rsidP="001E0143">
            <w:pPr>
              <w:pStyle w:val="DARCBLUETableProjects"/>
            </w:pPr>
            <w:r w:rsidRPr="006A1847">
              <w:t>{{ item.</w:t>
            </w:r>
            <w:r w:rsidR="00B308A7">
              <w:t>authority</w:t>
            </w:r>
            <w:r w:rsidR="00C80285">
              <w:t xml:space="preserve"> </w:t>
            </w:r>
            <w:r w:rsidRPr="006A1847">
              <w:t>}}</w:t>
            </w:r>
          </w:p>
        </w:tc>
        <w:tc>
          <w:tcPr>
            <w:tcW w:w="2589" w:type="dxa"/>
          </w:tcPr>
          <w:p w14:paraId="5F8E989A" w14:textId="10C5F006" w:rsidR="002570A4" w:rsidRPr="006505F7" w:rsidRDefault="006505F7" w:rsidP="001E0143">
            <w:pPr>
              <w:pStyle w:val="DARCBLUETableProjects"/>
            </w:pPr>
            <w:r>
              <w:t>{{ item.goal }}</w:t>
            </w:r>
          </w:p>
        </w:tc>
        <w:tc>
          <w:tcPr>
            <w:tcW w:w="4676" w:type="dxa"/>
          </w:tcPr>
          <w:p w14:paraId="03899752" w14:textId="5DBA66AF" w:rsidR="00067FD1" w:rsidRDefault="00C80285" w:rsidP="00067FD1">
            <w:pPr>
              <w:pStyle w:val="DARCBLUETableProjects"/>
              <w:rPr>
                <w:lang w:val="en-US"/>
              </w:rPr>
            </w:pPr>
            <w:r w:rsidRPr="006A1847">
              <w:t>{{ item.</w:t>
            </w:r>
            <w:proofErr w:type="spellStart"/>
            <w:r w:rsidR="002A46AA">
              <w:rPr>
                <w:lang w:val="en-US"/>
              </w:rPr>
              <w:t>roles|join</w:t>
            </w:r>
            <w:proofErr w:type="spellEnd"/>
            <w:r w:rsidR="002A46AA">
              <w:rPr>
                <w:lang w:val="en-US"/>
              </w:rPr>
              <w:t>(‘, ‘)</w:t>
            </w:r>
            <w:r>
              <w:t xml:space="preserve"> </w:t>
            </w:r>
            <w:r w:rsidRPr="006A1847">
              <w:t>}}</w:t>
            </w:r>
            <w:r w:rsidR="00067FD1">
              <w:rPr>
                <w:lang w:val="en-US"/>
              </w:rPr>
              <w:t xml:space="preserve">{% for h in </w:t>
            </w:r>
            <w:proofErr w:type="spellStart"/>
            <w:r w:rsidR="00067FD1">
              <w:rPr>
                <w:lang w:val="en-US"/>
              </w:rPr>
              <w:t>item.highlig</w:t>
            </w:r>
            <w:r w:rsidR="00671459">
              <w:rPr>
                <w:lang w:val="en-US"/>
              </w:rPr>
              <w:t>h</w:t>
            </w:r>
            <w:r w:rsidR="00067FD1">
              <w:rPr>
                <w:lang w:val="en-US"/>
              </w:rPr>
              <w:t>ts</w:t>
            </w:r>
            <w:proofErr w:type="spellEnd"/>
            <w:r w:rsidR="00067FD1">
              <w:rPr>
                <w:lang w:val="en-US"/>
              </w:rPr>
              <w:t xml:space="preserve"> %}</w:t>
            </w:r>
          </w:p>
          <w:p w14:paraId="21C72BEB" w14:textId="77777777" w:rsidR="00067FD1" w:rsidRDefault="00067FD1" w:rsidP="00CA4DB7">
            <w:pPr>
              <w:pStyle w:val="DARCBLUETableProjectsList"/>
            </w:pPr>
            <w:proofErr w:type="gramStart"/>
            <w:r>
              <w:t>{{ h</w:t>
            </w:r>
            <w:proofErr w:type="gramEnd"/>
            <w:r>
              <w:t xml:space="preserve"> }}{%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  <w:r w:rsidR="00FD4E90">
              <w:t xml:space="preserve">{%if </w:t>
            </w:r>
            <w:proofErr w:type="spellStart"/>
            <w:r w:rsidR="00FD4E90">
              <w:t>item.keywords</w:t>
            </w:r>
            <w:proofErr w:type="spellEnd"/>
            <w:r w:rsidR="00FD4E90">
              <w:t xml:space="preserve"> %}</w:t>
            </w:r>
          </w:p>
          <w:p w14:paraId="66349552" w14:textId="7D2030A5" w:rsidR="00FD4E90" w:rsidRPr="009D2520" w:rsidRDefault="00FD4E90" w:rsidP="00FD4E90">
            <w:pPr>
              <w:pStyle w:val="DARCBLUETableProjectsInfo"/>
            </w:pPr>
            <w:r w:rsidRPr="009D2520">
              <w:t>Method</w:t>
            </w:r>
            <w:r w:rsidR="0083569F" w:rsidRPr="009D2520">
              <w:t xml:space="preserve">s and </w:t>
            </w:r>
            <w:proofErr w:type="gramStart"/>
            <w:r w:rsidR="0083569F" w:rsidRPr="009D2520">
              <w:t>tools</w:t>
            </w:r>
            <w:r w:rsidRPr="009D2520">
              <w:t>:{</w:t>
            </w:r>
            <w:proofErr w:type="gramEnd"/>
            <w:r w:rsidRPr="009D2520">
              <w:t xml:space="preserve">% for h in </w:t>
            </w:r>
            <w:proofErr w:type="spellStart"/>
            <w:r w:rsidRPr="009D2520">
              <w:t>item.keywords</w:t>
            </w:r>
            <w:proofErr w:type="spellEnd"/>
            <w:r w:rsidRPr="009D2520">
              <w:t xml:space="preserve"> %}</w:t>
            </w:r>
          </w:p>
          <w:p w14:paraId="7C81409B" w14:textId="73B96329" w:rsidR="00FD4E90" w:rsidRPr="00FD4E90" w:rsidRDefault="00FD4E90" w:rsidP="00FD4E90">
            <w:pPr>
              <w:pStyle w:val="DARCBLUETableProjectsList"/>
            </w:pPr>
            <w:proofErr w:type="gramStart"/>
            <w:r w:rsidRPr="00FD4E90">
              <w:t>{{ h</w:t>
            </w:r>
            <w:proofErr w:type="gramEnd"/>
            <w:r w:rsidRPr="00FD4E90">
              <w:t xml:space="preserve"> }}{% </w:t>
            </w:r>
            <w:proofErr w:type="spellStart"/>
            <w:r w:rsidRPr="00FD4E90">
              <w:t>e</w:t>
            </w:r>
            <w:r>
              <w:t>ndfor</w:t>
            </w:r>
            <w:proofErr w:type="spellEnd"/>
            <w:r>
              <w:t xml:space="preserve"> %}</w:t>
            </w:r>
            <w:r w:rsidR="00EA4F93">
              <w:t>{% endif %}</w:t>
            </w:r>
          </w:p>
        </w:tc>
        <w:tc>
          <w:tcPr>
            <w:tcW w:w="2417" w:type="dxa"/>
          </w:tcPr>
          <w:p w14:paraId="00FD24F2" w14:textId="495E60E2" w:rsidR="009E515F" w:rsidRPr="00133287" w:rsidRDefault="004C39BD" w:rsidP="001E0143">
            <w:pPr>
              <w:pStyle w:val="DARCBLUETableProjectsInfo"/>
            </w:pPr>
            <w:r w:rsidRPr="00133287">
              <w:t xml:space="preserve">{% if </w:t>
            </w:r>
            <w:proofErr w:type="spellStart"/>
            <w:proofErr w:type="gramStart"/>
            <w:r w:rsidRPr="00133287">
              <w:t>item.stakeholder</w:t>
            </w:r>
            <w:proofErr w:type="spellEnd"/>
            <w:proofErr w:type="gramEnd"/>
            <w:r w:rsidRPr="00133287">
              <w:t xml:space="preserve"> %}</w:t>
            </w:r>
            <w:r w:rsidR="009D2520" w:rsidRPr="00133287">
              <w:t>Parties involved</w:t>
            </w:r>
            <w:r w:rsidR="009E515F" w:rsidRPr="00133287">
              <w:t>:</w:t>
            </w:r>
          </w:p>
          <w:p w14:paraId="5654BF1F" w14:textId="77777777" w:rsidR="00BB06E0" w:rsidRDefault="000D1B8E" w:rsidP="001E0143">
            <w:pPr>
              <w:pStyle w:val="DARCBLUETableProjects"/>
            </w:pPr>
            <w:r>
              <w:t>{{ item.stakeholder</w:t>
            </w:r>
            <w:r w:rsidR="00F05A5B">
              <w:t>|join(‘,</w:t>
            </w:r>
            <w:r w:rsidR="007D7D20">
              <w:t xml:space="preserve"> </w:t>
            </w:r>
            <w:r w:rsidR="00F05A5B">
              <w:t>‘)</w:t>
            </w:r>
            <w:r>
              <w:t xml:space="preserve"> }}</w:t>
            </w:r>
            <w:r w:rsidR="004C39BD" w:rsidRPr="00D73739">
              <w:t>{% endif %}</w:t>
            </w:r>
          </w:p>
          <w:p w14:paraId="087FFBF4" w14:textId="77777777" w:rsidR="00BB06E0" w:rsidRDefault="00BB06E0" w:rsidP="001E0143">
            <w:pPr>
              <w:pStyle w:val="DARCBLUETableProjects"/>
              <w:rPr>
                <w:lang w:val="en-US"/>
              </w:rPr>
            </w:pPr>
            <w:r>
              <w:rPr>
                <w:lang w:val="en-US"/>
              </w:rPr>
              <w:t xml:space="preserve">{% if </w:t>
            </w:r>
            <w:proofErr w:type="spellStart"/>
            <w:proofErr w:type="gramStart"/>
            <w:r>
              <w:rPr>
                <w:lang w:val="en-US"/>
              </w:rPr>
              <w:t>item.volume</w:t>
            </w:r>
            <w:proofErr w:type="spellEnd"/>
            <w:proofErr w:type="gramEnd"/>
            <w:r>
              <w:rPr>
                <w:lang w:val="en-US"/>
              </w:rPr>
              <w:t xml:space="preserve"> %}</w:t>
            </w:r>
          </w:p>
          <w:p w14:paraId="2C1D1AC8" w14:textId="52F4D1CE" w:rsidR="00BB06E0" w:rsidRPr="00BB06E0" w:rsidRDefault="00133287" w:rsidP="001E0143">
            <w:pPr>
              <w:pStyle w:val="DARCBLUETableProjects"/>
              <w:rPr>
                <w:lang w:val="en-US"/>
              </w:rPr>
            </w:pPr>
            <w:r>
              <w:rPr>
                <w:lang w:val="en-US"/>
              </w:rPr>
              <w:t>Contract volume</w:t>
            </w:r>
            <w:r w:rsidR="00D10868">
              <w:rPr>
                <w:lang w:val="en-US"/>
              </w:rPr>
              <w:t xml:space="preserve"> </w:t>
            </w:r>
            <w:proofErr w:type="gramStart"/>
            <w:r w:rsidR="00BB06E0">
              <w:rPr>
                <w:lang w:val="en-US"/>
              </w:rPr>
              <w:t xml:space="preserve">{{ </w:t>
            </w:r>
            <w:proofErr w:type="spellStart"/>
            <w:r w:rsidR="00BB06E0">
              <w:rPr>
                <w:lang w:val="en-US"/>
              </w:rPr>
              <w:t>item</w:t>
            </w:r>
            <w:proofErr w:type="gramEnd"/>
            <w:r w:rsidR="00BB06E0">
              <w:rPr>
                <w:lang w:val="en-US"/>
              </w:rPr>
              <w:t>.volume</w:t>
            </w:r>
            <w:proofErr w:type="spellEnd"/>
            <w:r w:rsidR="00BB06E0">
              <w:rPr>
                <w:lang w:val="en-US"/>
              </w:rPr>
              <w:t xml:space="preserve"> }}{% endif %}</w:t>
            </w:r>
          </w:p>
        </w:tc>
      </w:tr>
      <w:tr w:rsidR="002570A4" w14:paraId="46E99FD5" w14:textId="77777777" w:rsidTr="00CB2B28">
        <w:tc>
          <w:tcPr>
            <w:tcW w:w="14459" w:type="dxa"/>
            <w:gridSpan w:val="5"/>
          </w:tcPr>
          <w:p w14:paraId="58DA39D6" w14:textId="0FC8C46B" w:rsidR="002570A4" w:rsidRPr="00536C4F" w:rsidRDefault="002570A4" w:rsidP="001E0143">
            <w:pPr>
              <w:pStyle w:val="DARCBLUETableProjects"/>
            </w:pPr>
            <w:r>
              <w:t>{%tr endfor %}</w:t>
            </w:r>
          </w:p>
        </w:tc>
      </w:tr>
    </w:tbl>
    <w:p w14:paraId="6465A9BC" w14:textId="3027F1DB" w:rsidR="002D4708" w:rsidRPr="001E0143" w:rsidRDefault="002D4708" w:rsidP="00536C4F">
      <w:pPr>
        <w:rPr>
          <w:lang w:val="en-US"/>
        </w:rPr>
      </w:pPr>
    </w:p>
    <w:sectPr w:rsidR="002D4708" w:rsidRPr="001E0143" w:rsidSect="008476A5">
      <w:pgSz w:w="16840" w:h="1190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92CE41" w14:textId="77777777" w:rsidR="00D6648E" w:rsidRDefault="00D6648E" w:rsidP="00536C4F">
      <w:r>
        <w:separator/>
      </w:r>
    </w:p>
  </w:endnote>
  <w:endnote w:type="continuationSeparator" w:id="0">
    <w:p w14:paraId="6B0A9F5D" w14:textId="77777777" w:rsidR="00D6648E" w:rsidRDefault="00D6648E" w:rsidP="0053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Open Sans">
    <w:altName w:val="Segoe U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51878344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BD8106" w14:textId="5C2F44F6" w:rsidR="00F36E06" w:rsidRDefault="00F36E06" w:rsidP="00471C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82EECA5" w14:textId="77777777" w:rsidR="00F36E06" w:rsidRDefault="00F36E06" w:rsidP="00F36E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60952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7578EC" w14:textId="7C3316C5" w:rsidR="00F36E06" w:rsidRPr="008476A5" w:rsidRDefault="00F36E06" w:rsidP="008476A5">
        <w:pPr>
          <w:pStyle w:val="DARCBLUEPageNumber"/>
          <w:framePr w:wrap="none"/>
          <w:rPr>
            <w:rStyle w:val="PageNumber"/>
          </w:rPr>
        </w:pPr>
        <w:r w:rsidRPr="008476A5">
          <w:rPr>
            <w:rStyle w:val="PageNumber"/>
          </w:rPr>
          <w:fldChar w:fldCharType="begin"/>
        </w:r>
        <w:r w:rsidRPr="008476A5">
          <w:rPr>
            <w:rStyle w:val="PageNumber"/>
          </w:rPr>
          <w:instrText xml:space="preserve"> PAGE </w:instrText>
        </w:r>
        <w:r w:rsidRPr="008476A5">
          <w:rPr>
            <w:rStyle w:val="PageNumber"/>
          </w:rPr>
          <w:fldChar w:fldCharType="separate"/>
        </w:r>
        <w:r w:rsidRPr="008476A5">
          <w:rPr>
            <w:rStyle w:val="PageNumber"/>
          </w:rPr>
          <w:t>1</w:t>
        </w:r>
        <w:r w:rsidRPr="008476A5">
          <w:rPr>
            <w:rStyle w:val="PageNumber"/>
          </w:rPr>
          <w:fldChar w:fldCharType="end"/>
        </w:r>
        <w:r w:rsidR="008476A5" w:rsidRPr="008476A5">
          <w:rPr>
            <w:rStyle w:val="PageNumber"/>
          </w:rPr>
          <w:t>/</w:t>
        </w:r>
        <w:r w:rsidR="008476A5" w:rsidRPr="008476A5">
          <w:rPr>
            <w:rStyle w:val="PageNumber"/>
          </w:rPr>
          <w:fldChar w:fldCharType="begin"/>
        </w:r>
        <w:r w:rsidR="008476A5" w:rsidRPr="008476A5">
          <w:rPr>
            <w:rStyle w:val="PageNumber"/>
          </w:rPr>
          <w:instrText xml:space="preserve"> NUMPAGES  \* MERGEFORMAT </w:instrText>
        </w:r>
        <w:r w:rsidR="008476A5" w:rsidRPr="008476A5">
          <w:rPr>
            <w:rStyle w:val="PageNumber"/>
          </w:rPr>
          <w:fldChar w:fldCharType="separate"/>
        </w:r>
        <w:r w:rsidR="008476A5" w:rsidRPr="008476A5">
          <w:rPr>
            <w:rStyle w:val="PageNumber"/>
          </w:rPr>
          <w:t>3</w:t>
        </w:r>
        <w:r w:rsidR="008476A5" w:rsidRPr="008476A5">
          <w:rPr>
            <w:rStyle w:val="PageNumber"/>
          </w:rPr>
          <w:fldChar w:fldCharType="end"/>
        </w:r>
      </w:p>
    </w:sdtContent>
  </w:sdt>
  <w:p w14:paraId="4D83422F" w14:textId="0CCB611E" w:rsidR="00F36E06" w:rsidRDefault="00F36E06" w:rsidP="00F6209E">
    <w:pPr>
      <w:pStyle w:val="DARCBLUE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15027" w14:textId="241EF1D6" w:rsidR="00F36E06" w:rsidRPr="008476A5" w:rsidRDefault="00D6648E" w:rsidP="008476A5">
    <w:pPr>
      <w:pStyle w:val="DARCBLUEPageNumber"/>
      <w:framePr w:wrap="none"/>
      <w:rPr>
        <w:rStyle w:val="PageNumber"/>
      </w:rPr>
    </w:pPr>
    <w:sdt>
      <w:sdtPr>
        <w:rPr>
          <w:rStyle w:val="PageNumber"/>
        </w:rPr>
        <w:id w:val="-1922478670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F36E06" w:rsidRPr="008476A5">
          <w:rPr>
            <w:rStyle w:val="PageNumber"/>
          </w:rPr>
          <w:fldChar w:fldCharType="begin"/>
        </w:r>
        <w:r w:rsidR="00F36E06" w:rsidRPr="008476A5">
          <w:rPr>
            <w:rStyle w:val="PageNumber"/>
          </w:rPr>
          <w:instrText xml:space="preserve"> PAGE </w:instrText>
        </w:r>
        <w:r w:rsidR="00F36E06" w:rsidRPr="008476A5">
          <w:rPr>
            <w:rStyle w:val="PageNumber"/>
          </w:rPr>
          <w:fldChar w:fldCharType="separate"/>
        </w:r>
        <w:r w:rsidR="00F36E06" w:rsidRPr="008476A5">
          <w:rPr>
            <w:rStyle w:val="PageNumber"/>
          </w:rPr>
          <w:t>1</w:t>
        </w:r>
        <w:r w:rsidR="00F36E06" w:rsidRPr="008476A5">
          <w:rPr>
            <w:rStyle w:val="PageNumber"/>
          </w:rPr>
          <w:fldChar w:fldCharType="end"/>
        </w:r>
        <w:r w:rsidR="005F21AB" w:rsidRPr="008476A5">
          <w:rPr>
            <w:rStyle w:val="PageNumber"/>
          </w:rPr>
          <w:t>/</w:t>
        </w:r>
      </w:sdtContent>
    </w:sdt>
    <w:r w:rsidR="00804E5B" w:rsidRPr="008476A5">
      <w:rPr>
        <w:rStyle w:val="PageNumber"/>
      </w:rPr>
      <w:fldChar w:fldCharType="begin"/>
    </w:r>
    <w:r w:rsidR="00804E5B" w:rsidRPr="008476A5">
      <w:rPr>
        <w:rStyle w:val="PageNumber"/>
      </w:rPr>
      <w:instrText xml:space="preserve"> NUMPAGES  \* MERGEFORMAT </w:instrText>
    </w:r>
    <w:r w:rsidR="00804E5B" w:rsidRPr="008476A5">
      <w:rPr>
        <w:rStyle w:val="PageNumber"/>
      </w:rPr>
      <w:fldChar w:fldCharType="separate"/>
    </w:r>
    <w:r w:rsidR="00804E5B" w:rsidRPr="008476A5">
      <w:rPr>
        <w:rStyle w:val="PageNumber"/>
      </w:rPr>
      <w:t>3</w:t>
    </w:r>
    <w:r w:rsidR="00804E5B" w:rsidRPr="008476A5">
      <w:rPr>
        <w:rStyle w:val="PageNumber"/>
      </w:rPr>
      <w:fldChar w:fldCharType="end"/>
    </w:r>
  </w:p>
  <w:p w14:paraId="601934D3" w14:textId="5C635279" w:rsidR="00F36E06" w:rsidRPr="008476A5" w:rsidRDefault="00F36E06" w:rsidP="00F6209E">
    <w:pPr>
      <w:pStyle w:val="DARCBLU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8C52D5" w14:textId="77777777" w:rsidR="00D6648E" w:rsidRDefault="00D6648E" w:rsidP="00536C4F">
      <w:r>
        <w:separator/>
      </w:r>
    </w:p>
  </w:footnote>
  <w:footnote w:type="continuationSeparator" w:id="0">
    <w:p w14:paraId="13357C03" w14:textId="77777777" w:rsidR="00D6648E" w:rsidRDefault="00D6648E" w:rsidP="0053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0D9FB" w14:textId="09D9C0D6" w:rsidR="00536C4F" w:rsidRPr="008476A5" w:rsidRDefault="00912AFE" w:rsidP="008476A5">
    <w:pPr>
      <w:pStyle w:val="DARCBLUEHeader"/>
    </w:pPr>
    <w:r>
      <w:t>Competence Profile</w:t>
    </w:r>
    <w:r w:rsidRPr="008476A5">
      <w:t xml:space="preserve"> </w:t>
    </w:r>
    <w:r>
      <w:t>of</w:t>
    </w:r>
    <w:r w:rsidR="00536C4F" w:rsidRPr="008476A5">
      <w:t xml:space="preserve"> </w:t>
    </w:r>
    <w:proofErr w:type="gramStart"/>
    <w:r w:rsidR="00536C4F" w:rsidRPr="008476A5">
      <w:t xml:space="preserve">{{ </w:t>
    </w:r>
    <w:r w:rsidR="00226D48" w:rsidRPr="008476A5">
      <w:t>basics.</w:t>
    </w:r>
    <w:r w:rsidR="00536C4F" w:rsidRPr="008476A5">
      <w:t>name</w:t>
    </w:r>
    <w:proofErr w:type="gramEnd"/>
    <w:r w:rsidR="00536C4F" w:rsidRPr="008476A5"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1169A" w14:textId="7DD341AC" w:rsidR="008476A5" w:rsidRPr="008476A5" w:rsidRDefault="00912AFE" w:rsidP="00C73D11">
    <w:pPr>
      <w:pStyle w:val="DARCBLUEHeader"/>
    </w:pPr>
    <w:r>
      <w:t>Competence Profile</w:t>
    </w:r>
    <w:r w:rsidR="008476A5" w:rsidRPr="008476A5">
      <w:t xml:space="preserve"> </w:t>
    </w:r>
    <w:r>
      <w:t xml:space="preserve">of </w:t>
    </w:r>
    <w:proofErr w:type="gramStart"/>
    <w:r w:rsidR="008476A5" w:rsidRPr="008476A5">
      <w:t>{{ basics.name</w:t>
    </w:r>
    <w:proofErr w:type="gramEnd"/>
    <w:r w:rsidR="008476A5" w:rsidRPr="008476A5"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18211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174F2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8E9A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3800C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B56ED4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7CAE5B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BEE5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8C034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B085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704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D303F"/>
    <w:multiLevelType w:val="hybridMultilevel"/>
    <w:tmpl w:val="5B38F19A"/>
    <w:lvl w:ilvl="0" w:tplc="58E82DC0">
      <w:start w:val="1"/>
      <w:numFmt w:val="bullet"/>
      <w:pStyle w:val="DARCBLUETableProjectsLis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D412285"/>
    <w:multiLevelType w:val="hybridMultilevel"/>
    <w:tmpl w:val="F1422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4F"/>
    <w:rsid w:val="00011043"/>
    <w:rsid w:val="00040EAC"/>
    <w:rsid w:val="0005286E"/>
    <w:rsid w:val="00055687"/>
    <w:rsid w:val="00067FD1"/>
    <w:rsid w:val="000820BD"/>
    <w:rsid w:val="000D04F2"/>
    <w:rsid w:val="000D1B8E"/>
    <w:rsid w:val="000D1C1C"/>
    <w:rsid w:val="000E56D0"/>
    <w:rsid w:val="000E6B04"/>
    <w:rsid w:val="000F28A0"/>
    <w:rsid w:val="000F3BB4"/>
    <w:rsid w:val="000F442A"/>
    <w:rsid w:val="00133287"/>
    <w:rsid w:val="00140D84"/>
    <w:rsid w:val="001532B7"/>
    <w:rsid w:val="001C1EE0"/>
    <w:rsid w:val="001E0143"/>
    <w:rsid w:val="00226D48"/>
    <w:rsid w:val="002346A9"/>
    <w:rsid w:val="00256DF3"/>
    <w:rsid w:val="002570A4"/>
    <w:rsid w:val="00291BE8"/>
    <w:rsid w:val="002A46AA"/>
    <w:rsid w:val="002A521F"/>
    <w:rsid w:val="002B0B66"/>
    <w:rsid w:val="002B7F8F"/>
    <w:rsid w:val="002D4708"/>
    <w:rsid w:val="00372810"/>
    <w:rsid w:val="0037687B"/>
    <w:rsid w:val="00387855"/>
    <w:rsid w:val="00395E05"/>
    <w:rsid w:val="003C3F5A"/>
    <w:rsid w:val="003D2E90"/>
    <w:rsid w:val="003F0C58"/>
    <w:rsid w:val="003F7F26"/>
    <w:rsid w:val="004018FD"/>
    <w:rsid w:val="004140FF"/>
    <w:rsid w:val="004227AA"/>
    <w:rsid w:val="00426C76"/>
    <w:rsid w:val="00442C6F"/>
    <w:rsid w:val="00492D0A"/>
    <w:rsid w:val="004B34BF"/>
    <w:rsid w:val="004C39BD"/>
    <w:rsid w:val="004F1A57"/>
    <w:rsid w:val="004F2CE7"/>
    <w:rsid w:val="00536C4F"/>
    <w:rsid w:val="005408A8"/>
    <w:rsid w:val="00560070"/>
    <w:rsid w:val="00567EE3"/>
    <w:rsid w:val="00572738"/>
    <w:rsid w:val="00573D93"/>
    <w:rsid w:val="005854FC"/>
    <w:rsid w:val="005A1592"/>
    <w:rsid w:val="005D7820"/>
    <w:rsid w:val="005E7073"/>
    <w:rsid w:val="005E7742"/>
    <w:rsid w:val="005F1B81"/>
    <w:rsid w:val="005F21AB"/>
    <w:rsid w:val="006238F1"/>
    <w:rsid w:val="006505F7"/>
    <w:rsid w:val="00671459"/>
    <w:rsid w:val="00683304"/>
    <w:rsid w:val="00695FA2"/>
    <w:rsid w:val="006A1847"/>
    <w:rsid w:val="006A4A4C"/>
    <w:rsid w:val="006C3C31"/>
    <w:rsid w:val="00732E89"/>
    <w:rsid w:val="0077550F"/>
    <w:rsid w:val="00775614"/>
    <w:rsid w:val="007C6E57"/>
    <w:rsid w:val="007D35FA"/>
    <w:rsid w:val="007D7D20"/>
    <w:rsid w:val="00804E5B"/>
    <w:rsid w:val="00830817"/>
    <w:rsid w:val="0083569F"/>
    <w:rsid w:val="008476A5"/>
    <w:rsid w:val="008477E0"/>
    <w:rsid w:val="00877C54"/>
    <w:rsid w:val="0089540B"/>
    <w:rsid w:val="008B36FA"/>
    <w:rsid w:val="008B7FB1"/>
    <w:rsid w:val="008D109C"/>
    <w:rsid w:val="008E17C2"/>
    <w:rsid w:val="00912AFE"/>
    <w:rsid w:val="009267BC"/>
    <w:rsid w:val="0097045B"/>
    <w:rsid w:val="00975F15"/>
    <w:rsid w:val="009B4A04"/>
    <w:rsid w:val="009C376B"/>
    <w:rsid w:val="009D1A18"/>
    <w:rsid w:val="009D2520"/>
    <w:rsid w:val="009E515F"/>
    <w:rsid w:val="009F10E6"/>
    <w:rsid w:val="00A1286E"/>
    <w:rsid w:val="00A25D6E"/>
    <w:rsid w:val="00A505F3"/>
    <w:rsid w:val="00AA0C61"/>
    <w:rsid w:val="00B02FD4"/>
    <w:rsid w:val="00B25D6B"/>
    <w:rsid w:val="00B308A7"/>
    <w:rsid w:val="00B7363D"/>
    <w:rsid w:val="00B82084"/>
    <w:rsid w:val="00BB06E0"/>
    <w:rsid w:val="00BB668C"/>
    <w:rsid w:val="00BC6882"/>
    <w:rsid w:val="00BE1992"/>
    <w:rsid w:val="00BF45A5"/>
    <w:rsid w:val="00C46CEE"/>
    <w:rsid w:val="00C72258"/>
    <w:rsid w:val="00C73D11"/>
    <w:rsid w:val="00C80285"/>
    <w:rsid w:val="00CA4DB7"/>
    <w:rsid w:val="00CB2B28"/>
    <w:rsid w:val="00CB7D9A"/>
    <w:rsid w:val="00CC7961"/>
    <w:rsid w:val="00CD75F1"/>
    <w:rsid w:val="00CE6BA0"/>
    <w:rsid w:val="00CF0D56"/>
    <w:rsid w:val="00D05D2E"/>
    <w:rsid w:val="00D10868"/>
    <w:rsid w:val="00D13AD0"/>
    <w:rsid w:val="00D21DF6"/>
    <w:rsid w:val="00D555E2"/>
    <w:rsid w:val="00D6648E"/>
    <w:rsid w:val="00D73739"/>
    <w:rsid w:val="00D8753D"/>
    <w:rsid w:val="00DA2114"/>
    <w:rsid w:val="00DB4287"/>
    <w:rsid w:val="00DD1821"/>
    <w:rsid w:val="00DE148F"/>
    <w:rsid w:val="00E3009A"/>
    <w:rsid w:val="00E641DC"/>
    <w:rsid w:val="00EA4F93"/>
    <w:rsid w:val="00EC7548"/>
    <w:rsid w:val="00ED1BD5"/>
    <w:rsid w:val="00EE7EB5"/>
    <w:rsid w:val="00F02859"/>
    <w:rsid w:val="00F05A5B"/>
    <w:rsid w:val="00F2018C"/>
    <w:rsid w:val="00F20F34"/>
    <w:rsid w:val="00F32B67"/>
    <w:rsid w:val="00F36E06"/>
    <w:rsid w:val="00F53EBA"/>
    <w:rsid w:val="00F61953"/>
    <w:rsid w:val="00F6209E"/>
    <w:rsid w:val="00FB06E9"/>
    <w:rsid w:val="00FC294D"/>
    <w:rsid w:val="00FD4E90"/>
    <w:rsid w:val="00FE3EA1"/>
    <w:rsid w:val="00FE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E89D0F"/>
  <w15:chartTrackingRefBased/>
  <w15:docId w15:val="{4F5DD94D-47EA-504D-BB0A-D3FC7866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RCBLUEHeadlineBase">
    <w:name w:val="DARCBLUE Headline [Base]"/>
    <w:basedOn w:val="DARCBLUEBase"/>
    <w:qFormat/>
    <w:rsid w:val="000F3BB4"/>
    <w:rPr>
      <w:rFonts w:cs="Times New Roman (Body CS)"/>
      <w:b/>
    </w:rPr>
  </w:style>
  <w:style w:type="paragraph" w:styleId="NoSpacing">
    <w:name w:val="No Spacing"/>
    <w:uiPriority w:val="1"/>
    <w:qFormat/>
    <w:rsid w:val="00536C4F"/>
  </w:style>
  <w:style w:type="paragraph" w:styleId="Header">
    <w:name w:val="header"/>
    <w:basedOn w:val="Normal"/>
    <w:link w:val="HeaderChar"/>
    <w:uiPriority w:val="99"/>
    <w:unhideWhenUsed/>
    <w:rsid w:val="00536C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C4F"/>
  </w:style>
  <w:style w:type="paragraph" w:styleId="Footer">
    <w:name w:val="footer"/>
    <w:basedOn w:val="Normal"/>
    <w:link w:val="FooterChar"/>
    <w:uiPriority w:val="99"/>
    <w:unhideWhenUsed/>
    <w:rsid w:val="00536C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C4F"/>
  </w:style>
  <w:style w:type="paragraph" w:customStyle="1" w:styleId="DARCBLUEHeader">
    <w:name w:val="DARCBLUE Header"/>
    <w:basedOn w:val="DARCBLUEBase"/>
    <w:qFormat/>
    <w:rsid w:val="00536C4F"/>
    <w:rPr>
      <w:color w:val="7F7F7F" w:themeColor="text1" w:themeTint="80"/>
      <w:sz w:val="22"/>
      <w:lang w:val="en-US"/>
    </w:rPr>
  </w:style>
  <w:style w:type="table" w:styleId="TableGrid">
    <w:name w:val="Table Grid"/>
    <w:basedOn w:val="TableNormal"/>
    <w:uiPriority w:val="39"/>
    <w:rsid w:val="00536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RCBLUETableHeadline">
    <w:name w:val="DARCBLUE Table Headline"/>
    <w:basedOn w:val="DARCBLUEHeadlineBase"/>
    <w:qFormat/>
    <w:rsid w:val="001532B7"/>
    <w:pPr>
      <w:spacing w:after="40"/>
    </w:pPr>
  </w:style>
  <w:style w:type="paragraph" w:customStyle="1" w:styleId="DARCBLUEBase">
    <w:name w:val="DARCBLUE [Base]"/>
    <w:qFormat/>
    <w:rsid w:val="00536C4F"/>
    <w:rPr>
      <w:rFonts w:ascii="Open Sans" w:hAnsi="Open Sans"/>
      <w:color w:val="000000" w:themeColor="text1"/>
    </w:rPr>
  </w:style>
  <w:style w:type="paragraph" w:customStyle="1" w:styleId="DARCBLUEHeadline">
    <w:name w:val="DARCBLUE Headline"/>
    <w:basedOn w:val="DARCBLUEHeadlineBase"/>
    <w:qFormat/>
    <w:rsid w:val="000F3BB4"/>
    <w:pPr>
      <w:spacing w:before="240" w:after="120"/>
    </w:pPr>
    <w:rPr>
      <w:sz w:val="28"/>
    </w:rPr>
  </w:style>
  <w:style w:type="paragraph" w:customStyle="1" w:styleId="DARCBLUEContentBase">
    <w:name w:val="DARCBLUE Content [Base]"/>
    <w:basedOn w:val="DARCBLUEBase"/>
    <w:qFormat/>
    <w:rsid w:val="00EE7EB5"/>
  </w:style>
  <w:style w:type="paragraph" w:customStyle="1" w:styleId="DARCBLUETableContent">
    <w:name w:val="DARCBLUE Table Content"/>
    <w:basedOn w:val="DARCBLUEContentBase"/>
    <w:qFormat/>
    <w:rsid w:val="00FC294D"/>
    <w:pPr>
      <w:spacing w:after="40"/>
    </w:pPr>
  </w:style>
  <w:style w:type="paragraph" w:customStyle="1" w:styleId="DARCBLUECareerStation">
    <w:name w:val="DARCBLUE Career Station"/>
    <w:basedOn w:val="DARCBLUEHeadlineBase"/>
    <w:qFormat/>
    <w:rsid w:val="00CB7D9A"/>
    <w:pPr>
      <w:spacing w:before="60"/>
    </w:pPr>
  </w:style>
  <w:style w:type="paragraph" w:customStyle="1" w:styleId="DARCBLUECareerCompany">
    <w:name w:val="DARCBLUE Career Company"/>
    <w:basedOn w:val="DARCBLUEContentBase"/>
    <w:qFormat/>
    <w:rsid w:val="00CB7D9A"/>
    <w:pPr>
      <w:spacing w:after="240"/>
    </w:pPr>
  </w:style>
  <w:style w:type="character" w:styleId="PageNumber">
    <w:name w:val="page number"/>
    <w:basedOn w:val="DefaultParagraphFont"/>
    <w:uiPriority w:val="99"/>
    <w:unhideWhenUsed/>
    <w:rsid w:val="00F36E06"/>
  </w:style>
  <w:style w:type="paragraph" w:customStyle="1" w:styleId="DARCBLUEFooter">
    <w:name w:val="DARCBLUE Footer"/>
    <w:basedOn w:val="DARCBLUEBase"/>
    <w:qFormat/>
    <w:rsid w:val="005F21AB"/>
    <w:rPr>
      <w:color w:val="7F7F7F" w:themeColor="text1" w:themeTint="80"/>
      <w:sz w:val="20"/>
    </w:rPr>
  </w:style>
  <w:style w:type="paragraph" w:customStyle="1" w:styleId="DARCBLUEPageNumber">
    <w:name w:val="DARCBLUE Page Number"/>
    <w:basedOn w:val="DARCBLUEFooter"/>
    <w:qFormat/>
    <w:rsid w:val="005F21AB"/>
    <w:pPr>
      <w:framePr w:wrap="none" w:vAnchor="text" w:hAnchor="margin" w:xAlign="right" w:y="1"/>
    </w:pPr>
  </w:style>
  <w:style w:type="paragraph" w:customStyle="1" w:styleId="DARCBLUETableProjectsInfo">
    <w:name w:val="DARCBLUE Table Projects Info"/>
    <w:basedOn w:val="DARCBLUETableProjects"/>
    <w:qFormat/>
    <w:rsid w:val="001E0143"/>
    <w:rPr>
      <w:i/>
      <w:lang w:val="en-US"/>
    </w:rPr>
  </w:style>
  <w:style w:type="paragraph" w:customStyle="1" w:styleId="DARCBLUETableProjects">
    <w:name w:val="DARCBLUE Table Projects"/>
    <w:basedOn w:val="DARCBLUETableContent"/>
    <w:qFormat/>
    <w:rsid w:val="001E0143"/>
    <w:rPr>
      <w:sz w:val="20"/>
    </w:rPr>
  </w:style>
  <w:style w:type="paragraph" w:customStyle="1" w:styleId="DARCBLUETableProjectsList">
    <w:name w:val="DARCBLUE Table Projects List"/>
    <w:basedOn w:val="DARCBLUETableProjects"/>
    <w:qFormat/>
    <w:rsid w:val="000E56D0"/>
    <w:pPr>
      <w:numPr>
        <w:numId w:val="12"/>
      </w:numPr>
      <w:ind w:left="170" w:hanging="17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19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Gerrit Beine</dc:creator>
  <cp:keywords/>
  <dc:description/>
  <cp:lastModifiedBy>Gerrit Beine</cp:lastModifiedBy>
  <cp:revision>142</cp:revision>
  <dcterms:created xsi:type="dcterms:W3CDTF">2020-04-04T08:46:00Z</dcterms:created>
  <dcterms:modified xsi:type="dcterms:W3CDTF">2020-11-29T16:12:00Z</dcterms:modified>
</cp:coreProperties>
</file>