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A30B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 w:val="en"/>
        </w:rPr>
        <w:t>Integrating GitHub with Azure DevOps Repos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p w:rsidR="00000000" w:rsidRDefault="00CA30B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1: Create a Project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2 : Importing GitHub repo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can navigate to the repo's section of our project and import our existing GitHub repo.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 this screen we can click on the import button.That will open a popup that asks where the source repo is located.From here you should select :"Git" as the source type,and paste in your clone URL from GitHub.If it's a </w:t>
      </w:r>
      <w:r>
        <w:rPr>
          <w:rFonts w:ascii="Calibri" w:hAnsi="Calibri" w:cs="Calibri"/>
          <w:lang w:val="en"/>
        </w:rPr>
        <w:t>private GitHub repo you will need to check the authorization box and enter your credentials.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being redirected it displays all the GitHub repos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Any changes made to this files </w:t>
      </w:r>
      <w:r>
        <w:rPr>
          <w:rFonts w:ascii="Calibri" w:hAnsi="Calibri" w:cs="Calibri"/>
          <w:lang w:val="en"/>
        </w:rPr>
        <w:t>can reflect simultaneously in GitHub and viceversa.</w:t>
      </w: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CA30B0">
      <w:pPr>
        <w:widowControl w:val="0"/>
        <w:tabs>
          <w:tab w:val="left" w:pos="9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A30B0"/>
    <w:rsid w:val="00C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90D6703-7CA1-4403-9C1C-757B1ED7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2021-10-27T14:20:00Z</dcterms:created>
  <dcterms:modified xsi:type="dcterms:W3CDTF">2021-10-27T14:20:00Z</dcterms:modified>
</cp:coreProperties>
</file>