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Jace Thoughts 10/19/2018: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Balsamic for wireframes and mock-ups, get feedback through user testing (including the stuff we already have done)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Messaging is a stretch goal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By next week -have a more polished timeline, what will each person be doing over the semester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Specify the features on the dashboard, and who is responsible for what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Next week - he will verify each individual’s work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Look into React + CSS framework (can do both at the same time)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Ishan can meet with nutritionists in the week after fall break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the timeline for next week, with as much detail as possible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