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sz w:val="28.0"/>
          <w:szCs w:val="28.0"/>
          <w:rFonts w:ascii="Times New Roman" w:cs="Times New Roman" w:hAnsi="Times New Roman"/>
        </w:rPr>
      </w:pPr>
      <w:r>
        <w:rPr>
          <w:sz w:val="28.0"/>
          <w:szCs w:val="28.0"/>
          <w:rFonts w:ascii="Times New Roman" w:cs="Times New Roman" w:hAnsi="Times New Roman"/>
          <w:lang w:bidi="ar-sa"/>
        </w:rPr>
        <w:t>Дуранов Алексей Григорьевич родился в с. Михайло-Овсянка 27 сентября 1927года, в крестьянской семье. Мама – Анастасия Степановна, папа - Григорий Дмитриевич, сестра-Раиса Григорьевна.</w:t>
        <w:br/>
        <w:t>Он закончил 7 классов. Учился в с. Михайло- Овсянка начинал в Поповом доме. После, в 1941году пошёл работать в (с. Майское) Совхоз Марти. Работал фуражиром (в 14лет).Работал в своём колхозе имени Ворошилова (с. Михайло-Овсянка)  до 1943 года кузнецом. В 1943году был взят в ФЗО (фабрично заводское обучение) до 1944 года. 3 января 1944 года был взят на фронт добровольцем .Встретил моряка мичмана в городе Сызрани и с ним уехали в Новороссийск. На  корабле «Волга». Так как он окончил курсы котельных  машинистов, и зачислили в корабль машинистом. 3 января дошли с боями, подходя к Одессе черноморского флота. Подходя к Одессе корабль подорвался на мине, пробило правый борт машинного отделения. В это время  в пробоину машинного отделения проступила вода.Алексея  Григорьевича ранило в машинном отделении в руку, ногу и лицо, не смотря на  боли и превозмогая, он всё-таки во всех котлах перекрыл краны водяные и паровые. В таких случаях возможен взрыв. Могли бы взорваться от большого давления пара. За это был награждён медалью за отвагу. Ранение получил 20 октября 1944года. Лежал в госпитале вначале в Севастополе потом переведён в Симферополь пролежал до 12 декабря 1944года.  Перевели  по состоянию ранения, в тыл флота в Севастополе. И прослужил в обороне по 1946год. 18 ноября 1946 году комиссовали, дали 3 группу инвалидности. Пришёл домой  окончил курсы счетоводов. Работал: помощником счетовода,  в Новокуйбошиве  шофёром 5 лет, учетчиком, бригадиром, кузнецом, объездчиком, точильщиком и клепальщиком кос, мельником, машинистом мех-тока 13 лет. Общий трудовой стаж 51 год.</w:t>
        <w:br/>
        <w:t xml:space="preserve">Воспитал племянницу. Воспитывал с 1,5 года. Растил и учил внучку 13 лет (Элла). Победу встретил дома!           </w:t>
      </w:r>
    </w:p>
    <w:sectPr>
      <w:pgSz w:w="11907" w:h="16839" w:code="9" w:orient="portrait"/>
      <w:pgMar w:bottom="1134" w:top="1134" w:right="1701" w:left="850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notTrueType w:val="tru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2C"/>
    <w:rsid w:val="000A1F4F"/>
    <w:rsid w:val="00121389"/>
    <w:rsid w:val="00155707"/>
    <w:rsid w:val="002150B9"/>
    <w:rsid w:val="002F1133"/>
    <w:rsid w:val="002F2F3B"/>
    <w:rsid w:val="0045215C"/>
    <w:rsid w:val="004C210B"/>
    <w:rsid w:val="004F43F5"/>
    <w:rsid w:val="00523262"/>
    <w:rsid w:val="005466CD"/>
    <w:rsid w:val="00681264"/>
    <w:rsid w:val="007B3DFA"/>
    <w:rsid w:val="008802A1"/>
    <w:rsid w:val="008D7138"/>
    <w:rsid w:val="008E122E"/>
    <w:rsid w:val="009B5B4C"/>
    <w:rsid w:val="00A122D2"/>
    <w:rsid w:val="00BE492C"/>
    <w:rsid w:val="00CF15BF"/>
    <w:rsid w:val="00D05FE3"/>
    <w:rsid w:val="00DA4756"/>
    <w:rsid w:val="00F20A84"/>
    <w:rsid w:val="00F8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a2">
    <w:name w:val="No Lis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2015-03-13T12:04:00Z</dcterms:created>
  <dcterms:modified xsi:type="dcterms:W3CDTF">2015-03-14T14:38:00Z</dcterms:modified>
</cp:coreProperties>
</file>