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92D0B" w:rsidRDefault="003A0D0F">
      <w:bookmarkStart w:id="0" w:name="_GoBack"/>
      <w:bookmarkEnd w:id="0"/>
      <w:r>
        <w:t>Нам закружила голову весна,</w:t>
      </w:r>
      <w:r>
        <w:br/>
        <w:t>Какая бесшабашная она!</w:t>
      </w:r>
      <w:r>
        <w:br/>
        <w:t>И стаи птиц кружат над головой,</w:t>
      </w:r>
      <w:r>
        <w:br/>
        <w:t>Попробуй, совладай уж тут с собой!</w:t>
      </w:r>
    </w:p>
    <w:p w:rsidR="00692D0B" w:rsidRDefault="003A0D0F">
      <w:r>
        <w:t>Нам хочется кудряшки закрутить,</w:t>
      </w:r>
      <w:r>
        <w:br/>
        <w:t>В красивых туфлях лебедью проплыть,</w:t>
      </w:r>
      <w:r>
        <w:br/>
        <w:t>И платьице нарядное одеть,</w:t>
      </w:r>
      <w:r>
        <w:br/>
        <w:t>И свысока, на мальчиков смотреть.</w:t>
      </w:r>
    </w:p>
    <w:p w:rsidR="00692D0B" w:rsidRDefault="003A0D0F">
      <w:r>
        <w:t xml:space="preserve">Ах, эта </w:t>
      </w:r>
      <w:r>
        <w:t>бесшабашная весна!</w:t>
      </w:r>
      <w:r>
        <w:br/>
        <w:t>И нет нам почему-то совсем сна.</w:t>
      </w:r>
      <w:r>
        <w:br/>
        <w:t>Гуляют все до утренней зори,</w:t>
      </w:r>
      <w:r>
        <w:br/>
        <w:t>Приветливо нам светят фонари.</w:t>
      </w:r>
    </w:p>
    <w:p w:rsidR="00692D0B" w:rsidRDefault="003A0D0F">
      <w:r>
        <w:t>Черёмухи пьянит нас аромат,</w:t>
      </w:r>
      <w:r>
        <w:br/>
        <w:t>Сбываются желанья в звездопад.</w:t>
      </w:r>
      <w:r>
        <w:br/>
        <w:t>И месяц, наблюдая с высоты,</w:t>
      </w:r>
      <w:r>
        <w:br/>
        <w:t>Исполнить нам старается мечты.</w:t>
      </w:r>
    </w:p>
    <w:sectPr w:rsidR="00692D0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692D0B"/>
    <w:rsid w:val="003A0D0F"/>
    <w:rsid w:val="00692D0B"/>
    <w:rsid w:val="008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411</Characters>
  <Application>Microsoft Office Word</Application>
  <DocSecurity>0</DocSecurity>
  <Lines>3</Lines>
  <Paragraphs>1</Paragraphs>
  <ScaleCrop>false</ScaleCrop>
  <Company>Krokoz™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5</cp:revision>
  <dcterms:created xsi:type="dcterms:W3CDTF">2016-07-03T20:07:00Z</dcterms:created>
  <dcterms:modified xsi:type="dcterms:W3CDTF">2016-10-29T19:47:00Z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