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3A67" w14:textId="01142723" w:rsidR="00380B3F" w:rsidRDefault="00D17146">
      <w:hyperlink r:id="rId4" w:history="1">
        <w:r w:rsidRPr="004A28E9">
          <w:rPr>
            <w:rStyle w:val="Hyperlink"/>
          </w:rPr>
          <w:t>https://github.com/gcampbell451/CSC251Project</w:t>
        </w:r>
      </w:hyperlink>
    </w:p>
    <w:p w14:paraId="15966FC9" w14:textId="0D431BF3" w:rsidR="00D17146" w:rsidRDefault="00D17146"/>
    <w:p w14:paraId="6293F90A" w14:textId="77777777" w:rsidR="00D17146" w:rsidRDefault="00D17146"/>
    <w:sectPr w:rsidR="00D1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6"/>
    <w:rsid w:val="00380B3F"/>
    <w:rsid w:val="00A42CEF"/>
    <w:rsid w:val="00D1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59DB"/>
  <w15:chartTrackingRefBased/>
  <w15:docId w15:val="{79ED98EC-3785-4BAD-BD58-B760D95D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campbell451/CSC251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Campbell</dc:creator>
  <cp:keywords/>
  <dc:description/>
  <cp:lastModifiedBy>Gregory Campbell</cp:lastModifiedBy>
  <cp:revision>1</cp:revision>
  <dcterms:created xsi:type="dcterms:W3CDTF">2021-10-05T17:21:00Z</dcterms:created>
  <dcterms:modified xsi:type="dcterms:W3CDTF">2021-10-05T17:21:00Z</dcterms:modified>
</cp:coreProperties>
</file>