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E458" w14:textId="64B4E3F9" w:rsidR="003C0B3B" w:rsidRDefault="000F4884">
      <w:r>
        <w:t xml:space="preserve">While trying to import </w:t>
      </w:r>
      <w:r w:rsidRPr="000F4884">
        <w:t>Part_1_Crime_Data_dups_removed.csv</w:t>
      </w:r>
    </w:p>
    <w:p w14:paraId="0A9ABDC6" w14:textId="6D6F0123" w:rsidR="000F4884" w:rsidRDefault="000F4884"/>
    <w:p w14:paraId="568B7BFF" w14:textId="200683F4" w:rsidR="000F4884" w:rsidRDefault="000F4884">
      <w:r w:rsidRPr="000F4884">
        <w:drawing>
          <wp:inline distT="0" distB="0" distL="0" distR="0" wp14:anchorId="59D7FF15" wp14:editId="24A66F3F">
            <wp:extent cx="5943600" cy="2264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E6BB" w14:textId="0B4F829E" w:rsidR="000F4884" w:rsidRDefault="000F4884"/>
    <w:p w14:paraId="0452AA77" w14:textId="0040AAE0" w:rsidR="000F4884" w:rsidRDefault="000F4884">
      <w:r>
        <w:t>Uncheck:</w:t>
      </w:r>
    </w:p>
    <w:p w14:paraId="4BE80F51" w14:textId="3EB40B46" w:rsidR="000F4884" w:rsidRDefault="000F4884">
      <w:r w:rsidRPr="000F4884">
        <w:lastRenderedPageBreak/>
        <w:drawing>
          <wp:inline distT="0" distB="0" distL="0" distR="0" wp14:anchorId="49205014" wp14:editId="77ACE402">
            <wp:extent cx="5471634" cy="55859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61A9" w14:textId="47AC5315" w:rsidR="000F4884" w:rsidRDefault="000F4884"/>
    <w:p w14:paraId="38FC196E" w14:textId="25E8E0D2" w:rsidR="000F4884" w:rsidRDefault="000F4884">
      <w:r>
        <w:t>Allow NULLS for all fields</w:t>
      </w:r>
    </w:p>
    <w:p w14:paraId="7205B1FA" w14:textId="593BA9DA" w:rsidR="000F4884" w:rsidRDefault="000F4884">
      <w:r w:rsidRPr="000F4884">
        <w:lastRenderedPageBreak/>
        <w:drawing>
          <wp:inline distT="0" distB="0" distL="0" distR="0" wp14:anchorId="7C63B7BA" wp14:editId="188C4B91">
            <wp:extent cx="5464013" cy="641659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0887" w14:textId="7384184E" w:rsidR="000F4884" w:rsidRDefault="000F4884"/>
    <w:p w14:paraId="2DA54C71" w14:textId="42125B30" w:rsidR="000F4884" w:rsidRDefault="000F4884">
      <w:r>
        <w:t>… and now insert(import) was successful</w:t>
      </w:r>
    </w:p>
    <w:p w14:paraId="6B49DA7B" w14:textId="115E3EFB" w:rsidR="000F4884" w:rsidRDefault="000F4884"/>
    <w:p w14:paraId="67A2DB87" w14:textId="7FE52BBD" w:rsidR="00762379" w:rsidRDefault="00356C59">
      <w:r>
        <w:t xml:space="preserve">Original dataset: </w:t>
      </w:r>
      <w:r w:rsidRPr="00356C59">
        <w:t>Part_1_Crime_Data_.csv</w:t>
      </w:r>
    </w:p>
    <w:p w14:paraId="15CBDFF5" w14:textId="3460783A" w:rsidR="00490A58" w:rsidRDefault="00490A58">
      <w:r>
        <w:t xml:space="preserve">Rec count: </w:t>
      </w:r>
      <w:r>
        <w:rPr>
          <w:rFonts w:ascii="Consolas" w:hAnsi="Consolas" w:cs="Consolas"/>
          <w:color w:val="008000"/>
          <w:sz w:val="19"/>
          <w:szCs w:val="19"/>
        </w:rPr>
        <w:t>524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392</w:t>
      </w:r>
    </w:p>
    <w:p w14:paraId="6221BF75" w14:textId="714D0BAA" w:rsidR="00762379" w:rsidRDefault="00762379">
      <w:r>
        <w:lastRenderedPageBreak/>
        <w:t>Because this is a mapping exercise we will all records missing lng and/or lat; these values would be difficult to impute</w:t>
      </w:r>
      <w:r w:rsidR="00356C59">
        <w:t>.</w:t>
      </w:r>
    </w:p>
    <w:p w14:paraId="33C577EA" w14:textId="399608ED" w:rsidR="00490A58" w:rsidRDefault="00490A58"/>
    <w:p w14:paraId="4BE1396C" w14:textId="68315421" w:rsidR="00490A58" w:rsidRDefault="00490A58"/>
    <w:p w14:paraId="765C6E64" w14:textId="36A8E2BB" w:rsidR="00356C59" w:rsidRDefault="00356C59">
      <w:r>
        <w:t xml:space="preserve">Revised dataset: </w:t>
      </w:r>
      <w:r w:rsidRPr="00356C59">
        <w:t>Part_1_Crime_Data_complete_lnglat_.csv</w:t>
      </w:r>
    </w:p>
    <w:p w14:paraId="080F0325" w14:textId="73F12262" w:rsidR="00356C59" w:rsidRDefault="00490A58">
      <w:r>
        <w:t>Rec count: 523</w:t>
      </w:r>
      <w:r>
        <w:t>,</w:t>
      </w:r>
      <w:r>
        <w:t>120</w:t>
      </w:r>
    </w:p>
    <w:p w14:paraId="4AD157E1" w14:textId="04C0F73A" w:rsidR="00356C59" w:rsidRDefault="00356C59"/>
    <w:p w14:paraId="79D915A7" w14:textId="04EE5991" w:rsidR="00490A58" w:rsidRDefault="00203F65">
      <w:r>
        <w:t>After  omission no duplicates found</w:t>
      </w:r>
    </w:p>
    <w:p w14:paraId="46EEC9BF" w14:textId="51BE7575" w:rsidR="00203F65" w:rsidRDefault="00203F65"/>
    <w:p w14:paraId="12ACF7E0" w14:textId="3E83D243" w:rsidR="00203F65" w:rsidRDefault="005F5E18">
      <w:r>
        <w:t>Needed to modify data types to get import to succeed</w:t>
      </w:r>
    </w:p>
    <w:p w14:paraId="62263931" w14:textId="7C5A93A2" w:rsidR="005F5E18" w:rsidRDefault="005F5E18">
      <w:r w:rsidRPr="005F5E18">
        <w:lastRenderedPageBreak/>
        <w:drawing>
          <wp:inline distT="0" distB="0" distL="0" distR="0" wp14:anchorId="39DE9B06" wp14:editId="7F9EAA9A">
            <wp:extent cx="5943600" cy="6141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84"/>
    <w:rsid w:val="000F4884"/>
    <w:rsid w:val="00203F65"/>
    <w:rsid w:val="00356C59"/>
    <w:rsid w:val="003C0B3B"/>
    <w:rsid w:val="00490A58"/>
    <w:rsid w:val="004D4435"/>
    <w:rsid w:val="005F5E18"/>
    <w:rsid w:val="00762379"/>
    <w:rsid w:val="00EE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C9D4"/>
  <w15:chartTrackingRefBased/>
  <w15:docId w15:val="{BFAFA739-1D9C-4ED4-BA24-E73A3852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Carter</dc:creator>
  <cp:keywords/>
  <dc:description/>
  <cp:lastModifiedBy>George Carter</cp:lastModifiedBy>
  <cp:revision>4</cp:revision>
  <dcterms:created xsi:type="dcterms:W3CDTF">2022-07-01T22:57:00Z</dcterms:created>
  <dcterms:modified xsi:type="dcterms:W3CDTF">2022-07-02T00:17:00Z</dcterms:modified>
</cp:coreProperties>
</file>