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6738" w14:textId="77777777" w:rsidR="00C76E98" w:rsidRPr="00E063AC" w:rsidRDefault="00C76E98" w:rsidP="00C76E98">
      <w:pPr>
        <w:pStyle w:val="Title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Heading1"/>
      </w:pPr>
      <w:r>
        <w:t>INTEGRANTES</w:t>
      </w:r>
    </w:p>
    <w:p w14:paraId="3B0E3CB4" w14:textId="1610B160" w:rsidR="00E063AC" w:rsidRDefault="00E063AC" w:rsidP="00E063AC">
      <w:pPr>
        <w:pStyle w:val="ListParagraph"/>
        <w:numPr>
          <w:ilvl w:val="0"/>
          <w:numId w:val="2"/>
        </w:numPr>
      </w:pPr>
      <w:r>
        <w:t xml:space="preserve">Estudiante 1: </w:t>
      </w:r>
      <w:r w:rsidR="5FDFB5DD">
        <w:t>Cárdenas Orosco Jorge Fabrizio</w:t>
      </w:r>
      <w:r w:rsidR="6521B5BD">
        <w:t xml:space="preserve"> (lider)</w:t>
      </w:r>
    </w:p>
    <w:p w14:paraId="053D31DD" w14:textId="0EA5F2DE" w:rsidR="00E063AC" w:rsidRDefault="00E063AC" w:rsidP="00E063AC">
      <w:pPr>
        <w:pStyle w:val="ListParagraph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2AB45A5B">
        <w:t>Castillo Velasco Angel Augusto</w:t>
      </w:r>
    </w:p>
    <w:p w14:paraId="09A555FB" w14:textId="141FC578" w:rsidR="00E063AC" w:rsidRDefault="00E063AC" w:rsidP="000A05B8">
      <w:pPr>
        <w:pStyle w:val="ListParagraph"/>
        <w:numPr>
          <w:ilvl w:val="0"/>
          <w:numId w:val="2"/>
        </w:numPr>
      </w:pPr>
      <w:r>
        <w:t xml:space="preserve">Estudiante 3: </w:t>
      </w:r>
      <w:r w:rsidR="7D927465">
        <w:t>Quispe Huamán Joao Marco</w:t>
      </w:r>
    </w:p>
    <w:p w14:paraId="65566722" w14:textId="3D25A501" w:rsidR="00C348EE" w:rsidRDefault="00C348EE" w:rsidP="000A05B8">
      <w:pPr>
        <w:pStyle w:val="ListParagraph"/>
        <w:numPr>
          <w:ilvl w:val="0"/>
          <w:numId w:val="2"/>
        </w:numPr>
      </w:pPr>
      <w:r>
        <w:t>Estudiante 4:</w:t>
      </w:r>
      <w:r w:rsidR="15900BB5">
        <w:t xml:space="preserve"> Siancas Quilla Marco Benjamín</w:t>
      </w:r>
    </w:p>
    <w:p w14:paraId="52FD40CD" w14:textId="50ACF6BA" w:rsidR="431B67FD" w:rsidRDefault="431B67FD" w:rsidP="3920B692">
      <w:pPr>
        <w:pStyle w:val="ListParagraph"/>
        <w:numPr>
          <w:ilvl w:val="0"/>
          <w:numId w:val="2"/>
        </w:numPr>
      </w:pPr>
      <w:r>
        <w:t xml:space="preserve">Estudiante 5: </w:t>
      </w:r>
      <w:r w:rsidR="00912778">
        <w:t xml:space="preserve">Villegas Morales Hagfish Kevin </w:t>
      </w:r>
    </w:p>
    <w:p w14:paraId="02BDB5A0" w14:textId="1278CF06" w:rsidR="00E063AC" w:rsidRPr="00E063AC" w:rsidRDefault="00E063AC" w:rsidP="00E063AC">
      <w:pPr>
        <w:pStyle w:val="Heading1"/>
      </w:pPr>
      <w:r>
        <w:t>DATOS DEL PROYECTO</w:t>
      </w:r>
    </w:p>
    <w:p w14:paraId="0C3A1AF5" w14:textId="77777777" w:rsidR="00D6610D" w:rsidRDefault="00707563" w:rsidP="00A73ED8">
      <w:pPr>
        <w:pStyle w:val="Heading2"/>
      </w:pPr>
      <w:r>
        <w:t>Título del proyecto</w:t>
      </w:r>
    </w:p>
    <w:p w14:paraId="2C28E207" w14:textId="1D687845" w:rsidR="00DF345A" w:rsidRPr="006B6B32" w:rsidRDefault="3226A433" w:rsidP="00DB2A61">
      <w:pPr>
        <w:rPr>
          <w:bCs/>
          <w:color w:val="595959" w:themeColor="text1" w:themeTint="A6"/>
        </w:rPr>
      </w:pPr>
      <w:r w:rsidRPr="3EAEF1B2">
        <w:rPr>
          <w:color w:val="595959" w:themeColor="text1" w:themeTint="A6"/>
        </w:rPr>
        <w:t xml:space="preserve">Sistema de Gestión Aeroportuaria </w:t>
      </w:r>
    </w:p>
    <w:p w14:paraId="3773E2C9" w14:textId="77777777" w:rsidR="00707563" w:rsidRDefault="00707563" w:rsidP="00A73ED8">
      <w:pPr>
        <w:pStyle w:val="Heading2"/>
      </w:pPr>
      <w:r>
        <w:t>Descripción del proyecto</w:t>
      </w:r>
    </w:p>
    <w:p w14:paraId="3A19AF70" w14:textId="3E41D243" w:rsidR="002F3BC9" w:rsidRPr="00DF345A" w:rsidRDefault="002F3BC9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>Se trata de un sistema we</w:t>
      </w:r>
      <w:r w:rsidR="00884984">
        <w:rPr>
          <w:color w:val="595959" w:themeColor="text1" w:themeTint="A6"/>
        </w:rPr>
        <w:t>b que permite a una compañía de gestión de aeropuertos</w:t>
      </w:r>
      <w:r w:rsidR="000747DC">
        <w:rPr>
          <w:color w:val="595959" w:themeColor="text1" w:themeTint="A6"/>
        </w:rPr>
        <w:t>, la consulta de los aeropuertos gestionados</w:t>
      </w:r>
      <w:r w:rsidR="005C7538">
        <w:rPr>
          <w:color w:val="595959" w:themeColor="text1" w:themeTint="A6"/>
        </w:rPr>
        <w:t>, pudiendo visualizar diversos datos, como</w:t>
      </w:r>
      <w:r w:rsidR="00CB3E97">
        <w:rPr>
          <w:color w:val="595959" w:themeColor="text1" w:themeTint="A6"/>
        </w:rPr>
        <w:t xml:space="preserve"> si es privado o público, las compañías que los usan y los vuelos que hacen.</w:t>
      </w:r>
      <w:r w:rsidR="00F621CC">
        <w:rPr>
          <w:color w:val="595959" w:themeColor="text1" w:themeTint="A6"/>
        </w:rPr>
        <w:t xml:space="preserve"> </w:t>
      </w:r>
      <w:r w:rsidR="00575C06">
        <w:rPr>
          <w:color w:val="595959" w:themeColor="text1" w:themeTint="A6"/>
        </w:rPr>
        <w:t xml:space="preserve">Para los vuelos en específico también se mostrarán sus datos. Además, es posible la modificación de los datos </w:t>
      </w:r>
      <w:r w:rsidR="00625F1A">
        <w:rPr>
          <w:color w:val="595959" w:themeColor="text1" w:themeTint="A6"/>
        </w:rPr>
        <w:t>ante el cambio.</w:t>
      </w:r>
    </w:p>
    <w:p w14:paraId="10A9D103" w14:textId="77777777" w:rsidR="00707563" w:rsidRDefault="00707563" w:rsidP="00A73ED8">
      <w:pPr>
        <w:pStyle w:val="Heading2"/>
      </w:pPr>
      <w:r>
        <w:t>Alcance</w:t>
      </w:r>
    </w:p>
    <w:p w14:paraId="2D0435C4" w14:textId="372B68F6" w:rsidR="00552DBB" w:rsidRDefault="00B828D6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sistema web </w:t>
      </w:r>
      <w:r w:rsidR="005A525B">
        <w:rPr>
          <w:color w:val="595959" w:themeColor="text1" w:themeTint="A6"/>
        </w:rPr>
        <w:t xml:space="preserve">permite la consulta de aeropuertos gestionados, indicando separadamente los públicos y </w:t>
      </w:r>
      <w:r w:rsidR="00552DBB">
        <w:rPr>
          <w:color w:val="595959" w:themeColor="text1" w:themeTint="A6"/>
        </w:rPr>
        <w:t>los privados; para cada uno de ellos se mostrará su nombre, la ciudad de ubicación y el país al que pertenece.</w:t>
      </w:r>
      <w:r w:rsidR="00AF7C8D">
        <w:rPr>
          <w:color w:val="595959" w:themeColor="text1" w:themeTint="A6"/>
        </w:rPr>
        <w:t xml:space="preserve"> También se podrá visualizar las empresas que patrocinan a</w:t>
      </w:r>
      <w:r w:rsidR="00D27921">
        <w:rPr>
          <w:color w:val="595959" w:themeColor="text1" w:themeTint="A6"/>
        </w:rPr>
        <w:t xml:space="preserve"> los aeropuertos privados o la cuantía de la subvención en caso de los públicos</w:t>
      </w:r>
      <w:r w:rsidR="00F53A17">
        <w:rPr>
          <w:color w:val="595959" w:themeColor="text1" w:themeTint="A6"/>
        </w:rPr>
        <w:t>.</w:t>
      </w:r>
    </w:p>
    <w:p w14:paraId="3005F505" w14:textId="736299EB" w:rsidR="00C536C1" w:rsidRDefault="001975A1" w:rsidP="00F21F69">
      <w:pPr>
        <w:rPr>
          <w:color w:val="595959" w:themeColor="text1" w:themeTint="A6"/>
        </w:rPr>
      </w:pPr>
      <w:r>
        <w:rPr>
          <w:color w:val="595959" w:themeColor="text1" w:themeTint="A6"/>
        </w:rPr>
        <w:t>Para un determinado aeropuerto, se debe poder mostrar la lista de compañías que oper</w:t>
      </w:r>
      <w:r w:rsidR="00B01363">
        <w:rPr>
          <w:color w:val="595959" w:themeColor="text1" w:themeTint="A6"/>
        </w:rPr>
        <w:t xml:space="preserve">an sus vuelos, así como también señalar los aeropuertos </w:t>
      </w:r>
      <w:r w:rsidR="00611020">
        <w:rPr>
          <w:color w:val="595959" w:themeColor="text1" w:themeTint="A6"/>
        </w:rPr>
        <w:t xml:space="preserve">en los que opera una compañía concreta; y se listará </w:t>
      </w:r>
      <w:r w:rsidR="00F870F5">
        <w:rPr>
          <w:color w:val="595959" w:themeColor="text1" w:themeTint="A6"/>
        </w:rPr>
        <w:t>todos los vuelos que ofrece, mostrando su identificador, la ciudad de origen, destino y precio del vuelo.</w:t>
      </w:r>
      <w:r w:rsidR="00F21F69">
        <w:rPr>
          <w:color w:val="595959" w:themeColor="text1" w:themeTint="A6"/>
        </w:rPr>
        <w:t xml:space="preserve"> Además,</w:t>
      </w:r>
      <w:r w:rsidR="00C536C1">
        <w:rPr>
          <w:color w:val="595959" w:themeColor="text1" w:themeTint="A6"/>
        </w:rPr>
        <w:t xml:space="preserve"> se podrá verificar los posibles vuelos que parten de una ciudad origen a otra ciudad destino mostrando su precio.</w:t>
      </w:r>
    </w:p>
    <w:p w14:paraId="2AB4DD3E" w14:textId="149F6B47" w:rsidR="00F21F69" w:rsidRDefault="00F21F69" w:rsidP="00F21F69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Por último, </w:t>
      </w:r>
      <w:r w:rsidR="00D76D2D">
        <w:rPr>
          <w:color w:val="595959" w:themeColor="text1" w:themeTint="A6"/>
        </w:rPr>
        <w:t xml:space="preserve">se podrá modificar </w:t>
      </w:r>
      <w:r w:rsidR="004738CA">
        <w:rPr>
          <w:color w:val="595959" w:themeColor="text1" w:themeTint="A6"/>
        </w:rPr>
        <w:t>los dato</w:t>
      </w:r>
      <w:r w:rsidR="005137FB">
        <w:rPr>
          <w:color w:val="595959" w:themeColor="text1" w:themeTint="A6"/>
        </w:rPr>
        <w:t xml:space="preserve">s </w:t>
      </w:r>
      <w:r w:rsidR="00A71AB5">
        <w:rPr>
          <w:color w:val="595959" w:themeColor="text1" w:themeTint="A6"/>
        </w:rPr>
        <w:t>de los vuelos y las compañías si</w:t>
      </w:r>
      <w:r w:rsidR="001F3352">
        <w:rPr>
          <w:color w:val="595959" w:themeColor="text1" w:themeTint="A6"/>
        </w:rPr>
        <w:t xml:space="preserve"> cambian su forma de operar.</w:t>
      </w:r>
    </w:p>
    <w:p w14:paraId="507A4751" w14:textId="2E833A45" w:rsidR="00552DBB" w:rsidRPr="00DF345A" w:rsidRDefault="005266E6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Sin embargo, cabe aclarar que el programa no </w:t>
      </w:r>
      <w:r w:rsidR="00702325">
        <w:rPr>
          <w:color w:val="595959" w:themeColor="text1" w:themeTint="A6"/>
        </w:rPr>
        <w:t>controla los pagos de los vuelos</w:t>
      </w:r>
      <w:r w:rsidR="00321ABC">
        <w:rPr>
          <w:color w:val="595959" w:themeColor="text1" w:themeTint="A6"/>
        </w:rPr>
        <w:t>;</w:t>
      </w:r>
      <w:r w:rsidR="00702325">
        <w:rPr>
          <w:color w:val="595959" w:themeColor="text1" w:themeTint="A6"/>
        </w:rPr>
        <w:t xml:space="preserve"> </w:t>
      </w:r>
      <w:r w:rsidR="005137FB">
        <w:rPr>
          <w:color w:val="595959" w:themeColor="text1" w:themeTint="A6"/>
        </w:rPr>
        <w:t>es</w:t>
      </w:r>
      <w:r w:rsidR="00321ABC">
        <w:rPr>
          <w:color w:val="595959" w:themeColor="text1" w:themeTint="A6"/>
        </w:rPr>
        <w:t>,</w:t>
      </w:r>
      <w:r w:rsidR="005137FB">
        <w:rPr>
          <w:color w:val="595959" w:themeColor="text1" w:themeTint="A6"/>
        </w:rPr>
        <w:t xml:space="preserve"> como se ha explicado, solo para verificar información y gestionarla cuando haya cambios.</w:t>
      </w:r>
    </w:p>
    <w:p w14:paraId="45497DB2" w14:textId="73883610" w:rsidR="00707563" w:rsidRDefault="00AD278D" w:rsidP="00AD278D">
      <w:pPr>
        <w:pStyle w:val="Heading2"/>
      </w:pPr>
      <w:r>
        <w:t>Indicadores</w:t>
      </w:r>
    </w:p>
    <w:p w14:paraId="0E9089EF" w14:textId="41E53863" w:rsidR="05CBA0BF" w:rsidRDefault="05CBA0BF" w:rsidP="2F7DA94E">
      <w:r>
        <w:t xml:space="preserve">1) </w:t>
      </w:r>
      <w:r w:rsidR="7E9F17A0">
        <w:t>Probabilidad con la que una compañía cambia la informaci</w:t>
      </w:r>
      <w:r w:rsidR="6C006A76">
        <w:t>ón (hora de salida, llegada) de un vuelo</w:t>
      </w:r>
      <w:r w:rsidR="63C53296">
        <w:t>.</w:t>
      </w:r>
    </w:p>
    <w:p w14:paraId="363B4FFD" w14:textId="5A3EDD0A" w:rsidR="05CBA0BF" w:rsidRDefault="05CBA0BF" w:rsidP="2F7DA94E">
      <w:r>
        <w:t>2)</w:t>
      </w:r>
      <w:r w:rsidR="5345B7E5">
        <w:t xml:space="preserve"> </w:t>
      </w:r>
      <w:r w:rsidR="552AF3D0">
        <w:t>Afluencia máxima y mínima de aviones de un determinado aeropuerto</w:t>
      </w:r>
      <w:r w:rsidR="1BB0CAEE">
        <w:t>.</w:t>
      </w:r>
    </w:p>
    <w:p w14:paraId="233C8E01" w14:textId="1B4277E3" w:rsidR="1AEA6F1F" w:rsidRDefault="1AEA6F1F" w:rsidP="2F7DA94E">
      <w:r>
        <w:t>3) Porcentaje de aviones de cierta compañía que despegan/aterrizan de/en un aeropuerto en un periodo de tiempo.</w:t>
      </w:r>
    </w:p>
    <w:p w14:paraId="31B58A5F" w14:textId="338583DE" w:rsidR="05CBA0BF" w:rsidRDefault="05CBA0BF" w:rsidP="2F7DA94E">
      <w:r>
        <w:t xml:space="preserve">4) </w:t>
      </w:r>
      <w:r w:rsidR="4A1C9658">
        <w:t>Número de vuelos diarios realizados por cierta compañía</w:t>
      </w:r>
    </w:p>
    <w:p w14:paraId="510214BE" w14:textId="36DB0A60" w:rsidR="00AD278D" w:rsidRPr="00DB2A61" w:rsidRDefault="05CBA0BF" w:rsidP="00DB2A61">
      <w:r>
        <w:t>5)</w:t>
      </w:r>
      <w:r w:rsidR="01EFF315">
        <w:t xml:space="preserve"> </w:t>
      </w:r>
      <w:r w:rsidR="22A3A1BB">
        <w:t>Promedio de costos de un vuelo directo de cierto origen a cierto destino realizado por una compañía</w:t>
      </w:r>
    </w:p>
    <w:sectPr w:rsidR="00AD278D" w:rsidRPr="00DB2A61" w:rsidSect="00CB1891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3142219">
    <w:abstractNumId w:val="0"/>
  </w:num>
  <w:num w:numId="2" w16cid:durableId="112873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ctiveWritingStyle w:appName="MSWord" w:lang="es-PE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13A4F"/>
    <w:rsid w:val="00050982"/>
    <w:rsid w:val="000747DC"/>
    <w:rsid w:val="000A05B8"/>
    <w:rsid w:val="000B6E88"/>
    <w:rsid w:val="001975A1"/>
    <w:rsid w:val="001F3352"/>
    <w:rsid w:val="00206049"/>
    <w:rsid w:val="002130DC"/>
    <w:rsid w:val="00273A2F"/>
    <w:rsid w:val="00287C1F"/>
    <w:rsid w:val="002D04D1"/>
    <w:rsid w:val="002F3BC9"/>
    <w:rsid w:val="00321ABC"/>
    <w:rsid w:val="00422A31"/>
    <w:rsid w:val="004738CA"/>
    <w:rsid w:val="004F7E9D"/>
    <w:rsid w:val="005137FB"/>
    <w:rsid w:val="00516F65"/>
    <w:rsid w:val="005266E6"/>
    <w:rsid w:val="00552DBB"/>
    <w:rsid w:val="00575C06"/>
    <w:rsid w:val="00593BF4"/>
    <w:rsid w:val="005A525B"/>
    <w:rsid w:val="005C7538"/>
    <w:rsid w:val="00611020"/>
    <w:rsid w:val="00625F1A"/>
    <w:rsid w:val="006B6B32"/>
    <w:rsid w:val="00702325"/>
    <w:rsid w:val="007065E5"/>
    <w:rsid w:val="00707563"/>
    <w:rsid w:val="00764DB7"/>
    <w:rsid w:val="00833401"/>
    <w:rsid w:val="00870DC1"/>
    <w:rsid w:val="00884984"/>
    <w:rsid w:val="00912778"/>
    <w:rsid w:val="009D0662"/>
    <w:rsid w:val="00A45162"/>
    <w:rsid w:val="00A71AB5"/>
    <w:rsid w:val="00A73ED8"/>
    <w:rsid w:val="00AD278D"/>
    <w:rsid w:val="00AF7C8D"/>
    <w:rsid w:val="00B01363"/>
    <w:rsid w:val="00B6630C"/>
    <w:rsid w:val="00B828D6"/>
    <w:rsid w:val="00C348EE"/>
    <w:rsid w:val="00C536C1"/>
    <w:rsid w:val="00C76E98"/>
    <w:rsid w:val="00CB1891"/>
    <w:rsid w:val="00CB3E97"/>
    <w:rsid w:val="00D146BB"/>
    <w:rsid w:val="00D27921"/>
    <w:rsid w:val="00D6610D"/>
    <w:rsid w:val="00D76D2D"/>
    <w:rsid w:val="00D76FF8"/>
    <w:rsid w:val="00DA1DC4"/>
    <w:rsid w:val="00DB2A61"/>
    <w:rsid w:val="00DF345A"/>
    <w:rsid w:val="00E063AC"/>
    <w:rsid w:val="00E11415"/>
    <w:rsid w:val="00EB4940"/>
    <w:rsid w:val="00EB7601"/>
    <w:rsid w:val="00F21F69"/>
    <w:rsid w:val="00F53A17"/>
    <w:rsid w:val="00F6212E"/>
    <w:rsid w:val="00F621CC"/>
    <w:rsid w:val="00F70BAB"/>
    <w:rsid w:val="00F870F5"/>
    <w:rsid w:val="01EFF315"/>
    <w:rsid w:val="05CBA0BF"/>
    <w:rsid w:val="0D612A87"/>
    <w:rsid w:val="15900BB5"/>
    <w:rsid w:val="16B80ED2"/>
    <w:rsid w:val="1AEA6F1F"/>
    <w:rsid w:val="1BB0CAEE"/>
    <w:rsid w:val="1F90C72C"/>
    <w:rsid w:val="22A3A1BB"/>
    <w:rsid w:val="261163A0"/>
    <w:rsid w:val="2AB45A5B"/>
    <w:rsid w:val="2F7DA94E"/>
    <w:rsid w:val="3226A433"/>
    <w:rsid w:val="3920B692"/>
    <w:rsid w:val="3955FBF3"/>
    <w:rsid w:val="3E0D9AE1"/>
    <w:rsid w:val="3EAEF1B2"/>
    <w:rsid w:val="420F9E4F"/>
    <w:rsid w:val="431B67FD"/>
    <w:rsid w:val="45E275D7"/>
    <w:rsid w:val="4A14DE20"/>
    <w:rsid w:val="4A1C9658"/>
    <w:rsid w:val="4C69C4BE"/>
    <w:rsid w:val="4EB2A5B5"/>
    <w:rsid w:val="4ECABF67"/>
    <w:rsid w:val="5345B7E5"/>
    <w:rsid w:val="552AF3D0"/>
    <w:rsid w:val="57B54703"/>
    <w:rsid w:val="5FDFB5DD"/>
    <w:rsid w:val="63C53296"/>
    <w:rsid w:val="6521B5BD"/>
    <w:rsid w:val="68F83000"/>
    <w:rsid w:val="6925226C"/>
    <w:rsid w:val="6C006A76"/>
    <w:rsid w:val="709CCED9"/>
    <w:rsid w:val="742D6B2E"/>
    <w:rsid w:val="77315027"/>
    <w:rsid w:val="789498D5"/>
    <w:rsid w:val="7D927465"/>
    <w:rsid w:val="7E9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536"/>
  <w15:chartTrackingRefBased/>
  <w15:docId w15:val="{D05012DA-C387-4713-9BBF-37F3D1AB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4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JORGE FABRIZIO CARDENAS OROSCO</cp:lastModifiedBy>
  <cp:revision>51</cp:revision>
  <dcterms:created xsi:type="dcterms:W3CDTF">2019-09-06T22:58:00Z</dcterms:created>
  <dcterms:modified xsi:type="dcterms:W3CDTF">2024-05-01T04:16:00Z</dcterms:modified>
</cp:coreProperties>
</file>