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11,022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42.11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22.65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1,148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19.06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4,026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15.38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6.20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23.42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6.87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26,174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