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0934" w14:textId="77777777" w:rsidR="00316C03" w:rsidRDefault="00316C03" w:rsidP="00316C03">
      <w:pPr>
        <w:pStyle w:val="Default"/>
      </w:pPr>
    </w:p>
    <w:p w14:paraId="5BACF651" w14:textId="77777777" w:rsidR="00316C03" w:rsidRDefault="00316C03" w:rsidP="00316C0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Task 1 </w:t>
      </w:r>
    </w:p>
    <w:p w14:paraId="60E19D54" w14:textId="387C932E" w:rsidR="00316C03" w:rsidRDefault="00316C03" w:rsidP="00316C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Write a REST endpoint that will insert 1 document (in JSON) into the data store. The end point is as follows</w:t>
      </w:r>
      <w:r>
        <w:rPr>
          <w:sz w:val="28"/>
          <w:szCs w:val="28"/>
        </w:rPr>
        <w:t>:</w:t>
      </w:r>
      <w:r>
        <w:rPr>
          <w:sz w:val="28"/>
          <w:szCs w:val="28"/>
        </w:rPr>
        <w:t>POST /api/boardgame</w:t>
      </w:r>
    </w:p>
    <w:p w14:paraId="57E3A071" w14:textId="77777777" w:rsidR="00316C03" w:rsidRDefault="00316C03" w:rsidP="00316C0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same document already exists in database, return 400 BAD REQUEST</w:t>
      </w:r>
    </w:p>
    <w:p w14:paraId="5CB6E3B4" w14:textId="77777777" w:rsidR="00316C03" w:rsidRDefault="00316C03" w:rsidP="00316C0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Else, return 201 with JSON payload (success:boolean, id:&lt;redis key&gt;)</w:t>
      </w:r>
    </w:p>
    <w:p w14:paraId="134B9369" w14:textId="6A0A3D0E" w:rsidR="00316C03" w:rsidRDefault="00316C03" w:rsidP="00316C03">
      <w:pPr>
        <w:pStyle w:val="Default"/>
        <w:rPr>
          <w:sz w:val="28"/>
          <w:szCs w:val="28"/>
        </w:rPr>
      </w:pPr>
    </w:p>
    <w:p w14:paraId="5562E575" w14:textId="77777777" w:rsidR="00316C03" w:rsidRDefault="00316C03" w:rsidP="00316C0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2 </w:t>
      </w:r>
    </w:p>
    <w:p w14:paraId="60B2952D" w14:textId="3FC56745" w:rsidR="00316C03" w:rsidRDefault="00316C03" w:rsidP="00316C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Write a REST endpoint that will retrieve a given board game. The following HTTP request performs the query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GET /api/boardgame/&lt;boardgame id&gt; </w:t>
      </w:r>
    </w:p>
    <w:p w14:paraId="434AA457" w14:textId="399D483D" w:rsidR="00316C03" w:rsidRDefault="00316C03" w:rsidP="00316C0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boardgame exists, return 200 OK and payload</w:t>
      </w:r>
      <w:r w:rsidRPr="00316C03">
        <w:rPr>
          <w:sz w:val="28"/>
          <w:szCs w:val="28"/>
        </w:rPr>
        <w:t xml:space="preserve"> as a JSON document.</w:t>
      </w:r>
    </w:p>
    <w:p w14:paraId="756E24B7" w14:textId="1D7E6DB4" w:rsidR="00316C03" w:rsidRPr="00316C03" w:rsidRDefault="00316C03" w:rsidP="00316C03">
      <w:pPr>
        <w:pStyle w:val="Default"/>
        <w:numPr>
          <w:ilvl w:val="0"/>
          <w:numId w:val="2"/>
        </w:numPr>
        <w:rPr>
          <w:color w:val="auto"/>
        </w:rPr>
      </w:pPr>
      <w:r w:rsidRPr="00316C03">
        <w:rPr>
          <w:sz w:val="28"/>
          <w:szCs w:val="28"/>
        </w:rPr>
        <w:t>Else</w:t>
      </w:r>
      <w:r w:rsidRPr="00316C03">
        <w:rPr>
          <w:sz w:val="28"/>
          <w:szCs w:val="28"/>
        </w:rPr>
        <w:t xml:space="preserve">, return a 404 status and an appropriate error object. </w:t>
      </w:r>
    </w:p>
    <w:p w14:paraId="16436291" w14:textId="322915CA" w:rsidR="00316C03" w:rsidRDefault="00316C03" w:rsidP="00316C03">
      <w:pPr>
        <w:pStyle w:val="Default"/>
        <w:rPr>
          <w:sz w:val="28"/>
          <w:szCs w:val="28"/>
        </w:rPr>
      </w:pPr>
    </w:p>
    <w:p w14:paraId="6D35BA4D" w14:textId="5ED171E1" w:rsidR="00316C03" w:rsidRDefault="00316C03" w:rsidP="00316C0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 w14:paraId="240AA8D8" w14:textId="25513547" w:rsidR="00316C03" w:rsidRDefault="00185B5F" w:rsidP="00316C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Write a REST endpoint that will retrieve all saved board games</w:t>
      </w:r>
    </w:p>
    <w:p w14:paraId="3775AD79" w14:textId="388CDC24" w:rsidR="00185B5F" w:rsidRDefault="00185B5F" w:rsidP="00316C03">
      <w:pPr>
        <w:pStyle w:val="Default"/>
        <w:rPr>
          <w:sz w:val="28"/>
          <w:szCs w:val="28"/>
        </w:rPr>
      </w:pPr>
    </w:p>
    <w:p w14:paraId="0EE61B1C" w14:textId="54A4B0E8" w:rsidR="00185B5F" w:rsidRDefault="00185B5F" w:rsidP="00316C0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</w:t>
      </w:r>
    </w:p>
    <w:p w14:paraId="4D23A2E0" w14:textId="7304FFC8" w:rsidR="00185B5F" w:rsidRPr="00185B5F" w:rsidRDefault="00185B5F" w:rsidP="00316C03">
      <w:pPr>
        <w:pStyle w:val="Default"/>
        <w:rPr>
          <w:color w:val="auto"/>
        </w:rPr>
      </w:pPr>
      <w:r>
        <w:rPr>
          <w:sz w:val="28"/>
          <w:szCs w:val="28"/>
        </w:rPr>
        <w:t>Write a REST endpoint that updates a given board game.</w:t>
      </w:r>
    </w:p>
    <w:p w14:paraId="1D837ED0" w14:textId="77777777" w:rsidR="00316C03" w:rsidRPr="00316C03" w:rsidRDefault="00316C03" w:rsidP="00316C03">
      <w:pPr>
        <w:pStyle w:val="Default"/>
        <w:pageBreakBefore/>
        <w:ind w:left="360"/>
        <w:rPr>
          <w:color w:val="auto"/>
          <w:sz w:val="28"/>
          <w:szCs w:val="28"/>
        </w:rPr>
      </w:pPr>
      <w:r w:rsidRPr="00316C03">
        <w:rPr>
          <w:b/>
          <w:bCs/>
          <w:color w:val="auto"/>
          <w:sz w:val="28"/>
          <w:szCs w:val="28"/>
        </w:rPr>
        <w:lastRenderedPageBreak/>
        <w:t xml:space="preserve">Task 3 </w:t>
      </w:r>
    </w:p>
    <w:p w14:paraId="58A4AEA1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Write a REST endpoint that will update a document </w:t>
      </w:r>
    </w:p>
    <w:p w14:paraId="40CC31C0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rFonts w:ascii="Courier New" w:hAnsi="Courier New" w:cs="Courier New"/>
          <w:color w:val="auto"/>
          <w:sz w:val="28"/>
          <w:szCs w:val="28"/>
        </w:rPr>
        <w:t xml:space="preserve">PUT /api/boardgame/&lt;boardgame id&gt; </w:t>
      </w:r>
    </w:p>
    <w:p w14:paraId="749D75BA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above REST endpoint takes the payload from the request body and attempts to update the data stored in Redis with the corresponding key </w:t>
      </w:r>
      <w:r>
        <w:rPr>
          <w:rFonts w:ascii="Courier New" w:hAnsi="Courier New" w:cs="Courier New"/>
          <w:color w:val="auto"/>
          <w:sz w:val="28"/>
          <w:szCs w:val="28"/>
        </w:rPr>
        <w:t>&lt;boardgame id&gt;</w:t>
      </w:r>
      <w:r>
        <w:rPr>
          <w:color w:val="auto"/>
          <w:sz w:val="28"/>
          <w:szCs w:val="28"/>
        </w:rPr>
        <w:t xml:space="preserve">. </w:t>
      </w:r>
    </w:p>
    <w:p w14:paraId="57BA5EC0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If </w:t>
      </w:r>
      <w:r>
        <w:rPr>
          <w:rFonts w:ascii="Courier New" w:hAnsi="Courier New" w:cs="Courier New"/>
          <w:color w:val="auto"/>
          <w:sz w:val="28"/>
          <w:szCs w:val="28"/>
        </w:rPr>
        <w:t xml:space="preserve">&lt;boardgame id&gt; </w:t>
      </w:r>
      <w:r>
        <w:rPr>
          <w:color w:val="auto"/>
          <w:sz w:val="28"/>
          <w:szCs w:val="28"/>
        </w:rPr>
        <w:t xml:space="preserve">does not exists, the endpoint should return a 400 status code and an appropriate error object. </w:t>
      </w:r>
    </w:p>
    <w:p w14:paraId="23D1C118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If the update was successful, return a 200 status code and the following payload </w:t>
      </w:r>
    </w:p>
    <w:p w14:paraId="40E98B4A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rFonts w:ascii="Courier New" w:hAnsi="Courier New" w:cs="Courier New"/>
          <w:color w:val="auto"/>
          <w:sz w:val="28"/>
          <w:szCs w:val="28"/>
        </w:rPr>
        <w:t xml:space="preserve">{ “update_count”: &lt;count&gt;, “id”: &lt;Redis key&gt; } </w:t>
      </w:r>
    </w:p>
    <w:p w14:paraId="5A9159FE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where </w:t>
      </w:r>
      <w:r>
        <w:rPr>
          <w:rFonts w:ascii="Courier New" w:hAnsi="Courier New" w:cs="Courier New"/>
          <w:color w:val="auto"/>
          <w:sz w:val="28"/>
          <w:szCs w:val="28"/>
        </w:rPr>
        <w:t xml:space="preserve">&lt;count&gt; </w:t>
      </w:r>
      <w:r>
        <w:rPr>
          <w:color w:val="auto"/>
          <w:sz w:val="28"/>
          <w:szCs w:val="28"/>
        </w:rPr>
        <w:t xml:space="preserve">is the number of documents you have updated. </w:t>
      </w:r>
    </w:p>
    <w:p w14:paraId="15364363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This endpoint takes an optional parameter, </w:t>
      </w:r>
      <w:r>
        <w:rPr>
          <w:rFonts w:ascii="Courier New" w:hAnsi="Courier New" w:cs="Courier New"/>
          <w:color w:val="auto"/>
          <w:sz w:val="28"/>
          <w:szCs w:val="28"/>
        </w:rPr>
        <w:t>upsert</w:t>
      </w:r>
      <w:r>
        <w:rPr>
          <w:color w:val="auto"/>
          <w:sz w:val="28"/>
          <w:szCs w:val="28"/>
        </w:rPr>
        <w:t xml:space="preserve">. If </w:t>
      </w:r>
      <w:r>
        <w:rPr>
          <w:rFonts w:ascii="Courier New" w:hAnsi="Courier New" w:cs="Courier New"/>
          <w:color w:val="auto"/>
          <w:sz w:val="28"/>
          <w:szCs w:val="28"/>
        </w:rPr>
        <w:t xml:space="preserve">upsert </w:t>
      </w:r>
      <w:r>
        <w:rPr>
          <w:color w:val="auto"/>
          <w:sz w:val="28"/>
          <w:szCs w:val="28"/>
        </w:rPr>
        <w:t xml:space="preserve">is set to </w:t>
      </w:r>
      <w:r>
        <w:rPr>
          <w:rFonts w:ascii="Courier New" w:hAnsi="Courier New" w:cs="Courier New"/>
          <w:color w:val="auto"/>
          <w:sz w:val="28"/>
          <w:szCs w:val="28"/>
        </w:rPr>
        <w:t>true</w:t>
      </w:r>
      <w:r>
        <w:rPr>
          <w:color w:val="auto"/>
          <w:sz w:val="28"/>
          <w:szCs w:val="28"/>
        </w:rPr>
        <w:t xml:space="preserve">, then the endpoint should perform and insert if the &lt;boardgame id&gt; does not exist. </w:t>
      </w:r>
    </w:p>
    <w:p w14:paraId="5DC3E5D5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Assume that if query string, </w:t>
      </w:r>
      <w:r>
        <w:rPr>
          <w:rFonts w:ascii="Courier New" w:hAnsi="Courier New" w:cs="Courier New"/>
          <w:color w:val="auto"/>
          <w:sz w:val="28"/>
          <w:szCs w:val="28"/>
        </w:rPr>
        <w:t xml:space="preserve">upsert </w:t>
      </w:r>
      <w:r>
        <w:rPr>
          <w:color w:val="auto"/>
          <w:sz w:val="28"/>
          <w:szCs w:val="28"/>
        </w:rPr>
        <w:t xml:space="preserve">is specified, then it is set to </w:t>
      </w:r>
      <w:r>
        <w:rPr>
          <w:rFonts w:ascii="Courier New" w:hAnsi="Courier New" w:cs="Courier New"/>
          <w:color w:val="auto"/>
          <w:sz w:val="28"/>
          <w:szCs w:val="28"/>
        </w:rPr>
        <w:t>false</w:t>
      </w:r>
      <w:r>
        <w:rPr>
          <w:color w:val="auto"/>
          <w:sz w:val="28"/>
          <w:szCs w:val="28"/>
        </w:rPr>
        <w:t xml:space="preserve">. </w:t>
      </w:r>
    </w:p>
    <w:p w14:paraId="3F551769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Task 4 </w:t>
      </w:r>
    </w:p>
    <w:p w14:paraId="3E6FFABA" w14:textId="77777777" w:rsidR="00316C03" w:rsidRDefault="00316C03" w:rsidP="00316C0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Deploy to Heroku. </w:t>
      </w:r>
    </w:p>
    <w:p w14:paraId="68F27467" w14:textId="77777777" w:rsidR="00316C03" w:rsidRDefault="00316C03" w:rsidP="00316C03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Submission </w:t>
      </w:r>
    </w:p>
    <w:p w14:paraId="717C74A2" w14:textId="38689485" w:rsidR="008A68A4" w:rsidRDefault="00316C03" w:rsidP="00316C03">
      <w:r>
        <w:rPr>
          <w:sz w:val="28"/>
          <w:szCs w:val="28"/>
        </w:rPr>
        <w:t>When you have completed the workshop, commit and push your code to your Github repository.</w:t>
      </w:r>
    </w:p>
    <w:sectPr w:rsidR="008A6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64620"/>
    <w:multiLevelType w:val="hybridMultilevel"/>
    <w:tmpl w:val="D65AE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33DBD"/>
    <w:multiLevelType w:val="hybridMultilevel"/>
    <w:tmpl w:val="71600D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3"/>
    <w:rsid w:val="00185B5F"/>
    <w:rsid w:val="00316C03"/>
    <w:rsid w:val="008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19A2"/>
  <w15:chartTrackingRefBased/>
  <w15:docId w15:val="{5CBEC846-53DB-4704-8770-2D20446A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C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Guo Dong</dc:creator>
  <cp:keywords/>
  <dc:description/>
  <cp:lastModifiedBy>Foo Guo Dong</cp:lastModifiedBy>
  <cp:revision>1</cp:revision>
  <dcterms:created xsi:type="dcterms:W3CDTF">2022-08-11T02:30:00Z</dcterms:created>
  <dcterms:modified xsi:type="dcterms:W3CDTF">2022-08-11T02:43:00Z</dcterms:modified>
</cp:coreProperties>
</file>