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VEREINSPILOT</w:t>
      </w:r>
    </w:p>
    <w:p>
      <w:pPr>
        <w:spacing w:before="200"/>
        <w:jc w:val="center"/>
      </w:pPr>
      <w:r>
        <w:rPr>
          <w:color w:val="1E5A8A"/>
          <w:sz w:val="40"/>
          <w:szCs w:val="40"/>
        </w:rPr>
        <w:t xml:space="preserve">Facebook-Gruppen</w:t>
      </w:r>
    </w:p>
    <w:p>
      <w:pPr>
        <w:spacing w:before="100"/>
        <w:jc w:val="center"/>
      </w:pPr>
      <w:r>
        <w:rPr>
          <w:color w:val="1E5A8A"/>
          <w:sz w:val="40"/>
          <w:szCs w:val="40"/>
        </w:rPr>
        <w:t xml:space="preserve">Posting-Vorlagen</w:t>
      </w:r>
    </w:p>
    <w:p>
      <w:pPr>
        <w:spacing w:before="600"/>
        <w:jc w:val="center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Authentische Posts für organisches Marketing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in Vereins- und Trainer-Gruppen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STRATEGIE-ÜBERSICHT</w:t>
      </w:r>
    </w:p>
    <w:p>
      <w:pPr>
        <w:spacing w:after="150" w:before="150"/>
      </w:pPr>
    </w:p>
    <w:p>
      <w:pPr>
        <w:spacing w:after="100" w:before="200"/>
      </w:pPr>
      <w:r>
        <w:rPr>
          <w:b/>
          <w:bCs/>
          <w:color w:val="1E5A8A"/>
          <w:sz w:val="24"/>
          <w:szCs w:val="24"/>
        </w:rPr>
        <w:t xml:space="preserve">Die 3 Phasen des Gruppen-Marketings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Phase 1 (Woche 1-2): </w:t>
      </w:r>
      <w:r>
        <w:rPr>
          <w:sz w:val="21"/>
          <w:szCs w:val="21"/>
        </w:rPr>
        <w:t xml:space="preserve">Nur Mehrwert geben, Fragen beantworten, Vertrauen aufbauen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Phase 2 (Woche 3-4): </w:t>
      </w:r>
      <w:r>
        <w:rPr>
          <w:sz w:val="21"/>
          <w:szCs w:val="21"/>
        </w:rPr>
        <w:t xml:space="preserve">Eigene Erfahrungen teilen, Probleme ansprechen, dezent Lösung erwähnen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Phase 3 (ab Woche 5): </w:t>
      </w:r>
      <w:r>
        <w:rPr>
          <w:sz w:val="21"/>
          <w:szCs w:val="21"/>
        </w:rPr>
        <w:t xml:space="preserve">Als "Experte" wahrgenommen werden, direktere Empfehlungen möglich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✅ GOLDENE REGELN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Nie direkt werben (= sofortiger Ban)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Immer erst Mehrwert, dann (vielleicht) Produkt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Auf Fragen anderer antworten = beste Strategie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Authentisch bleiben, wie ein Vereinskollege schreiben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Emojis sparsam, keine Marketing-Sprache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D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⚠️ WICHTIG: NICHT MACHEN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Direkte Werbung posten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Link-Spam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Mehrfach-Posts in kurzer Zeit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Copy-Paste in mehreren Gruppen gleichzeitig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Produktnamen in jedem Post nennen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1: DISKUSSIONS-STARTER</w:t>
      </w:r>
    </w:p>
    <w:p>
      <w:r>
        <w:rPr>
          <w:i/>
          <w:iCs/>
          <w:color w:val="666666"/>
          <w:sz w:val="20"/>
          <w:szCs w:val="20"/>
        </w:rPr>
        <w:t xml:space="preserve">Diese Posts starten Diskussionen und zeigen echte Probleme auf.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1.1 – Excel-Chaos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[Für: Vereinsvorstände, Ehrenamt]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Mal ehrlich: Wer von euch verwaltet seinen Verein noch mit Excel? 📊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Ich hab letztens unsere Mitgliederliste aufgemacht und festgestellt, dass drei verschiedene Versionen im Umlauf waren. Der Kassenwart hatte eine andere als ich, und die Jugendleiterin nochmal eine andere...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handhabt ihr das bei euch? Gibt's da elegantere Lösungen oder ist das einfach "normal" im Vereinsalltag?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1.2 – DSGVO-Stress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[Für: Vereinsvorstände]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Kurze Frage in die Runde: Wie geht ihr mit dem Thema Datenschutz um?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uns kam letztens ein Mitglied und wollte wissen, welche Daten wir von ihm gespeichert haben. Ich hab erstmal geschluckt, weil unsere Daten auf drei Rechnern verteilt sind...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Habt ihr da ein System? Oder hofft ihr einfach, dass keiner fragt? 😅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1.3 – Ehrenamt-Frust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[Für: Ehrenamt im Sport]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Frage an alle Kassenwarte und Vorstände: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viele Stunden pro Woche verbringt ihr mit Vereinsverwaltung? Also Mitgliederlisten pflegen, Beiträge einziehen, E-Mails beantworten, etc.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mir sind es locker 5-6 Stunden. Und das neben Job und Familie. Manchmal frag ich mich, ob das noch normal ist oder ob ich was falsch mache...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1.4 – Nachfolger-Problem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[Für: Vereinsvorstände]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Kennt ihr das? Der Kassenwart hört auf und NIEMAND will den Job übernehmen.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uns ist es soweit. Nach 12 Jahren gibt unser Schatzmeister ab. Und jetzt stehen wir da – keiner will sich das antun.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Habt ihr Tipps, wie man das Amt attraktiver machen kann? Oder wie ihr das gelöst habt?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1.5 – Beitragseinzug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[Für: Vereinsmanagement]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Thema Mitgliedsbeiträge: Lastschrift oder Überweisung?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haben noch etwa 30% der Mitglieder, die überweisen. Und jedes Jahr das gleiche Spiel: Mahnungen schreiben, hinterhertelefonieren...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macht ihr das? Und wie überzeugt ihr die "Überweiser" zum Lastschriftmandat?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2: UMFRAGEN</w:t>
      </w:r>
    </w:p>
    <w:p>
      <w:r>
        <w:rPr>
          <w:i/>
          <w:iCs/>
          <w:color w:val="666666"/>
          <w:sz w:val="20"/>
          <w:szCs w:val="20"/>
        </w:rPr>
        <w:t xml:space="preserve">Umfragen generieren hohes Engagement und liefern Insights.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2.1 – Verwaltungs-Tool Umfrage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[Hohes Engagement]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🗳️ UMFRAGE: Wie verwaltet ihr euren Verein?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Mich interessiert mal, wie das bei anderen Vereinen läuft: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🔵 Excel / Word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🟢 Spezielle Vereinssoftware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🟡 Papier (ja, gibt's noch!)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🔴 Gar nicht richtig / Chaos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Schreibt gerne dazu, was gut läuft und was nervt!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2.2 – Zeitaufwand Umfrage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[Hohes Engagement]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🗳️ Frage an alle Ehrenamtlichen: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viel Zeit verbringt ihr PRO WOCHE mit Vereinsverwaltung?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(Nicht Training/Sport, sondern Papierkram, Listen, Kommunikation)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⚪ Unter 2 Stunden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🟡 2-5 Stunden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🟠 5-10 Stunden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🔴 Über 10 Stunden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Bin gespannt – bei mir sind es definitiv zu viele...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2.3 – Größtes Problem Umfrage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[Hohes Engagement]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Was ist euer GRÖSSTES Problem in der Vereinsverwaltung?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A) Mitgliederverwaltung (Listen, Daten, Austritte)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B) Finanzen (Beiträge, Buchhaltung, Belege)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C) Kommunikation (E-Mails, Infos verteilen)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D) Zeit (einfach zu viel Aufwand für alles)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E) Anderes (schreibt's in die Kommentare!)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Ich tippe, D gewinnt... 😅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3: EIGENE ERFAHRUNG TEILEN</w:t>
      </w:r>
    </w:p>
    <w:p>
      <w:r>
        <w:rPr>
          <w:i/>
          <w:iCs/>
          <w:color w:val="666666"/>
          <w:sz w:val="20"/>
          <w:szCs w:val="20"/>
        </w:rPr>
        <w:t xml:space="preserve">Story-Posts schaffen Vertrauen und Identifikation.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3.1 – Das Chaos-Erlebnis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[Story-Post]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Muss mal kurz Frust ablassen... 😤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Gestern Abend, 22:30 Uhr. Ich sitze noch an der Vereinsarbeit. Warum? Weil ein Mitglied angerufen hat und behauptet, er hätte seinen Beitrag bezahlt. Hat er aber nicht – laut meiner Liste.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Nach 45 Minuten Suchen in drei verschiedenen Excel-Dateien und zwei E-Mail-Postfächern: Ja, er hatte recht. Die Zahlung war in einer anderen Datei vermerkt. 🤦‍♂️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Kennt ihr solche Abende? Ich kann nicht der Einzige sein...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3.2 – Die Übergabe-Katastrophe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[Story-Post]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Kurze Geschichte aus meinem Vereinsleben: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Als ich vor 2 Jahren das Amt vom Vorgänger übernommen hab, bekam ich: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Einen USB-Stick mit "Vereinsdaten"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Ein Passwort auf einem Post-It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Den Satz: "Da findest du alles"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Spoiler: Ich hab NICHTS gefunden. Drei verschiedene Ordnerstrukturen, Dateien von 2015, und die aktuelle Mitgliederliste? Natürlich nicht dabei.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Hat 3 Monate gedauert, bis ich den Überblick hatte.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lief eure Übergabe so?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3.3 – Der DSGVO-Schreck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[Story-Post]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Kleines Erlebnis von letzter Woche: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Ein Mitglied (Anwalt, natürlich 😅) fragt nach einer "Auskunft nach Art. 15 DSGVO". Also: Welche Daten wir von ihm haben.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Ich so: "Klar, kein Problem."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Auch ich, 2 Stunden später: In Panik, weil die Daten auf dem PC vom Kassenwart, in meiner Dropbox UND in einer alten Excel-Datei verteilt sind.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Ende vom Lied: Alles gut gegangen, aber der Schreck saß tief.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Seitdem denk ich ernsthaft über eine zentrale Lösung nach. Am liebsten was, wo die Daten NICHT in irgendeiner Cloud liegen...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4: HILFREICHE TIPPS</w:t>
      </w:r>
    </w:p>
    <w:p>
      <w:r>
        <w:rPr>
          <w:i/>
          <w:iCs/>
          <w:color w:val="666666"/>
          <w:sz w:val="20"/>
          <w:szCs w:val="20"/>
        </w:rPr>
        <w:t xml:space="preserve">Mehrwert bieten + dezente Erwähnung der eigenen Lösung.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4.1 – DSGVO-Checkliste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[Mehrwert + dezente Erwähnung]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📋 Kurze DSGVO-Checkliste für Vereinsvorstände: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Da das Thema hier oft kommt, hab ich mal zusammengefasst, was wir als Verein beachten müssen: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Verarbeitungsverzeichnis erstellen (welche Daten, warum, wie lange)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Datenschutzerklärung auf der Website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Einwilligungen für Fotos einholen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Auftragsverarbeitungsverträge mit Dienstleistern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Daten nur so lange speichern wie nötig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✅ Auskunftsrecht der Mitglieder beachten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Der einfachste Weg: Daten lokal speichern statt in der Cloud. Dann fallen viele Probleme weg.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haben bei uns jetzt auf eine Offline-Lösung umgestellt – seitdem schlaf ich ruhiger. 😄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fehlt noch auf der Liste?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4.2 – Beitragseinzug-Tipps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[Mehrwert + dezente Erwähnung]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💡 5 Tipps für weniger Stress beim Beitragseinzug: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Nach Jahren als Kassenwart hier meine Learnings: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1️⃣ SEPA-Lastschrift für ALLE durchsetzen (ja, auch für die Überweiser)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2️⃣ Feste Einzugstermine kommunizieren (z.B. immer 15. Januar)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3️⃣ Automatische Erinnerungen 2 Wochen vorher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4️⃣ Rücklastschriften sofort bearbeiten (nicht 3 Monate warten!)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5️⃣ Eine zentrale Übersicht führen – nicht drei Excel-Listen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Seit wir das umgestellt haben, spar ich locker 2 Stunden pro Monat.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sind eure Geheimtipps?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4.3 – Ehrenamt-Entlastung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[Mehrwert + Gesprächsöffner]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🎯 Wie wir unseren Vorstand entlastet haben – ein Erfahrungsbericht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Problem: Unser Kassenwart wollte aufhören, weil ihm alles zu viel wurde.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Lösung: Wir haben die Prozesse vereinfacht: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Mitgliederverwaltung digitalisiert (vorher 3 Excel-Listen, jetzt 1 System)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Automatische Beitragsübersichten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Alle Daten an einem Ort (offline, wegen DSGVO)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Ergebnis: Statt 8h/Woche jetzt ca. 3h/Woche Aufwand.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Der Kassenwart macht weiter! 🎉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Falls jemand wissen will, wie wir das konkret umgesetzt haben – schreibt mir gerne.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5: REAKTIONS-TEMPLATES</w:t>
      </w:r>
    </w:p>
    <w:p>
      <w:r>
        <w:rPr>
          <w:i/>
          <w:iCs/>
          <w:color w:val="666666"/>
          <w:sz w:val="20"/>
          <w:szCs w:val="20"/>
        </w:rPr>
        <w:t xml:space="preserve">Antworten auf Fragen anderer = beste Strategie für Sichtbarkeit.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Reaktion 5.1 – Wenn jemand nach Software fragt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[Als Antwort auf Software-Fragen]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Hey [Name],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hatten das gleiche Problem. Nach langem Suchen haben wir uns für eine Offline-Lösung entschieden – hauptsächlich wegen DSGVO.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Die meisten Cloud-Lösungen speichern die Daten ja irgendwo auf Servern, und da muss man als Verein einiges beachten. Bei uns läuft jetzt alles lokal auf einem Rechner.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Falls du magst, kann ich dir per PN schreiben, was wir nutzen. Will hier keine Werbung machen. 😉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Reaktion 5.2 – Wenn jemand über Excel-Chaos klagt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[Als Antwort auf Excel-Probleme]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Oh ja, das kenn ich! 😅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hatten auch jahrelang das Problem mit verschiedenen Excel-Versionen. Der Kassenwart hatte eine, ich hatte eine, und der Jugendleiter nochmal eine andere...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Irgendwann haben wir den Cut gemacht und alles in ein System überführt. War erstmal Aufwand, aber seitdem ist Ruhe.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Wichtig war uns: Offline (wegen Datenschutz) und einfach (damit auch der nächste Kassenwart klarkommt).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Reaktion 5.3 – Wenn jemand DSGVO-Fragen hat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[Als Antwort auf DSGVO-Fragen]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Zum Thema DSGVO im Verein: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Das Wichtigste: Dokumentieren, wo welche Daten liegen und warum ihr sie braucht.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Der einfachste Weg ist tatsächlich, alles lokal zu speichern. Dann braucht ihr keine Auftragsverarbeitungsverträge mit Cloud-Anbietern und habt weniger Dokumentationsaufwand.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haben das bei uns so gelöst und seitdem deutlich weniger Stress damit.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Reaktion 5.4 – Wenn jemand nach Zeitersparnis fragt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[Als Antwort auf Zeitfragen]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Bei uns hat die Umstellung auf ein vernünftiges System ca. 5 Stunden pro Monat gebracht.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Vorher: Excel-Listen pflegen, manuell Beiträge abgleichen, Infos zusammensuchen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Nachher: Alles an einem Ort, Berichte auf Knopfdruck, schnelle Suche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Das Setup hat einen Nachmittag gedauert. Daten importieren, einrichten, fertig.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Wenn du magst, erzähl ich dir per PN mehr.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Reaktion 5.5 – Wenn jemand Kassenwart-Nachfolger sucht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[Als Antwort auf Nachfolger-Probleme]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Das Nachfolger-Problem kennen wir auch...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bei uns geholfen hat: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1. Den Aufwand reduzieren (digitalisieren, automatisieren)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2. Das Amt "entstauben" (nicht mehr wie vor 30 Jahren arbeiten)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3. Klare Übergabe-Dokumentation erstellen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Seitdem wir das Amt auf ca. 3h/Woche runtergekriegt haben, finden wir auch wieder Leute.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Keiner will ein Amt, das 10h/Woche frisst. Aber 3h? Das geht.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6: ERFOLGSGESCHICHTEN</w:t>
      </w:r>
    </w:p>
    <w:p>
      <w:r>
        <w:rPr>
          <w:i/>
          <w:iCs/>
          <w:color w:val="666666"/>
          <w:sz w:val="20"/>
          <w:szCs w:val="20"/>
        </w:rPr>
        <w:t xml:space="preserve">Social Proof durch echte Ergebnisse.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6.1 – Die Zeitersparnis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[Social Proof]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📊 Kleines Update nach 6 Monaten Umstellung: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Im Juli haben wir unsere Vereinsverwaltung von "Excel-Chaos" auf ein richtiges System umgestellt.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Heute mal nachgerechnet: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Vorher: ca. 8 Stunden/Monat für Mitglieder- und Beitragsverwaltung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Jetzt: ca. 2-3 Stunden/Monat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Das sind 60+ Stunden pro Jahr, die ich für was Sinnvolleres nutzen kann. Oder einfach mal frei hab. 😄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Der Aufwand für die Umstellung: 1 Nachmittag.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Falls jemand in einer ähnlichen Situation ist – es lohnt sich!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6.2 – Der zufriedene Kassenwart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[Social Proof]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Unser Kassenwart hat mir gestern geschrieben: "Das war die beste Entscheidung seit Jahren."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Hintergrund: Er wollte eigentlich aufhören. Nach 8 Jahren hatte er keine Lust mehr auf Excel, manuelle Abgleiche und den ganzen Papierkram.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Dann haben wir umgestellt. Jetzt macht er weiter – mindestens noch 2 Jahre.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Manchmal sind es die kleinen Dinge, die den Unterschied machen. In dem Fall: Ein System, das einfach funktioniert und nicht nervt.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7: SAISONALE POSTS</w:t>
      </w:r>
    </w:p>
    <w:p>
      <w:r>
        <w:rPr>
          <w:i/>
          <w:iCs/>
          <w:color w:val="666666"/>
          <w:sz w:val="20"/>
          <w:szCs w:val="20"/>
        </w:rPr>
        <w:t xml:space="preserve">Timing ist alles – diese Posts zu den richtigen Zeitpunkten posten.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7.1 – Jahreswechsel (Dezember/Januar)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[Timing: Dezember/Januar]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🗓️ Neues Jahr, neue Beiträge...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Wer kennt's? Januar = Beitragseinzug = Stress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uns läuft das dieses Jahr zum ersten Mal automatisch. Einmal eingerichtet, jetzt nur noch kontrollieren.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sieht's bei euch aus? Alles ready für den Einzug?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7.2 – Mitgliederversammlung (Frühjahr)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[Timing: März/April]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Mitgliederversammlung steht an...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Und damit die Frage: Wer hat alle Zahlen parat?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Letztes Jahr saß ich bis 2 Uhr nachts, um den Jahresbericht zusammenzukriegen. Dieses Jahr: 30 Minuten, alles auf Knopfdruck.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hat sich geändert? Ich hab endlich ein System, das mir die Arbeit abnimmt.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Wem geht's ähnlich mit der JHV-Vorbereitung?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7.3 – Saisonstart (August/September)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[Timing: August/September]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⚽ Neue Saison, neue Mitglieder...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uns trudeln gerade die Anmeldungen ein. Und damit die Frage: Wohin mit den ganzen Daten?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Früher: In irgendeine Excel-Liste, die dann niemand wiederfindet.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Jetzt: Alles zentral an einem Ort.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Wie handhabt ihr Neuanmeldungen? Habt ihr einen Prozess oder ist es eher "kreatives Chaos"? 😅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KATEGORIE 8: INTERAKTIONS-BOOSTER</w:t>
      </w:r>
    </w:p>
    <w:p>
      <w:r>
        <w:rPr>
          <w:i/>
          <w:iCs/>
          <w:color w:val="666666"/>
          <w:sz w:val="20"/>
          <w:szCs w:val="20"/>
        </w:rPr>
        <w:t xml:space="preserve">Provokante Thesen und Erfahrungsaustausch für maximale Reichweite.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8.1 – Die provokante These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[Provokant = hohes Engagement]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Unpopuläre Meinung: Excel ist KEIN Vereinsverwaltungs-Tool.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Ja, ich weiß, viele nutzen es. Wir haben es auch jahrelang gemacht.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Aber: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Keine Versionskontrolle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Keine automatischen Backups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Kein Datenschutz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Fehleranfällig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Change my mind. 👇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Post 8.2 – Der Erfahrungsaustausch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[Erfahrungsaustausch]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Mal eine andere Frage: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war die BESTE Entscheidung, die ihr für euren Verein getroffen habt?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Bei mir: Die Verwaltung zu digitalisieren. Klingt banal, aber hat uns Stunden gespart und den Vorstand entlastet.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Was ist eure "beste Entscheidung"?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DIREKTE EMPFEHLUNG</w:t>
      </w:r>
    </w:p>
    <w:p>
      <w:r>
        <w:rPr>
          <w:b/>
          <w:bCs/>
          <w:color w:val="C00000"/>
          <w:sz w:val="20"/>
          <w:szCs w:val="20"/>
        </w:rPr>
        <w:t xml:space="preserve">NUR verwenden, wenn jemand EXPLIZIT nach einer Empfehlung fragt!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D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⚠️ ACHTUNG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Diesen Text nur verwenden, wenn jemand DIREKT fragt: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"Welche Software nutzt ihr?" oder "Kannst du mir das empfehlen?"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Direkte Empfehlung (nur wenn gefragt)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[Nur wenn explizit gefragt!]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Da wir selbst ein kleiner Verein sind, war uns wichtig: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Offline-Lösung (DSGVO-freundlich)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Einfache Bedienung (auch für den nächsten Kassenwart)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- Bezahlbar (kein Abo-Wahnsinn)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Wir nutzen seit einem Jahr "Vereinspilot" und sind zufrieden. Kostet ab 9,90€/Monat und die Daten bleiben auf eurem Rechner.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Gibt aber auch Alternativen wie [Wettbewerber X] oder [Wettbewerber Y] – kommt drauf an, was euch wichtig ist.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Am besten mal die Testversionen ausprobieren und schauen, was passt!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E75B6"/>
          <w:sz w:val="32"/>
          <w:szCs w:val="32"/>
        </w:rPr>
        <w:t xml:space="preserve">TIMING &amp; TRACKING</w:t>
      </w:r>
    </w:p>
    <w:p>
      <w:pPr>
        <w:spacing w:after="150" w:before="150"/>
      </w:pPr>
    </w:p>
    <w:p>
      <w:pPr>
        <w:spacing w:after="100" w:before="200"/>
      </w:pPr>
      <w:r>
        <w:rPr>
          <w:b/>
          <w:bCs/>
          <w:color w:val="1E5A8A"/>
          <w:sz w:val="24"/>
          <w:szCs w:val="24"/>
        </w:rPr>
        <w:t xml:space="preserve">Beste Posting-Zeiten</w:t>
      </w:r>
    </w:p>
    <w:p>
      <w:r>
        <w:rPr>
          <w:sz w:val="21"/>
          <w:szCs w:val="21"/>
        </w:rPr>
        <w:t xml:space="preserve">• Montag-Freitag: 19:00-21:00 Uhr (nach der Arbeit)</w:t>
      </w:r>
    </w:p>
    <w:p>
      <w:r>
        <w:rPr>
          <w:sz w:val="21"/>
          <w:szCs w:val="21"/>
        </w:rPr>
        <w:t xml:space="preserve">• Sonntag: 10:00-12:00 Uhr (Wochenend-Scroll)</w:t>
      </w:r>
    </w:p>
    <w:p>
      <w:r>
        <w:rPr>
          <w:sz w:val="21"/>
          <w:szCs w:val="21"/>
        </w:rPr>
        <w:t xml:space="preserve">• Mittwoch: 12:00-13:00 Uhr (Mittagspause)</w:t>
      </w:r>
    </w:p>
    <w:p>
      <w:pPr>
        <w:spacing w:after="150" w:before="150"/>
      </w:pPr>
    </w:p>
    <w:p>
      <w:pPr>
        <w:spacing w:after="100" w:before="200"/>
      </w:pPr>
      <w:r>
        <w:rPr>
          <w:b/>
          <w:bCs/>
          <w:color w:val="1E5A8A"/>
          <w:sz w:val="24"/>
          <w:szCs w:val="24"/>
        </w:rPr>
        <w:t xml:space="preserve">Beste Zeitpunkte im Jahr</w:t>
      </w:r>
    </w:p>
    <w:p>
      <w:r>
        <w:rPr>
          <w:sz w:val="21"/>
          <w:szCs w:val="21"/>
        </w:rPr>
        <w:t xml:space="preserve">• Januar: Beitragseinzug, Jahresplanung</w:t>
      </w:r>
    </w:p>
    <w:p>
      <w:r>
        <w:rPr>
          <w:sz w:val="21"/>
          <w:szCs w:val="21"/>
        </w:rPr>
        <w:t xml:space="preserve">• März/April: Vor Mitgliederversammlungen</w:t>
      </w:r>
    </w:p>
    <w:p>
      <w:r>
        <w:rPr>
          <w:sz w:val="21"/>
          <w:szCs w:val="21"/>
        </w:rPr>
        <w:t xml:space="preserve">• August/September: Saisonstart, neue Mitglieder</w:t>
      </w:r>
    </w:p>
    <w:p>
      <w:r>
        <w:rPr>
          <w:sz w:val="21"/>
          <w:szCs w:val="21"/>
        </w:rPr>
        <w:t xml:space="preserve">• November: Jahresabschluss-Vorbereitung</w:t>
      </w:r>
    </w:p>
    <w:p>
      <w:pPr>
        <w:spacing w:after="150" w:before="150"/>
      </w:pPr>
    </w:p>
    <w:p>
      <w:pPr>
        <w:spacing w:after="100" w:before="200"/>
      </w:pPr>
      <w:r>
        <w:rPr>
          <w:b/>
          <w:bCs/>
          <w:color w:val="1E5A8A"/>
          <w:sz w:val="24"/>
          <w:szCs w:val="24"/>
        </w:rPr>
        <w:t xml:space="preserve">Posting-Frequenz</w:t>
      </w:r>
    </w:p>
    <w:p>
      <w:r>
        <w:rPr>
          <w:sz w:val="21"/>
          <w:szCs w:val="21"/>
        </w:rPr>
        <w:t xml:space="preserve">• Max. 2-3 Posts pro Woche pro Gruppe</w:t>
      </w:r>
    </w:p>
    <w:p>
      <w:r>
        <w:rPr>
          <w:sz w:val="21"/>
          <w:szCs w:val="21"/>
        </w:rPr>
        <w:t xml:space="preserve">• Nie Copy-Paste in mehreren Gruppen gleichzeitig</w:t>
      </w:r>
    </w:p>
    <w:p>
      <w:r>
        <w:rPr>
          <w:sz w:val="21"/>
          <w:szCs w:val="21"/>
        </w:rPr>
        <w:t xml:space="preserve">• Variiere die Posts leicht für verschiedene Gruppen</w:t>
      </w:r>
    </w:p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✅ TRACKING-EMPFEHLUNG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Führe eine einfache Tabelle: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Datum | Gruppe | Post-Typ | Reaktionen | Kommentare | PNs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So siehst du, welche Posts am besten funktionieren.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50"/>
    </w:pPr>
    <w:rPr>
      <w:rFonts w:ascii="Arial" w:cs="Arial" w:eastAsia="Arial" w:hAnsi="Arial"/>
      <w:b/>
      <w:bCs/>
      <w:color w:val="1E5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2026-02-26T16:41:20.003Z</dcterms:created>
  <dcterms:modified xsi:type="dcterms:W3CDTF">2026-02-26T16:41:20.004Z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