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BF47" w14:textId="55B7A884" w:rsidR="00954765" w:rsidRDefault="00954765">
      <w:r>
        <w:t xml:space="preserve">Muharrem Gedik </w:t>
      </w:r>
      <w:hyperlink r:id="rId4" w:history="1">
        <w:r w:rsidRPr="0026402E">
          <w:rPr>
            <w:rStyle w:val="Kpr"/>
          </w:rPr>
          <w:t>gdk.muharrem@gmail.com</w:t>
        </w:r>
      </w:hyperlink>
    </w:p>
    <w:p w14:paraId="3E68EBB7" w14:textId="77777777" w:rsidR="00954765" w:rsidRDefault="00954765"/>
    <w:p w14:paraId="5D705274" w14:textId="19C3BF76" w:rsidR="00383ABD" w:rsidRDefault="00A16283">
      <w:r>
        <w:t xml:space="preserve">İlk olarak veri setini </w:t>
      </w:r>
      <w:proofErr w:type="spellStart"/>
      <w:r>
        <w:t>import</w:t>
      </w:r>
      <w:proofErr w:type="spellEnd"/>
      <w:r>
        <w:t xml:space="preserve"> ederek inceledim ve ilk 10 satır gibi son 10 satır gibi inceleyebileceğim değerleri ekrana bastım.</w:t>
      </w:r>
    </w:p>
    <w:p w14:paraId="6A5D640D" w14:textId="77777777" w:rsidR="00A16283" w:rsidRDefault="00A16283" w:rsidP="00A16283">
      <w:r>
        <w:t xml:space="preserve">Veri türleri ve genel bilgi almak amaçlı </w:t>
      </w:r>
      <w:proofErr w:type="spellStart"/>
      <w:r>
        <w:t>info</w:t>
      </w:r>
      <w:proofErr w:type="spellEnd"/>
      <w:r>
        <w:t xml:space="preserve"> ile data </w:t>
      </w:r>
      <w:proofErr w:type="spellStart"/>
      <w:r>
        <w:t>frame’i</w:t>
      </w:r>
      <w:proofErr w:type="spellEnd"/>
      <w:r>
        <w:t xml:space="preserve"> incelediğimde </w:t>
      </w:r>
      <w:proofErr w:type="spellStart"/>
      <w:r>
        <w:t>object</w:t>
      </w:r>
      <w:proofErr w:type="spellEnd"/>
      <w:r>
        <w:t xml:space="preserve"> türünde veriler gördüm fakat bu veriler model için karlı değil. Sebepleri:</w:t>
      </w:r>
    </w:p>
    <w:p w14:paraId="7BD71EC0" w14:textId="0EEB0CF9" w:rsidR="00A16283" w:rsidRPr="00A16283" w:rsidRDefault="00A16283" w:rsidP="00A16283">
      <w:pPr>
        <w:rPr>
          <w:b/>
          <w:bCs/>
        </w:rPr>
      </w:pPr>
      <w:r>
        <w:br/>
      </w:r>
      <w:r w:rsidRPr="00A16283">
        <w:rPr>
          <w:b/>
          <w:bCs/>
        </w:rPr>
        <w:t xml:space="preserve">Object türündeki sütunları </w:t>
      </w:r>
      <w:proofErr w:type="spellStart"/>
      <w:r w:rsidRPr="00A16283">
        <w:rPr>
          <w:b/>
          <w:bCs/>
        </w:rPr>
        <w:t>categorical</w:t>
      </w:r>
      <w:proofErr w:type="spellEnd"/>
      <w:r w:rsidRPr="00A16283">
        <w:rPr>
          <w:b/>
          <w:bCs/>
        </w:rPr>
        <w:t xml:space="preserve"> türüne çevireceğiz.</w:t>
      </w:r>
    </w:p>
    <w:p w14:paraId="06C3B1CD" w14:textId="77777777" w:rsidR="00A16283" w:rsidRPr="00A16283" w:rsidRDefault="00A16283" w:rsidP="00A16283">
      <w:r w:rsidRPr="00A16283">
        <w:t xml:space="preserve">Neden Object Verileri </w:t>
      </w:r>
      <w:proofErr w:type="spellStart"/>
      <w:r w:rsidRPr="00A16283">
        <w:t>Categorical</w:t>
      </w:r>
      <w:proofErr w:type="spellEnd"/>
      <w:r w:rsidRPr="00A16283">
        <w:t xml:space="preserve"> Türüne Çevirmelisiniz?</w:t>
      </w:r>
    </w:p>
    <w:p w14:paraId="1C88B74D" w14:textId="77777777" w:rsidR="00A16283" w:rsidRPr="00A16283" w:rsidRDefault="00A16283" w:rsidP="00A16283">
      <w:pPr>
        <w:rPr>
          <w:b/>
          <w:bCs/>
          <w:i/>
          <w:iCs/>
        </w:rPr>
      </w:pPr>
      <w:r w:rsidRPr="00A16283">
        <w:rPr>
          <w:b/>
          <w:bCs/>
          <w:i/>
          <w:iCs/>
        </w:rPr>
        <w:t>Bellek Kullanımını Optimize Etme</w:t>
      </w:r>
    </w:p>
    <w:p w14:paraId="43ECD6CB" w14:textId="77777777" w:rsidR="00A16283" w:rsidRPr="00A16283" w:rsidRDefault="00A16283" w:rsidP="00A16283">
      <w:r w:rsidRPr="00A16283">
        <w:t xml:space="preserve">Object türündeki veriler genellikle </w:t>
      </w:r>
      <w:proofErr w:type="spellStart"/>
      <w:r w:rsidRPr="00A16283">
        <w:t>string</w:t>
      </w:r>
      <w:proofErr w:type="spellEnd"/>
      <w:r w:rsidRPr="00A16283">
        <w:t xml:space="preserve"> (metin) verileri içerir ve bellekte daha fazla yer kaplayabilir. </w:t>
      </w:r>
      <w:proofErr w:type="spellStart"/>
      <w:r w:rsidRPr="00A16283">
        <w:t>Pandas'ın</w:t>
      </w:r>
      <w:proofErr w:type="spellEnd"/>
      <w:r w:rsidRPr="00A16283">
        <w:t xml:space="preserve"> </w:t>
      </w:r>
      <w:proofErr w:type="spellStart"/>
      <w:r w:rsidRPr="00A16283">
        <w:t>categorical</w:t>
      </w:r>
      <w:proofErr w:type="spellEnd"/>
      <w:r w:rsidRPr="00A16283">
        <w:t xml:space="preserve"> veri türü, bu metinleri daha kompakt bir şekilde temsil eder ve bellekte yer tasarrufu sağlar.</w:t>
      </w:r>
    </w:p>
    <w:p w14:paraId="6FF91112" w14:textId="77777777" w:rsidR="00A16283" w:rsidRPr="00A16283" w:rsidRDefault="00A16283" w:rsidP="00A16283">
      <w:pPr>
        <w:rPr>
          <w:b/>
          <w:bCs/>
          <w:i/>
          <w:iCs/>
        </w:rPr>
      </w:pPr>
      <w:r w:rsidRPr="00A16283">
        <w:rPr>
          <w:b/>
          <w:bCs/>
          <w:i/>
          <w:iCs/>
        </w:rPr>
        <w:t>Performans İyileştirmeleri</w:t>
      </w:r>
    </w:p>
    <w:p w14:paraId="4110CBE3" w14:textId="77777777" w:rsidR="00A16283" w:rsidRPr="00A16283" w:rsidRDefault="00A16283" w:rsidP="00A16283">
      <w:r w:rsidRPr="00A16283">
        <w:t xml:space="preserve">Kategorik veriler üzerinde yapılan işlemler (örneğin, gruplama, sıralama) genellikle daha hızlıdır çünkü </w:t>
      </w:r>
      <w:proofErr w:type="spellStart"/>
      <w:r w:rsidRPr="00A16283">
        <w:t>categorical</w:t>
      </w:r>
      <w:proofErr w:type="spellEnd"/>
      <w:r w:rsidRPr="00A16283">
        <w:t xml:space="preserve"> veri türü, verileri sayısal kodlara dönüştürür ve bu sayede işlem süresi azalır.</w:t>
      </w:r>
    </w:p>
    <w:p w14:paraId="3C6A901E" w14:textId="77777777" w:rsidR="00A16283" w:rsidRPr="00A16283" w:rsidRDefault="00A16283" w:rsidP="00A16283">
      <w:pPr>
        <w:rPr>
          <w:b/>
          <w:bCs/>
          <w:i/>
          <w:iCs/>
        </w:rPr>
      </w:pPr>
      <w:r w:rsidRPr="00A16283">
        <w:rPr>
          <w:b/>
          <w:bCs/>
          <w:i/>
          <w:iCs/>
        </w:rPr>
        <w:t>Modelleme İhtiyaçları</w:t>
      </w:r>
    </w:p>
    <w:p w14:paraId="5F27A1C4" w14:textId="77777777" w:rsidR="00A16283" w:rsidRPr="00A16283" w:rsidRDefault="00A16283" w:rsidP="00A16283">
      <w:r w:rsidRPr="00A16283">
        <w:t xml:space="preserve">Çoğu makine öğrenimi algoritması, sayısal verilerle çalışır. </w:t>
      </w:r>
      <w:proofErr w:type="spellStart"/>
      <w:proofErr w:type="gramStart"/>
      <w:r w:rsidRPr="00A16283">
        <w:t>object</w:t>
      </w:r>
      <w:proofErr w:type="spellEnd"/>
      <w:proofErr w:type="gramEnd"/>
      <w:r w:rsidRPr="00A16283">
        <w:t xml:space="preserve"> türündeki kategorik verileri </w:t>
      </w:r>
      <w:proofErr w:type="spellStart"/>
      <w:r w:rsidRPr="00A16283">
        <w:t>categorical</w:t>
      </w:r>
      <w:proofErr w:type="spellEnd"/>
      <w:r w:rsidRPr="00A16283">
        <w:t xml:space="preserve"> türüne dönüştürmek, bu verileri sayısal formatlara dönüştürmek için daha uygun hale getirir. Ayrıca, bazı modeller bu tür verileri doğrudan işleyebilir.</w:t>
      </w:r>
    </w:p>
    <w:p w14:paraId="0E75D85D" w14:textId="77777777" w:rsidR="00A16283" w:rsidRPr="00A16283" w:rsidRDefault="00A16283" w:rsidP="00A16283">
      <w:pPr>
        <w:rPr>
          <w:b/>
          <w:bCs/>
          <w:i/>
          <w:iCs/>
        </w:rPr>
      </w:pPr>
      <w:r w:rsidRPr="00A16283">
        <w:rPr>
          <w:b/>
          <w:bCs/>
          <w:i/>
          <w:iCs/>
        </w:rPr>
        <w:t>Kategorik Özellikleri Daha İyi Yönetme</w:t>
      </w:r>
    </w:p>
    <w:p w14:paraId="59FA1A6F" w14:textId="77777777" w:rsidR="00A16283" w:rsidRPr="00A16283" w:rsidRDefault="00A16283" w:rsidP="00A16283">
      <w:proofErr w:type="spellStart"/>
      <w:proofErr w:type="gramStart"/>
      <w:r w:rsidRPr="00A16283">
        <w:t>categorical</w:t>
      </w:r>
      <w:proofErr w:type="spellEnd"/>
      <w:proofErr w:type="gramEnd"/>
      <w:r w:rsidRPr="00A16283">
        <w:t xml:space="preserve"> veri türü, her kategori için bir etiket ve bu etiketlerin sıralı veya sırasız olup olmadığını belirlemeye olanak tanır. Bu, veri analizi ve işleme sürecinde daha fazla kontrol sağlar.</w:t>
      </w:r>
    </w:p>
    <w:p w14:paraId="0D3F3F49" w14:textId="6AD50C6F" w:rsidR="00A16283" w:rsidRDefault="00A16283"/>
    <w:p w14:paraId="386A1283" w14:textId="304511E8" w:rsidR="00A16283" w:rsidRDefault="00A16283">
      <w:r>
        <w:t xml:space="preserve">Daha sonra eksik verilerin sayısına baktım ve </w:t>
      </w:r>
      <w:proofErr w:type="spellStart"/>
      <w:r>
        <w:t>category</w:t>
      </w:r>
      <w:proofErr w:type="spellEnd"/>
      <w:r>
        <w:t xml:space="preserve"> türündeki ve sayısal türdeki değerleri tek tek inceledim.</w:t>
      </w:r>
    </w:p>
    <w:p w14:paraId="1F263B1C" w14:textId="6DD6D202" w:rsidR="00A16283" w:rsidRDefault="00A16283">
      <w:proofErr w:type="spellStart"/>
      <w:r>
        <w:t>Category</w:t>
      </w:r>
      <w:proofErr w:type="spellEnd"/>
      <w:r>
        <w:t xml:space="preserve"> türünde hastalıklarda bir kutuda 2,3 hastalık olabiliyordu bunun için hastalıkları sayısal olarak kodladım ve yeni sütun oluşturup onlara taşıdım.</w:t>
      </w:r>
    </w:p>
    <w:p w14:paraId="31F57912" w14:textId="77777777" w:rsidR="00A16283" w:rsidRDefault="00A16283" w:rsidP="00A16283">
      <w:r>
        <w:br/>
        <w:t>Kodlama:</w:t>
      </w:r>
      <w:r>
        <w:br/>
        <w:t>0</w:t>
      </w:r>
      <w:r>
        <w:tab/>
      </w:r>
      <w:proofErr w:type="gramStart"/>
      <w:r>
        <w:t>Yok</w:t>
      </w:r>
      <w:proofErr w:type="gramEnd"/>
    </w:p>
    <w:p w14:paraId="31327B89" w14:textId="77777777" w:rsidR="00A16283" w:rsidRDefault="00A16283" w:rsidP="00A16283">
      <w:r>
        <w:lastRenderedPageBreak/>
        <w:t>1</w:t>
      </w:r>
      <w:r>
        <w:tab/>
        <w:t>Sen hasta</w:t>
      </w:r>
    </w:p>
    <w:p w14:paraId="78BA01FF" w14:textId="77777777" w:rsidR="00A16283" w:rsidRDefault="00A16283" w:rsidP="00A16283">
      <w:r>
        <w:t>2</w:t>
      </w:r>
      <w:r>
        <w:tab/>
        <w:t>Baba hasta</w:t>
      </w:r>
    </w:p>
    <w:p w14:paraId="12EB7B91" w14:textId="77777777" w:rsidR="00A16283" w:rsidRDefault="00A16283" w:rsidP="00A16283">
      <w:r>
        <w:t>3</w:t>
      </w:r>
      <w:r>
        <w:tab/>
        <w:t>Sen ve baba hasta</w:t>
      </w:r>
    </w:p>
    <w:p w14:paraId="6EF01AC0" w14:textId="77777777" w:rsidR="00A16283" w:rsidRDefault="00A16283" w:rsidP="00A16283">
      <w:r>
        <w:t>4</w:t>
      </w:r>
      <w:r>
        <w:tab/>
        <w:t>Anne hasta</w:t>
      </w:r>
    </w:p>
    <w:p w14:paraId="0C3F36FB" w14:textId="77777777" w:rsidR="00A16283" w:rsidRDefault="00A16283" w:rsidP="00A16283">
      <w:r>
        <w:t>5</w:t>
      </w:r>
      <w:r>
        <w:tab/>
        <w:t>Sen ve anne hasta</w:t>
      </w:r>
    </w:p>
    <w:p w14:paraId="702CFF24" w14:textId="77777777" w:rsidR="00A16283" w:rsidRDefault="00A16283" w:rsidP="00A16283">
      <w:r>
        <w:t>6</w:t>
      </w:r>
      <w:r>
        <w:tab/>
        <w:t>Baba ve anne hasta</w:t>
      </w:r>
    </w:p>
    <w:p w14:paraId="0944FE9E" w14:textId="77777777" w:rsidR="00A16283" w:rsidRDefault="00A16283" w:rsidP="00A16283">
      <w:r>
        <w:t>7</w:t>
      </w:r>
      <w:r>
        <w:tab/>
        <w:t>Sen, baba ve anne hasta</w:t>
      </w:r>
    </w:p>
    <w:p w14:paraId="36E8B4A9" w14:textId="77777777" w:rsidR="00A16283" w:rsidRDefault="00A16283" w:rsidP="00A16283">
      <w:r>
        <w:t>8</w:t>
      </w:r>
      <w:r>
        <w:tab/>
        <w:t>Kız kardeş hasta</w:t>
      </w:r>
    </w:p>
    <w:p w14:paraId="18679941" w14:textId="77777777" w:rsidR="00A16283" w:rsidRDefault="00A16283" w:rsidP="00A16283">
      <w:r>
        <w:t>9</w:t>
      </w:r>
      <w:r>
        <w:tab/>
        <w:t>Sen ve kız kardeş hasta</w:t>
      </w:r>
    </w:p>
    <w:p w14:paraId="596F0EA1" w14:textId="77777777" w:rsidR="00A16283" w:rsidRDefault="00A16283" w:rsidP="00A16283">
      <w:r>
        <w:t>10</w:t>
      </w:r>
      <w:r>
        <w:tab/>
        <w:t>Baba ve kız kardeş hasta</w:t>
      </w:r>
    </w:p>
    <w:p w14:paraId="1491234A" w14:textId="77777777" w:rsidR="00A16283" w:rsidRDefault="00A16283" w:rsidP="00A16283">
      <w:r>
        <w:t>11</w:t>
      </w:r>
      <w:r>
        <w:tab/>
        <w:t>Sen, baba ve kız kardeş hasta</w:t>
      </w:r>
    </w:p>
    <w:p w14:paraId="1F037778" w14:textId="77777777" w:rsidR="00A16283" w:rsidRDefault="00A16283" w:rsidP="00A16283">
      <w:r>
        <w:t>12</w:t>
      </w:r>
      <w:r>
        <w:tab/>
        <w:t>Anne ve kız kardeş hasta</w:t>
      </w:r>
    </w:p>
    <w:p w14:paraId="630B092A" w14:textId="77777777" w:rsidR="00A16283" w:rsidRDefault="00A16283" w:rsidP="00A16283">
      <w:r>
        <w:t>13</w:t>
      </w:r>
      <w:r>
        <w:tab/>
        <w:t>Sen, anne ve kız kardeş hasta</w:t>
      </w:r>
    </w:p>
    <w:p w14:paraId="396B708B" w14:textId="77777777" w:rsidR="00A16283" w:rsidRDefault="00A16283" w:rsidP="00A16283">
      <w:r>
        <w:t>14</w:t>
      </w:r>
      <w:r>
        <w:tab/>
        <w:t>Baba, anne ve kız kardeş hasta</w:t>
      </w:r>
    </w:p>
    <w:p w14:paraId="69C947A1" w14:textId="77777777" w:rsidR="00A16283" w:rsidRDefault="00A16283" w:rsidP="00A16283">
      <w:r>
        <w:t>15</w:t>
      </w:r>
      <w:r>
        <w:tab/>
        <w:t>Sen, baba, anne ve kız kardeş hasta</w:t>
      </w:r>
    </w:p>
    <w:p w14:paraId="69CDE219" w14:textId="77777777" w:rsidR="00A16283" w:rsidRDefault="00A16283" w:rsidP="00A16283">
      <w:r>
        <w:t>16</w:t>
      </w:r>
      <w:r>
        <w:tab/>
        <w:t>Erkek kardeş hasta</w:t>
      </w:r>
    </w:p>
    <w:p w14:paraId="1A67C787" w14:textId="77777777" w:rsidR="00A16283" w:rsidRDefault="00A16283" w:rsidP="00A16283">
      <w:r>
        <w:t>17</w:t>
      </w:r>
      <w:r>
        <w:tab/>
        <w:t>Sen ve erkek kardeş hasta</w:t>
      </w:r>
    </w:p>
    <w:p w14:paraId="1A5E55D8" w14:textId="77777777" w:rsidR="00A16283" w:rsidRDefault="00A16283" w:rsidP="00A16283">
      <w:r>
        <w:t>18</w:t>
      </w:r>
      <w:r>
        <w:tab/>
        <w:t>Baba ve erkek kardeş hasta</w:t>
      </w:r>
    </w:p>
    <w:p w14:paraId="3010041B" w14:textId="77777777" w:rsidR="00A16283" w:rsidRDefault="00A16283" w:rsidP="00A16283">
      <w:r>
        <w:t>19</w:t>
      </w:r>
      <w:r>
        <w:tab/>
        <w:t>Sen, baba ve erkek kardeş hasta</w:t>
      </w:r>
    </w:p>
    <w:p w14:paraId="717A41F8" w14:textId="77777777" w:rsidR="00A16283" w:rsidRDefault="00A16283" w:rsidP="00A16283">
      <w:r>
        <w:t>20</w:t>
      </w:r>
      <w:r>
        <w:tab/>
        <w:t>Anne ve erkek kardeş hasta</w:t>
      </w:r>
    </w:p>
    <w:p w14:paraId="7A41AFD7" w14:textId="77777777" w:rsidR="00A16283" w:rsidRDefault="00A16283" w:rsidP="00A16283">
      <w:r>
        <w:t>21</w:t>
      </w:r>
      <w:r>
        <w:tab/>
        <w:t>Sen, anne ve erkek kardeş hasta</w:t>
      </w:r>
    </w:p>
    <w:p w14:paraId="4503C8E9" w14:textId="77777777" w:rsidR="00A16283" w:rsidRDefault="00A16283" w:rsidP="00A16283">
      <w:r>
        <w:t>22</w:t>
      </w:r>
      <w:r>
        <w:tab/>
        <w:t>Baba, anne ve erkek kardeş hasta</w:t>
      </w:r>
    </w:p>
    <w:p w14:paraId="3D3F6B96" w14:textId="77777777" w:rsidR="00A16283" w:rsidRDefault="00A16283" w:rsidP="00A16283">
      <w:r>
        <w:t>23</w:t>
      </w:r>
      <w:r>
        <w:tab/>
        <w:t>Sen, baba, anne ve erkek kardeş hasta</w:t>
      </w:r>
    </w:p>
    <w:p w14:paraId="450F2445" w14:textId="77777777" w:rsidR="00A16283" w:rsidRDefault="00A16283" w:rsidP="00A16283">
      <w:r>
        <w:t>24</w:t>
      </w:r>
      <w:r>
        <w:tab/>
        <w:t>Kız kardeş ve erkek kardeş hasta</w:t>
      </w:r>
    </w:p>
    <w:p w14:paraId="70EF4F8B" w14:textId="77777777" w:rsidR="00A16283" w:rsidRDefault="00A16283" w:rsidP="00A16283">
      <w:r>
        <w:t>25</w:t>
      </w:r>
      <w:r>
        <w:tab/>
        <w:t>Sen, kız kardeş ve erkek kardeş hasta</w:t>
      </w:r>
    </w:p>
    <w:p w14:paraId="27CB7797" w14:textId="77777777" w:rsidR="00A16283" w:rsidRDefault="00A16283" w:rsidP="00A16283">
      <w:r>
        <w:t>26</w:t>
      </w:r>
      <w:r>
        <w:tab/>
        <w:t>Baba, kız kardeş ve erkek kardeş hasta</w:t>
      </w:r>
    </w:p>
    <w:p w14:paraId="43B7AB81" w14:textId="77777777" w:rsidR="00A16283" w:rsidRDefault="00A16283" w:rsidP="00A16283">
      <w:r>
        <w:t>27</w:t>
      </w:r>
      <w:r>
        <w:tab/>
        <w:t>Sen, baba, kız kardeş ve erkek kardeş hasta</w:t>
      </w:r>
    </w:p>
    <w:p w14:paraId="783B50EC" w14:textId="77777777" w:rsidR="00A16283" w:rsidRDefault="00A16283" w:rsidP="00A16283">
      <w:r>
        <w:t>28</w:t>
      </w:r>
      <w:r>
        <w:tab/>
        <w:t>Anne, kız kardeş ve erkek kardeş hasta</w:t>
      </w:r>
    </w:p>
    <w:p w14:paraId="169C5E81" w14:textId="77777777" w:rsidR="00A16283" w:rsidRDefault="00A16283" w:rsidP="00A16283">
      <w:r>
        <w:lastRenderedPageBreak/>
        <w:t>29</w:t>
      </w:r>
      <w:r>
        <w:tab/>
        <w:t>Sen, anne, kız kardeş ve erkek kardeş hasta</w:t>
      </w:r>
    </w:p>
    <w:p w14:paraId="07E23C94" w14:textId="77777777" w:rsidR="00A16283" w:rsidRDefault="00A16283" w:rsidP="00A16283">
      <w:r>
        <w:t>30</w:t>
      </w:r>
      <w:r>
        <w:tab/>
        <w:t>Baba, anne, kız kardeş ve erkek kardeş hasta</w:t>
      </w:r>
    </w:p>
    <w:p w14:paraId="6B52CD9B" w14:textId="0D3AB8B5" w:rsidR="00A16283" w:rsidRDefault="00A16283" w:rsidP="00A16283">
      <w:r>
        <w:t>31</w:t>
      </w:r>
      <w:r>
        <w:tab/>
        <w:t>Sen, baba, anne, kız kardeş ve erkek kardeş hasta</w:t>
      </w:r>
    </w:p>
    <w:p w14:paraId="6A24A1D3" w14:textId="77777777" w:rsidR="00A16283" w:rsidRDefault="00A16283" w:rsidP="00A16283"/>
    <w:p w14:paraId="15D067C6" w14:textId="70EB2CFB" w:rsidR="00A16283" w:rsidRDefault="00A16283" w:rsidP="00A16283">
      <w:r>
        <w:t>Bu kodlama ile benzersiz hastalıkları sayısal olarak modelin anlayabileceği türde ve çok fazla sütun &amp; satır oluşturmadan veri setini de yormadan düzenlemiş oldum.</w:t>
      </w:r>
    </w:p>
    <w:p w14:paraId="1C4478D6" w14:textId="498A4C1C" w:rsidR="00A16283" w:rsidRDefault="00A16283" w:rsidP="00A16283">
      <w:r>
        <w:t>Her sütun için benzersiz değerleri eksik ve uyumsuz değerleri inceledim.</w:t>
      </w:r>
    </w:p>
    <w:p w14:paraId="055ED9C1" w14:textId="2EAAD6AE" w:rsidR="00A16283" w:rsidRDefault="00A16283" w:rsidP="00A16283">
      <w:r>
        <w:t xml:space="preserve">Aykırı değer için görselleştirme işlemleri gerçekleştirdim. Daha sonra veri setine en uygun olabileceğini düşündüğüm şekilde, veri türlerine ve sürekli süreksiz çok fazla kategorik değer olup olmamasına bağlı olarak </w:t>
      </w:r>
      <w:proofErr w:type="spellStart"/>
      <w:r>
        <w:t>SimpleImputer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StandartScaler</w:t>
      </w:r>
      <w:proofErr w:type="spellEnd"/>
      <w:r>
        <w:t xml:space="preserve"> kullandım ve data </w:t>
      </w:r>
      <w:proofErr w:type="spellStart"/>
      <w:r>
        <w:t>frame’in</w:t>
      </w:r>
      <w:proofErr w:type="spellEnd"/>
      <w:r>
        <w:t xml:space="preserve"> son halini </w:t>
      </w:r>
      <w:proofErr w:type="spellStart"/>
      <w:r>
        <w:t>excel</w:t>
      </w:r>
      <w:proofErr w:type="spellEnd"/>
      <w:r>
        <w:t xml:space="preserve"> dosyası olarak kaydettim.</w:t>
      </w:r>
    </w:p>
    <w:p w14:paraId="2931150F" w14:textId="77777777" w:rsidR="00A16283" w:rsidRDefault="00A16283" w:rsidP="00A16283"/>
    <w:p w14:paraId="67F92CBB" w14:textId="0783D344" w:rsidR="00A16283" w:rsidRDefault="00A16283" w:rsidP="00A16283">
      <w:r>
        <w:t>Modelin anlayabileceği ve işleyebileceği şekilde veri setini analiz ettim ve ön işleme aşamalarını tamamladığımı düşünüyorum.</w:t>
      </w:r>
    </w:p>
    <w:sectPr w:rsidR="00A16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83"/>
    <w:rsid w:val="00383ABD"/>
    <w:rsid w:val="00697A4C"/>
    <w:rsid w:val="007C3934"/>
    <w:rsid w:val="00954765"/>
    <w:rsid w:val="00A1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1F53"/>
  <w15:chartTrackingRefBased/>
  <w15:docId w15:val="{9E9EA4F8-BF02-4A21-A080-222CEE8B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6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A16283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Kpr">
    <w:name w:val="Hyperlink"/>
    <w:basedOn w:val="VarsaylanParagrafYazTipi"/>
    <w:uiPriority w:val="99"/>
    <w:unhideWhenUsed/>
    <w:rsid w:val="0095476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54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dk.muharrem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GEDİK</dc:creator>
  <cp:keywords/>
  <dc:description/>
  <cp:lastModifiedBy>Muharrem GEDİK</cp:lastModifiedBy>
  <cp:revision>2</cp:revision>
  <dcterms:created xsi:type="dcterms:W3CDTF">2024-09-22T20:36:00Z</dcterms:created>
  <dcterms:modified xsi:type="dcterms:W3CDTF">2024-09-22T20:50:00Z</dcterms:modified>
</cp:coreProperties>
</file>