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7. SINIF ARAPÇA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GÜNLÜK DERS PLANLARI · 2026-2027 · 37 ders haftası · 37 ders günü</w:t>
      </w:r>
    </w:p>
    <w:p/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Bu dosyada ders yılının her ders günü için bir plan vardır; bir sayfada iki ders günü yer alır, aralarındaki kesik çizgi günleri ayırır.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Her sayfanın içeriği, aynı sınıfın ünitelendirilmiş yıllık planındaki o haftanın satırından alınmıştır: ünite, öğrenme çıktıları, içerik, yöntem, araç-gereç, ölçme ve belirli günler. Ders kitabı sayfaları da yıllık plandaki aralıklardır.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Ders akışı, yıllık planın yöntem ve ölçme sütunlarının dört adıma (hazırlık · sunum · uygulama · değerlendirme) yerleştirilmiş hâlidir.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Haftalık ders saati birden çok güne dağılıyorsa (9. sınıf 2+2, 10. sınıf 2+1) her ders günü için ayrı plan vardır; haftanın çıktıları, içeriği ve kitap sayfaları günlere sırayla bölünmüştür. Okulunuzun çizelgesi farklıysa planları birleştirebilir ya da ayırabilirsiniz.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Okul adı, öğretmen adı ve tarih alanları boş bırakılmıştır.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1. hafta 14 Eylül - 18 Eylül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MESLEKLER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İlköğretim Haftası (14-20 Eylül)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Dinleme: “Metinde/diyalogda geçen düz cümle ve soru cümlelerini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“Kendisiyle ilgili sorulan basit sorulara cevap verir.”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Mesleğin Ne? — mesleklerle tanışma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mihne, muallim, tabîb, muhendis, muhâmî, şurtî, tâcir, fellâh, hayyât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“mâ mihnetük? / mâ mihnetüki?” soru kalıbı; düz cümle-soru cümlesi ayrımı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Mesleğin Ne? — mesleklerle tanışma; Sözcük: mihne, muallim, tabîb, muhendis, muhâmî, şurtî, tâcir, fellâh, hayyât; Dil bilgisi: “mâ mihnetük? / mâ mihnetüki?” soru kalıbı; düz cümle-soru cümlesi ayrımı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2. hafta 21 Eylül - 25 Eylül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MESLEKLER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Gaziler Günü (19 Eylül)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“Kendini, annesinin ve babasının mesleğini tanıtır.”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“Görsel destekli tema kelimelerini yazar.”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Mesleğin Ne? — ailemin meslekleri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mumarrida, sayyâd, tabbâh, nihcâr, habbâz, sâik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Meslek adlarında müzekker-müennes eki (-e / tâ-i marbûta)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Mesleğin Ne? — ailemin meslekleri; Sözcük: mumarrida, sayyâd, tabbâh, nihcâr, habbâz, sâik; Dil bilgisi: Meslek adlarında müzekker-müennes eki (-e / tâ-i marbûta)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3. hafta 28 Eylül - 2 Ekim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MESLEKLER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Dünya Çocuk Günü (Ekim ilk pazartesi)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kısa metin/diyaloğun sorularını cevaplar.”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“Görsel destekli metnin/diyaloğun içeriğini tahmin eder.”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Öğretmenim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medrese, mudîr, tilmîz, ders, sabbûra, muallim, terbiye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İsim cümlesinde meslek bildirme — “ebî muhendis”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Öğretmenim; Sözcük: medrese, mudîr, tilmîz, ders, sabbûra, muallim, terbiye; Dil bilgisi: İsim cümlesinde meslek bildirme — “ebî muhendis”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4. hafta 5 Ekim - 9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MESLEKLER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Hayvanları Koruma Günü (4 Ekim) · Dünya Öğretmenler Günü (5 Ekim)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Dinleme: “Metinde/diyalogda geçen düz cümle ve soru cümlelerini tanır.” (pekiştirme)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“Kendisiyle ilgili sorulan basit sorulara cevap verir.” (pekiştirme)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Öğretmenim — okuldaki görevliler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mudîr, nâib, kâtib, hâris, ummâl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“eyne ya‘melü…?” ; “ya‘melü fî…”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Öğretmenim — okuldaki görevliler; Sözcük: mudîr, nâib, kâtib, hâris, ummâl; Dil bilgisi: “eyne ya‘melü…?” ; “ya‘melü fî…”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5. hafta 12 Ekim - 16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MESLEKLER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Ahilik Kültürü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“Kendini, annesinin ve babasının mesleğini tanıtır.” (genişletme)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“Görsel destekli tema kelimelerini yazar.”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Hayalim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Gelecek zaman — “se-ekûnü…” kalıbı; “fî’l-müstakbel”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hulm, müstakbel, râid fadâ, mühendis hâsûb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Hayalim; Dil bilgisi: Gelecek zaman — “se-ekûnü…” kalıbı; “fî’l-müstakbel”; Sözcük: hulm, müstakbel, râid fadâ, mühendis hâsûb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6. hafta 19 Ekim - 23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MESLEKLER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Birleşmiş Milletler Günü (24 Ekim)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1. temanın 14 kazanımının gözden geçirilmesi (Dinleme-Konuşma-Okuma-Yazma)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Meslekler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Ünite tekrarı ve eksik tamamlama; Meslekler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7. hafta 26 Ekim - 30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ALIŞVERİŞ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Cumhuriyet Bayramı (28-29 Ekim) — 28 Ekim öğleden sonra ve 29 Ekim tatil (28-29 Ekim resmî tatil)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Dinleme: “1-19 arası sayma sayılarını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“Tema kelimelerini görsele dayanarak yazar.”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Bakkalda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bakkāle, hubz, leben, cübn, beyd, sükker, milh, zeyt, mâ’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1-19 arası sayma sayıları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Bakkalda; Sözcük: bakkāle, hubz, leben, cübn, beyd, sükker, milh, zeyt, mâ’; Dil bilgisi: 1-19 arası sayma sayıları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8. hafta 2 Kasım - 6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ALIŞVERİŞ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Kızılay Haftası (29 Ekim - 4 Kasım) · Lösemili Çocuklar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“Bakkalda, kırtasiyede, halk pazarında vb. yerlerde ne istediğini ifade eder.”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“Günlük hayatla ilgili basit sorulara cevap verir.”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Bakkalda — fiyat sorma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“bi-kem hâzâ?” ; “ürîdü…” ; “min fadlik”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sı‘r, nukūd, lîra, kîs, kîlo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Bakkalda — fiyat sorma; Dil bilgisi: “bi-kem hâzâ?” ; “ürîdü…” ; “min fadlik”; Sözcük: sı‘r, nukūd, lîra, kîs, kîlo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1. DÖNEM 1. YAZILI SINAV; 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1.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9. hafta 9 Kasım - 13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ALIŞVERİŞ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Atatürk Haftası (10-16 Kasım)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kısa ve basit diyalog ve metinlerle ilgili temel sorulara cevap verir.”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“Tema konuları ile ilgili ifadeleri görünce yazar.”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Kırtasiyede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mektebe, kalem, defter, mistara, mimhât, ğırâ’, mikass, hakîbe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“hel indeküm…?” ; “neam, mevcûd / lâ, gayr mevcûd”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Kırtasiyede; Sözcük: mektebe, kalem, defter, mistara, mimhât, ğırâ’, mikass, hakîbe; Dil bilgisi: “hel indeküm…?” ; “neam, mevcûd / lâ, gayr mevcûd”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10. hafta 23 Kasım - 27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ALIŞVERİŞ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Öğretmenler Günü (24 Kasım) · Ağız ve Diş Sağlığı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kısa ve basit metinle/diyalogla ilgili kısa ve net soruları anlamlandırır.”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Kırtasiyede — alışveriş diyaloğu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Sayı-isim uyumunun sezdirilmesi (selâsetü aklâm vb.)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Ünite sözcüklerinin sayılarla kullanımı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Kırtasiyede — alışveriş diyaloğu; Dil bilgisi: Sayı-isim uyumunun sezdirilmesi (selâsetü aklâm vb.); Sözcük: Ünite sözcüklerinin sayılarla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11. hafta 30 Kasım - 4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ALIŞVERİŞ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Dünya Engelliler Günü (3 Aralık)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Dinleme: “1-19 arası sayma sayılarını tanır.” (pekiştirme)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“Günlük hayatla ilgili basit sorulara cevap verir.”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Halk Pazarında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sûk, fâkihe, hudâr, tüffâh, mevz, burtukāl, batâta, tamâtim, hıyâr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“kem sı‘ru’l-kîlo?”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Halk Pazarında; Sözcük: sûk, fâkihe, hudâr, tüffâh, mevz, burtukāl, batâta, tamâtim, hıyâr; Dil bilgisi: “kem sı‘ru’l-kîlo?”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12. hafta 7 Aralık - 11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ALIŞVERİŞ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İnsan Hakları ve Demokrasi Haftası (10-16 Aralık) · Regaib Kandili (~11 Aralık)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2. temanın 11 kazanımının gözden geçirilmesi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Alışveriş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Ünite tekrarı ve eksik tamamlama; Alışveriş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13. hafta 14 Aralık - 18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HAVA DURUMU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Tutum, Yatırım ve Türk Malları Haftası (12-18 Aralık)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Dinleme: “Hava durumu ile ilgili dinledikleri sözcük, sözcük öbekleri ve kısa cümleleri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“Hava durumu ile ilgili ifadeleri yerinde kullanır.”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Hava Yağmurlu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cev, matar, mumtir, sehâb, ratıb, mizalle, ra‘d, berk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“keyfe’l-cevvü’l-yevm?” ; “el-cevvü mumtir”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Hava Yağmurlu; Sözcük: cev, matar, mumtir, sehâb, ratıb, mizalle, ra‘d, berk; Dil bilgisi: “keyfe’l-cevvü’l-yevm?” ; “el-cevvü mumtir”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14. hafta 21 Aralık - 25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HAVA DURUMU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Mevlana Haftası (17-24 Aralık)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“Okuduklarını anlamlandırmada görsellerden yararlanır.”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“Tema konuları ile ilgili görsellerin anlamını yazar.”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Hava Yağmurlu — sonbahar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el-harîf, evrâk, riyâh, bârid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“fî fasli’l-harîf” yapısı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Hava Yağmurlu — sonbahar; Sözcük: el-harîf, evrâk, riyâh, bârid; Dil bilgisi: “fî fasli’l-harîf” yapısı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15. hafta 28 Aralık - 1 Ocak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HAVA DURUMU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Yılbaşı (1 Ocak 2027) — tatil (1 Ocak resmî tatil)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“Görsellere ilişkin sorulara cevap verir.”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“Görsel destekli başlıktan hareketle metnin/diyaloğun içeriğini tahmin eder.”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Hava Karlı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selc, müslic, bârid, şitâ’, mi‘taf, kufâzât, tselc (kar topu)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Sıfat tamlaması — “cevvün bârid”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Hava Karlı; Sözcük: selc, müslic, bârid, şitâ’, mi‘taf, kufâzât, tselc (kar topu); Dil bilgisi: Sıfat tamlaması — “cevvün bârid”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16. hafta 4 Ocak - 8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HAVA DURUMU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Miraç Kandili (~4 Ocak)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kısa ve basit diyalog ve metinlerle ilgili temel sorular sorar/cevaplar.”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Hava Karlı — kışın yapılan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Muzâri fiille etkinlik anlatımı — “el‘abü, eşrabü, elbesü”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şây, hasâ, tedfi’e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Hava Karlı — kışın yapılan etkinlikler; Dil bilgisi: Muzâri fiille etkinlik anlatımı — “el‘abü, eşrabü, elbesü”; Sözcük: şây, hasâ, tedfi’e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1. DÖNEM 2. YAZILI SINAV (ortak sınav); 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1.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17. hafta 11 Ocak - 15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HAVA DURUMU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Enerji Tasarrufu Haftası (Ocak ikinci haftası)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Dinleme: “Hava durumu ile ilgili dinledikleri sözcük, sözcük öbekleri ve kısa cümleleri tanır.” (pekiştirme)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“Tema konuları ile ilgili görsellerin anlamını yazar.”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Güneşli Hava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şems, müşmis, hârr, sayf, bahr, şâtı’, safv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Mevsim adları ve mevsimlere göre hava ifadeleri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Güneşli Hava; Sözcük: şems, müşmis, hârr, sayf, bahr, şâtı’, safv; Dil bilgisi: Mevsim adları ve mevsimlere göre hava ifadeleri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18. hafta 18 Ocak - 22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HAVA DURUMU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Berat Kandili (~22 Ocak) · 1. dönemin sona ermesi (22 Ocak)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3. temanın 11 kazanımının gözden geçirilmesi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1. dönemde işlenen üç temanın toplu tekrarı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Hava Durumu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Ünite tekrarı ve eksik tamamlama; Hava Durumu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1. hafta 8 Şubat - 12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VATANIM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Ramazan ayının başlangıcı (~8 Şubat)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metne ilişkin sorulara cevap verir.”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“Okuduklarını anlamlandırmada görsellerden yararlanır.”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Tarihî Yerler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vatan, medîne, mescid, kal‘a, mathaf, câmi‘, cisr, sûr, âsâr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“fî medînetî…” ; belirlilik takısıyla yer adları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Tarihî Yerler; Sözcük: vatan, medîne, mescid, kal‘a, mathaf, câmi‘, cisr, sûr, âsâr; Dil bilgisi: “fî medînetî…” ; belirlilik takısıyla yer adları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2. hafta 15 Şubat - 19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VATANIM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Sivil Savunma Günü (28 Şubat)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metinde/diyalogda yer-yön ifadelerini ayırt eder.”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Tarihî Yerler — yol tarifi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Yer-yön ifadeleri — yemîn, yesâr, emâm, half, karîb min, ba‘îd 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şâri‘, meydân, mahatta, ittiçâh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Tarihî Yerler — yol tarifi; Dil bilgisi: Yer-yön ifadeleri — yemîn, yesâr, emâm, half, karîb min, ba‘îd an; Sözcük: şâri‘, meydân, mahatta, ittiçâh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3. hafta 22 Şubat - 26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VATANIM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Yeşilay Haftası (1-7 Mart)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basit ve kısa bir metnin/diyaloğun ana fikrini bulur.”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Ülkemi Seviyorum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Türkiyâ, alem, isteklâl, milletî, lüğa, ard, sema’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“uhibbü vatanî” ; “li-enne…” gerekçelendirme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Ülkemi Seviyorum; Sözcük: Türkiyâ, alem, isteklâl, milletî, lüğa, ard, sema’; Dil bilgisi: “uhibbü vatanî” ; “li-enne…” gerekçelendirme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4. hafta 1 Mart - 5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VATANIM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İstiklâl Marşı’nın Kabulü ve Mehmet Âkif Ersoy’u Anma Günü (12 Mart) · Kadir Gecesi (~5 Mart)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metinde/diyalogda bilmediği sözcüklerin anlamlarını tahmin eder.”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Ülkemi Seviyorum — ülkemizin güzellikleri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Bağlamdan sözcük anlamı tahmini çalışmaları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tabî‘a, cebel, nehr, buhayra, ğābe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Ülkemi Seviyorum — ülkemizin güzellikleri; Okuma: Bağlamdan sözcük anlamı tahmini çalışmaları; Sözcük: tabî‘a, cebel, nehr, buhayra, ğābe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5. hafta 15 Mart - 19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VATANIM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Şehitler Günü ve Çanakkale Zaferi (18 Mart) · Orman Haftası (21-26 Mart)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metne ilişkin sorulara cevap verir.” (pekiştirme)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“Okuduklarını anlamlandırmada görsellerden yararlanır.” (pekiştirme)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Örnek Kişiler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kudve, âlim, şâir, kâtib, batal, şehîd, hidme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Değer: Vatan sevgisi; örnek şahsiyetlerden istifade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Örnek Kişiler; Sözcük: kudve, âlim, şâir, kâtib, batal, şehîd, hidme; Değer: Vatan sevgisi; örnek şahsiyetlerden istifade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6. hafta 22 Mart - 26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VATANIM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Kütüphaneler Haftası (Mart son pazartesi)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4. temanın 12 kazanımının gözden geçirilmesi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Vatanım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Ünite tekrarı ve eksik tamamlama; Vatanım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7. hafta 29 Mart - 2 Nisan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İBADETLER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Dünya Kitap Günü ve Kütüphane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“Konuşmalarında ibadetlerle ilgili ifadeleri yerinde kullanır.”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“Okuduklarını anlamlandırmada görsellerden yararlanır.”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Beş Vakit Namaz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salât, vudû’, kıble, mescid, imâm, müezzin, ezân, sücûd, rukû‘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“usallî / nusallî” ; vakit adları (fecr, zuhr, asr, mağrib, işâ)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Beş Vakit Namaz; Sözcük: salât, vudû’, kıble, mescid, imâm, müezzin, ezân, sücûd, rukû‘; Dil bilgisi: “usallî / nusallî” ; vakit adları (fecr, zuhr, asr, mağrib, işâ)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8. hafta 5 Nisan - 9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İBADETLER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Turizm Haftası (15-22 Nisan)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metinlerde/diyaloglarda 1-12 arası sıra sayılarını belirtir.”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Beş Vakit Namaz — namazın rekâtları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1-12 arası sıra sayıları — evvel, sânî, sâlis, râbi‘, hâmis…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rek‘a, ferd, sünne, vakt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Beş Vakit Namaz — namazın rekâtları; Dil bilgisi: 1-12 arası sıra sayıları — evvel, sânî, sâlis, râbi‘, hâmis…; Sözcük: rek‘a, ferd, sünne, vakt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2. DÖNEM 1. YAZILI SINAV; 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2.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9. hafta 12 Nisan - 16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İBADETLER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Kutlu Doğum / Kur’an-ı Kerim’i Güzel Okuma etkinlikleri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Dinleme: “Dinlediği sözcükleri veya cümleleri birbirine bağlayan bağlaçları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“Gördüğü kısa bir metni/diyaloğu doğru bir şekilde yazar.”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Oruç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savm, ramadân, sahûr, iftâr, imsâk, sâim, zekât, sadaka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Bağlaçlar — ve, fe, sümme, lâkin, ev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Oruç; Sözcük: savm, ramadân, sahûr, iftâr, imsâk, sâim, zekât, sadaka; Dil bilgisi: Bağlaçlar — ve, fe, sümme, lâkin, ev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10. hafta 19 Nisan - 23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İBADETLER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Ulusal Egemenlik ve Çocuk Bayramı (23 Nisan) — tatil (23 Nisan resmî tatil)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metne/diyaloğa ilişkin sorulara cevap verir.”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Oruç — Ramazan ayı günlüğü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Ramazan günlüğü metni; sorulara cevap verme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şehr, hilâl, terâvîh, mâide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Oruç — Ramazan ayı günlüğü; Okuma: Ramazan günlüğü metni; sorulara cevap verme; Sözcük: şehr, hilâl, terâvîh, mâide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11. hafta 26 Nisan - 30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İBADETLER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Emek ve Dayanışma Günü (1 Mayıs)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metinde/diyalogda bilmediği sözcüklerin anlamlarını tahmin eder.”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“Tema konuları ile ilgili kısa metin/diyalog oluşturur.”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Dinî Bayramlar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îd, îdü’l-fıtr, îdü’l-adhâ, tebrîk, ziyâre, hediyye, ferah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Tebrik kalıpları — “îdün mübârek”, “küllü âmin ve entüm bi-hayr”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Dinî Bayramlar; Sözcük: îd, îdü’l-fıtr, îdü’l-adhâ, tebrîk, ziyâre, hediyye, ferah; Dil bilgisi: Tebrik kalıpları — “îdün mübârek”, “küllü âmin ve entüm bi-hayr”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12. hafta 3 Mayıs - 7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İBADETLER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Trafik ve İlk Yardım Haftası (Mayıs ilk haftası) · Engelliler Haftası (10-16 Mayıs)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5. temanın kazanımlarının gözden geçirilmesi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İbadetler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Ünite tekrarı ve eksik tamamlama; İbadetler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13. hafta 10 Mayıs - 14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İLETİŞİM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Anneler Günü (Mayıs ikinci pazarı) · Vakıflar Haftası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Konuşma: “Konuşmalarında iletişime ilişkin ifadeleri yerinde kullanır.”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“Okuduklarını anlamlandırmada görsellerden yararlanır.”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Cep Telefonu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cevvâl, hâtif, rakm, risâle, mükâleme, şahn, tatbîk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Telefon konuşması kalıpları — “âlû, men ma‘î?”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Cep Telefonu; Sözcük: cevvâl, hâtif, rakm, risâle, mükâleme, şahn, tatbîk; Dil bilgisi: Telefon konuşması kalıpları — “âlû, men ma‘î?”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14. hafta 17 Mayıs - 21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İLETİŞİM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Kurban Bayramı (~17-19 Mayıs) ve 19 Mayıs Atatürk’ü Anma, Gençlik ve Spor Bayramı — tatil (17-19 Mayıs resmî tatil)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“Tam saatleri tanır.”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Cep Telefonu — randevulaşma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Tam saatler — “kemi’s-sâ‘a?” ; “es-sâ‘atü’l-vâhide / es-sâniye…”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sâ‘a, dakîka, mev‘id, sabâhan, mesâen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Cep Telefonu — randevulaşma; Dil bilgisi: Tam saatler — “kemi’s-sâ‘a?” ; “es-sâ‘atü’l-vâhide / es-sâniye…”; Sözcük: sâ‘a, dakîka, mev‘id, sabâhan, mesâen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Doğru-yanlış · eşleştirme; Dikte çalışması; Ürün dosyası (portfolyo)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15. hafta 24 Mayıs - 28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İLETİŞİM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Müzeler Haftası (18-24 Mayıs)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Dinleme: “Dinlediği sözcükleri veya cümleleri birbirine bağlayan bağlaçları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metne/diyaloğa ilişkin sorulara cevap verir.”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Bilgisayar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hâsûb, şâşe, levhatü’l-mefâtîh, fa’ra, tâbi‘a, internet, mevki‘, bevvâbe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Bağlaçların cümlede kullanımı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Bilgisayar; Sözcük: hâsûb, şâşe, levhatü’l-mefâtîh, fa’ra, tâbi‘a, internet, mevki‘, bevvâbe; Dil bilgisi: Bağlaçların cümlede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Gözlem; Soru-cevap; Boşluk doldurma etkinliği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Harf ve kelime kartları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Boşluk doldurma etkinliği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16. hafta 31 Mayıs - 4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İLETİŞİM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Çevre Koruma Haftası (5-11 Haziran) · İstanbul’un Fethi (29 Mayıs)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“Okuduğu basit ve kısa bir metnin/diyaloğun ana fikrini tahmin eder.”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Bilgisayar — güvenli internet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Okuma: Bilgilendirici kısa metin; ana fikir bulma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Değer: Dijital okuryazarlık; zamanı doğru kullanma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Bilgisayar — güvenli internet; Okuma: Bilgilendirici kısa metin; ana fikir bulma; Değer: Dijital okuryazarlık; zamanı doğru kullanma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Gözlem formu; Eşleştirme ve çoktan seçmeli alıştırma; Kısa yazma çalışması; Öz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17. hafta 7 Haziran - 11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İLETİŞİM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Dünya Çevre Günü (5 Haziran)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“Gördüğü kısa bir metni/diyaloğu doğru bir şekilde yazar.”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Yazma: “Tema konuları ile ilgili kısa metin/diyalog oluşturur.”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Konu: Mektup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Sözcük: risâle, zarf, tâbi‘ berîd, unvân, mürsil, müstelim, sadîk azîz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Dil bilgisi: Mektup başlangıç ve bitiş kalıpları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Konu: Mektup; Sözcük: risâle, zarf, tâbi‘ berîd, unvân, mürsil, müstelim, sadîk azîz; Dil bilgisi: Mektup başlangıç ve bitiş kalıpları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2. DÖNEM 2. YAZILI SINAV (ortak sınav); Sözlü sunum / diyalog canlandırma; Akran değerlendirme; Çalışma yaprağı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Etkileşimli sunum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2.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Çalışma yaprağı</w:t>
            </w:r>
          </w:p>
        </w:tc>
      </w:tr>
    </w:tbl>
    <w:p>
      <w:pPr>
        <w:spacing w:before="140" w:after="140"/>
        <w:pBdr>
          <w:bottom w:val="dashed" w:sz="6" w:space="1" w:color="B9C4D2"/>
        </w:pBdr>
      </w:pPr>
      <w:r>
        <w:rPr>
          <w:sz w:val="4"/>
        </w:rPr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18. hafta 14 Haziran - 18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İLETİŞİM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Babalar Günü (Haziran üçüncü pazarı)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6. temanın 12 kazanımının gözden geçirilmesi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İletişim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Ünite değerlendirme etkinlikleri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Ünite tekrarı ve eksik tamamlama; İletişim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Ünite değerlendirme çalışması; Öz değerlendirme formu; Ürün dosyasına ekleme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Kelime kartları · sınıf panosu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cs="Times New Roman"/>
          <w:b/>
          <w:sz w:val="20"/>
        </w:rPr>
        <w:t>7. SINIF ARAPÇA — GÜNLÜK DERS PLANI</w:t>
      </w:r>
      <w:r>
        <w:rPr>
          <w:rFonts w:ascii="Times New Roman" w:hAnsi="Times New Roman" w:cs="Times New Roman"/>
          <w:b/>
          <w:sz w:val="21"/>
        </w:rPr>
        <w:t xml:space="preserve">   ·   19. hafta 21 Haziran - 25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YIL SONU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 · 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   ·   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 · Belirli gün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   ·   Ders yılının sona ermesi (25 Haziran)</w:t>
            </w:r>
          </w:p>
        </w:tc>
      </w:tr>
    </w:tbl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Dönem boyunca işlenen tüm öğrenme çıktılarının gözden geçirilmesi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Tema tekrarları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8"/>
        </w:rPr>
        <w:t>• Karma alıştırmalar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06"/>
      </w:tblGrid>
      <w:tr>
        <w:tc>
          <w:tcPr>
            <w:tcW w:type="dxa" w:w="10306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Hazırlık (5 dk.) — </w:t>
      </w:r>
      <w:r>
        <w:rPr>
          <w:rFonts w:ascii="Times New Roman" w:hAnsi="Times New Roman" w:cs="Times New Roman"/>
          <w:b w:val="0"/>
          <w:sz w:val="18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Sunum (36 dk.) — </w:t>
      </w:r>
      <w:r>
        <w:rPr>
          <w:rFonts w:ascii="Times New Roman" w:hAnsi="Times New Roman" w:cs="Times New Roman"/>
          <w:b w:val="0"/>
          <w:sz w:val="18"/>
        </w:rPr>
        <w:t>Tema tekrarları; Hedef sözcük ve dil yapılarının toplu tekrarı; Karma alıştırmalar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Uygulama (29 dk.) — </w:t>
      </w:r>
      <w:r>
        <w:rPr>
          <w:rFonts w:ascii="Times New Roman" w:hAnsi="Times New Roman" w:cs="Times New Roman"/>
          <w:b w:val="0"/>
          <w:sz w:val="18"/>
        </w:rPr>
        <w:t>Soru-cevap; Tekrar ve özetleme; Grup yarışması (kelime oyunu)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8"/>
        </w:rPr>
        <w:t xml:space="preserve">Değerlendirme (10 dk.) — </w:t>
      </w:r>
      <w:r>
        <w:rPr>
          <w:rFonts w:ascii="Times New Roman" w:hAnsi="Times New Roman" w:cs="Times New Roman"/>
          <w:b w:val="0"/>
          <w:sz w:val="18"/>
        </w:rPr>
        <w:t>Genel değerlendirme etkinliği; Ürün dosyasının incelenmesi; Öz ve akran değerlendirme</w:t>
      </w:r>
    </w:p>
    <w:p>
      <w:pPr>
        <w:spacing w:before="0" w:after="6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3"/>
        <w:gridCol w:w="5153"/>
      </w:tblGrid>
      <w:tr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ARAÇ-GEREÇ</w:t>
            </w:r>
          </w:p>
        </w:tc>
        <w:tc>
          <w:tcPr>
            <w:tcW w:type="dxa" w:w="5153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7"/>
              </w:rPr>
              <w:t>ÖLÇME VE DEĞERLENDİRME</w:t>
            </w:r>
          </w:p>
        </w:tc>
      </w:tr>
      <w:tr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Tekrar çalışma yaprakları</w:t>
            </w:r>
          </w:p>
        </w:tc>
        <w:tc>
          <w:tcPr>
            <w:tcW w:type="dxa" w:w="5153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Genel değerlendirme etkinliği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Ürün dosyasının incelenmesi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7"/>
              </w:rPr>
              <w:t>• Öz ve akran değerlendirme</w:t>
            </w:r>
          </w:p>
        </w:tc>
      </w:tr>
    </w:tbl>
    <w:sectPr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Günlük Ders Planı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Günlük Ders Planı</dc:title>
  <dc:creator>kidefarapca.com</dc:creator>
  <dc:description>Arapça günlük ders planı · kidefarapca.com</dc:description>
  <cp:lastModifiedBy>Un-named</cp:lastModifiedBy>
  <cp:revision>1</cp:revision>
  <dcterms:created xsi:type="dcterms:W3CDTF">2026-08-03T21:57:08.892Z</dcterms:created>
  <dcterms:modified xsi:type="dcterms:W3CDTF">2026-08-03T21:57:08.892Z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