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UOF 首页API文档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左侧导航菜单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体育项目列表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接口: /v1/menu/sports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方式:  GET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返回数据：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success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"0",</w:t>
              <w:br/>
              <w:t xml:space="preserve">    "data": [</w:t>
              <w:br/>
              <w:t xml:space="preserve">        {</w:t>
              <w:br/>
              <w:t xml:space="preserve">            "id": 1,</w:t>
              <w:br/>
              <w:t xml:space="preserve">            "sport_id": "sr:sport:1",</w:t>
              <w:br/>
              <w:t xml:space="preserve">            "name": "Soccer"</w:t>
              <w:br/>
              <w:t xml:space="preserve">        },</w:t>
              <w:br/>
              <w:t xml:space="preserve">        {</w:t>
              <w:br/>
              <w:t xml:space="preserve">            "id": 109,</w:t>
              <w:br/>
              <w:t xml:space="preserve">            "sport_id": "sr:sport:109",</w:t>
              <w:br/>
              <w:t xml:space="preserve">            "name": "ESport Counter-Strike"</w:t>
              <w:br/>
              <w:t xml:space="preserve">        },</w:t>
              <w:br/>
              <w:t xml:space="preserve">        {</w:t>
              <w:br/>
              <w:t xml:space="preserve">            "id": 111,</w:t>
              <w:br/>
              <w:t xml:space="preserve">            "sport_id": "sr:sport:111",</w:t>
              <w:br/>
              <w:t xml:space="preserve">            "name": "ESport Dota"</w:t>
              <w:br/>
              <w:t xml:space="preserve">        },</w:t>
              <w:br/>
              <w:t xml:space="preserve">        {</w:t>
              <w:br/>
              <w:t xml:space="preserve">            "id": 2,</w:t>
              <w:br/>
              <w:t xml:space="preserve">            "sport_id": "sr:sport:2",</w:t>
              <w:br/>
              <w:t xml:space="preserve">            "name": "Basketball"</w:t>
              <w:br/>
              <w:t xml:space="preserve">        }</w:t>
              <w:br/>
              <w:t xml:space="preserve">    ],</w:t>
              <w:br/>
              <w:t xml:space="preserve">    "message": "success"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fail --&gt;  code不为0 皆是失败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50000004,</w:t>
              <w:br/>
              <w:t xml:space="preserve">    "data": null,</w:t>
              <w:br/>
              <w:t xml:space="preserve">    "message": "verify ID token failed: ID token has expired at: 1758875631\n"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赛区列表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接口: /v1/menu/category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方式:  GET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请求参数：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95"/>
        <w:gridCol w:w="1155"/>
        <w:gridCol w:w="1155"/>
        <w:gridCol w:w="3990"/>
      </w:tblGrid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是否必须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sport_id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start_id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分页游标. data结构中的子id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返回数据：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success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"0",</w:t>
              <w:br/>
              <w:t xml:space="preserve">    "data": {</w:t>
              <w:br/>
              <w:t xml:space="preserve">        "categories": [</w:t>
              <w:br/>
              <w:t xml:space="preserve">            {</w:t>
              <w:br/>
              <w:t xml:space="preserve">                "id": 1,</w:t>
              <w:br/>
              <w:t xml:space="preserve">                "category_id": "sr:category:1",</w:t>
              <w:br/>
              <w:t xml:space="preserve">                "sport_id": "sr:sport:1",</w:t>
              <w:br/>
              <w:t xml:space="preserve">                "name": "England",</w:t>
              <w:br/>
              <w:t xml:space="preserve">                "match_count": 0</w:t>
              <w:br/>
              <w:t xml:space="preserve">            },</w:t>
              <w:br/>
              <w:t xml:space="preserve">            {</w:t>
              <w:br/>
              <w:t xml:space="preserve">                "id": 2,</w:t>
              <w:br/>
              <w:t xml:space="preserve">                "category_id": "sr:category:4",</w:t>
              <w:br/>
              <w:t xml:space="preserve">                "sport_id": "sr:sport:1",</w:t>
              <w:br/>
              <w:t xml:space="preserve">                "name": "International",</w:t>
              <w:br/>
              <w:t xml:space="preserve">                "match_count": 83</w:t>
              <w:br/>
              <w:t xml:space="preserve">            },</w:t>
              <w:br/>
              <w:t xml:space="preserve">            {</w:t>
              <w:br/>
              <w:t xml:space="preserve">                "id": 3,</w:t>
              <w:br/>
              <w:t xml:space="preserve">                "category_id": "sr:category:5",</w:t>
              <w:br/>
              <w:t xml:space="preserve">                "sport_id": "sr:sport:1",</w:t>
              <w:br/>
              <w:t xml:space="preserve">                "name": "Norway",</w:t>
              <w:br/>
              <w:t xml:space="preserve">                "match_count": 0</w:t>
              <w:br/>
              <w:t xml:space="preserve">            },</w:t>
              <w:br/>
              <w:t xml:space="preserve">            {</w:t>
              <w:br/>
              <w:t xml:space="preserve">                "id": 4,</w:t>
              <w:br/>
              <w:t xml:space="preserve">                "category_id": "sr:category:7",</w:t>
              <w:br/>
              <w:t xml:space="preserve">                "sport_id": "sr:sport:1",</w:t>
              <w:br/>
              <w:t xml:space="preserve">                "name": "France",</w:t>
              <w:br/>
              <w:t xml:space="preserve">                "match_count": 45</w:t>
              <w:br/>
              <w:t xml:space="preserve">            },</w:t>
              <w:br/>
              <w:t xml:space="preserve">            {</w:t>
              <w:br/>
              <w:t xml:space="preserve">                "id": 5,</w:t>
              <w:br/>
              <w:t xml:space="preserve">                "category_id": "sr:category:8",</w:t>
              <w:br/>
              <w:t xml:space="preserve">                "sport_id": "sr:sport:1",</w:t>
              <w:br/>
              <w:t xml:space="preserve">                "name": "Denmark",</w:t>
              <w:br/>
              <w:t xml:space="preserve">                "match_count": 0</w:t>
              <w:br/>
              <w:t xml:space="preserve">            },</w:t>
              <w:br/>
              <w:t xml:space="preserve">            {</w:t>
              <w:br/>
              <w:t xml:space="preserve">                "id": 6,</w:t>
              <w:br/>
              <w:t xml:space="preserve">                "category_id": "sr:category:9",</w:t>
              <w:br/>
              <w:t xml:space="preserve">                "sport_id": "sr:sport:1",</w:t>
              <w:br/>
              <w:t xml:space="preserve">                "name": "Sweden",</w:t>
              <w:br/>
              <w:t xml:space="preserve">                "match_count": 0</w:t>
              <w:br/>
              <w:t xml:space="preserve">            },</w:t>
              <w:br/>
              <w:t xml:space="preserve">            {</w:t>
              <w:br/>
              <w:t xml:space="preserve">                "id": 7,</w:t>
              <w:br/>
              <w:t xml:space="preserve">                "category_id": "sr:category:10",</w:t>
              <w:br/>
              <w:t xml:space="preserve">                "sport_id": "sr:sport:1",</w:t>
              <w:br/>
              <w:t xml:space="preserve">                "name": "Iceland",</w:t>
              <w:br/>
              <w:t xml:space="preserve">                "match_count": 0</w:t>
              <w:br/>
              <w:t xml:space="preserve">            },</w:t>
              <w:br/>
              <w:t xml:space="preserve">            {</w:t>
              <w:br/>
              <w:t xml:space="preserve">                "id": 8,</w:t>
              <w:br/>
              <w:t xml:space="preserve">                "category_id": "sr:category:11",</w:t>
              <w:br/>
              <w:t xml:space="preserve">                "sport_id": "sr:sport:1",</w:t>
              <w:br/>
              <w:t xml:space="preserve">                "name": "Hungary",</w:t>
              <w:br/>
              <w:t xml:space="preserve">                "match_count": 0</w:t>
              <w:br/>
              <w:t xml:space="preserve">            },</w:t>
              <w:br/>
              <w:t xml:space="preserve">            {</w:t>
              <w:br/>
              <w:t xml:space="preserve">                "id": 9,</w:t>
              <w:br/>
              <w:t xml:space="preserve">                "category_id": "sr:category:12",</w:t>
              <w:br/>
              <w:t xml:space="preserve">                "sport_id": "sr:sport:1",</w:t>
              <w:br/>
              <w:t xml:space="preserve">                "name": "Mexico",</w:t>
              <w:br/>
              <w:t xml:space="preserve">                "match_count": 0</w:t>
              <w:br/>
              <w:t xml:space="preserve">            },</w:t>
              <w:br/>
              <w:t xml:space="preserve">            {</w:t>
              <w:br/>
              <w:t xml:space="preserve">                "id": 10,</w:t>
              <w:br/>
              <w:t xml:space="preserve">                "category_id": "sr:category:13",</w:t>
              <w:br/>
              <w:t xml:space="preserve">                "sport_id": "sr:sport:1",</w:t>
              <w:br/>
              <w:t xml:space="preserve">                "name": "Brazil",</w:t>
              <w:br/>
              <w:t xml:space="preserve">                "match_count": 139</w:t>
              <w:br/>
              <w:t xml:space="preserve">            },</w:t>
              <w:br/>
              <w:t xml:space="preserve">            {</w:t>
              <w:br/>
              <w:t xml:space="preserve">                "id": 11,</w:t>
              <w:br/>
              <w:t xml:space="preserve">                "category_id": "sr:category:14",</w:t>
              <w:br/>
              <w:t xml:space="preserve">                "sport_id": "sr:sport:1",</w:t>
              <w:br/>
              <w:t xml:space="preserve">                "name": "Croatia",</w:t>
              <w:br/>
              <w:t xml:space="preserve">                "match_count": 0</w:t>
              <w:br/>
              <w:t xml:space="preserve">            },</w:t>
              <w:br/>
              <w:t xml:space="preserve">            {</w:t>
              <w:br/>
              <w:t xml:space="preserve">                "id": 12,</w:t>
              <w:br/>
              <w:t xml:space="preserve">                "category_id": "sr:category:17",</w:t>
              <w:br/>
              <w:t xml:space="preserve">                "sport_id": "sr:sport:1",</w:t>
              <w:br/>
              <w:t xml:space="preserve">                "name": "Austria",</w:t>
              <w:br/>
              <w:t xml:space="preserve">                "match_count": 0</w:t>
              <w:br/>
              <w:t xml:space="preserve">            },</w:t>
              <w:br/>
              <w:t xml:space="preserve">            {</w:t>
              <w:br/>
              <w:t xml:space="preserve">                "id": 13,</w:t>
              <w:br/>
              <w:t xml:space="preserve">                "category_id": "sr:category:18",</w:t>
              <w:br/>
              <w:t xml:space="preserve">                "sport_id": "sr:sport:1",</w:t>
              <w:br/>
              <w:t xml:space="preserve">                "name": "Czechia",</w:t>
              <w:br/>
              <w:t xml:space="preserve">                "match_count": 0</w:t>
              <w:br/>
              <w:t xml:space="preserve">            },</w:t>
              <w:br/>
              <w:t xml:space="preserve">            {</w:t>
              <w:br/>
              <w:t xml:space="preserve">                "id": 14,</w:t>
              <w:br/>
              <w:t xml:space="preserve">                "category_id": "sr:category:19",</w:t>
              <w:br/>
              <w:t xml:space="preserve">                "sport_id": "sr:sport:1",</w:t>
              <w:br/>
              <w:t xml:space="preserve">                "name": "Finland",</w:t>
              <w:br/>
              <w:t xml:space="preserve">                "match_count": 0</w:t>
              <w:br/>
              <w:t xml:space="preserve">            },</w:t>
              <w:br/>
              <w:t xml:space="preserve">            {</w:t>
              <w:br/>
              <w:t xml:space="preserve">                "id": 15,</w:t>
              <w:br/>
              <w:t xml:space="preserve">                "category_id": "sr:category:20",</w:t>
              <w:br/>
              <w:t xml:space="preserve">                "sport_id": "sr:sport:1",</w:t>
              <w:br/>
              <w:t xml:space="preserve">                "name": "Peru",</w:t>
              <w:br/>
              <w:t xml:space="preserve">                "match_count": 0</w:t>
              <w:br/>
              <w:t xml:space="preserve">            },</w:t>
              <w:br/>
              <w:t xml:space="preserve">            {</w:t>
              <w:br/>
              <w:t xml:space="preserve">                "id": 16,</w:t>
              <w:br/>
              <w:t xml:space="preserve">                "category_id": "sr:category:21",</w:t>
              <w:br/>
              <w:t xml:space="preserve">                "sport_id": "sr:sport:1",</w:t>
              <w:br/>
              <w:t xml:space="preserve">                "name": "Russia",</w:t>
              <w:br/>
              <w:t xml:space="preserve">                "match_count": 0</w:t>
              <w:br/>
              <w:t xml:space="preserve">            },</w:t>
              <w:br/>
              <w:t xml:space="preserve">            {</w:t>
              <w:br/>
              <w:t xml:space="preserve">                "id": 17,</w:t>
              <w:br/>
              <w:t xml:space="preserve">                "category_id": "sr:category:22",</w:t>
              <w:br/>
              <w:t xml:space="preserve">                "sport_id": "sr:sport:1",</w:t>
              <w:br/>
              <w:t xml:space="preserve">                "name": "Scotland",</w:t>
              <w:br/>
              <w:t xml:space="preserve">                "match_count": 0</w:t>
              <w:br/>
              <w:t xml:space="preserve">            },</w:t>
              <w:br/>
              <w:t xml:space="preserve">            {</w:t>
              <w:br/>
              <w:t xml:space="preserve">                "id": 18,</w:t>
              <w:br/>
              <w:t xml:space="preserve">                "category_id": "sr:category:23",</w:t>
              <w:br/>
              <w:t xml:space="preserve">                "sport_id": "sr:sport:1",</w:t>
              <w:br/>
              <w:t xml:space="preserve">                "name": "Slovakia",</w:t>
              <w:br/>
              <w:t xml:space="preserve">                "match_count": 0</w:t>
              <w:br/>
              <w:t xml:space="preserve">            },</w:t>
              <w:br/>
              <w:t xml:space="preserve">            {</w:t>
              <w:br/>
              <w:t xml:space="preserve">                "id": 19,</w:t>
              <w:br/>
              <w:t xml:space="preserve">                "category_id": "sr:category:24",</w:t>
              <w:br/>
              <w:t xml:space="preserve">                "sport_id": "sr:sport:1",</w:t>
              <w:br/>
              <w:t xml:space="preserve">                "name": "Slovenia",</w:t>
              <w:br/>
              <w:t xml:space="preserve">                "match_count": 0</w:t>
              <w:br/>
              <w:t xml:space="preserve">            },</w:t>
              <w:br/>
              <w:t xml:space="preserve">            {</w:t>
              <w:br/>
              <w:t xml:space="preserve">                "id": 20,</w:t>
              <w:br/>
              <w:t xml:space="preserve">                "category_id": "sr:category:25",</w:t>
              <w:br/>
              <w:t xml:space="preserve">                "sport_id": "sr:sport:1",</w:t>
              <w:br/>
              <w:t xml:space="preserve">                "name": "Switzerland",</w:t>
              <w:br/>
              <w:t xml:space="preserve">                "match_count": 0</w:t>
              <w:br/>
              <w:t xml:space="preserve">            }</w:t>
              <w:br/>
              <w:t xml:space="preserve">        ],</w:t>
              <w:br/>
              <w:t xml:space="preserve">        "hot_tournament": [</w:t>
              <w:br/>
              <w:t xml:space="preserve">            {</w:t>
              <w:br/>
              <w:t xml:space="preserve">                "id": 1,</w:t>
              <w:br/>
              <w:t xml:space="preserve">                "sport_id": "sr:sport:1",</w:t>
              <w:br/>
              <w:t xml:space="preserve">                "tournament_id": "sr:tournament:13",</w:t>
              <w:br/>
              <w:t xml:space="preserve">                "name": "FIFA World Cup Qualification, CAF",</w:t>
              <w:br/>
              <w:t xml:space="preserve">                "match_count": 0</w:t>
              <w:br/>
              <w:t xml:space="preserve">            },</w:t>
              <w:br/>
              <w:t xml:space="preserve">            {</w:t>
              <w:br/>
              <w:t xml:space="preserve">                "id": 2,</w:t>
              <w:br/>
              <w:t xml:space="preserve">                "sport_id": "sr:sport:1",</w:t>
              <w:br/>
              <w:t xml:space="preserve">                "tournament_id": "sr:tournament:24",</w:t>
              <w:br/>
              <w:t xml:space="preserve">                "name": "League One",</w:t>
              <w:br/>
              <w:t xml:space="preserve">                "match_count": 0</w:t>
              <w:br/>
              <w:t xml:space="preserve">            },</w:t>
              <w:br/>
              <w:t xml:space="preserve">            {</w:t>
              <w:br/>
              <w:t xml:space="preserve">                "id": 3,</w:t>
              <w:br/>
              <w:t xml:space="preserve">                "sport_id": "sr:sport:1",</w:t>
              <w:br/>
              <w:t xml:space="preserve">                "tournament_id": "sr:tournament:26",</w:t>
              <w:br/>
              <w:t xml:space="preserve">                "name": "U21 UEFA European Championship, Qualification",</w:t>
              <w:br/>
              <w:t xml:space="preserve">                "match_count": 0</w:t>
              <w:br/>
              <w:t xml:space="preserve">            },</w:t>
              <w:br/>
              <w:t xml:space="preserve">            {</w:t>
              <w:br/>
              <w:t xml:space="preserve">                "id": 4,</w:t>
              <w:br/>
              <w:t xml:space="preserve">                "sport_id": "sr:sport:1",</w:t>
              <w:br/>
              <w:t xml:space="preserve">                "tournament_id": "sr:tournament:28",</w:t>
              <w:br/>
              <w:t xml:space="preserve">                "name": "AFC Asian Cup QF",</w:t>
              <w:br/>
              <w:t xml:space="preserve">                "match_count": 0</w:t>
              <w:br/>
              <w:t xml:space="preserve">            }</w:t>
              <w:br/>
              <w:t xml:space="preserve">        ]</w:t>
              <w:br/>
              <w:t xml:space="preserve">    },</w:t>
              <w:br/>
              <w:t xml:space="preserve">    "message": "success"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fail --&gt;  code不为0 皆是失败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50000004,</w:t>
              <w:br/>
              <w:t xml:space="preserve">    "data": null,</w:t>
              <w:br/>
              <w:t xml:space="preserve">    "message": "verify ID token failed: ID token has expired at: 1758875631\n"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联赛列表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接口: /v1/menu/tournament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方式:  GET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请求参数：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95"/>
        <w:gridCol w:w="1155"/>
        <w:gridCol w:w="1155"/>
        <w:gridCol w:w="3990"/>
      </w:tblGrid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是否必须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sport_id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cate_id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start_id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分页游标. data结构中的子id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返回数据：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success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"0",</w:t>
              <w:br/>
              <w:t xml:space="preserve">    "data": [</w:t>
              <w:br/>
              <w:t xml:space="preserve">        {</w:t>
              <w:br/>
              <w:t xml:space="preserve">            "id": 9,</w:t>
              <w:br/>
              <w:t xml:space="preserve">            "name": "Premier League",</w:t>
              <w:br/>
              <w:t xml:space="preserve">            "tournament_id": "sr:tournament:17",</w:t>
              <w:br/>
              <w:t xml:space="preserve">            "sport_id": "sr:sport:1",</w:t>
              <w:br/>
              <w:t xml:space="preserve">            "category_id": "sr:category:1",</w:t>
              <w:br/>
              <w:t xml:space="preserve">            "match_count": 0,</w:t>
              <w:br/>
              <w:t xml:space="preserve">            "is_top": true</w:t>
              <w:br/>
              <w:t xml:space="preserve">        },</w:t>
              <w:br/>
              <w:t xml:space="preserve">        {</w:t>
              <w:br/>
              <w:t xml:space="preserve">            "id": 10,</w:t>
              <w:br/>
              <w:t xml:space="preserve">            "name": "Championship",</w:t>
              <w:br/>
              <w:t xml:space="preserve">            "tournament_id": "sr:tournament:18",</w:t>
              <w:br/>
              <w:t xml:space="preserve">            "sport_id": "sr:sport:1",</w:t>
              <w:br/>
              <w:t xml:space="preserve">            "category_id": "sr:category:1",</w:t>
              <w:br/>
              <w:t xml:space="preserve">            "match_count": 0,</w:t>
              <w:br/>
              <w:t xml:space="preserve">            "is_top": true</w:t>
              <w:br/>
              <w:t xml:space="preserve">        },</w:t>
              <w:br/>
              <w:t xml:space="preserve">        {</w:t>
              <w:br/>
              <w:t xml:space="preserve">            "id": 11,</w:t>
              <w:br/>
              <w:t xml:space="preserve">            "name": "FA Cup",</w:t>
              <w:br/>
              <w:t xml:space="preserve">            "tournament_id": "sr:tournament:19",</w:t>
              <w:br/>
              <w:t xml:space="preserve">            "sport_id": "sr:sport:1",</w:t>
              <w:br/>
              <w:t xml:space="preserve">            "category_id": "sr:category:1",</w:t>
              <w:br/>
              <w:t xml:space="preserve">            "match_count": 0,</w:t>
              <w:br/>
              <w:t xml:space="preserve">            "is_top": true</w:t>
              <w:br/>
              <w:t xml:space="preserve">        },</w:t>
              <w:br/>
              <w:t xml:space="preserve">        {</w:t>
              <w:br/>
              <w:t xml:space="preserve">            "id": 13,</w:t>
              <w:br/>
              <w:t xml:space="preserve">            "name": "EFL Cup",</w:t>
              <w:br/>
              <w:t xml:space="preserve">            "tournament_id": "sr:tournament:21",</w:t>
              <w:br/>
              <w:t xml:space="preserve">            "sport_id": "sr:sport:1",</w:t>
              <w:br/>
              <w:t xml:space="preserve">            "category_id": "sr:category:1",</w:t>
              <w:br/>
              <w:t xml:space="preserve">            "match_count": 0,</w:t>
              <w:br/>
              <w:t xml:space="preserve">            "is_top": true</w:t>
              <w:br/>
              <w:t xml:space="preserve">        },</w:t>
              <w:br/>
              <w:t xml:space="preserve">        {</w:t>
              <w:br/>
              <w:t xml:space="preserve">            "id": 16,</w:t>
              <w:br/>
              <w:t xml:space="preserve">            "name": "League One",</w:t>
              <w:br/>
              <w:t xml:space="preserve">            "tournament_id": "sr:tournament:24",</w:t>
              <w:br/>
              <w:t xml:space="preserve">            "sport_id": "sr:sport:1",</w:t>
              <w:br/>
              <w:t xml:space="preserve">            "category_id": "sr:category:1",</w:t>
              <w:br/>
              <w:t xml:space="preserve">            "match_count": 0,</w:t>
              <w:br/>
              <w:t xml:space="preserve">            "is_top": true</w:t>
              <w:br/>
              <w:t xml:space="preserve">        }</w:t>
              <w:br/>
              <w:t xml:space="preserve">    ],</w:t>
              <w:br/>
              <w:t xml:space="preserve">    "message": "success"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fail --&gt;  code不为0 皆是失败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50000004,</w:t>
              <w:br/>
              <w:t xml:space="preserve">    "data": null,</w:t>
              <w:br/>
              <w:t xml:space="preserve">    "message": "verify ID token failed: ID token has expired at: 1758875631\n"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导航面包屑接口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接口: /v1/menu/breadcrumb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方式:  GET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请求参数：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95"/>
        <w:gridCol w:w="1155"/>
        <w:gridCol w:w="1155"/>
        <w:gridCol w:w="3990"/>
      </w:tblGrid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是否必须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tournament_id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sr:xxxx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match_id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sr:xxxx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返回数据：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success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"0",</w:t>
              <w:br/>
              <w:t xml:space="preserve">    "data": {</w:t>
              <w:br/>
              <w:t xml:space="preserve">        sport_id: "",</w:t>
              <w:br/>
              <w:t xml:space="preserve">        sport_name:"",</w:t>
              <w:br/>
              <w:t xml:space="preserve">        category_id:"",</w:t>
              <w:br/>
              <w:t xml:space="preserve">        category_name:"",</w:t>
              <w:br/>
              <w:t xml:space="preserve">        tournament_id:"",</w:t>
              <w:br/>
              <w:t xml:space="preserve">        tournament_name:""</w:t>
              <w:br/>
              <w:t xml:space="preserve">    },</w:t>
              <w:br/>
              <w:t xml:space="preserve">    "message": "success"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fail --&gt;  code不为0 皆是失败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50000004,</w:t>
              <w:br/>
              <w:t xml:space="preserve">    "data": null,</w:t>
              <w:br/>
              <w:t xml:space="preserve">    "message": "verify ID token failed: ID token has expired at: 1758875631\n"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比赛筛选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比赛列表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接口: /v1/match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方式:  GET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请求参数：Query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95"/>
        <w:gridCol w:w="1155"/>
        <w:gridCol w:w="1155"/>
        <w:gridCol w:w="3990"/>
      </w:tblGrid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是否必须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sport_id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体育类型 e.p: 足球、篮球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tournament_id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联赛 e.p:世界杯、中超、NBA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状态待定: 0-未开赛、1-live 不包含 取消、已结束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market_id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玩法id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start_from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开赛筛选范围时间戳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start_to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开赛筛选范围时间戳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cursor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后端返回的next_cursor的值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limit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默认20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返回数据：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95"/>
        <w:gridCol w:w="1155"/>
        <w:gridCol w:w="1155"/>
        <w:gridCol w:w="3990"/>
      </w:tblGrid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是否必须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specifier_status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active</w:t>
            </w:r>
            <w:r>
              <w:rPr>
                <w:rFonts w:eastAsia="等线" w:ascii="Arial" w:cs="Arial" w:hAnsi="Arial"/>
                <w:sz w:val="22"/>
              </w:rPr>
              <w:t xml:space="preserve"> (1) = 显示赔率且接受门票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suspended</w:t>
            </w:r>
            <w:r>
              <w:rPr>
                <w:rFonts w:eastAsia="等线" w:ascii="Arial" w:cs="Arial" w:hAnsi="Arial"/>
                <w:sz w:val="22"/>
              </w:rPr>
              <w:t xml:space="preserve"> (-1) = 显示赔率 &amp; 不接受门票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deactivated</w:t>
            </w:r>
            <w:r>
              <w:rPr>
                <w:rFonts w:eastAsia="等线" w:ascii="Arial" w:cs="Arial" w:hAnsi="Arial"/>
                <w:sz w:val="22"/>
              </w:rPr>
              <w:t xml:space="preserve"> (0) = 停止显示赔率 &amp; 不接受门票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handed_over</w:t>
            </w:r>
            <w:r>
              <w:rPr>
                <w:rFonts w:eastAsia="等线" w:ascii="Arial" w:cs="Arial" w:hAnsi="Arial"/>
                <w:sz w:val="22"/>
              </w:rPr>
              <w:t xml:space="preserve"> (-2) 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注: 如果状态不存在，则默认值为</w:t>
            </w:r>
            <w:r>
              <w:rPr>
                <w:rFonts w:eastAsia="等线" w:ascii="Arial" w:cs="Arial" w:hAnsi="Arial"/>
                <w:b w:val="true"/>
                <w:sz w:val="22"/>
              </w:rPr>
              <w:t>active(1)</w:t>
            </w:r>
            <w:r>
              <w:rPr>
                <w:rFonts w:eastAsia="等线" w:ascii="Arial" w:cs="Arial" w:hAnsi="Arial"/>
                <w:sz w:val="22"/>
              </w:rPr>
              <w:t>。在恢复期间，还可能发送以下附加状态: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cancelled</w:t>
            </w:r>
            <w:r>
              <w:rPr>
                <w:rFonts w:eastAsia="等线" w:ascii="Arial" w:cs="Arial" w:hAnsi="Arial"/>
                <w:sz w:val="22"/>
              </w:rPr>
              <w:t xml:space="preserve"> (-4)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settled </w:t>
            </w:r>
            <w:r>
              <w:rPr>
                <w:rFonts w:eastAsia="等线" w:ascii="Arial" w:cs="Arial" w:hAnsi="Arial"/>
                <w:sz w:val="22"/>
              </w:rPr>
              <w:t>(-3)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data[].status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0 (not started)</w:t>
            </w:r>
            <w:r>
              <w:rPr>
                <w:rFonts w:eastAsia="等线" w:ascii="Arial" w:cs="Arial" w:hAnsi="Arial"/>
                <w:sz w:val="22"/>
              </w:rPr>
              <w:t xml:space="preserve"> 未开始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1 (live)</w:t>
            </w:r>
            <w:r>
              <w:rPr>
                <w:rFonts w:eastAsia="等线" w:ascii="Arial" w:cs="Arial" w:hAnsi="Arial"/>
                <w:sz w:val="22"/>
              </w:rPr>
              <w:t xml:space="preserve"> 进行中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2 (suspended) - 由高级板球赔率制作者使用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3 (ended)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4 (closed)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Feed 中的 odds_change 消息中仅可能存在上述状态之一。但请注意，API 中提供了其他状态，但不会出现在 odds_change 消息中。这些如下: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5 (cancelled)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6 (delayed)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7 (interrupted)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8 (postponed)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9 (abandoned)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match_status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76964"/>
              </w:rPr>
              <w:t>场中状态</w:t>
            </w:r>
            <w:r>
              <w:rPr>
                <w:rFonts w:eastAsia="等线" w:ascii="Arial" w:cs="Arial" w:hAnsi="Arial"/>
                <w:sz w:val="22"/>
              </w:rPr>
              <w:t>, 会返回match_status_name, 直接用这个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76964"/>
              </w:rPr>
              <w:t>加时赛相关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数据源api目前没有对应数据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success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"0",</w:t>
              <w:br/>
              <w:t xml:space="preserve">    "data":{</w:t>
              <w:br/>
              <w:t xml:space="preserve">        "next_cursor": "eyJ0cyI6IjIwMjUtMTItMDVUMDA6MDA6MDBaIiwiaWQiOjEyMzQ1fQ"</w:t>
              <w:br/>
              <w:t xml:space="preserve">        "list": [</w:t>
              <w:br/>
              <w:t xml:space="preserve">            {</w:t>
              <w:br/>
              <w:t xml:space="preserve">                "id": 179710,</w:t>
              <w:br/>
              <w:t xml:space="preserve">                "match_id": "sr:match:61794908",</w:t>
              <w:br/>
              <w:t xml:space="preserve">                "sport_id": "sr:sport:2",</w:t>
              <w:br/>
              <w:t xml:space="preserve">                "category_id": "sr:category:103",</w:t>
              <w:br/>
              <w:t xml:space="preserve">                "tournament_id": "sr:tournament:17788",</w:t>
              <w:br/>
              <w:t xml:space="preserve">                "start_time": 1764568800,</w:t>
              <w:br/>
              <w:t xml:space="preserve">                "match_phase": 0,</w:t>
              <w:br/>
              <w:t xml:space="preserve">                "status": 0,</w:t>
              <w:br/>
              <w:t xml:space="preserve">                "match_status": 0,</w:t>
              <w:br/>
              <w:t xml:space="preserve">                "match_status_name": "",</w:t>
              <w:br/>
              <w:t xml:space="preserve">                "home_competitor":</w:t>
              <w:br/>
              <w:t xml:space="preserve">                {</w:t>
              <w:br/>
              <w:t xml:space="preserve">                    "id": 16922,</w:t>
              <w:br/>
              <w:t xml:space="preserve">                    "competitor_id": "sr:competitor:6133",</w:t>
              <w:br/>
              <w:t xml:space="preserve">                    "logo": "",</w:t>
              <w:br/>
              <w:t xml:space="preserve">                    "name": "New Zealand",</w:t>
              <w:br/>
              <w:t xml:space="preserve">                    "score": 0</w:t>
              <w:br/>
              <w:t xml:space="preserve">                },</w:t>
              <w:br/>
              <w:t xml:space="preserve">                "away_competitor":</w:t>
              <w:br/>
              <w:t xml:space="preserve">                {</w:t>
              <w:br/>
              <w:t xml:space="preserve">                    "id": 16908,</w:t>
              <w:br/>
              <w:t xml:space="preserve">                    "competitor_id": "sr:competitor:6125",</w:t>
              <w:br/>
              <w:t xml:space="preserve">                    "logo": "",</w:t>
              <w:br/>
              <w:t xml:space="preserve">                    "name": "Australia",</w:t>
              <w:br/>
              <w:t xml:space="preserve">                    "score": 0</w:t>
              <w:br/>
              <w:t xml:space="preserve">                },</w:t>
              <w:br/>
              <w:t xml:space="preserve">                "markets":</w:t>
              <w:br/>
              <w:t xml:space="preserve">                [</w:t>
              <w:br/>
              <w:t xml:space="preserve">                    {</w:t>
              <w:br/>
              <w:t xml:space="preserve">                        "id": 1156,</w:t>
              <w:br/>
              <w:t xml:space="preserve">                        "market_id": 94,</w:t>
              <w:br/>
              <w:t xml:space="preserve">                        "match_id": "sr:match:61794908",</w:t>
              <w:br/>
              <w:t xml:space="preserve">                        "groups": "all|bbb|ccc",</w:t>
              <w:br/>
              <w:t xml:space="preserve">                        "name": "2nd half - odd/even",</w:t>
              <w:br/>
              <w:t xml:space="preserve">                        "specifiers":</w:t>
              <w:br/>
              <w:t xml:space="preserve">                        [</w:t>
              <w:br/>
              <w:t xml:space="preserve">                            {</w:t>
              <w:br/>
              <w:t xml:space="preserve">                                "id": 0,</w:t>
              <w:br/>
              <w:t xml:space="preserve">                                "product": 1,</w:t>
              <w:br/>
              <w:t xml:space="preserve">                                "specifier_value": "quarternr=2",</w:t>
              <w:br/>
              <w:t xml:space="preserve">                                "specifier_value": "",</w:t>
              <w:br/>
              <w:t xml:space="preserve">                                "timestamp": 1234567890123,</w:t>
              <w:br/>
              <w:t xml:space="preserve">                                "outcomes":</w:t>
              <w:br/>
              <w:t xml:space="preserve">                                [</w:t>
              <w:br/>
              <w:t xml:space="preserve">                                    {</w:t>
              <w:br/>
              <w:t xml:space="preserve">                                        "id": 70,</w:t>
              <w:br/>
              <w:t xml:space="preserve">                                        "name": "odd",</w:t>
              <w:br/>
              <w:t xml:space="preserve">                                        "odds": 1.725,</w:t>
              <w:br/>
              <w:t xml:space="preserve">                                        "active": 1</w:t>
              <w:br/>
              <w:t xml:space="preserve">                                    },</w:t>
              <w:br/>
              <w:t xml:space="preserve">                                    {</w:t>
              <w:br/>
              <w:t xml:space="preserve">                                        "id": 72,</w:t>
              <w:br/>
              <w:t xml:space="preserve">                                        "name": "even",</w:t>
              <w:br/>
              <w:t xml:space="preserve">                                        "odds": 1.725,</w:t>
              <w:br/>
              <w:t xml:space="preserve">                                        "active": 1</w:t>
              <w:br/>
              <w:t xml:space="preserve">                                    }</w:t>
              <w:br/>
              <w:t xml:space="preserve">                                ]</w:t>
              <w:br/>
              <w:t xml:space="preserve">                            }</w:t>
              <w:br/>
              <w:t xml:space="preserve">                        ]</w:t>
              <w:br/>
              <w:t xml:space="preserve">                    }</w:t>
              <w:br/>
              <w:t xml:space="preserve">                ]</w:t>
              <w:br/>
              <w:t xml:space="preserve">            }</w:t>
              <w:br/>
              <w:t xml:space="preserve">        ]</w:t>
              <w:br/>
              <w:t xml:space="preserve">    },</w:t>
              <w:br/>
              <w:t xml:space="preserve">    "message": "success"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fail --&gt;  code不为0 皆是失败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50000004,</w:t>
              <w:br/>
              <w:t xml:space="preserve">    "data": null,</w:t>
              <w:br/>
              <w:t xml:space="preserve">    "message": "verify ID token failed: ID token has expired at: 1758875631\n"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比赛列表row信息接口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接口: /v1/match/row/{match_id}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方式:  GET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返回数据：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95"/>
        <w:gridCol w:w="1155"/>
        <w:gridCol w:w="1155"/>
        <w:gridCol w:w="3990"/>
      </w:tblGrid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是否必须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specifier_status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active</w:t>
            </w:r>
            <w:r>
              <w:rPr>
                <w:rFonts w:eastAsia="等线" w:ascii="Arial" w:cs="Arial" w:hAnsi="Arial"/>
                <w:sz w:val="22"/>
              </w:rPr>
              <w:t xml:space="preserve"> (1) = 显示赔率且接受门票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suspended</w:t>
            </w:r>
            <w:r>
              <w:rPr>
                <w:rFonts w:eastAsia="等线" w:ascii="Arial" w:cs="Arial" w:hAnsi="Arial"/>
                <w:sz w:val="22"/>
              </w:rPr>
              <w:t xml:space="preserve"> (-1) = 显示赔率 &amp; 不接受门票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deactivated</w:t>
            </w:r>
            <w:r>
              <w:rPr>
                <w:rFonts w:eastAsia="等线" w:ascii="Arial" w:cs="Arial" w:hAnsi="Arial"/>
                <w:sz w:val="22"/>
              </w:rPr>
              <w:t xml:space="preserve"> (0) = 停止显示赔率 &amp; 不接受门票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handed_over</w:t>
            </w:r>
            <w:r>
              <w:rPr>
                <w:rFonts w:eastAsia="等线" w:ascii="Arial" w:cs="Arial" w:hAnsi="Arial"/>
                <w:sz w:val="22"/>
              </w:rPr>
              <w:t xml:space="preserve"> (-2) 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注: 如果状态不存在，则默认值为</w:t>
            </w:r>
            <w:r>
              <w:rPr>
                <w:rFonts w:eastAsia="等线" w:ascii="Arial" w:cs="Arial" w:hAnsi="Arial"/>
                <w:b w:val="true"/>
                <w:sz w:val="22"/>
              </w:rPr>
              <w:t>active(1)</w:t>
            </w:r>
            <w:r>
              <w:rPr>
                <w:rFonts w:eastAsia="等线" w:ascii="Arial" w:cs="Arial" w:hAnsi="Arial"/>
                <w:sz w:val="22"/>
              </w:rPr>
              <w:t>。在恢复期间，还可能发送以下附加状态: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cancelled</w:t>
            </w:r>
            <w:r>
              <w:rPr>
                <w:rFonts w:eastAsia="等线" w:ascii="Arial" w:cs="Arial" w:hAnsi="Arial"/>
                <w:sz w:val="22"/>
              </w:rPr>
              <w:t xml:space="preserve"> (-4)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settled </w:t>
            </w:r>
            <w:r>
              <w:rPr>
                <w:rFonts w:eastAsia="等线" w:ascii="Arial" w:cs="Arial" w:hAnsi="Arial"/>
                <w:sz w:val="22"/>
              </w:rPr>
              <w:t>(-3)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success</w:t>
              <w:br/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{</w:t>
              <w:br/>
              <w:t xml:space="preserve">    "code": "0",</w:t>
              <w:br/>
              <w:t xml:space="preserve">    "data": {</w:t>
              <w:br/>
              <w:t xml:space="preserve">        "id": 200934,</w:t>
              <w:br/>
              <w:t xml:space="preserve">        "match_id": "sr:match:61493157",</w:t>
              <w:br/>
              <w:t xml:space="preserve">        "sport_id": "sr:sport:1",</w:t>
              <w:br/>
              <w:t xml:space="preserve">        "category_id": "sr:category:1",</w:t>
              <w:br/>
              <w:t xml:space="preserve">        "tournament_id": "sr:tournament:24",</w:t>
              <w:br/>
              <w:t xml:space="preserve">        "start_time": 1765309500,</w:t>
              <w:br/>
              <w:t xml:space="preserve">        "status": 0,</w:t>
              <w:br/>
              <w:t xml:space="preserve">        "match_status": 0,</w:t>
              <w:br/>
              <w:t xml:space="preserve">        "match_status_name": "Not started",</w:t>
              <w:br/>
              <w:t xml:space="preserve">        "home_competitor": {</w:t>
              <w:br/>
              <w:t xml:space="preserve">            "id": 18151,</w:t>
              <w:br/>
              <w:t xml:space="preserve">            "competitor_id": "sr:competitor:86",</w:t>
              <w:br/>
              <w:t xml:space="preserve">            "logo": "",</w:t>
              <w:br/>
              <w:t xml:space="preserve">            "name": "Exeter City",</w:t>
              <w:br/>
              <w:t xml:space="preserve">            "score": 0</w:t>
              <w:br/>
              <w:t xml:space="preserve">        },</w:t>
              <w:br/>
              <w:t xml:space="preserve">        "away_competitor": {</w:t>
              <w:br/>
              <w:t xml:space="preserve">            "id": 13706,</w:t>
              <w:br/>
              <w:t xml:space="preserve">            "competitor_id": "sr:competitor:23957",</w:t>
              <w:br/>
              <w:t xml:space="preserve">            "logo": "",</w:t>
              <w:br/>
              <w:t xml:space="preserve">            "name": "AFC Wimbledon",</w:t>
              <w:br/>
              <w:t xml:space="preserve">            "score": 0</w:t>
              <w:br/>
              <w:t xml:space="preserve">        },</w:t>
              <w:br/>
              <w:t xml:space="preserve">        "markets": [</w:t>
              <w:br/>
              <w:t xml:space="preserve">            {</w:t>
              <w:br/>
              <w:t xml:space="preserve">                "id": 771,</w:t>
              <w:br/>
              <w:t xml:space="preserve">                "market_id": 1,</w:t>
              <w:br/>
              <w:t xml:space="preserve">                "match_id": "sr:match:61493157",</w:t>
              <w:br/>
              <w:t xml:space="preserve">                "groups": "all|bbb|ccc",</w:t>
              <w:br/>
              <w:t xml:space="preserve">                "name": "1x2",</w:t>
              <w:br/>
              <w:t xml:space="preserve">                "specifiers": [</w:t>
              <w:br/>
              <w:t xml:space="preserve">                    {</w:t>
              <w:br/>
              <w:t xml:space="preserve">                        "id": 11089220,</w:t>
              <w:br/>
              <w:t xml:space="preserve">                        "product": 1,</w:t>
              <w:br/>
              <w:t xml:space="preserve">                        "specifier_value": "",</w:t>
              <w:br/>
              <w:t xml:space="preserve">                        "specifier_status": 1,</w:t>
              <w:br/>
              <w:t xml:space="preserve">                        "timestamp": 1234567890123,</w:t>
              <w:br/>
              <w:t xml:space="preserve">                        "outcomes": [</w:t>
              <w:br/>
              <w:t xml:space="preserve">                            {</w:t>
              <w:br/>
              <w:t xml:space="preserve">                                "id": "1",</w:t>
              <w:br/>
              <w:t xml:space="preserve">                                "name": "Exeter City",</w:t>
              <w:br/>
              <w:t xml:space="preserve">                                "odds": 2.34,</w:t>
              <w:br/>
              <w:t xml:space="preserve">                                "active": 1</w:t>
              <w:br/>
              <w:t xml:space="preserve">                            },</w:t>
              <w:br/>
              <w:t xml:space="preserve">                            {</w:t>
              <w:br/>
              <w:t xml:space="preserve">                                "id": "2",</w:t>
              <w:br/>
              <w:t xml:space="preserve">                                "name": "draw",</w:t>
              <w:br/>
              <w:t xml:space="preserve">                                "odds": 3.34,</w:t>
              <w:br/>
              <w:t xml:space="preserve">                                "active": 1</w:t>
              <w:br/>
              <w:t xml:space="preserve">                            },</w:t>
              <w:br/>
              <w:t xml:space="preserve">                            {</w:t>
              <w:br/>
              <w:t xml:space="preserve">                                "id": "3",</w:t>
              <w:br/>
              <w:t xml:space="preserve">                                "name": "AFC Wimbledon",</w:t>
              <w:br/>
              <w:t xml:space="preserve">                                "odds": 3.1,</w:t>
              <w:br/>
              <w:t xml:space="preserve">                                "active": 1</w:t>
              <w:br/>
              <w:t xml:space="preserve">                            }</w:t>
              <w:br/>
              <w:t xml:space="preserve">                        ]</w:t>
              <w:br/>
              <w:t xml:space="preserve">                    }</w:t>
              <w:br/>
              <w:t xml:space="preserve">                ]</w:t>
              <w:br/>
              <w:t xml:space="preserve">            }</w:t>
              <w:br/>
              <w:t xml:space="preserve">        ]</w:t>
              <w:br/>
              <w:t xml:space="preserve">    },</w:t>
              <w:br/>
              <w:t xml:space="preserve">    "message": "success"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fail --&gt;  code不为0 皆是失败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50000004,</w:t>
              <w:br/>
              <w:t xml:space="preserve">    "data": null,</w:t>
              <w:br/>
              <w:t xml:space="preserve">    "message": "verify ID token failed: ID token has expired at: 1758875631\n"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比赛详情header部分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接口: /v1/match/{match_id}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方式:  GET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请求参数：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返回数据：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success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"0",</w:t>
              <w:br/>
              <w:t xml:space="preserve">    "data": {</w:t>
              <w:br/>
              <w:t xml:space="preserve">        "id": 1,</w:t>
              <w:br/>
              <w:t xml:space="preserve">        "match_id": "sr:match:61743302",</w:t>
              <w:br/>
              <w:t xml:space="preserve">        "sport_id": "sr:sport:2",</w:t>
              <w:br/>
              <w:t xml:space="preserve">        "category_id": "sr:category:111",</w:t>
              <w:br/>
              <w:t xml:space="preserve">        "tournament_id": "sr:tournament:1165",</w:t>
              <w:br/>
              <w:t xml:space="preserve">        "start_time": 1765116000,</w:t>
              <w:br/>
              <w:t xml:space="preserve">        "status": 0,</w:t>
              <w:br/>
              <w:t xml:space="preserve">        "match_status": 0,</w:t>
              <w:br/>
              <w:t xml:space="preserve">        "match_status_name": "Not started",</w:t>
              <w:br/>
              <w:t xml:space="preserve">        "home_competitor": {</w:t>
              <w:br/>
              <w:t xml:space="preserve">            "id": 2884,</w:t>
              <w:br/>
              <w:t xml:space="preserve">            "competitor_id": "sr:competitor:35347",</w:t>
              <w:br/>
              <w:t xml:space="preserve">            "logo": "",</w:t>
              <w:br/>
              <w:t xml:space="preserve">            "name": "BBC Bayreuth",</w:t>
              <w:br/>
              <w:t xml:space="preserve">            "score": 0</w:t>
              <w:br/>
              <w:t xml:space="preserve">        },</w:t>
              <w:br/>
              <w:t xml:space="preserve">        "away_competitor": {</w:t>
              <w:br/>
              <w:t xml:space="preserve">            "id": 3462,</w:t>
              <w:br/>
              <w:t xml:space="preserve">            "competitor_id": "sr:competitor:3520",</w:t>
              <w:br/>
              <w:t xml:space="preserve">            "logo": "",</w:t>
              <w:br/>
              <w:t xml:space="preserve">            "name": "Giants Leverkusen",</w:t>
              <w:br/>
              <w:t xml:space="preserve">            "score": 0</w:t>
              <w:br/>
              <w:t xml:space="preserve">        }</w:t>
              <w:br/>
              <w:t xml:space="preserve">    },</w:t>
              <w:br/>
              <w:t xml:space="preserve">    "message": "success"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fail --&gt;  code不为0 皆是失败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50000004,</w:t>
              <w:br/>
              <w:t xml:space="preserve">    "data": null,</w:t>
              <w:br/>
              <w:t xml:space="preserve">    "message": "verify ID token failed: ID token has expired at: 1758875631\n"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比赛详情market部分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接口: /v1/match/{match_id}/market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方式:  GET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请求参数：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95"/>
        <w:gridCol w:w="1155"/>
        <w:gridCol w:w="1155"/>
        <w:gridCol w:w="3990"/>
      </w:tblGrid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是否必须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match_id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e.g: sr:match:65919704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cursor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后多next_cursor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limit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默认20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返回数据：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95"/>
        <w:gridCol w:w="1155"/>
        <w:gridCol w:w="1155"/>
        <w:gridCol w:w="3990"/>
      </w:tblGrid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是否必须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specifier_status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active</w:t>
            </w:r>
            <w:r>
              <w:rPr>
                <w:rFonts w:eastAsia="等线" w:ascii="Arial" w:cs="Arial" w:hAnsi="Arial"/>
                <w:sz w:val="22"/>
              </w:rPr>
              <w:t xml:space="preserve"> (1) = 显示赔率且接受门票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suspended</w:t>
            </w:r>
            <w:r>
              <w:rPr>
                <w:rFonts w:eastAsia="等线" w:ascii="Arial" w:cs="Arial" w:hAnsi="Arial"/>
                <w:sz w:val="22"/>
              </w:rPr>
              <w:t xml:space="preserve"> (-1) = 显示赔率 &amp; 不接受门票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deactivated</w:t>
            </w:r>
            <w:r>
              <w:rPr>
                <w:rFonts w:eastAsia="等线" w:ascii="Arial" w:cs="Arial" w:hAnsi="Arial"/>
                <w:sz w:val="22"/>
              </w:rPr>
              <w:t xml:space="preserve"> (0) = 停止显示赔率 &amp; 不接受门票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handed_over</w:t>
            </w:r>
            <w:r>
              <w:rPr>
                <w:rFonts w:eastAsia="等线" w:ascii="Arial" w:cs="Arial" w:hAnsi="Arial"/>
                <w:sz w:val="22"/>
              </w:rPr>
              <w:t xml:space="preserve"> (-2) 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注: 如果状态不存在，则默认值为</w:t>
            </w:r>
            <w:r>
              <w:rPr>
                <w:rFonts w:eastAsia="等线" w:ascii="Arial" w:cs="Arial" w:hAnsi="Arial"/>
                <w:b w:val="true"/>
                <w:sz w:val="22"/>
              </w:rPr>
              <w:t>active(1)</w:t>
            </w:r>
            <w:r>
              <w:rPr>
                <w:rFonts w:eastAsia="等线" w:ascii="Arial" w:cs="Arial" w:hAnsi="Arial"/>
                <w:sz w:val="22"/>
              </w:rPr>
              <w:t>。在恢复期间，还可能发送以下附加状态: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cancelled</w:t>
            </w:r>
            <w:r>
              <w:rPr>
                <w:rFonts w:eastAsia="等线" w:ascii="Arial" w:cs="Arial" w:hAnsi="Arial"/>
                <w:sz w:val="22"/>
              </w:rPr>
              <w:t xml:space="preserve"> (-4)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settled </w:t>
            </w:r>
            <w:r>
              <w:rPr>
                <w:rFonts w:eastAsia="等线" w:ascii="Arial" w:cs="Arial" w:hAnsi="Arial"/>
                <w:sz w:val="22"/>
              </w:rPr>
              <w:t>(-3)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success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"0",</w:t>
              <w:br/>
              <w:t xml:space="preserve">    "data": {</w:t>
              <w:br/>
              <w:t xml:space="preserve">        "next_cursor": "xxxxxxxxxx"</w:t>
              <w:br/>
              <w:t xml:space="preserve">        "list":    [</w:t>
              <w:br/>
              <w:t xml:space="preserve">                {</w:t>
              <w:br/>
              <w:t xml:space="preserve">                    "id": 33,</w:t>
              <w:br/>
              <w:t xml:space="preserve">                    "market_id": 302,</w:t>
              <w:br/>
              <w:t xml:space="preserve">                    "match_id": "sr:match:63130277",</w:t>
              <w:br/>
              <w:t xml:space="preserve">                    "groups": "all|bbb|ccc",</w:t>
              <w:br/>
              <w:t xml:space="preserve">                    "name": "{!quarternr} quarter - draw no bet",</w:t>
              <w:br/>
              <w:t xml:space="preserve">                    "specifiers": [</w:t>
              <w:br/>
              <w:t xml:space="preserve">                        {</w:t>
              <w:br/>
              <w:t xml:space="preserve">                            "id": 26,</w:t>
              <w:br/>
              <w:t xml:space="preserve">                            "product": 1,</w:t>
              <w:br/>
              <w:t xml:space="preserve">                            "specifier_value": "quarternr=1",</w:t>
              <w:br/>
              <w:t xml:space="preserve">                            "specifier_status": 0,</w:t>
              <w:br/>
              <w:t xml:space="preserve">                            "outcomes": [</w:t>
              <w:br/>
              <w:t xml:space="preserve">                                {</w:t>
              <w:br/>
              <w:t xml:space="preserve">                                    "id": 4,</w:t>
              <w:br/>
              <w:t xml:space="preserve">                                    "name": "{$competitor1}",</w:t>
              <w:br/>
              <w:t xml:space="preserve">                                    "odds": 1.73,</w:t>
              <w:br/>
              <w:t xml:space="preserve">                                    "active": 1</w:t>
              <w:br/>
              <w:t xml:space="preserve">                                },</w:t>
              <w:br/>
              <w:t xml:space="preserve">                                {</w:t>
              <w:br/>
              <w:t xml:space="preserve">                                    "id": 5,</w:t>
              <w:br/>
              <w:t xml:space="preserve">                                    "name": "{$competitor2}",</w:t>
              <w:br/>
              <w:t xml:space="preserve">                                    "odds": 1.719,</w:t>
              <w:br/>
              <w:t xml:space="preserve">                                    "active": 1</w:t>
              <w:br/>
              <w:t xml:space="preserve">                                }</w:t>
              <w:br/>
              <w:t xml:space="preserve">                            ]</w:t>
              <w:br/>
              <w:t xml:space="preserve">                        },</w:t>
              <w:br/>
              <w:t xml:space="preserve">                        {</w:t>
              <w:br/>
              <w:t xml:space="preserve">                            "id": 28,</w:t>
              <w:br/>
              <w:t xml:space="preserve">                            "product": 1,</w:t>
              <w:br/>
              <w:t xml:space="preserve">                            "specifier_value": "quarternr=2",</w:t>
              <w:br/>
              <w:t xml:space="preserve">                            "specifier_status": 0,</w:t>
              <w:br/>
              <w:t xml:space="preserve">                            "timestamp": 1234567890123,</w:t>
              <w:br/>
              <w:t xml:space="preserve">                            "outcomes": [</w:t>
              <w:br/>
              <w:t xml:space="preserve">                                {</w:t>
              <w:br/>
              <w:t xml:space="preserve">                                    "id": 4,</w:t>
              <w:br/>
              <w:t xml:space="preserve">                                    "name": "{$competitor1}",</w:t>
              <w:br/>
              <w:t xml:space="preserve">                                    "odds": 1.73,</w:t>
              <w:br/>
              <w:t xml:space="preserve">                                    "active": 1</w:t>
              <w:br/>
              <w:t xml:space="preserve">                                },</w:t>
              <w:br/>
              <w:t xml:space="preserve">                                {</w:t>
              <w:br/>
              <w:t xml:space="preserve">                                    "id": 5,</w:t>
              <w:br/>
              <w:t xml:space="preserve">                                    "name": "{$competitor2}",</w:t>
              <w:br/>
              <w:t xml:space="preserve">                                    "odds": 1.719,</w:t>
              <w:br/>
              <w:t xml:space="preserve">                                    "active": 1</w:t>
              <w:br/>
              <w:t xml:space="preserve">                                }</w:t>
              <w:br/>
              <w:t xml:space="preserve">                            ]</w:t>
              <w:br/>
              <w:t xml:space="preserve">                        },</w:t>
              <w:br/>
              <w:t xml:space="preserve">                        {</w:t>
              <w:br/>
              <w:t xml:space="preserve">                            "id": 30,</w:t>
              <w:br/>
              <w:t xml:space="preserve">                            "product": 1,</w:t>
              <w:br/>
              <w:t xml:space="preserve">                            "specifier_value": "quarternr=3",</w:t>
              <w:br/>
              <w:t xml:space="preserve">                            "specifier_status": 0,</w:t>
              <w:br/>
              <w:t xml:space="preserve">                            "outcomes": [</w:t>
              <w:br/>
              <w:t xml:space="preserve">                                {</w:t>
              <w:br/>
              <w:t xml:space="preserve">                                    "id": 4,</w:t>
              <w:br/>
              <w:t xml:space="preserve">                                    "name": "{$competitor1}",</w:t>
              <w:br/>
              <w:t xml:space="preserve">                                    "odds": 1.73,</w:t>
              <w:br/>
              <w:t xml:space="preserve">                                    "active": 1</w:t>
              <w:br/>
              <w:t xml:space="preserve">                                },</w:t>
              <w:br/>
              <w:t xml:space="preserve">                                {</w:t>
              <w:br/>
              <w:t xml:space="preserve">                                    "id": 5,</w:t>
              <w:br/>
              <w:t xml:space="preserve">                                    "name": "{$competitor2}",</w:t>
              <w:br/>
              <w:t xml:space="preserve">                                    "odds": 1.719,</w:t>
              <w:br/>
              <w:t xml:space="preserve">                                    "active": 1</w:t>
              <w:br/>
              <w:t xml:space="preserve">                                }</w:t>
              <w:br/>
              <w:t xml:space="preserve">                            ]</w:t>
              <w:br/>
              <w:t xml:space="preserve">                        },</w:t>
              <w:br/>
              <w:t xml:space="preserve">                        {</w:t>
              <w:br/>
              <w:t xml:space="preserve">                            "id": 32,</w:t>
              <w:br/>
              <w:t xml:space="preserve">                            "product": 1,</w:t>
              <w:br/>
              <w:t xml:space="preserve">                            "specifier_value": "quarternr=4",</w:t>
              <w:br/>
              <w:t xml:space="preserve">                            "specifier_status": 0,</w:t>
              <w:br/>
              <w:t xml:space="preserve">                            "outcomes": [</w:t>
              <w:br/>
              <w:t xml:space="preserve">                                {</w:t>
              <w:br/>
              <w:t xml:space="preserve">                                    "id": 4,</w:t>
              <w:br/>
              <w:t xml:space="preserve">                                    "name": "{$competitor1}",</w:t>
              <w:br/>
              <w:t xml:space="preserve">                                    "odds": 1.725,</w:t>
              <w:br/>
              <w:t xml:space="preserve">                                    "active": 1</w:t>
              <w:br/>
              <w:t xml:space="preserve">                                },</w:t>
              <w:br/>
              <w:t xml:space="preserve">                                {</w:t>
              <w:br/>
              <w:t xml:space="preserve">                                    "id": 5,</w:t>
              <w:br/>
              <w:t xml:space="preserve">                                    "name": "{$competitor2}",</w:t>
              <w:br/>
              <w:t xml:space="preserve">                                    "odds": 1.719,</w:t>
              <w:br/>
              <w:t xml:space="preserve">                                    "active": 1</w:t>
              <w:br/>
              <w:t xml:space="preserve">                                }</w:t>
              <w:br/>
              <w:t xml:space="preserve">                            ]</w:t>
              <w:br/>
              <w:t xml:space="preserve">                        }</w:t>
              <w:br/>
              <w:t xml:space="preserve">                    ]</w:t>
              <w:br/>
              <w:t xml:space="preserve">                }</w:t>
              <w:br/>
              <w:t xml:space="preserve">            ]</w:t>
              <w:br/>
              <w:t xml:space="preserve">    },</w:t>
              <w:br/>
              <w:t xml:space="preserve">    "message": "success"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fail --&gt;  code不为0 皆是失败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50000004,</w:t>
              <w:br/>
              <w:t xml:space="preserve">    "data": null,</w:t>
              <w:br/>
              <w:t xml:space="preserve">    "message": "verify ID token failed: ID token has expired at: 1758875631\n"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Websocket 服务专用接口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Market 信息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接口: /v1/match/market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方式:  GET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请求参数：Query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95"/>
        <w:gridCol w:w="1155"/>
        <w:gridCol w:w="1155"/>
        <w:gridCol w:w="3990"/>
      </w:tblGrid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是否必须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match_id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比赛id: sr:xxxx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market_id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玩法id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返回数据：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success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"0",</w:t>
              <w:br/>
              <w:t xml:space="preserve">    "data": {</w:t>
              <w:br/>
              <w:t xml:space="preserve">        "match_id": "sr:match:63130277",</w:t>
              <w:br/>
              <w:t xml:space="preserve">        "market_id": 303,</w:t>
              <w:br/>
              <w:t xml:space="preserve">        "market_name": " quarter - handicap"</w:t>
              <w:br/>
              <w:t xml:space="preserve">    },</w:t>
              <w:br/>
              <w:t xml:space="preserve">    "message": "success"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fail --&gt;  code不为0 皆是失败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50000004,</w:t>
              <w:br/>
              <w:t xml:space="preserve">    "data": null,</w:t>
              <w:br/>
              <w:t xml:space="preserve">    "message": "verify ID token failed: ID token has expired at: 1758875631\n"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Websocket 消息说明</w:t>
      </w:r>
      <w:bookmarkEnd w:id="12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地址: wss://xpbet-ws-api.helix.city/ws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数据包结构：cmd|time|data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cmd：表明是哪个业务数据。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time：数据包产生的时间戳（ms）。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data：具体数据。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Fixture Change: 比赛变化消息</w:t>
      </w:r>
      <w:bookmarkEnd w:id="13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赛程变更通知，</w:t>
            </w:r>
            <w:r>
              <w:rPr>
                <w:rFonts w:eastAsia="Consolas" w:ascii="Consolas" w:cs="Consolas" w:hAnsi="Consolas"/>
                <w:i w:val="true"/>
                <w:color w:val="d83931"/>
                <w:sz w:val="22"/>
              </w:rPr>
              <w:t>赛程变更时，会发送 fixture_change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消息；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当比赛被添加到实时赔率程序中时，您也将收到赛程变更通知。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cmd: 10010</w:t>
              <w:br/>
              <w:t>time: 1764843686186</w:t>
              <w:br/>
              <w:t>data: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"change_type": 2,                 #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2=开始时间更新，3=已取消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"start_time": 1765715400000,      #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比赛开始时间(MS)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"product": 1,                     #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1=滚球盘，3=赛前盘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"event_id": "sr:match:65763330",  #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比赛ID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"timestamp": 1764843686186        #时间戳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Odds Change: odds变化消息</w:t>
      </w:r>
      <w:bookmarkEnd w:id="14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更新比赛中一个或多个盘口的赔率时，系统会发送消息。这些消息可能包含部分盘口；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未包含的盘口赔率保持不变。对于每个已报告的盘口，消息中会包含所有当前结果及其相应的赔率。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cmd: 10020</w:t>
              <w:br/>
              <w:t>time: 1764843686186</w:t>
              <w:br/>
              <w:t>data: {</w:t>
              <w:br/>
              <w:t xml:space="preserve">    "match_id": "sr:match:63194829",  #比赛ID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"product_id": 1,                  #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1=滚球盘，3=赛前盘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"timestamp": 1764843686186        #时间戳</w:t>
              <w:br/>
              <w:t xml:space="preserve">    "status": 1,                      #比赛状态 </w:t>
              <w:br/>
              <w:t xml:space="preserve">    "match_status": 2,                #赛中状态 </w:t>
              <w:br/>
              <w:t xml:space="preserve">    "home_score":10,        #主队得分</w:t>
              <w:br/>
              <w:t xml:space="preserve">    "away_score":10,        #客队得分</w:t>
              <w:br/>
              <w:t xml:space="preserve">    "results": null,        #xxx</w:t>
              <w:br/>
              <w:t xml:space="preserve">    "odds_markets": [</w:t>
              <w:br/>
              <w:t xml:space="preserve">        {</w:t>
              <w:br/>
              <w:t xml:space="preserve">            "id": "303",        #market id</w:t>
              <w:br/>
              <w:t xml:space="preserve">            "status": "1",      #当前specifiers对应的outcomes状态：0关停</w:t>
              <w:br/>
              <w:t xml:space="preserve">            "specifiers": "quarternr=1|hcp=-1.5", #specifiers</w:t>
              <w:br/>
              <w:t xml:space="preserve">            "outcomes": [</w:t>
              <w:br/>
              <w:t xml:space="preserve">                {</w:t>
              <w:br/>
              <w:t xml:space="preserve">                    "id": "1714", #odds id</w:t>
              <w:br/>
              <w:t xml:space="preserve">                    "odds": 1.87, #赔率</w:t>
              <w:br/>
              <w:t xml:space="preserve">                    "active": 1   #odds状态</w:t>
              <w:br/>
              <w:t xml:space="preserve">                },</w:t>
              <w:br/>
              <w:t xml:space="preserve">                {</w:t>
              <w:br/>
              <w:t xml:space="preserve">                    "id": "1715",</w:t>
              <w:br/>
              <w:t xml:space="preserve">                    "odds": 1.704,</w:t>
              <w:br/>
              <w:t xml:space="preserve">                    "active": 1</w:t>
              <w:br/>
              <w:t xml:space="preserve">                }</w:t>
              <w:br/>
              <w:t xml:space="preserve">            ]</w:t>
              <w:br/>
              <w:t xml:space="preserve">        },</w:t>
              <w:br/>
              <w:t xml:space="preserve">        {...}</w:t>
              <w:br/>
              <w:t xml:space="preserve">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Alive: UOF心跳</w:t>
      </w:r>
      <w:bookmarkEnd w:id="15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offset_time &gt; 20 时，表示uof停止服务，须停止所有比赛及其相关周边等。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cmd:  10000</w:t>
              <w:br/>
              <w:t>time: 1764843686186</w:t>
              <w:br/>
              <w:t>data: {</w:t>
              <w:br/>
              <w:t xml:space="preserve">    "last_alive_time":0,        //最后一次alive</w:t>
              <w:br/>
              <w:t xml:space="preserve">    "now_alive_time":1764991536,//当前时间</w:t>
              <w:br/>
              <w:t xml:space="preserve">    "offset_time":1764991536    //间隔时长(秒)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BetStop: 停止投注</w:t>
      </w:r>
      <w:bookmarkEnd w:id="16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停止所有或部分市场应立即暂停（继续显示赔率，但不接受投注）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br/>
              <w:t>cmd:  10030</w:t>
              <w:br/>
              <w:t>time: 1764843686186</w:t>
              <w:br/>
              <w:t>data: {</w:t>
              <w:br/>
              <w:t xml:space="preserve">    "event_id": "比赛ID",</w:t>
              <w:br/>
              <w:t xml:space="preserve">    "market_status":"市场状态",   #/如果该字段未填写，则应将指定的市场状态更改为“暂停”。如果填写，则应根据该字段的值将其暂停或停用。</w:t>
              <w:br/>
              <w:t xml:space="preserve">    "product": 1,                #1或3</w:t>
              <w:br/>
              <w:t xml:space="preserve">    "groups":"组名",              #对应该暂停哪些市场——该值应为组名, all表示停止所有</w:t>
              <w:br/>
              <w:t xml:space="preserve">    "timestamp": 时间戳           #消息生成时间戳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color w:val="3370ff"/>
          <w:sz w:val="30"/>
        </w:rPr>
        <w:t xml:space="preserve">5. </w:t>
      </w:r>
      <w:r>
        <w:rPr>
          <w:rFonts w:eastAsia="等线" w:ascii="Arial" w:cs="Arial" w:hAnsi="Arial"/>
          <w:b w:val="true"/>
          <w:sz w:val="30"/>
        </w:rPr>
        <w:t>BetCancel: 取消投注</w:t>
      </w:r>
      <w:bookmarkEnd w:id="17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需要取消并退款时，会发送</w:t>
            </w:r>
            <w:r>
              <w:rPr>
                <w:rFonts w:eastAsia="Consolas" w:ascii="Consolas" w:cs="Consolas" w:hAnsi="Consolas"/>
                <w:i w:val="true"/>
                <w:color w:val="d83931"/>
                <w:sz w:val="22"/>
              </w:rPr>
              <w:t>bet_cancel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消息.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specifiers级别。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cmd:  10050</w:t>
              <w:br/>
              <w:t>time: 1764843686186</w:t>
              <w:br/>
              <w:t>data: {</w:t>
              <w:br/>
              <w:t xml:space="preserve">    "event_id": "比赛ID",</w:t>
              <w:br/>
              <w:t xml:space="preserve">    "product":1,               //1=LiveOdds，2=MTS，3=BetradarCtrl，4=Betpal，5=premium cricket</w:t>
              <w:br/>
              <w:t xml:space="preserve">    "timestamp": 时间戳,        //生成时间</w:t>
              <w:br/>
              <w:t xml:space="preserve">    "start_time":时间戳,        //开始时间</w:t>
              <w:br/>
              <w:t xml:space="preserve">    "end_time":时间戳,          //结束时间</w:t>
              <w:br/>
              <w:t xml:space="preserve">    "market":[                 //markeks</w:t>
              <w:br/>
              <w:t xml:space="preserve">        {</w:t>
              <w:br/>
              <w:t xml:space="preserve">            "id":makdetID,</w:t>
              <w:br/>
              <w:t xml:space="preserve">            "name":market名字,</w:t>
              <w:br/>
              <w:t xml:space="preserve">            "specifiers": "",</w:t>
              <w:br/>
              <w:t xml:space="preserve">            "void_reason":"取消原因",</w:t>
              <w:br/>
              <w:t xml:space="preserve">        }</w:t>
              <w:br/>
              <w:t xml:space="preserve">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color w:val="3370ff"/>
          <w:sz w:val="30"/>
        </w:rPr>
        <w:t xml:space="preserve">6. </w:t>
      </w:r>
      <w:r>
        <w:rPr>
          <w:rFonts w:eastAsia="等线" w:ascii="Arial" w:cs="Arial" w:hAnsi="Arial"/>
          <w:b w:val="true"/>
          <w:sz w:val="30"/>
        </w:rPr>
        <w:t xml:space="preserve">Bet Settlement: 结算 </w:t>
      </w:r>
      <w:r>
        <w:rPr>
          <w:rFonts w:eastAsia="等线" w:ascii="Arial" w:cs="Arial" w:hAnsi="Arial"/>
          <w:b w:val="true"/>
          <w:color w:val="d83931"/>
          <w:sz w:val="30"/>
        </w:rPr>
        <w:t>(暂时不处理）</w:t>
      </w:r>
      <w:bookmarkEnd w:id="18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投注结算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cmd:  10040</w:t>
              <w:br/>
              <w:t>time: 1764843686186</w:t>
              <w:br/>
              <w:t>data: {</w:t>
              <w:br/>
              <w:t xml:space="preserve">    "event_id": "比赛ID",</w:t>
              <w:br/>
              <w:t xml:space="preserve">    "product":1,               //1=LiveOdds，2=MTS，3=BetradarCtrl，4=Betpal，5=premium cricket</w:t>
              <w:br/>
              <w:t xml:space="preserve">    "timestamp": 时间戳,        //生成时间</w:t>
              <w:br/>
              <w:t xml:space="preserve">    "certainty":1,             //1现场/2官方</w:t>
              <w:br/>
              <w:t xml:space="preserve">    "outcomes":{</w:t>
              <w:br/>
              <w:t xml:space="preserve">        "market":[</w:t>
              <w:br/>
              <w:t xml:space="preserve">            {</w:t>
              <w:br/>
              <w:t xml:space="preserve">                "id": makdetID,</w:t>
              <w:br/>
              <w:t xml:space="preserve">                "specifiers": "",</w:t>
              <w:br/>
              <w:t xml:space="preserve">                "outcome": [</w:t>
              <w:br/>
              <w:t xml:space="preserve">                    {</w:t>
              <w:br/>
              <w:t xml:space="preserve">                        "id": oddsID,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"result": 结果,    //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-1=void, 0=lose, 1=win, 0.5=half-win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                "void_factor": 0.5，</w:t>
              <w:br/>
              <w:t xml:space="preserve">                        "dead_heat_factor": 0.5</w:t>
              <w:br/>
              <w:t xml:space="preserve">                    },</w:t>
              <w:br/>
              <w:t xml:space="preserve">                    {...}</w:t>
              <w:br/>
              <w:t xml:space="preserve">                ]</w:t>
              <w:br/>
              <w:t xml:space="preserve">            },</w:t>
              <w:br/>
              <w:t xml:space="preserve">            {...}</w:t>
              <w:br/>
              <w:t xml:space="preserve">        ]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color w:val="3370ff"/>
          <w:sz w:val="30"/>
        </w:rPr>
        <w:t xml:space="preserve">7. </w:t>
      </w:r>
      <w:r>
        <w:rPr>
          <w:rFonts w:eastAsia="等线" w:ascii="Arial" w:cs="Arial" w:hAnsi="Arial"/>
          <w:b w:val="true"/>
          <w:sz w:val="30"/>
        </w:rPr>
        <w:t>Betradar Match Status: 比赛状态</w:t>
      </w:r>
      <w:bookmarkEnd w:id="19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投注结算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cmd:  10060</w:t>
              <w:br/>
              <w:t>time: 1764843686186</w:t>
              <w:br/>
              <w:t>data: {</w:t>
              <w:br/>
              <w:t xml:space="preserve">    "sport_event_id": "",</w:t>
              <w:br/>
              <w:t xml:space="preserve">    "status_code": 1,</w:t>
              <w:br/>
              <w:t xml:space="preserve">    "match_status_code": 0,</w:t>
              <w:br/>
              <w:t xml:space="preserve">    "match_status_name": "Not started"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7327">
    <w:lvl>
      <w:numFmt w:val="bullet"/>
      <w:suff w:val="tab"/>
      <w:lvlText w:val="•"/>
      <w:rPr>
        <w:color w:val="3370ff"/>
      </w:rPr>
    </w:lvl>
  </w:abstractNum>
  <w:abstractNum w:abstractNumId="97328">
    <w:lvl>
      <w:numFmt w:val="bullet"/>
      <w:suff w:val="tab"/>
      <w:lvlText w:val="•"/>
      <w:rPr>
        <w:color w:val="3370ff"/>
      </w:rPr>
    </w:lvl>
  </w:abstractNum>
  <w:abstractNum w:abstractNumId="97329">
    <w:lvl>
      <w:numFmt w:val="bullet"/>
      <w:suff w:val="tab"/>
      <w:lvlText w:val="•"/>
      <w:rPr>
        <w:color w:val="3370ff"/>
      </w:rPr>
    </w:lvl>
  </w:abstractNum>
  <w:abstractNum w:abstractNumId="97330">
    <w:lvl>
      <w:numFmt w:val="bullet"/>
      <w:suff w:val="tab"/>
      <w:lvlText w:val="•"/>
      <w:rPr>
        <w:color w:val="3370ff"/>
      </w:rPr>
    </w:lvl>
  </w:abstractNum>
  <w:abstractNum w:abstractNumId="97331">
    <w:lvl>
      <w:numFmt w:val="bullet"/>
      <w:suff w:val="tab"/>
      <w:lvlText w:val="•"/>
      <w:rPr>
        <w:color w:val="3370ff"/>
      </w:rPr>
    </w:lvl>
  </w:abstractNum>
  <w:abstractNum w:abstractNumId="97332">
    <w:lvl>
      <w:numFmt w:val="bullet"/>
      <w:suff w:val="tab"/>
      <w:lvlText w:val="•"/>
      <w:rPr>
        <w:color w:val="3370ff"/>
      </w:rPr>
    </w:lvl>
  </w:abstractNum>
  <w:abstractNum w:abstractNumId="97333">
    <w:lvl>
      <w:numFmt w:val="bullet"/>
      <w:suff w:val="tab"/>
      <w:lvlText w:val="•"/>
      <w:rPr>
        <w:color w:val="3370ff"/>
      </w:rPr>
    </w:lvl>
  </w:abstractNum>
  <w:abstractNum w:abstractNumId="97334">
    <w:lvl>
      <w:numFmt w:val="bullet"/>
      <w:suff w:val="tab"/>
      <w:lvlText w:val="•"/>
      <w:rPr>
        <w:color w:val="3370ff"/>
      </w:rPr>
    </w:lvl>
  </w:abstractNum>
  <w:abstractNum w:abstractNumId="97335">
    <w:lvl>
      <w:numFmt w:val="bullet"/>
      <w:suff w:val="tab"/>
      <w:lvlText w:val="•"/>
      <w:rPr>
        <w:color w:val="3370ff"/>
      </w:rPr>
    </w:lvl>
  </w:abstractNum>
  <w:abstractNum w:abstractNumId="97336">
    <w:lvl>
      <w:numFmt w:val="bullet"/>
      <w:suff w:val="tab"/>
      <w:lvlText w:val="•"/>
      <w:rPr>
        <w:color w:val="3370ff"/>
      </w:rPr>
    </w:lvl>
  </w:abstractNum>
  <w:abstractNum w:abstractNumId="97337">
    <w:lvl>
      <w:numFmt w:val="bullet"/>
      <w:suff w:val="tab"/>
      <w:lvlText w:val="•"/>
      <w:rPr>
        <w:color w:val="3370ff"/>
      </w:rPr>
    </w:lvl>
  </w:abstractNum>
  <w:abstractNum w:abstractNumId="97338">
    <w:lvl>
      <w:numFmt w:val="bullet"/>
      <w:suff w:val="tab"/>
      <w:lvlText w:val="•"/>
      <w:rPr>
        <w:color w:val="3370ff"/>
      </w:rPr>
    </w:lvl>
  </w:abstractNum>
  <w:abstractNum w:abstractNumId="97339">
    <w:lvl>
      <w:numFmt w:val="bullet"/>
      <w:suff w:val="tab"/>
      <w:lvlText w:val="•"/>
      <w:rPr>
        <w:color w:val="3370ff"/>
      </w:rPr>
    </w:lvl>
  </w:abstractNum>
  <w:abstractNum w:abstractNumId="97340">
    <w:lvl>
      <w:numFmt w:val="bullet"/>
      <w:suff w:val="tab"/>
      <w:lvlText w:val="•"/>
      <w:rPr>
        <w:color w:val="3370ff"/>
      </w:rPr>
    </w:lvl>
  </w:abstractNum>
  <w:abstractNum w:abstractNumId="97341">
    <w:lvl>
      <w:numFmt w:val="bullet"/>
      <w:suff w:val="tab"/>
      <w:lvlText w:val="•"/>
      <w:rPr>
        <w:color w:val="3370ff"/>
      </w:rPr>
    </w:lvl>
  </w:abstractNum>
  <w:abstractNum w:abstractNumId="97342">
    <w:lvl>
      <w:numFmt w:val="bullet"/>
      <w:suff w:val="tab"/>
      <w:lvlText w:val="•"/>
      <w:rPr>
        <w:color w:val="3370ff"/>
      </w:rPr>
    </w:lvl>
  </w:abstractNum>
  <w:abstractNum w:abstractNumId="97343">
    <w:lvl>
      <w:numFmt w:val="bullet"/>
      <w:suff w:val="tab"/>
      <w:lvlText w:val="•"/>
      <w:rPr>
        <w:color w:val="3370ff"/>
      </w:rPr>
    </w:lvl>
  </w:abstractNum>
  <w:abstractNum w:abstractNumId="97344">
    <w:lvl>
      <w:numFmt w:val="bullet"/>
      <w:suff w:val="tab"/>
      <w:lvlText w:val="•"/>
      <w:rPr>
        <w:color w:val="3370ff"/>
      </w:rPr>
    </w:lvl>
  </w:abstractNum>
  <w:abstractNum w:abstractNumId="97345">
    <w:lvl>
      <w:numFmt w:val="bullet"/>
      <w:suff w:val="tab"/>
      <w:lvlText w:val="•"/>
      <w:rPr>
        <w:color w:val="3370ff"/>
      </w:rPr>
    </w:lvl>
  </w:abstractNum>
  <w:abstractNum w:abstractNumId="97346">
    <w:lvl>
      <w:numFmt w:val="bullet"/>
      <w:suff w:val="tab"/>
      <w:lvlText w:val="•"/>
      <w:rPr>
        <w:color w:val="3370ff"/>
      </w:rPr>
    </w:lvl>
  </w:abstractNum>
  <w:abstractNum w:abstractNumId="97347">
    <w:lvl>
      <w:numFmt w:val="bullet"/>
      <w:suff w:val="tab"/>
      <w:lvlText w:val="•"/>
      <w:rPr>
        <w:color w:val="3370ff"/>
      </w:rPr>
    </w:lvl>
  </w:abstractNum>
  <w:abstractNum w:abstractNumId="97348">
    <w:lvl>
      <w:numFmt w:val="bullet"/>
      <w:suff w:val="tab"/>
      <w:lvlText w:val="•"/>
      <w:rPr>
        <w:color w:val="3370ff"/>
      </w:rPr>
    </w:lvl>
  </w:abstractNum>
  <w:abstractNum w:abstractNumId="97349">
    <w:lvl>
      <w:numFmt w:val="bullet"/>
      <w:suff w:val="tab"/>
      <w:lvlText w:val="•"/>
      <w:rPr>
        <w:color w:val="3370ff"/>
      </w:rPr>
    </w:lvl>
  </w:abstractNum>
  <w:abstractNum w:abstractNumId="97350">
    <w:lvl>
      <w:numFmt w:val="bullet"/>
      <w:suff w:val="tab"/>
      <w:lvlText w:val="•"/>
      <w:rPr>
        <w:color w:val="3370ff"/>
      </w:rPr>
    </w:lvl>
  </w:abstractNum>
  <w:abstractNum w:abstractNumId="97351">
    <w:lvl>
      <w:numFmt w:val="bullet"/>
      <w:suff w:val="tab"/>
      <w:lvlText w:val="•"/>
      <w:rPr>
        <w:color w:val="3370ff"/>
      </w:rPr>
    </w:lvl>
  </w:abstractNum>
  <w:abstractNum w:abstractNumId="97352">
    <w:lvl>
      <w:numFmt w:val="bullet"/>
      <w:suff w:val="tab"/>
      <w:lvlText w:val="•"/>
      <w:rPr>
        <w:color w:val="3370ff"/>
      </w:rPr>
    </w:lvl>
  </w:abstractNum>
  <w:abstractNum w:abstractNumId="97353">
    <w:lvl>
      <w:numFmt w:val="bullet"/>
      <w:suff w:val="tab"/>
      <w:lvlText w:val="•"/>
      <w:rPr>
        <w:color w:val="3370ff"/>
      </w:rPr>
    </w:lvl>
  </w:abstractNum>
  <w:abstractNum w:abstractNumId="97354">
    <w:lvl>
      <w:numFmt w:val="bullet"/>
      <w:suff w:val="tab"/>
      <w:lvlText w:val="•"/>
      <w:rPr>
        <w:color w:val="3370ff"/>
      </w:rPr>
    </w:lvl>
  </w:abstractNum>
  <w:num w:numId="1">
    <w:abstractNumId w:val="97327"/>
  </w:num>
  <w:num w:numId="2">
    <w:abstractNumId w:val="97328"/>
  </w:num>
  <w:num w:numId="3">
    <w:abstractNumId w:val="97329"/>
  </w:num>
  <w:num w:numId="4">
    <w:abstractNumId w:val="97330"/>
  </w:num>
  <w:num w:numId="5">
    <w:abstractNumId w:val="97331"/>
  </w:num>
  <w:num w:numId="6">
    <w:abstractNumId w:val="97332"/>
  </w:num>
  <w:num w:numId="7">
    <w:abstractNumId w:val="97333"/>
  </w:num>
  <w:num w:numId="8">
    <w:abstractNumId w:val="97334"/>
  </w:num>
  <w:num w:numId="9">
    <w:abstractNumId w:val="97335"/>
  </w:num>
  <w:num w:numId="10">
    <w:abstractNumId w:val="97336"/>
  </w:num>
  <w:num w:numId="11">
    <w:abstractNumId w:val="97337"/>
  </w:num>
  <w:num w:numId="12">
    <w:abstractNumId w:val="97338"/>
  </w:num>
  <w:num w:numId="13">
    <w:abstractNumId w:val="97339"/>
  </w:num>
  <w:num w:numId="14">
    <w:abstractNumId w:val="97340"/>
  </w:num>
  <w:num w:numId="15">
    <w:abstractNumId w:val="97341"/>
  </w:num>
  <w:num w:numId="16">
    <w:abstractNumId w:val="97342"/>
  </w:num>
  <w:num w:numId="17">
    <w:abstractNumId w:val="97343"/>
  </w:num>
  <w:num w:numId="18">
    <w:abstractNumId w:val="97344"/>
  </w:num>
  <w:num w:numId="19">
    <w:abstractNumId w:val="97345"/>
  </w:num>
  <w:num w:numId="20">
    <w:abstractNumId w:val="97346"/>
  </w:num>
  <w:num w:numId="21">
    <w:abstractNumId w:val="97347"/>
  </w:num>
  <w:num w:numId="22">
    <w:abstractNumId w:val="97348"/>
  </w:num>
  <w:num w:numId="23">
    <w:abstractNumId w:val="97349"/>
  </w:num>
  <w:num w:numId="24">
    <w:abstractNumId w:val="97350"/>
  </w:num>
  <w:num w:numId="25">
    <w:abstractNumId w:val="97351"/>
  </w:num>
  <w:num w:numId="26">
    <w:abstractNumId w:val="97352"/>
  </w:num>
  <w:num w:numId="27">
    <w:abstractNumId w:val="97353"/>
  </w:num>
  <w:num w:numId="28">
    <w:abstractNumId w:val="9735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2025-12-24T10:12:44Z</dcterms:created>
  <dc:creator>Apache POI</dc:creator>
</cp:coreProperties>
</file>