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3869" w14:textId="3B183914" w:rsidR="00364498" w:rsidRPr="007F6BD6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一、</w:t>
      </w:r>
      <w:r w:rsidR="00083702" w:rsidRPr="007F6BD6"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  <w:t>问题分析</w:t>
      </w:r>
    </w:p>
    <w:p w14:paraId="1466AE2A" w14:textId="3F241D4B" w:rsidR="00E019BD" w:rsidRDefault="00E019BD" w:rsidP="00E019BD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分析并确定要处理的对象（数据）是什么</w:t>
      </w:r>
    </w:p>
    <w:p w14:paraId="67849DAF" w14:textId="46A1193C" w:rsidR="00364498" w:rsidRPr="00E019BD" w:rsidRDefault="00364498" w:rsidP="00364498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一组整数</w:t>
      </w:r>
    </w:p>
    <w:p w14:paraId="67F99824" w14:textId="753C4BC7" w:rsidR="00E019BD" w:rsidRDefault="00E019BD" w:rsidP="008D2B5B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分析并确定要实现的功能是什么</w:t>
      </w:r>
    </w:p>
    <w:p w14:paraId="2533FD0B" w14:textId="6133EA5D" w:rsidR="007365A0" w:rsidRDefault="007365A0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将这组整数储存</w:t>
      </w:r>
    </w:p>
    <w:p w14:paraId="162B95A0" w14:textId="6EE66671" w:rsidR="00364498" w:rsidRDefault="00364498" w:rsidP="00364498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将这组整数</w:t>
      </w:r>
      <w:r w:rsidR="00802F45">
        <w:rPr>
          <w:rFonts w:ascii="Arial" w:eastAsia="宋体" w:hAnsi="Arial" w:cs="Arial" w:hint="eastAsia"/>
          <w:color w:val="202020"/>
          <w:kern w:val="0"/>
          <w:szCs w:val="21"/>
        </w:rPr>
        <w:t>插进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B</w:t>
      </w:r>
      <w:r>
        <w:rPr>
          <w:rFonts w:ascii="Arial" w:eastAsia="宋体" w:hAnsi="Arial" w:cs="Arial"/>
          <w:color w:val="202020"/>
          <w:kern w:val="0"/>
          <w:szCs w:val="21"/>
        </w:rPr>
        <w:t>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中</w:t>
      </w:r>
    </w:p>
    <w:p w14:paraId="10B64C76" w14:textId="71DBE5CE" w:rsidR="00364498" w:rsidRPr="00E019BD" w:rsidRDefault="00364498" w:rsidP="00364498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对这个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B</w:t>
      </w:r>
      <w:r>
        <w:rPr>
          <w:rFonts w:ascii="Arial" w:eastAsia="宋体" w:hAnsi="Arial" w:cs="Arial"/>
          <w:color w:val="202020"/>
          <w:kern w:val="0"/>
          <w:szCs w:val="21"/>
        </w:rPr>
        <w:t>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树</w:t>
      </w:r>
      <w:r w:rsidR="00857597">
        <w:rPr>
          <w:rFonts w:ascii="Arial" w:eastAsia="宋体" w:hAnsi="Arial" w:cs="Arial" w:hint="eastAsia"/>
          <w:color w:val="202020"/>
          <w:kern w:val="0"/>
          <w:szCs w:val="21"/>
        </w:rPr>
        <w:t>按层次遍历输出</w:t>
      </w:r>
    </w:p>
    <w:p w14:paraId="1FB9D1EF" w14:textId="715C935F" w:rsidR="009F68A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分析并确定处理后的结果如何显示</w:t>
      </w:r>
    </w:p>
    <w:p w14:paraId="078E9DB9" w14:textId="70E90572" w:rsidR="007365A0" w:rsidRDefault="007365A0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按照层次遍历递归输出</w:t>
      </w:r>
    </w:p>
    <w:p w14:paraId="65A36C8C" w14:textId="3682D229" w:rsidR="00083702" w:rsidRDefault="00083702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F68AC">
        <w:rPr>
          <w:rFonts w:ascii="Arial" w:eastAsia="宋体" w:hAnsi="Arial" w:cs="Arial"/>
          <w:color w:val="202020"/>
          <w:kern w:val="0"/>
          <w:szCs w:val="21"/>
        </w:rPr>
        <w:t>请用题目中样例，</w:t>
      </w:r>
      <w:r w:rsidR="00D57ED3" w:rsidRPr="009F68AC">
        <w:rPr>
          <w:rFonts w:ascii="Arial" w:eastAsia="宋体" w:hAnsi="Arial" w:cs="Arial" w:hint="eastAsia"/>
          <w:color w:val="202020"/>
          <w:kern w:val="0"/>
          <w:szCs w:val="21"/>
        </w:rPr>
        <w:t>详细</w:t>
      </w:r>
      <w:r w:rsidR="00E019BD" w:rsidRPr="009F68AC">
        <w:rPr>
          <w:rFonts w:ascii="Arial" w:eastAsia="宋体" w:hAnsi="Arial" w:cs="Arial" w:hint="eastAsia"/>
          <w:color w:val="202020"/>
          <w:kern w:val="0"/>
          <w:szCs w:val="21"/>
        </w:rPr>
        <w:t>给出</w:t>
      </w:r>
      <w:r w:rsidRPr="009F68AC">
        <w:rPr>
          <w:rFonts w:ascii="Arial" w:eastAsia="宋体" w:hAnsi="Arial" w:cs="Arial"/>
          <w:color w:val="202020"/>
          <w:kern w:val="0"/>
          <w:szCs w:val="21"/>
        </w:rPr>
        <w:t>样例求解过程。</w:t>
      </w:r>
    </w:p>
    <w:p w14:paraId="530189EA" w14:textId="3C3E388B" w:rsidR="007365A0" w:rsidRPr="007365A0" w:rsidRDefault="007365A0" w:rsidP="007365A0">
      <w:pPr>
        <w:pStyle w:val="a5"/>
        <w:widowControl/>
        <w:spacing w:after="150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:</w:t>
      </w:r>
      <w:r w:rsidRPr="007365A0">
        <w:rPr>
          <w:rFonts w:ascii="Arial" w:eastAsia="宋体" w:hAnsi="Arial" w:cs="Arial" w:hint="eastAsia"/>
          <w:color w:val="202020"/>
          <w:kern w:val="0"/>
          <w:szCs w:val="21"/>
        </w:rPr>
        <w:t>10</w:t>
      </w:r>
    </w:p>
    <w:p w14:paraId="7D14BC95" w14:textId="6B994826" w:rsidR="007365A0" w:rsidRPr="007365A0" w:rsidRDefault="007365A0" w:rsidP="007365A0">
      <w:pPr>
        <w:pStyle w:val="a5"/>
        <w:widowControl/>
        <w:spacing w:after="150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365A0">
        <w:rPr>
          <w:rFonts w:ascii="Arial" w:eastAsia="宋体" w:hAnsi="Arial" w:cs="Arial" w:hint="eastAsia"/>
          <w:color w:val="202020"/>
          <w:kern w:val="0"/>
          <w:szCs w:val="21"/>
        </w:rPr>
        <w:t>   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 w:rsidRPr="007365A0">
        <w:rPr>
          <w:rFonts w:ascii="Arial" w:eastAsia="宋体" w:hAnsi="Arial" w:cs="Arial" w:hint="eastAsia"/>
          <w:color w:val="202020"/>
          <w:kern w:val="0"/>
          <w:szCs w:val="21"/>
        </w:rPr>
        <w:t>1 2 3 4 5 6 7 8 9 0</w:t>
      </w:r>
    </w:p>
    <w:p w14:paraId="53C55086" w14:textId="54D0FF5D" w:rsidR="007365A0" w:rsidRDefault="007365A0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首先构建一棵含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10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个元素的二叉空树</w:t>
      </w:r>
    </w:p>
    <w:p w14:paraId="70E16D12" w14:textId="1574F8A3" w:rsidR="007365A0" w:rsidRDefault="00003C58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3C58"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 wp14:anchorId="23C75FAB" wp14:editId="4BF32457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71D8" w14:textId="49C607A1" w:rsidR="007365A0" w:rsidRDefault="007365A0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然后层次遍历该树</w:t>
      </w:r>
      <w:r w:rsidR="00802F45"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并</w:t>
      </w:r>
      <w:r w:rsidR="00802F45">
        <w:rPr>
          <w:rFonts w:ascii="Arial" w:eastAsia="宋体" w:hAnsi="Arial" w:cs="Arial" w:hint="eastAsia"/>
          <w:color w:val="202020"/>
          <w:kern w:val="0"/>
          <w:szCs w:val="21"/>
        </w:rPr>
        <w:t>按从小到大的顺序插入这组数</w:t>
      </w:r>
    </w:p>
    <w:p w14:paraId="4D1F8627" w14:textId="6699AF93" w:rsidR="00003C58" w:rsidRPr="009F68AC" w:rsidRDefault="00003C58" w:rsidP="007365A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003C58">
        <w:rPr>
          <w:rFonts w:ascii="Arial" w:eastAsia="宋体" w:hAnsi="Arial" w:cs="Arial"/>
          <w:noProof/>
          <w:color w:val="202020"/>
          <w:kern w:val="0"/>
          <w:szCs w:val="21"/>
        </w:rPr>
        <w:lastRenderedPageBreak/>
        <w:drawing>
          <wp:inline distT="0" distB="0" distL="0" distR="0" wp14:anchorId="431E3556" wp14:editId="3918B370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E5D6C" w14:textId="2C62ECE6" w:rsidR="00E019BD" w:rsidRPr="009F68AC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7177DF2B" w14:textId="77777777" w:rsidR="00406D3C" w:rsidRPr="007F6BD6" w:rsidRDefault="009F68AC" w:rsidP="00406D3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二、数据结构和算法设计</w:t>
      </w:r>
    </w:p>
    <w:p w14:paraId="4C452503" w14:textId="788A6CAB" w:rsidR="009F68AC" w:rsidRDefault="009F68AC" w:rsidP="00406D3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抽象数据类型设计</w:t>
      </w:r>
      <w:r w:rsidR="00406D3C" w:rsidRPr="007F6BD6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：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二叉树</w:t>
      </w:r>
    </w:p>
    <w:p w14:paraId="56DE2287" w14:textId="1F8632B6" w:rsidR="009F68AC" w:rsidRPr="007F6BD6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物理数据对象设计</w:t>
      </w:r>
    </w:p>
    <w:p w14:paraId="7A542D08" w14:textId="7427AAAD" w:rsidR="00406D3C" w:rsidRDefault="00406D3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物理数据对象：基于链表实验的二叉树</w:t>
      </w:r>
    </w:p>
    <w:p w14:paraId="5CAE02B3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template&lt;typename T&gt;</w:t>
      </w:r>
    </w:p>
    <w:p w14:paraId="1AAA79FA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class linkTree :public BinTree&lt;T&gt;</w:t>
      </w:r>
    </w:p>
    <w:p w14:paraId="19162358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0156B14D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private:</w:t>
      </w:r>
    </w:p>
    <w:p w14:paraId="75DC91A3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linkNode&lt;T&gt;* Root;</w:t>
      </w:r>
    </w:p>
    <w:p w14:paraId="29CC2309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int size;</w:t>
      </w:r>
    </w:p>
    <w:p w14:paraId="1768E936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public:</w:t>
      </w:r>
    </w:p>
    <w:p w14:paraId="2EC78766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linkTree();</w:t>
      </w:r>
    </w:p>
    <w:p w14:paraId="37A2122C" w14:textId="77777777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~linkTree();</w:t>
      </w:r>
    </w:p>
    <w:p w14:paraId="15229B22" w14:textId="63CC6121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 xml:space="preserve">void setRoot(linkNode&lt;T&gt;* rt) 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设置根节点</w:t>
      </w:r>
    </w:p>
    <w:p w14:paraId="6BA61E0C" w14:textId="4430650E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bool BitreeEmpty(BinNode&lt;T&gt;* rt)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；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判断二叉树是否为空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</w:p>
    <w:p w14:paraId="5EDBA320" w14:textId="1E4323BA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void clear();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清除所有元素</w:t>
      </w:r>
    </w:p>
    <w:p w14:paraId="2B0DEAB4" w14:textId="479E6922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void Preorder(BinNode&lt;T&gt;* rt, queue&lt;T&gt;&amp; a);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前序输出</w:t>
      </w:r>
    </w:p>
    <w:p w14:paraId="4FF1BA54" w14:textId="3131371F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void Inorder(BinNode&lt;T&gt;* rt, queue&lt;T&gt;&amp; a);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中序输出</w:t>
      </w:r>
    </w:p>
    <w:p w14:paraId="0786188A" w14:textId="3A78D1BF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void Postorder(BinNode&lt;T&gt;* rt, queue&lt;T&gt;&amp; a);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后序输出</w:t>
      </w:r>
    </w:p>
    <w:p w14:paraId="3E680873" w14:textId="563BD690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>void LevelOrderTraverse(queue&lt;T&gt;&amp; a);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层次遍历</w:t>
      </w:r>
    </w:p>
    <w:p w14:paraId="381904F6" w14:textId="458919AA" w:rsidR="00802F45" w:rsidRP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ab/>
        <w:t xml:space="preserve">linkNode&lt;T&gt;* get_Root() 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；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返回根节点</w:t>
      </w:r>
    </w:p>
    <w:p w14:paraId="08FE46C1" w14:textId="32E01B66" w:rsidR="00802F45" w:rsidRDefault="00802F45" w:rsidP="00802F45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02F45">
        <w:rPr>
          <w:rFonts w:ascii="Arial" w:eastAsia="宋体" w:hAnsi="Arial" w:cs="Arial"/>
          <w:color w:val="202020"/>
          <w:kern w:val="0"/>
          <w:szCs w:val="21"/>
        </w:rPr>
        <w:t>};</w:t>
      </w:r>
    </w:p>
    <w:p w14:paraId="15B88B21" w14:textId="37AA6620" w:rsidR="009F68AC" w:rsidRPr="007F6BD6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算法思想的设计</w:t>
      </w:r>
    </w:p>
    <w:p w14:paraId="1F1CAB86" w14:textId="0F36109D" w:rsidR="00406D3C" w:rsidRDefault="00406D3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lastRenderedPageBreak/>
        <w:t>输入模块</w:t>
      </w:r>
    </w:p>
    <w:p w14:paraId="5BCA62D9" w14:textId="77777777" w:rsidR="007F6BD6" w:rsidRDefault="00406D3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 w:rsidR="007F6BD6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7F6BD6">
        <w:rPr>
          <w:rFonts w:ascii="Arial" w:eastAsia="宋体" w:hAnsi="Arial" w:cs="Arial" w:hint="eastAsia"/>
          <w:color w:val="202020"/>
          <w:kern w:val="0"/>
          <w:szCs w:val="21"/>
        </w:rPr>
        <w:t>、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将输入的数储存在数组中</w:t>
      </w:r>
    </w:p>
    <w:p w14:paraId="28280412" w14:textId="508633C7" w:rsidR="00406D3C" w:rsidRDefault="007F6BD6" w:rsidP="007F6BD6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</w:t>
      </w:r>
      <w:r w:rsidR="00406D3C">
        <w:rPr>
          <w:rFonts w:ascii="Arial" w:eastAsia="宋体" w:hAnsi="Arial" w:cs="Arial" w:hint="eastAsia"/>
          <w:color w:val="202020"/>
          <w:kern w:val="0"/>
          <w:szCs w:val="21"/>
        </w:rPr>
        <w:t>排序</w:t>
      </w:r>
    </w:p>
    <w:p w14:paraId="13672393" w14:textId="477D3322" w:rsidR="00406D3C" w:rsidRDefault="007F6BD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构建模块</w:t>
      </w:r>
    </w:p>
    <w:p w14:paraId="291F7106" w14:textId="518450FF" w:rsidR="007F6BD6" w:rsidRDefault="007F6BD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、获取根节点位置</w:t>
      </w:r>
    </w:p>
    <w:p w14:paraId="5C241BD4" w14:textId="7AD3385E" w:rsidR="007F6BD6" w:rsidRDefault="007F6BD6" w:rsidP="007F6BD6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、将根节点左边的数存入根节点左子树</w:t>
      </w:r>
    </w:p>
    <w:p w14:paraId="142674F3" w14:textId="3545C62E" w:rsidR="007F6BD6" w:rsidRDefault="007F6BD6" w:rsidP="007F6BD6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、将根节点右边的数存入根节点右子树</w:t>
      </w:r>
    </w:p>
    <w:p w14:paraId="50D0A49B" w14:textId="6828DBCF" w:rsidR="007F6BD6" w:rsidRDefault="007F6BD6" w:rsidP="007F6BD6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遍历模块</w:t>
      </w:r>
    </w:p>
    <w:p w14:paraId="028572D6" w14:textId="7A427EF2" w:rsidR="007F6BD6" w:rsidRDefault="007F6BD6" w:rsidP="007F6BD6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、按序遍历树，将遍历元素存入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queue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中</w:t>
      </w:r>
    </w:p>
    <w:p w14:paraId="640CF91B" w14:textId="25225B1D" w:rsidR="007F6BD6" w:rsidRDefault="007F6BD6" w:rsidP="007F6BD6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、将队列中的元素输出</w:t>
      </w:r>
    </w:p>
    <w:p w14:paraId="3D7C6129" w14:textId="042B0EC8" w:rsidR="009F68AC" w:rsidRPr="007F6BD6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关键功能的算法步骤（不能用源码）</w:t>
      </w:r>
    </w:p>
    <w:p w14:paraId="6639E534" w14:textId="3B659B05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输入模块</w:t>
      </w:r>
    </w:p>
    <w:p w14:paraId="43F8E98E" w14:textId="09E36255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基本操作：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cin</w:t>
      </w:r>
    </w:p>
    <w:p w14:paraId="7340057B" w14:textId="113B43EF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V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oid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input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（）</w:t>
      </w:r>
    </w:p>
    <w:p w14:paraId="29A9EE09" w14:textId="434FFDFF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{</w:t>
      </w:r>
    </w:p>
    <w:p w14:paraId="1A9AA049" w14:textId="77777777" w:rsidR="007F6BD6" w:rsidRPr="007F6BD6" w:rsidRDefault="007F6BD6" w:rsidP="007F6BD6">
      <w:pPr>
        <w:widowControl/>
        <w:shd w:val="clear" w:color="auto" w:fill="FFFFFF"/>
        <w:ind w:left="420"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>int n;</w:t>
      </w:r>
    </w:p>
    <w:p w14:paraId="3903C665" w14:textId="77777777" w:rsidR="007F6BD6" w:rsidRP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ab/>
        <w:t>cin &gt;&gt; n;</w:t>
      </w:r>
    </w:p>
    <w:p w14:paraId="60DEDB2B" w14:textId="449510DC" w:rsidR="007F6BD6" w:rsidRP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ab/>
        <w:t>int</w:t>
      </w:r>
      <w:r w:rsidR="00995CBE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995CBE">
        <w:rPr>
          <w:rFonts w:ascii="Arial" w:eastAsia="宋体" w:hAnsi="Arial" w:cs="Arial" w:hint="eastAsia"/>
          <w:color w:val="202020"/>
          <w:kern w:val="0"/>
          <w:szCs w:val="21"/>
        </w:rPr>
        <w:t>a[</w:t>
      </w:r>
      <w:r w:rsidR="00995CBE">
        <w:rPr>
          <w:rFonts w:ascii="Arial" w:eastAsia="宋体" w:hAnsi="Arial" w:cs="Arial"/>
          <w:color w:val="202020"/>
          <w:kern w:val="0"/>
          <w:szCs w:val="21"/>
        </w:rPr>
        <w:t>n];</w:t>
      </w:r>
    </w:p>
    <w:p w14:paraId="608AEF97" w14:textId="77777777" w:rsidR="007F6BD6" w:rsidRP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ab/>
        <w:t>for (int i = 0; i &lt; n; i++)</w:t>
      </w:r>
    </w:p>
    <w:p w14:paraId="4D164E12" w14:textId="77777777" w:rsidR="007F6BD6" w:rsidRP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ab/>
      </w:r>
      <w:r w:rsidRPr="007F6BD6">
        <w:rPr>
          <w:rFonts w:ascii="Arial" w:eastAsia="宋体" w:hAnsi="Arial" w:cs="Arial"/>
          <w:color w:val="202020"/>
          <w:kern w:val="0"/>
          <w:szCs w:val="21"/>
        </w:rPr>
        <w:tab/>
        <w:t>cin &gt;&gt; a[i];</w:t>
      </w:r>
    </w:p>
    <w:p w14:paraId="6ECFFEDE" w14:textId="6CE20915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F6BD6">
        <w:rPr>
          <w:rFonts w:ascii="Arial" w:eastAsia="宋体" w:hAnsi="Arial" w:cs="Arial"/>
          <w:color w:val="202020"/>
          <w:kern w:val="0"/>
          <w:szCs w:val="21"/>
        </w:rPr>
        <w:tab/>
        <w:t>sort(a, a + n);</w:t>
      </w:r>
    </w:p>
    <w:p w14:paraId="3683613E" w14:textId="25B49DCB" w:rsidR="007F6BD6" w:rsidRDefault="007F6BD6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}</w:t>
      </w:r>
    </w:p>
    <w:p w14:paraId="1D16455F" w14:textId="7A701211" w:rsidR="00995CBE" w:rsidRDefault="00995CBE" w:rsidP="007F6B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63B0DD70" w14:textId="77777777" w:rsidR="00995CBE" w:rsidRDefault="00995CBE" w:rsidP="00995CB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构建模块</w:t>
      </w:r>
    </w:p>
    <w:p w14:paraId="4DBDBE62" w14:textId="721A6275" w:rsidR="00995CBE" w:rsidRDefault="00995CBE" w:rsidP="00995CB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基本操作：</w:t>
      </w:r>
    </w:p>
    <w:p w14:paraId="6EC9ED41" w14:textId="5CD8A3B2" w:rsidR="00995CBE" w:rsidRPr="00995CBE" w:rsidRDefault="00995CBE" w:rsidP="00995CB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S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et</w:t>
      </w:r>
      <w:r>
        <w:rPr>
          <w:rFonts w:ascii="Arial" w:eastAsia="宋体" w:hAnsi="Arial" w:cs="Arial"/>
          <w:color w:val="202020"/>
          <w:kern w:val="0"/>
          <w:szCs w:val="21"/>
        </w:rPr>
        <w:t>L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eft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（），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setelement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（），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setright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（）</w:t>
      </w:r>
    </w:p>
    <w:p w14:paraId="539FC49B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linkNode&lt;int&gt;* build(int* a, int pos)</w:t>
      </w:r>
    </w:p>
    <w:p w14:paraId="33466106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2E05008B" w14:textId="0666A9C3" w:rsid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if (pos == 0) return NULL;</w:t>
      </w:r>
    </w:p>
    <w:p w14:paraId="1C0E92D7" w14:textId="4C924371" w:rsidR="00995CBE" w:rsidRPr="00995CBE" w:rsidRDefault="00995CBE" w:rsidP="00995CBE">
      <w:pPr>
        <w:widowControl/>
        <w:shd w:val="clear" w:color="auto" w:fill="FFFFFF"/>
        <w:ind w:left="420"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int deep = 1;</w:t>
      </w:r>
      <w:r>
        <w:rPr>
          <w:rFonts w:ascii="Arial" w:eastAsia="宋体" w:hAnsi="Arial" w:cs="Arial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求根节点位置</w:t>
      </w:r>
    </w:p>
    <w:p w14:paraId="76240191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while (pow(2, deep) - 1 &lt; n) deep++;</w:t>
      </w:r>
    </w:p>
    <w:p w14:paraId="5E5D121B" w14:textId="6F95B1F3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 xml:space="preserve">if (deep == 1)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pos=</w:t>
      </w:r>
      <w:r w:rsidRPr="00995CBE">
        <w:rPr>
          <w:rFonts w:ascii="Arial" w:eastAsia="宋体" w:hAnsi="Arial" w:cs="Arial"/>
          <w:color w:val="202020"/>
          <w:kern w:val="0"/>
          <w:szCs w:val="21"/>
        </w:rPr>
        <w:t xml:space="preserve"> 0;</w:t>
      </w:r>
    </w:p>
    <w:p w14:paraId="2B8B5A29" w14:textId="4E9D182F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 xml:space="preserve">else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pos</w:t>
      </w:r>
      <w:r>
        <w:rPr>
          <w:rFonts w:ascii="Arial" w:eastAsia="宋体" w:hAnsi="Arial" w:cs="Arial"/>
          <w:color w:val="202020"/>
          <w:kern w:val="0"/>
          <w:szCs w:val="21"/>
        </w:rPr>
        <w:t>=</w:t>
      </w:r>
      <w:r w:rsidRPr="00995CBE">
        <w:rPr>
          <w:rFonts w:ascii="Arial" w:eastAsia="宋体" w:hAnsi="Arial" w:cs="Arial"/>
          <w:color w:val="202020"/>
          <w:kern w:val="0"/>
          <w:szCs w:val="21"/>
        </w:rPr>
        <w:t xml:space="preserve"> min(pow(2, deep - 1) - 1, n - pow(2, deep - 2));</w:t>
      </w:r>
    </w:p>
    <w:p w14:paraId="10F2946A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int left = position(pos);</w:t>
      </w:r>
    </w:p>
    <w:p w14:paraId="453457A9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int right = pos - left - 1;</w:t>
      </w:r>
    </w:p>
    <w:p w14:paraId="0413CE3B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linkNode&lt;int&gt;* node = new linkNode&lt;int&gt;;</w:t>
      </w:r>
    </w:p>
    <w:p w14:paraId="06DB6D20" w14:textId="735A7DEF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node-&gt;setElement(a[left]);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给根节点赋值</w:t>
      </w:r>
    </w:p>
    <w:p w14:paraId="2AF6273D" w14:textId="6DB20E28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node-&gt;setLeft(build(&amp;a[0], left));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根节点右子树</w:t>
      </w:r>
    </w:p>
    <w:p w14:paraId="404C14FE" w14:textId="41847692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node-&gt;setRight(build(&amp;a[left + 1], right));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连接左子树</w:t>
      </w:r>
    </w:p>
    <w:p w14:paraId="41CE3934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return node;</w:t>
      </w:r>
    </w:p>
    <w:p w14:paraId="38721E19" w14:textId="42118C1E" w:rsid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3639356A" w14:textId="4BC2E72B" w:rsid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0F2B374A" w14:textId="7F74163C" w:rsid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输出模块</w:t>
      </w:r>
    </w:p>
    <w:p w14:paraId="2385F34F" w14:textId="2B469DC0" w:rsidR="00650C78" w:rsidRDefault="00650C78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lastRenderedPageBreak/>
        <w:t>基本操作：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empty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（），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get</w:t>
      </w:r>
      <w:r>
        <w:rPr>
          <w:rFonts w:ascii="Arial" w:eastAsia="宋体" w:hAnsi="Arial" w:cs="Arial"/>
          <w:color w:val="202020"/>
          <w:kern w:val="0"/>
          <w:szCs w:val="21"/>
        </w:rPr>
        <w:t>_val(),right(),left()</w:t>
      </w:r>
    </w:p>
    <w:p w14:paraId="212164AD" w14:textId="67714515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void linkTree&lt;T&gt;::LevelOrderTraverse(queue&lt;T&gt;&amp; a)</w:t>
      </w:r>
    </w:p>
    <w:p w14:paraId="1920087B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7CF22308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queue&lt;BinNode&lt;T&gt;*&gt; q;</w:t>
      </w:r>
    </w:p>
    <w:p w14:paraId="7036EDA1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if (Root == 0)</w:t>
      </w:r>
    </w:p>
    <w:p w14:paraId="06471FEB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return;</w:t>
      </w:r>
    </w:p>
    <w:p w14:paraId="71A03988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q.push(Root);</w:t>
      </w:r>
    </w:p>
    <w:p w14:paraId="2ACC1B55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while (!q.empty())</w:t>
      </w:r>
    </w:p>
    <w:p w14:paraId="73414858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2A814837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//</w:t>
      </w:r>
      <w:r w:rsidRPr="00995CBE">
        <w:rPr>
          <w:rFonts w:ascii="Arial" w:eastAsia="宋体" w:hAnsi="Arial" w:cs="Arial"/>
          <w:color w:val="202020"/>
          <w:kern w:val="0"/>
          <w:szCs w:val="21"/>
        </w:rPr>
        <w:t>出队保存队头并访问</w:t>
      </w:r>
    </w:p>
    <w:p w14:paraId="3CBC1D5A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BinNode&lt;T&gt;* front = q.front();</w:t>
      </w:r>
    </w:p>
    <w:p w14:paraId="17BEE874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a.push(front-&gt;get_val());</w:t>
      </w:r>
    </w:p>
    <w:p w14:paraId="11E86D0E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q.pop();</w:t>
      </w:r>
    </w:p>
    <w:p w14:paraId="1CAC6D6E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//</w:t>
      </w:r>
      <w:r w:rsidRPr="00995CBE">
        <w:rPr>
          <w:rFonts w:ascii="Arial" w:eastAsia="宋体" w:hAnsi="Arial" w:cs="Arial"/>
          <w:color w:val="202020"/>
          <w:kern w:val="0"/>
          <w:szCs w:val="21"/>
        </w:rPr>
        <w:t>将出队结点的左子树根入队</w:t>
      </w:r>
    </w:p>
    <w:p w14:paraId="1DEEE968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if (front-&gt;left())</w:t>
      </w:r>
    </w:p>
    <w:p w14:paraId="717D0974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q.push(front-&gt;left());</w:t>
      </w:r>
    </w:p>
    <w:p w14:paraId="64E09CB4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//</w:t>
      </w:r>
      <w:r w:rsidRPr="00995CBE">
        <w:rPr>
          <w:rFonts w:ascii="Arial" w:eastAsia="宋体" w:hAnsi="Arial" w:cs="Arial"/>
          <w:color w:val="202020"/>
          <w:kern w:val="0"/>
          <w:szCs w:val="21"/>
        </w:rPr>
        <w:t>将出队结点的右子树根入队</w:t>
      </w:r>
    </w:p>
    <w:p w14:paraId="17E87F15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if (front-&gt;right())</w:t>
      </w:r>
    </w:p>
    <w:p w14:paraId="4D600C5D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</w: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q.push( front-&gt;right());</w:t>
      </w:r>
    </w:p>
    <w:p w14:paraId="78C72D6A" w14:textId="77777777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51DC0A98" w14:textId="0C262F5A" w:rsidR="00995CBE" w:rsidRPr="00995CBE" w:rsidRDefault="00995CBE" w:rsidP="00995CBE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95CBE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082FB4DB" w14:textId="11C58C85" w:rsidR="00083702" w:rsidRDefault="009F68AC" w:rsidP="009F68A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7F6BD6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三、算法性能分析</w:t>
      </w:r>
    </w:p>
    <w:p w14:paraId="62AC76BF" w14:textId="77777777" w:rsidR="00995CBE" w:rsidRPr="007F6BD6" w:rsidRDefault="00995CBE" w:rsidP="009F68A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</w:p>
    <w:p w14:paraId="08C0851B" w14:textId="74B08EA1" w:rsidR="00995CBE" w:rsidRDefault="00995CBE">
      <w:r>
        <w:rPr>
          <w:rFonts w:hint="eastAsia"/>
        </w:rPr>
        <w:t>输入模块：O（n</w:t>
      </w:r>
      <w:r>
        <w:t>logn</w:t>
      </w:r>
      <w:r>
        <w:rPr>
          <w:rFonts w:hint="eastAsia"/>
        </w:rPr>
        <w:t>）</w:t>
      </w:r>
    </w:p>
    <w:p w14:paraId="345CBD5C" w14:textId="5DDDCC46" w:rsidR="00995CBE" w:rsidRDefault="00995CBE">
      <w:r>
        <w:rPr>
          <w:rFonts w:hint="eastAsia"/>
        </w:rPr>
        <w:t>构建模块：O（</w:t>
      </w:r>
      <w:r w:rsidR="00650C78">
        <w:rPr>
          <w:rFonts w:hint="eastAsia"/>
        </w:rPr>
        <w:t>n</w:t>
      </w:r>
      <w:r>
        <w:rPr>
          <w:rFonts w:hint="eastAsia"/>
        </w:rPr>
        <w:t>）</w:t>
      </w:r>
    </w:p>
    <w:p w14:paraId="20F27E3F" w14:textId="34A635F8" w:rsidR="00650C78" w:rsidRPr="00995CBE" w:rsidRDefault="00650C78">
      <w:r>
        <w:rPr>
          <w:rFonts w:hint="eastAsia"/>
        </w:rPr>
        <w:t>输出模块：</w:t>
      </w:r>
      <w:r>
        <w:t>O</w:t>
      </w:r>
      <w:r>
        <w:rPr>
          <w:rFonts w:hint="eastAsia"/>
        </w:rPr>
        <w:t>（n）</w:t>
      </w:r>
    </w:p>
    <w:sectPr w:rsidR="00650C78" w:rsidRPr="0099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03C58"/>
    <w:rsid w:val="00083702"/>
    <w:rsid w:val="00241BCF"/>
    <w:rsid w:val="00361F5B"/>
    <w:rsid w:val="00364498"/>
    <w:rsid w:val="00406D3C"/>
    <w:rsid w:val="00650C78"/>
    <w:rsid w:val="007365A0"/>
    <w:rsid w:val="007F6BD6"/>
    <w:rsid w:val="00802F45"/>
    <w:rsid w:val="00857597"/>
    <w:rsid w:val="00995CBE"/>
    <w:rsid w:val="009F68AC"/>
    <w:rsid w:val="00D57ED3"/>
    <w:rsid w:val="00E019BD"/>
    <w:rsid w:val="00E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5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shu gean</cp:lastModifiedBy>
  <cp:revision>7</cp:revision>
  <cp:lastPrinted>2019-10-29T13:32:00Z</cp:lastPrinted>
  <dcterms:created xsi:type="dcterms:W3CDTF">2019-10-10T00:52:00Z</dcterms:created>
  <dcterms:modified xsi:type="dcterms:W3CDTF">2019-10-29T13:33:00Z</dcterms:modified>
</cp:coreProperties>
</file>