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EC445A" w14:textId="09C495B1" w:rsidR="00DD5714" w:rsidRDefault="008E5760">
      <w:r>
        <w:t xml:space="preserve">Agenda 455/555 </w:t>
      </w:r>
      <w:r w:rsidR="00E41DFD">
        <w:t>4</w:t>
      </w:r>
      <w:r>
        <w:t>.</w:t>
      </w:r>
      <w:r w:rsidR="00E41DFD">
        <w:t>03</w:t>
      </w:r>
      <w:r>
        <w:t xml:space="preserve">.17 </w:t>
      </w:r>
      <w:r w:rsidR="00883A5C">
        <w:t>Mon</w:t>
      </w:r>
      <w:r w:rsidR="000147A0">
        <w:t>.</w:t>
      </w:r>
    </w:p>
    <w:p w14:paraId="234C5533" w14:textId="77777777" w:rsidR="00401B2E" w:rsidRDefault="00401B2E"/>
    <w:p w14:paraId="2CE0DF30" w14:textId="47D9DB9A" w:rsidR="006927A2" w:rsidRDefault="00E41DFD" w:rsidP="00115A41">
      <w:pPr>
        <w:pStyle w:val="ListParagraph"/>
        <w:numPr>
          <w:ilvl w:val="0"/>
          <w:numId w:val="13"/>
        </w:numPr>
      </w:pPr>
      <w:r>
        <w:t>Firebasing!</w:t>
      </w:r>
    </w:p>
    <w:p w14:paraId="0BD84829" w14:textId="5386D3DC" w:rsidR="00E41DFD" w:rsidRDefault="005C65C3" w:rsidP="00E41DFD">
      <w:pPr>
        <w:ind w:left="743"/>
        <w:rPr>
          <w:rFonts w:ascii="Helvetica" w:eastAsia="Times New Roman" w:hAnsi="Helvetica"/>
          <w:color w:val="000000"/>
          <w:sz w:val="21"/>
          <w:szCs w:val="21"/>
        </w:rPr>
      </w:pPr>
      <w:hyperlink r:id="rId7" w:history="1">
        <w:r w:rsidR="00115A41" w:rsidRPr="005C65C3">
          <w:rPr>
            <w:rStyle w:val="Hyperlink"/>
            <w:rFonts w:ascii="Helvetica" w:eastAsia="Times New Roman" w:hAnsi="Helvetica"/>
            <w:sz w:val="21"/>
            <w:szCs w:val="21"/>
          </w:rPr>
          <w:t>Fire</w:t>
        </w:r>
        <w:r w:rsidR="00E41DFD" w:rsidRPr="005C65C3">
          <w:rPr>
            <w:rStyle w:val="Hyperlink"/>
            <w:rFonts w:ascii="Helvetica" w:eastAsia="Times New Roman" w:hAnsi="Helvetica"/>
            <w:sz w:val="21"/>
            <w:szCs w:val="21"/>
          </w:rPr>
          <w:t>baseNotify</w:t>
        </w:r>
      </w:hyperlink>
      <w:r w:rsidR="00E41DFD">
        <w:rPr>
          <w:rFonts w:ascii="Helvetica" w:eastAsia="Times New Roman" w:hAnsi="Helvetica"/>
          <w:color w:val="000000"/>
          <w:sz w:val="21"/>
          <w:szCs w:val="21"/>
        </w:rPr>
        <w:t xml:space="preserve"> app ref:</w:t>
      </w:r>
      <w:r w:rsidR="00E41DFD" w:rsidRPr="00E41DFD">
        <w:rPr>
          <w:rFonts w:ascii="Helvetica" w:eastAsia="Times New Roman" w:hAnsi="Helvetica"/>
          <w:color w:val="000000"/>
          <w:sz w:val="21"/>
          <w:szCs w:val="21"/>
        </w:rPr>
        <w:t xml:space="preserve"> chapters 51 - 52 </w:t>
      </w:r>
    </w:p>
    <w:p w14:paraId="3DCCCBB3" w14:textId="77777777" w:rsidR="00E41DFD" w:rsidRDefault="00E41DFD" w:rsidP="00E41DFD">
      <w:pPr>
        <w:ind w:left="743"/>
        <w:rPr>
          <w:rFonts w:ascii="Helvetica" w:eastAsia="Times New Roman" w:hAnsi="Helvetica"/>
          <w:color w:val="000000"/>
          <w:sz w:val="21"/>
          <w:szCs w:val="21"/>
        </w:rPr>
      </w:pPr>
    </w:p>
    <w:p w14:paraId="74AF7142" w14:textId="457D7C4E" w:rsidR="00E41DFD" w:rsidRDefault="00E41DFD" w:rsidP="00E41DFD">
      <w:pPr>
        <w:ind w:left="743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Send + Receive notifcations (messages, data, etc.)</w:t>
      </w:r>
    </w:p>
    <w:p w14:paraId="3606AAC9" w14:textId="77777777" w:rsidR="00E41DFD" w:rsidRDefault="00E41DFD" w:rsidP="00E41DFD">
      <w:pPr>
        <w:ind w:left="743"/>
        <w:rPr>
          <w:rFonts w:ascii="Helvetica" w:eastAsia="Times New Roman" w:hAnsi="Helvetica"/>
          <w:color w:val="000000"/>
          <w:sz w:val="21"/>
          <w:szCs w:val="21"/>
        </w:rPr>
      </w:pPr>
    </w:p>
    <w:p w14:paraId="05D90CCC" w14:textId="04A642E3" w:rsidR="00E41DFD" w:rsidRDefault="00115A41" w:rsidP="00E41DFD">
      <w:pPr>
        <w:ind w:left="743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What’s inside?</w:t>
      </w:r>
    </w:p>
    <w:p w14:paraId="676ABB74" w14:textId="77777777" w:rsidR="00115A41" w:rsidRDefault="00115A41" w:rsidP="00E41DFD">
      <w:pPr>
        <w:ind w:left="743"/>
        <w:rPr>
          <w:rFonts w:ascii="Helvetica" w:eastAsia="Times New Roman" w:hAnsi="Helvetica"/>
          <w:color w:val="000000"/>
          <w:sz w:val="21"/>
          <w:szCs w:val="21"/>
        </w:rPr>
      </w:pPr>
    </w:p>
    <w:p w14:paraId="7960A799" w14:textId="2963E8F0" w:rsidR="00115A41" w:rsidRDefault="00033355" w:rsidP="00033355">
      <w:pPr>
        <w:pStyle w:val="ListParagraph"/>
        <w:numPr>
          <w:ilvl w:val="0"/>
          <w:numId w:val="14"/>
        </w:numPr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Run app</w:t>
      </w:r>
    </w:p>
    <w:p w14:paraId="34C29F3E" w14:textId="123E8D9A" w:rsidR="00033355" w:rsidRDefault="00033355" w:rsidP="00033355">
      <w:pPr>
        <w:pStyle w:val="ListParagraph"/>
        <w:numPr>
          <w:ilvl w:val="0"/>
          <w:numId w:val="14"/>
        </w:numPr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Go to Tools &gt; Firebase</w:t>
      </w:r>
    </w:p>
    <w:p w14:paraId="37BDA8D0" w14:textId="36B8A624" w:rsidR="005C65C3" w:rsidRDefault="005C65C3" w:rsidP="005C65C3">
      <w:pPr>
        <w:pStyle w:val="ListParagraph"/>
        <w:numPr>
          <w:ilvl w:val="0"/>
          <w:numId w:val="14"/>
        </w:numPr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Select Notifications from Firebase Assistant</w:t>
      </w:r>
    </w:p>
    <w:p w14:paraId="64CA8C9E" w14:textId="77777777" w:rsidR="005C65C3" w:rsidRDefault="005C65C3" w:rsidP="005C65C3">
      <w:pPr>
        <w:rPr>
          <w:rFonts w:ascii="Helvetica" w:eastAsia="Times New Roman" w:hAnsi="Helvetica"/>
          <w:color w:val="000000"/>
          <w:sz w:val="21"/>
          <w:szCs w:val="21"/>
        </w:rPr>
      </w:pPr>
    </w:p>
    <w:p w14:paraId="23DDBA94" w14:textId="17F9B772" w:rsidR="005C65C3" w:rsidRPr="005C65C3" w:rsidRDefault="005C65C3" w:rsidP="005C65C3">
      <w:pPr>
        <w:jc w:val="center"/>
        <w:rPr>
          <w:rFonts w:ascii="Helvetica" w:eastAsia="Times New Roman" w:hAnsi="Helvetica"/>
          <w:color w:val="000000"/>
          <w:sz w:val="21"/>
          <w:szCs w:val="21"/>
        </w:rPr>
      </w:pPr>
      <w:r w:rsidRPr="005C65C3">
        <w:rPr>
          <w:rFonts w:ascii="Helvetica" w:eastAsia="Times New Roman" w:hAnsi="Helvetica"/>
          <w:color w:val="000000"/>
          <w:sz w:val="21"/>
          <w:szCs w:val="21"/>
        </w:rPr>
        <w:drawing>
          <wp:inline distT="0" distB="0" distL="0" distR="0" wp14:anchorId="61FF6156" wp14:editId="376E5D5A">
            <wp:extent cx="3709035" cy="2194308"/>
            <wp:effectExtent l="152400" t="152400" r="151765" b="1682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178" cy="220326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F15F13F" w14:textId="19DCBC9B" w:rsidR="00115A41" w:rsidRDefault="005C65C3" w:rsidP="00E41DFD">
      <w:pPr>
        <w:ind w:left="743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Click on Receive Notifications in your app link</w:t>
      </w:r>
    </w:p>
    <w:p w14:paraId="54213AE1" w14:textId="77777777" w:rsidR="005C65C3" w:rsidRDefault="005C65C3" w:rsidP="00E41DFD">
      <w:pPr>
        <w:ind w:left="743"/>
        <w:rPr>
          <w:rFonts w:ascii="Helvetica" w:eastAsia="Times New Roman" w:hAnsi="Helvetica"/>
          <w:color w:val="000000"/>
          <w:sz w:val="21"/>
          <w:szCs w:val="21"/>
        </w:rPr>
      </w:pPr>
    </w:p>
    <w:p w14:paraId="0BA2FC15" w14:textId="364DC87B" w:rsidR="00323F17" w:rsidRDefault="00323F17" w:rsidP="00323F17">
      <w:pPr>
        <w:pStyle w:val="ListParagraph"/>
        <w:numPr>
          <w:ilvl w:val="0"/>
          <w:numId w:val="14"/>
        </w:numPr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Go through steps (be logged into your Google email account)</w:t>
      </w:r>
    </w:p>
    <w:p w14:paraId="00D2E953" w14:textId="77777777" w:rsidR="00323F17" w:rsidRDefault="00323F17" w:rsidP="00323F17">
      <w:pPr>
        <w:rPr>
          <w:rFonts w:ascii="Helvetica" w:eastAsia="Times New Roman" w:hAnsi="Helvetica"/>
          <w:color w:val="000000"/>
          <w:sz w:val="21"/>
          <w:szCs w:val="21"/>
        </w:rPr>
      </w:pPr>
    </w:p>
    <w:p w14:paraId="340AA71E" w14:textId="6FC462F2" w:rsidR="00323F17" w:rsidRPr="00323F17" w:rsidRDefault="00323F17" w:rsidP="00323F17">
      <w:pPr>
        <w:jc w:val="center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noProof/>
          <w:color w:val="000000"/>
          <w:sz w:val="21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14D44D" wp14:editId="79DB6208">
                <wp:simplePos x="0" y="0"/>
                <wp:positionH relativeFrom="column">
                  <wp:posOffset>2908935</wp:posOffset>
                </wp:positionH>
                <wp:positionV relativeFrom="paragraph">
                  <wp:posOffset>3202940</wp:posOffset>
                </wp:positionV>
                <wp:extent cx="1600200" cy="914400"/>
                <wp:effectExtent l="0" t="50800" r="76200" b="254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36A57B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29.05pt;margin-top:252.2pt;width:126pt;height:1in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Pr="00323F17">
        <w:rPr>
          <w:rFonts w:ascii="Helvetica" w:eastAsia="Times New Roman" w:hAnsi="Helvetica"/>
          <w:color w:val="000000"/>
          <w:sz w:val="21"/>
          <w:szCs w:val="21"/>
        </w:rPr>
        <w:drawing>
          <wp:inline distT="0" distB="0" distL="0" distR="0" wp14:anchorId="1628C7BC" wp14:editId="2B8A61E8">
            <wp:extent cx="4268375" cy="3669162"/>
            <wp:effectExtent l="152400" t="152400" r="151765" b="1917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4527" cy="36744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43C4B3E" w14:textId="77777777" w:rsidR="005C65C3" w:rsidRDefault="005C65C3" w:rsidP="00E41DFD">
      <w:pPr>
        <w:ind w:left="743"/>
        <w:rPr>
          <w:rFonts w:ascii="Helvetica" w:eastAsia="Times New Roman" w:hAnsi="Helvetica"/>
          <w:color w:val="000000"/>
          <w:sz w:val="21"/>
          <w:szCs w:val="21"/>
        </w:rPr>
      </w:pPr>
    </w:p>
    <w:p w14:paraId="7D9B7047" w14:textId="5BC6197F" w:rsidR="005C65C3" w:rsidRDefault="00323F17" w:rsidP="00E41DFD">
      <w:pPr>
        <w:ind w:left="743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 xml:space="preserve">At your third step </w:t>
      </w:r>
      <w:r w:rsidR="00375400">
        <w:rPr>
          <w:rFonts w:ascii="Helvetica" w:eastAsia="Times New Roman" w:hAnsi="Helvetica"/>
          <w:color w:val="000000"/>
          <w:sz w:val="21"/>
          <w:szCs w:val="21"/>
        </w:rPr>
        <w:t>click</w:t>
      </w:r>
      <w:r>
        <w:rPr>
          <w:rFonts w:ascii="Helvetica" w:eastAsia="Times New Roman" w:hAnsi="Helvetica"/>
          <w:color w:val="000000"/>
          <w:sz w:val="21"/>
          <w:szCs w:val="21"/>
        </w:rPr>
        <w:t xml:space="preserve"> on the Firebase console link to point to your project you set up thru your app.</w:t>
      </w:r>
    </w:p>
    <w:p w14:paraId="2D15EABF" w14:textId="77777777" w:rsidR="00323F17" w:rsidRDefault="00323F17" w:rsidP="00E41DFD">
      <w:pPr>
        <w:ind w:left="743"/>
        <w:rPr>
          <w:rFonts w:ascii="Helvetica" w:eastAsia="Times New Roman" w:hAnsi="Helvetica"/>
          <w:color w:val="000000"/>
          <w:sz w:val="21"/>
          <w:szCs w:val="21"/>
        </w:rPr>
      </w:pPr>
    </w:p>
    <w:p w14:paraId="4B6C4DBC" w14:textId="2F0FB2BC" w:rsidR="00323F17" w:rsidRDefault="00323F17" w:rsidP="00E41DFD">
      <w:pPr>
        <w:ind w:left="743"/>
        <w:rPr>
          <w:rFonts w:ascii="Helvetica" w:eastAsia="Times New Roman" w:hAnsi="Helvetica"/>
          <w:color w:val="000000"/>
          <w:sz w:val="21"/>
          <w:szCs w:val="21"/>
        </w:rPr>
      </w:pPr>
      <w:r w:rsidRPr="00323F17">
        <w:rPr>
          <w:rFonts w:ascii="Helvetica" w:eastAsia="Times New Roman" w:hAnsi="Helvetica"/>
          <w:color w:val="000000"/>
          <w:sz w:val="21"/>
          <w:szCs w:val="21"/>
        </w:rPr>
        <w:drawing>
          <wp:inline distT="0" distB="0" distL="0" distR="0" wp14:anchorId="0848AAD2" wp14:editId="1522EECB">
            <wp:extent cx="3452768" cy="2283460"/>
            <wp:effectExtent l="0" t="0" r="190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4208" cy="229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CC504" w14:textId="77777777" w:rsidR="00323F17" w:rsidRDefault="00323F17" w:rsidP="00E41DFD">
      <w:pPr>
        <w:ind w:left="743"/>
        <w:rPr>
          <w:rFonts w:ascii="Helvetica" w:eastAsia="Times New Roman" w:hAnsi="Helvetica"/>
          <w:color w:val="000000"/>
          <w:sz w:val="21"/>
          <w:szCs w:val="21"/>
        </w:rPr>
      </w:pPr>
    </w:p>
    <w:p w14:paraId="73D3FB2A" w14:textId="52ECDFAB" w:rsidR="00375400" w:rsidRDefault="00375400" w:rsidP="00375400">
      <w:pPr>
        <w:ind w:left="743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 xml:space="preserve">Find link to Compose a message and enter in desired data fo push a message to a device loaded with your app! Check the </w:t>
      </w:r>
      <w:r w:rsidRPr="00375400">
        <w:rPr>
          <w:rFonts w:ascii="Helvetica" w:eastAsia="Times New Roman" w:hAnsi="Helvetica"/>
          <w:color w:val="000000"/>
          <w:sz w:val="21"/>
          <w:szCs w:val="21"/>
          <w:u w:val="single"/>
        </w:rPr>
        <w:t>Advanced option</w:t>
      </w:r>
      <w:r>
        <w:rPr>
          <w:rFonts w:ascii="Helvetica" w:eastAsia="Times New Roman" w:hAnsi="Helvetica"/>
          <w:color w:val="000000"/>
          <w:sz w:val="21"/>
          <w:szCs w:val="21"/>
        </w:rPr>
        <w:t xml:space="preserve"> as well for sending even data to the app.</w:t>
      </w:r>
    </w:p>
    <w:p w14:paraId="0D682413" w14:textId="77777777" w:rsidR="00375400" w:rsidRDefault="00375400" w:rsidP="00375400">
      <w:pPr>
        <w:ind w:left="743"/>
        <w:rPr>
          <w:rFonts w:ascii="Helvetica" w:eastAsia="Times New Roman" w:hAnsi="Helvetica"/>
          <w:color w:val="000000"/>
          <w:sz w:val="21"/>
          <w:szCs w:val="21"/>
        </w:rPr>
      </w:pPr>
      <w:bookmarkStart w:id="0" w:name="_GoBack"/>
      <w:bookmarkEnd w:id="0"/>
    </w:p>
    <w:p w14:paraId="022C8E92" w14:textId="0D242B02" w:rsidR="00375400" w:rsidRDefault="00375400" w:rsidP="00375400">
      <w:pPr>
        <w:ind w:left="180" w:hanging="90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noProof/>
          <w:color w:val="000000"/>
          <w:sz w:val="21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929277" wp14:editId="5FC84F9D">
                <wp:simplePos x="0" y="0"/>
                <wp:positionH relativeFrom="column">
                  <wp:posOffset>-408562</wp:posOffset>
                </wp:positionH>
                <wp:positionV relativeFrom="paragraph">
                  <wp:posOffset>-226060</wp:posOffset>
                </wp:positionV>
                <wp:extent cx="1831597" cy="914292"/>
                <wp:effectExtent l="0" t="0" r="22860" b="2603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1597" cy="91429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E2CCBD" id="Oval 9" o:spid="_x0000_s1026" style="position:absolute;margin-left:-32.15pt;margin-top:-17.75pt;width:144.2pt;height:1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" filled="f" strokecolor="#1f3763 [1604]" strokeweight="1pt">
                <v:stroke joinstyle="miter"/>
              </v:oval>
            </w:pict>
          </mc:Fallback>
        </mc:AlternateContent>
      </w:r>
      <w:r>
        <w:rPr>
          <w:rFonts w:ascii="Helvetica" w:eastAsia="Times New Roman" w:hAnsi="Helvetica"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BEC4FC" wp14:editId="56EF71CE">
                <wp:simplePos x="0" y="0"/>
                <wp:positionH relativeFrom="column">
                  <wp:posOffset>-408305</wp:posOffset>
                </wp:positionH>
                <wp:positionV relativeFrom="paragraph">
                  <wp:posOffset>3127399</wp:posOffset>
                </wp:positionV>
                <wp:extent cx="1488697" cy="152888"/>
                <wp:effectExtent l="0" t="0" r="86360" b="1016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8697" cy="1528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2E385" id="Straight Arrow Connector 6" o:spid="_x0000_s1026" type="#_x0000_t32" style="position:absolute;margin-left:-32.15pt;margin-top:246.25pt;width:117.2pt;height:12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EDE7902" wp14:editId="760FE100">
                <wp:simplePos x="0" y="0"/>
                <wp:positionH relativeFrom="column">
                  <wp:posOffset>-632298</wp:posOffset>
                </wp:positionH>
                <wp:positionV relativeFrom="paragraph">
                  <wp:posOffset>4114800</wp:posOffset>
                </wp:positionV>
                <wp:extent cx="912333" cy="45974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2333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8B2762" w14:textId="6F503D70" w:rsidR="00375400" w:rsidRDefault="00375400">
                            <w:r>
                              <w:t>Key / Value pairing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DE7902" id="_x0000_t202" coordsize="21600,21600" o:spt="202" path="m0,0l0,21600,21600,21600,21600,0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-49.8pt;margin-top:324pt;width:71.85pt;height:36.2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" filled="f" stroked="f">
                <v:textbox>
                  <w:txbxContent>
                    <w:p w14:paraId="758B2762" w14:textId="6F503D70" w:rsidR="00375400" w:rsidRDefault="00375400">
                      <w:r>
                        <w:t>Key / Value pairing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Helvetica" w:eastAsia="Times New Roman" w:hAnsi="Helvetica"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4E5B62" wp14:editId="610A12F5">
                <wp:simplePos x="0" y="0"/>
                <wp:positionH relativeFrom="column">
                  <wp:posOffset>165370</wp:posOffset>
                </wp:positionH>
                <wp:positionV relativeFrom="paragraph">
                  <wp:posOffset>4117340</wp:posOffset>
                </wp:positionV>
                <wp:extent cx="914765" cy="230924"/>
                <wp:effectExtent l="0" t="76200" r="0" b="4889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765" cy="2309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51208" id="Straight Arrow Connector 7" o:spid="_x0000_s1026" type="#_x0000_t32" style="position:absolute;margin-left:13pt;margin-top:324.2pt;width:72.05pt;height:18.2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Pr="00375400">
        <w:rPr>
          <w:rFonts w:ascii="Helvetica" w:eastAsia="Times New Roman" w:hAnsi="Helvetica"/>
          <w:color w:val="000000"/>
          <w:sz w:val="21"/>
          <w:szCs w:val="21"/>
        </w:rPr>
        <w:drawing>
          <wp:inline distT="0" distB="0" distL="0" distR="0" wp14:anchorId="5C58C990" wp14:editId="6FBE4795">
            <wp:extent cx="5943600" cy="50301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77870" w14:textId="60B89AEB" w:rsidR="00375400" w:rsidRPr="00E41DFD" w:rsidRDefault="00375400" w:rsidP="00E41DFD">
      <w:pPr>
        <w:ind w:left="743"/>
        <w:rPr>
          <w:rFonts w:ascii="Helvetica" w:eastAsia="Times New Roman" w:hAnsi="Helvetica"/>
          <w:color w:val="000000"/>
          <w:sz w:val="21"/>
          <w:szCs w:val="21"/>
        </w:rPr>
      </w:pPr>
    </w:p>
    <w:p w14:paraId="035504B8" w14:textId="77777777" w:rsidR="00E41DFD" w:rsidRPr="00E41DFD" w:rsidRDefault="00E41DFD" w:rsidP="00E41DFD">
      <w:pPr>
        <w:ind w:left="743"/>
        <w:rPr>
          <w:rFonts w:ascii="Helvetica" w:eastAsia="Times New Roman" w:hAnsi="Helvetica"/>
          <w:color w:val="000000"/>
          <w:sz w:val="21"/>
          <w:szCs w:val="21"/>
        </w:rPr>
      </w:pPr>
      <w:r w:rsidRPr="00E41DFD">
        <w:rPr>
          <w:rFonts w:ascii="Helvetica" w:eastAsia="Times New Roman" w:hAnsi="Helvetica"/>
          <w:color w:val="000000"/>
          <w:sz w:val="21"/>
          <w:szCs w:val="21"/>
        </w:rPr>
        <w:t>Other links to ponder:</w:t>
      </w:r>
    </w:p>
    <w:p w14:paraId="6FA2C6AE" w14:textId="77777777" w:rsidR="00E41DFD" w:rsidRPr="00E41DFD" w:rsidRDefault="00E41DFD" w:rsidP="00E41DFD">
      <w:pPr>
        <w:ind w:left="743"/>
        <w:rPr>
          <w:rFonts w:ascii="Helvetica" w:eastAsia="Times New Roman" w:hAnsi="Helvetica"/>
          <w:color w:val="000000"/>
          <w:sz w:val="21"/>
          <w:szCs w:val="21"/>
        </w:rPr>
      </w:pPr>
    </w:p>
    <w:p w14:paraId="52ACF820" w14:textId="77777777" w:rsidR="00E41DFD" w:rsidRPr="00E41DFD" w:rsidRDefault="00E41DFD" w:rsidP="00E41DFD">
      <w:pPr>
        <w:ind w:left="743"/>
        <w:rPr>
          <w:rFonts w:ascii="Helvetica" w:eastAsia="Times New Roman" w:hAnsi="Helvetica"/>
          <w:color w:val="000000"/>
          <w:sz w:val="21"/>
          <w:szCs w:val="21"/>
        </w:rPr>
      </w:pPr>
      <w:hyperlink r:id="rId12" w:history="1">
        <w:r w:rsidRPr="00E41DFD">
          <w:rPr>
            <w:rStyle w:val="Hyperlink"/>
            <w:rFonts w:ascii="Helvetica" w:eastAsia="Times New Roman" w:hAnsi="Helvetica"/>
            <w:sz w:val="21"/>
            <w:szCs w:val="21"/>
          </w:rPr>
          <w:t>https://console.firebase.google.com/?pli=1</w:t>
        </w:r>
      </w:hyperlink>
    </w:p>
    <w:p w14:paraId="50B7B838" w14:textId="77777777" w:rsidR="00E41DFD" w:rsidRPr="00E41DFD" w:rsidRDefault="00E41DFD" w:rsidP="00E41DFD">
      <w:pPr>
        <w:ind w:left="743"/>
        <w:rPr>
          <w:rFonts w:ascii="Helvetica" w:eastAsia="Times New Roman" w:hAnsi="Helvetica"/>
          <w:color w:val="000000"/>
          <w:sz w:val="21"/>
          <w:szCs w:val="21"/>
        </w:rPr>
      </w:pPr>
      <w:hyperlink r:id="rId13" w:history="1">
        <w:r w:rsidRPr="00E41DFD">
          <w:rPr>
            <w:rStyle w:val="Hyperlink"/>
            <w:rFonts w:ascii="Helvetica" w:eastAsia="Times New Roman" w:hAnsi="Helvetica"/>
            <w:sz w:val="21"/>
            <w:szCs w:val="21"/>
          </w:rPr>
          <w:t>https://firebase.google.com/docs/cloud-messaging/</w:t>
        </w:r>
      </w:hyperlink>
    </w:p>
    <w:p w14:paraId="332318F5" w14:textId="77777777" w:rsidR="00E41DFD" w:rsidRPr="00E41DFD" w:rsidRDefault="00E41DFD" w:rsidP="00E41DFD">
      <w:pPr>
        <w:ind w:left="743"/>
        <w:rPr>
          <w:rFonts w:ascii="Helvetica" w:eastAsia="Times New Roman" w:hAnsi="Helvetica"/>
          <w:color w:val="000000"/>
          <w:sz w:val="21"/>
          <w:szCs w:val="21"/>
        </w:rPr>
      </w:pPr>
      <w:hyperlink r:id="rId14" w:history="1">
        <w:r w:rsidRPr="00E41DFD">
          <w:rPr>
            <w:rStyle w:val="Hyperlink"/>
            <w:rFonts w:ascii="Helvetica" w:eastAsia="Times New Roman" w:hAnsi="Helvetica"/>
            <w:sz w:val="21"/>
            <w:szCs w:val="21"/>
          </w:rPr>
          <w:t>https://firebase.google.com/docs/cloud-messaging/android/client</w:t>
        </w:r>
      </w:hyperlink>
    </w:p>
    <w:p w14:paraId="648135F6" w14:textId="77777777" w:rsidR="00E41DFD" w:rsidRPr="00E41DFD" w:rsidRDefault="00E41DFD" w:rsidP="00E41DFD">
      <w:pPr>
        <w:ind w:left="743"/>
        <w:rPr>
          <w:rFonts w:ascii="Helvetica" w:eastAsia="Times New Roman" w:hAnsi="Helvetica"/>
          <w:color w:val="000000"/>
          <w:sz w:val="21"/>
          <w:szCs w:val="21"/>
        </w:rPr>
      </w:pPr>
      <w:hyperlink r:id="rId15" w:history="1">
        <w:r w:rsidRPr="00E41DFD">
          <w:rPr>
            <w:rStyle w:val="Hyperlink"/>
            <w:rFonts w:ascii="Helvetica" w:eastAsia="Times New Roman" w:hAnsi="Helvetica"/>
            <w:sz w:val="21"/>
            <w:szCs w:val="21"/>
          </w:rPr>
          <w:t>https://developers.google.com/cloud-messaging/http</w:t>
        </w:r>
      </w:hyperlink>
      <w:r w:rsidRPr="00E41DFD">
        <w:rPr>
          <w:rFonts w:ascii="Helvetica" w:eastAsia="Times New Roman" w:hAnsi="Helvetica"/>
          <w:color w:val="000000"/>
          <w:sz w:val="21"/>
          <w:szCs w:val="21"/>
        </w:rPr>
        <w:t> (using papaserver as xmpp server??)</w:t>
      </w:r>
    </w:p>
    <w:p w14:paraId="4BFFF8BB" w14:textId="77777777" w:rsidR="00E41DFD" w:rsidRPr="00E41DFD" w:rsidRDefault="00E41DFD" w:rsidP="00E41DFD">
      <w:pPr>
        <w:ind w:left="743"/>
        <w:rPr>
          <w:rFonts w:ascii="Helvetica" w:eastAsia="Times New Roman" w:hAnsi="Helvetica"/>
          <w:color w:val="000000"/>
          <w:sz w:val="21"/>
          <w:szCs w:val="21"/>
        </w:rPr>
      </w:pPr>
    </w:p>
    <w:p w14:paraId="35F5FA05" w14:textId="77777777" w:rsidR="00E41DFD" w:rsidRPr="00E41DFD" w:rsidRDefault="00E41DFD" w:rsidP="00E41DFD">
      <w:pPr>
        <w:ind w:left="743"/>
        <w:rPr>
          <w:rFonts w:ascii="Helvetica" w:eastAsia="Times New Roman" w:hAnsi="Helvetica"/>
          <w:color w:val="000000"/>
          <w:sz w:val="21"/>
          <w:szCs w:val="21"/>
        </w:rPr>
      </w:pPr>
      <w:r w:rsidRPr="00E41DFD">
        <w:rPr>
          <w:rFonts w:ascii="Helvetica" w:eastAsia="Times New Roman" w:hAnsi="Helvetica"/>
          <w:color w:val="000000"/>
          <w:sz w:val="21"/>
          <w:szCs w:val="21"/>
        </w:rPr>
        <w:t>Firebase Realtime Database for tracking???  (uses json for storage, + nosql?)</w:t>
      </w:r>
    </w:p>
    <w:p w14:paraId="388574B9" w14:textId="77777777" w:rsidR="00E41DFD" w:rsidRPr="00E41DFD" w:rsidRDefault="00E41DFD" w:rsidP="00E41DFD">
      <w:pPr>
        <w:ind w:left="743"/>
        <w:rPr>
          <w:rFonts w:ascii="Helvetica" w:eastAsia="Times New Roman" w:hAnsi="Helvetica"/>
          <w:color w:val="000000"/>
          <w:sz w:val="21"/>
          <w:szCs w:val="21"/>
        </w:rPr>
      </w:pPr>
      <w:hyperlink r:id="rId16" w:history="1">
        <w:r w:rsidRPr="00E41DFD">
          <w:rPr>
            <w:rStyle w:val="Hyperlink"/>
            <w:rFonts w:ascii="Helvetica" w:eastAsia="Times New Roman" w:hAnsi="Helvetica"/>
            <w:sz w:val="21"/>
            <w:szCs w:val="21"/>
          </w:rPr>
          <w:t>https://firebase.google.com/docs/database/</w:t>
        </w:r>
      </w:hyperlink>
    </w:p>
    <w:p w14:paraId="72DBAE0D" w14:textId="77777777" w:rsidR="00E41DFD" w:rsidRPr="00E41DFD" w:rsidRDefault="00E41DFD" w:rsidP="00E41DFD">
      <w:pPr>
        <w:ind w:left="743"/>
        <w:rPr>
          <w:rFonts w:ascii="Helvetica" w:eastAsia="Times New Roman" w:hAnsi="Helvetica"/>
          <w:color w:val="000000"/>
          <w:sz w:val="21"/>
          <w:szCs w:val="21"/>
        </w:rPr>
      </w:pPr>
      <w:hyperlink r:id="rId17" w:history="1">
        <w:r w:rsidRPr="00E41DFD">
          <w:rPr>
            <w:rStyle w:val="Hyperlink"/>
            <w:rFonts w:ascii="Helvetica" w:eastAsia="Times New Roman" w:hAnsi="Helvetica"/>
            <w:sz w:val="21"/>
            <w:szCs w:val="21"/>
          </w:rPr>
          <w:t>http://www.androidhive.info/2016/10/android-working-with-firebase-realtime-database/</w:t>
        </w:r>
      </w:hyperlink>
    </w:p>
    <w:p w14:paraId="1E9D5652" w14:textId="77777777" w:rsidR="00E41DFD" w:rsidRPr="00E41DFD" w:rsidRDefault="00E41DFD" w:rsidP="00E41DFD">
      <w:pPr>
        <w:ind w:left="743"/>
        <w:rPr>
          <w:rFonts w:ascii="Helvetica" w:eastAsia="Times New Roman" w:hAnsi="Helvetica"/>
          <w:color w:val="000000"/>
          <w:sz w:val="21"/>
          <w:szCs w:val="21"/>
        </w:rPr>
      </w:pPr>
      <w:hyperlink r:id="rId18" w:history="1">
        <w:r w:rsidRPr="00E41DFD">
          <w:rPr>
            <w:rStyle w:val="Hyperlink"/>
            <w:rFonts w:ascii="Helvetica" w:eastAsia="Times New Roman" w:hAnsi="Helvetica"/>
            <w:sz w:val="21"/>
            <w:szCs w:val="21"/>
          </w:rPr>
          <w:t>https://www.raywenderlich.com/139322/firebase-tutorial-getting-started-2</w:t>
        </w:r>
      </w:hyperlink>
    </w:p>
    <w:p w14:paraId="7E9397AF" w14:textId="77777777" w:rsidR="00240A1F" w:rsidRDefault="00240A1F" w:rsidP="00240A1F"/>
    <w:p w14:paraId="201BCA67" w14:textId="51049D14" w:rsidR="00B64238" w:rsidRDefault="00281F7E" w:rsidP="00692165">
      <w:pPr>
        <w:pStyle w:val="ListParagraph"/>
        <w:numPr>
          <w:ilvl w:val="0"/>
          <w:numId w:val="5"/>
        </w:numPr>
      </w:pPr>
      <w:r>
        <w:t xml:space="preserve">Lab </w:t>
      </w:r>
      <w:r w:rsidR="003F73A7">
        <w:t>7</w:t>
      </w:r>
      <w:r>
        <w:t xml:space="preserve"> discussion</w:t>
      </w:r>
      <w:r w:rsidR="006A1B31">
        <w:t xml:space="preserve">- </w:t>
      </w:r>
      <w:r w:rsidR="00E41DFD">
        <w:t xml:space="preserve">GUI logic, SQLite Manager, </w:t>
      </w:r>
      <w:r w:rsidR="00240A1F">
        <w:t xml:space="preserve">SQLite </w:t>
      </w:r>
      <w:r w:rsidR="003F73A7">
        <w:t>from the CLI revisted!</w:t>
      </w:r>
    </w:p>
    <w:p w14:paraId="1A419310" w14:textId="77777777" w:rsidR="00597EC0" w:rsidRDefault="00597EC0" w:rsidP="00395CF0">
      <w:pPr>
        <w:pStyle w:val="ListParagraph"/>
      </w:pPr>
    </w:p>
    <w:p w14:paraId="5037F6F1" w14:textId="77777777" w:rsidR="00792A36" w:rsidRDefault="00792A36" w:rsidP="00395CF0">
      <w:pPr>
        <w:pStyle w:val="ListParagraph"/>
      </w:pPr>
    </w:p>
    <w:sectPr w:rsidR="00792A36" w:rsidSect="001F34FF">
      <w:footerReference w:type="even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C26391" w14:textId="77777777" w:rsidR="009C7DA7" w:rsidRDefault="009C7DA7" w:rsidP="00213E67">
      <w:r>
        <w:separator/>
      </w:r>
    </w:p>
  </w:endnote>
  <w:endnote w:type="continuationSeparator" w:id="0">
    <w:p w14:paraId="75AF9500" w14:textId="77777777" w:rsidR="009C7DA7" w:rsidRDefault="009C7DA7" w:rsidP="00213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21B15C" w14:textId="77777777" w:rsidR="00213E67" w:rsidRDefault="00213E67" w:rsidP="00D868F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C36F354" w14:textId="77777777" w:rsidR="00213E67" w:rsidRDefault="00213E67" w:rsidP="00213E67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4297F9" w14:textId="77777777" w:rsidR="00213E67" w:rsidRDefault="00213E67" w:rsidP="00D868F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75400">
      <w:rPr>
        <w:rStyle w:val="PageNumber"/>
        <w:noProof/>
      </w:rPr>
      <w:t>3</w:t>
    </w:r>
    <w:r>
      <w:rPr>
        <w:rStyle w:val="PageNumber"/>
      </w:rPr>
      <w:fldChar w:fldCharType="end"/>
    </w:r>
  </w:p>
  <w:p w14:paraId="3D8F9B38" w14:textId="77777777" w:rsidR="00213E67" w:rsidRDefault="00213E67" w:rsidP="00213E6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321DC5" w14:textId="77777777" w:rsidR="009C7DA7" w:rsidRDefault="009C7DA7" w:rsidP="00213E67">
      <w:r>
        <w:separator/>
      </w:r>
    </w:p>
  </w:footnote>
  <w:footnote w:type="continuationSeparator" w:id="0">
    <w:p w14:paraId="0479C52F" w14:textId="77777777" w:rsidR="009C7DA7" w:rsidRDefault="009C7DA7" w:rsidP="00213E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32C9B"/>
    <w:multiLevelType w:val="hybridMultilevel"/>
    <w:tmpl w:val="2F706C62"/>
    <w:lvl w:ilvl="0" w:tplc="0409000D">
      <w:start w:val="1"/>
      <w:numFmt w:val="bullet"/>
      <w:lvlText w:val=""/>
      <w:lvlJc w:val="left"/>
      <w:pPr>
        <w:ind w:left="10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6" w:hanging="360"/>
      </w:pPr>
      <w:rPr>
        <w:rFonts w:ascii="Wingdings" w:hAnsi="Wingdings" w:hint="default"/>
      </w:rPr>
    </w:lvl>
  </w:abstractNum>
  <w:abstractNum w:abstractNumId="1">
    <w:nsid w:val="24DD59F9"/>
    <w:multiLevelType w:val="hybridMultilevel"/>
    <w:tmpl w:val="5AF62376"/>
    <w:lvl w:ilvl="0" w:tplc="0409000D">
      <w:start w:val="1"/>
      <w:numFmt w:val="bullet"/>
      <w:lvlText w:val=""/>
      <w:lvlJc w:val="left"/>
      <w:pPr>
        <w:ind w:left="78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2">
    <w:nsid w:val="2F0351DD"/>
    <w:multiLevelType w:val="hybridMultilevel"/>
    <w:tmpl w:val="9FA285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7D6198"/>
    <w:multiLevelType w:val="hybridMultilevel"/>
    <w:tmpl w:val="755E0B88"/>
    <w:lvl w:ilvl="0" w:tplc="99D860D0">
      <w:start w:val="1"/>
      <w:numFmt w:val="decimal"/>
      <w:lvlText w:val="%1."/>
      <w:lvlJc w:val="left"/>
      <w:pPr>
        <w:ind w:left="11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3" w:hanging="360"/>
      </w:pPr>
    </w:lvl>
    <w:lvl w:ilvl="2" w:tplc="0409001B" w:tentative="1">
      <w:start w:val="1"/>
      <w:numFmt w:val="lowerRoman"/>
      <w:lvlText w:val="%3."/>
      <w:lvlJc w:val="right"/>
      <w:pPr>
        <w:ind w:left="2543" w:hanging="180"/>
      </w:pPr>
    </w:lvl>
    <w:lvl w:ilvl="3" w:tplc="0409000F" w:tentative="1">
      <w:start w:val="1"/>
      <w:numFmt w:val="decimal"/>
      <w:lvlText w:val="%4."/>
      <w:lvlJc w:val="left"/>
      <w:pPr>
        <w:ind w:left="3263" w:hanging="360"/>
      </w:pPr>
    </w:lvl>
    <w:lvl w:ilvl="4" w:tplc="04090019" w:tentative="1">
      <w:start w:val="1"/>
      <w:numFmt w:val="lowerLetter"/>
      <w:lvlText w:val="%5."/>
      <w:lvlJc w:val="left"/>
      <w:pPr>
        <w:ind w:left="3983" w:hanging="360"/>
      </w:pPr>
    </w:lvl>
    <w:lvl w:ilvl="5" w:tplc="0409001B" w:tentative="1">
      <w:start w:val="1"/>
      <w:numFmt w:val="lowerRoman"/>
      <w:lvlText w:val="%6."/>
      <w:lvlJc w:val="right"/>
      <w:pPr>
        <w:ind w:left="4703" w:hanging="180"/>
      </w:pPr>
    </w:lvl>
    <w:lvl w:ilvl="6" w:tplc="0409000F" w:tentative="1">
      <w:start w:val="1"/>
      <w:numFmt w:val="decimal"/>
      <w:lvlText w:val="%7."/>
      <w:lvlJc w:val="left"/>
      <w:pPr>
        <w:ind w:left="5423" w:hanging="360"/>
      </w:pPr>
    </w:lvl>
    <w:lvl w:ilvl="7" w:tplc="04090019" w:tentative="1">
      <w:start w:val="1"/>
      <w:numFmt w:val="lowerLetter"/>
      <w:lvlText w:val="%8."/>
      <w:lvlJc w:val="left"/>
      <w:pPr>
        <w:ind w:left="6143" w:hanging="360"/>
      </w:pPr>
    </w:lvl>
    <w:lvl w:ilvl="8" w:tplc="0409001B" w:tentative="1">
      <w:start w:val="1"/>
      <w:numFmt w:val="lowerRoman"/>
      <w:lvlText w:val="%9."/>
      <w:lvlJc w:val="right"/>
      <w:pPr>
        <w:ind w:left="6863" w:hanging="180"/>
      </w:pPr>
    </w:lvl>
  </w:abstractNum>
  <w:abstractNum w:abstractNumId="4">
    <w:nsid w:val="36AB0E31"/>
    <w:multiLevelType w:val="hybridMultilevel"/>
    <w:tmpl w:val="622477D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6B44B11"/>
    <w:multiLevelType w:val="hybridMultilevel"/>
    <w:tmpl w:val="139EEDF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AAE67AC"/>
    <w:multiLevelType w:val="hybridMultilevel"/>
    <w:tmpl w:val="DCA09AE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CAD7126"/>
    <w:multiLevelType w:val="hybridMultilevel"/>
    <w:tmpl w:val="9A9CE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D96A0D"/>
    <w:multiLevelType w:val="hybridMultilevel"/>
    <w:tmpl w:val="8B50FFD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6" w:hanging="360"/>
      </w:pPr>
      <w:rPr>
        <w:rFonts w:ascii="Wingdings" w:hAnsi="Wingdings" w:hint="default"/>
      </w:rPr>
    </w:lvl>
  </w:abstractNum>
  <w:abstractNum w:abstractNumId="9">
    <w:nsid w:val="4A4F75E2"/>
    <w:multiLevelType w:val="hybridMultilevel"/>
    <w:tmpl w:val="84E249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971308"/>
    <w:multiLevelType w:val="hybridMultilevel"/>
    <w:tmpl w:val="835843E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50F1BCE"/>
    <w:multiLevelType w:val="hybridMultilevel"/>
    <w:tmpl w:val="A9908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7B0519"/>
    <w:multiLevelType w:val="hybridMultilevel"/>
    <w:tmpl w:val="833C0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BF0BD2"/>
    <w:multiLevelType w:val="hybridMultilevel"/>
    <w:tmpl w:val="0AD01242"/>
    <w:lvl w:ilvl="0" w:tplc="04090001">
      <w:start w:val="1"/>
      <w:numFmt w:val="bullet"/>
      <w:lvlText w:val=""/>
      <w:lvlJc w:val="left"/>
      <w:pPr>
        <w:ind w:left="11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3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5"/>
  </w:num>
  <w:num w:numId="4">
    <w:abstractNumId w:val="12"/>
  </w:num>
  <w:num w:numId="5">
    <w:abstractNumId w:val="2"/>
  </w:num>
  <w:num w:numId="6">
    <w:abstractNumId w:val="6"/>
  </w:num>
  <w:num w:numId="7">
    <w:abstractNumId w:val="4"/>
  </w:num>
  <w:num w:numId="8">
    <w:abstractNumId w:val="0"/>
  </w:num>
  <w:num w:numId="9">
    <w:abstractNumId w:val="10"/>
  </w:num>
  <w:num w:numId="10">
    <w:abstractNumId w:val="8"/>
  </w:num>
  <w:num w:numId="11">
    <w:abstractNumId w:val="1"/>
  </w:num>
  <w:num w:numId="12">
    <w:abstractNumId w:val="13"/>
  </w:num>
  <w:num w:numId="13">
    <w:abstractNumId w:val="9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167"/>
    <w:rsid w:val="00004612"/>
    <w:rsid w:val="00011037"/>
    <w:rsid w:val="000147A0"/>
    <w:rsid w:val="00033355"/>
    <w:rsid w:val="000658E0"/>
    <w:rsid w:val="000A26CD"/>
    <w:rsid w:val="000B080F"/>
    <w:rsid w:val="000B55AA"/>
    <w:rsid w:val="000E7F01"/>
    <w:rsid w:val="000F205D"/>
    <w:rsid w:val="00112CCC"/>
    <w:rsid w:val="00115A41"/>
    <w:rsid w:val="00120021"/>
    <w:rsid w:val="001354CC"/>
    <w:rsid w:val="001371A2"/>
    <w:rsid w:val="00152B5D"/>
    <w:rsid w:val="001901FB"/>
    <w:rsid w:val="001C5759"/>
    <w:rsid w:val="001E655F"/>
    <w:rsid w:val="001E6F1F"/>
    <w:rsid w:val="001E708C"/>
    <w:rsid w:val="001F34FF"/>
    <w:rsid w:val="00211A0E"/>
    <w:rsid w:val="00213E67"/>
    <w:rsid w:val="00213F48"/>
    <w:rsid w:val="0022117B"/>
    <w:rsid w:val="00232910"/>
    <w:rsid w:val="00240A1F"/>
    <w:rsid w:val="002609AF"/>
    <w:rsid w:val="00265CEA"/>
    <w:rsid w:val="00277269"/>
    <w:rsid w:val="00281F7E"/>
    <w:rsid w:val="00293EC5"/>
    <w:rsid w:val="002A1DFC"/>
    <w:rsid w:val="002B0132"/>
    <w:rsid w:val="002D5971"/>
    <w:rsid w:val="002F67C9"/>
    <w:rsid w:val="0030194C"/>
    <w:rsid w:val="00323F17"/>
    <w:rsid w:val="003249B3"/>
    <w:rsid w:val="00324D42"/>
    <w:rsid w:val="00346633"/>
    <w:rsid w:val="00350C8E"/>
    <w:rsid w:val="00375400"/>
    <w:rsid w:val="003802DB"/>
    <w:rsid w:val="00395CF0"/>
    <w:rsid w:val="003A5AA4"/>
    <w:rsid w:val="003F73A7"/>
    <w:rsid w:val="00401B2E"/>
    <w:rsid w:val="00443DA8"/>
    <w:rsid w:val="0049623D"/>
    <w:rsid w:val="004A1362"/>
    <w:rsid w:val="004F2513"/>
    <w:rsid w:val="004F263E"/>
    <w:rsid w:val="004F269A"/>
    <w:rsid w:val="00504557"/>
    <w:rsid w:val="00520036"/>
    <w:rsid w:val="005275C5"/>
    <w:rsid w:val="005415AD"/>
    <w:rsid w:val="00556ACD"/>
    <w:rsid w:val="00563831"/>
    <w:rsid w:val="005642AD"/>
    <w:rsid w:val="00566408"/>
    <w:rsid w:val="00577004"/>
    <w:rsid w:val="00591AAC"/>
    <w:rsid w:val="00597EC0"/>
    <w:rsid w:val="005A2067"/>
    <w:rsid w:val="005B1CA8"/>
    <w:rsid w:val="005C65C3"/>
    <w:rsid w:val="005E73AF"/>
    <w:rsid w:val="00604373"/>
    <w:rsid w:val="0062040E"/>
    <w:rsid w:val="006333A3"/>
    <w:rsid w:val="00640F0D"/>
    <w:rsid w:val="006474B0"/>
    <w:rsid w:val="00672C03"/>
    <w:rsid w:val="00672DB1"/>
    <w:rsid w:val="0069125A"/>
    <w:rsid w:val="006927A2"/>
    <w:rsid w:val="0069792B"/>
    <w:rsid w:val="006A1B31"/>
    <w:rsid w:val="006A5D1B"/>
    <w:rsid w:val="006B42AC"/>
    <w:rsid w:val="006D3857"/>
    <w:rsid w:val="006D7045"/>
    <w:rsid w:val="00702F5A"/>
    <w:rsid w:val="00714EDA"/>
    <w:rsid w:val="007179DE"/>
    <w:rsid w:val="007239CB"/>
    <w:rsid w:val="00735217"/>
    <w:rsid w:val="00792A36"/>
    <w:rsid w:val="007A0AD7"/>
    <w:rsid w:val="007B7375"/>
    <w:rsid w:val="007D111F"/>
    <w:rsid w:val="007D798D"/>
    <w:rsid w:val="007F4609"/>
    <w:rsid w:val="008016E9"/>
    <w:rsid w:val="008045F6"/>
    <w:rsid w:val="00834721"/>
    <w:rsid w:val="00883A5C"/>
    <w:rsid w:val="008C66B8"/>
    <w:rsid w:val="008E214F"/>
    <w:rsid w:val="008E5760"/>
    <w:rsid w:val="008F48CB"/>
    <w:rsid w:val="008F6317"/>
    <w:rsid w:val="00962992"/>
    <w:rsid w:val="009704DB"/>
    <w:rsid w:val="009A7C80"/>
    <w:rsid w:val="009C7DA7"/>
    <w:rsid w:val="009D72A2"/>
    <w:rsid w:val="00A12FDA"/>
    <w:rsid w:val="00A20579"/>
    <w:rsid w:val="00A2765A"/>
    <w:rsid w:val="00A32BE3"/>
    <w:rsid w:val="00A55064"/>
    <w:rsid w:val="00A6480F"/>
    <w:rsid w:val="00A6509C"/>
    <w:rsid w:val="00A65AAA"/>
    <w:rsid w:val="00A97A70"/>
    <w:rsid w:val="00AB4C4E"/>
    <w:rsid w:val="00AD7F28"/>
    <w:rsid w:val="00AE341B"/>
    <w:rsid w:val="00AE7E74"/>
    <w:rsid w:val="00B03E3B"/>
    <w:rsid w:val="00B04D6F"/>
    <w:rsid w:val="00B545B1"/>
    <w:rsid w:val="00B64238"/>
    <w:rsid w:val="00B81F97"/>
    <w:rsid w:val="00B91384"/>
    <w:rsid w:val="00B92329"/>
    <w:rsid w:val="00BB13C1"/>
    <w:rsid w:val="00BC4C6C"/>
    <w:rsid w:val="00BE0B58"/>
    <w:rsid w:val="00BE13F8"/>
    <w:rsid w:val="00BE77D4"/>
    <w:rsid w:val="00BF4109"/>
    <w:rsid w:val="00C02E40"/>
    <w:rsid w:val="00C05302"/>
    <w:rsid w:val="00C200CE"/>
    <w:rsid w:val="00C24679"/>
    <w:rsid w:val="00C3033B"/>
    <w:rsid w:val="00C4092F"/>
    <w:rsid w:val="00C722CE"/>
    <w:rsid w:val="00C76CB1"/>
    <w:rsid w:val="00CA2080"/>
    <w:rsid w:val="00CC17B1"/>
    <w:rsid w:val="00CE190C"/>
    <w:rsid w:val="00D74876"/>
    <w:rsid w:val="00DC0F9E"/>
    <w:rsid w:val="00DD4167"/>
    <w:rsid w:val="00DD5714"/>
    <w:rsid w:val="00DE019A"/>
    <w:rsid w:val="00DF4D9D"/>
    <w:rsid w:val="00E00680"/>
    <w:rsid w:val="00E41DFD"/>
    <w:rsid w:val="00E42366"/>
    <w:rsid w:val="00E5531A"/>
    <w:rsid w:val="00E65C31"/>
    <w:rsid w:val="00E8627F"/>
    <w:rsid w:val="00E91E79"/>
    <w:rsid w:val="00EA1EC0"/>
    <w:rsid w:val="00EB4348"/>
    <w:rsid w:val="00EB5258"/>
    <w:rsid w:val="00ED1E4C"/>
    <w:rsid w:val="00EE3635"/>
    <w:rsid w:val="00F10E97"/>
    <w:rsid w:val="00F75B97"/>
    <w:rsid w:val="00F76C69"/>
    <w:rsid w:val="00F80416"/>
    <w:rsid w:val="00F9597F"/>
    <w:rsid w:val="00F972EF"/>
    <w:rsid w:val="00FB0E06"/>
    <w:rsid w:val="00FB68A7"/>
    <w:rsid w:val="00FE0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4714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1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7F01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C02E40"/>
  </w:style>
  <w:style w:type="character" w:styleId="HTMLCode">
    <w:name w:val="HTML Code"/>
    <w:basedOn w:val="DefaultParagraphFont"/>
    <w:uiPriority w:val="99"/>
    <w:semiHidden/>
    <w:unhideWhenUsed/>
    <w:rsid w:val="00C02E40"/>
    <w:rPr>
      <w:rFonts w:ascii="Courier New" w:eastAsiaTheme="minorHAnsi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9597F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F9597F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59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5971"/>
    <w:rPr>
      <w:rFonts w:ascii="Courier New" w:hAnsi="Courier New" w:cs="Courier New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13E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3E67"/>
  </w:style>
  <w:style w:type="character" w:styleId="PageNumber">
    <w:name w:val="page number"/>
    <w:basedOn w:val="DefaultParagraphFont"/>
    <w:uiPriority w:val="99"/>
    <w:semiHidden/>
    <w:unhideWhenUsed/>
    <w:rsid w:val="00213E67"/>
  </w:style>
  <w:style w:type="character" w:styleId="Strong">
    <w:name w:val="Strong"/>
    <w:basedOn w:val="DefaultParagraphFont"/>
    <w:uiPriority w:val="22"/>
    <w:qFormat/>
    <w:rsid w:val="00CA20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7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3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2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0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9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footer" Target="footer2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hyperlink" Target="https://console.firebase.google.com/?pli=1" TargetMode="External"/><Relationship Id="rId13" Type="http://schemas.openxmlformats.org/officeDocument/2006/relationships/hyperlink" Target="https://firebase.google.com/docs/cloud-messaging/" TargetMode="External"/><Relationship Id="rId14" Type="http://schemas.openxmlformats.org/officeDocument/2006/relationships/hyperlink" Target="https://firebase.google.com/docs/cloud-messaging/android/client" TargetMode="External"/><Relationship Id="rId15" Type="http://schemas.openxmlformats.org/officeDocument/2006/relationships/hyperlink" Target="https://developers.google.com/cloud-messaging/http" TargetMode="External"/><Relationship Id="rId16" Type="http://schemas.openxmlformats.org/officeDocument/2006/relationships/hyperlink" Target="https://firebase.google.com/docs/database/" TargetMode="External"/><Relationship Id="rId17" Type="http://schemas.openxmlformats.org/officeDocument/2006/relationships/hyperlink" Target="http://www.androidhive.info/2016/10/android-working-with-firebase-realtime-database/" TargetMode="External"/><Relationship Id="rId18" Type="http://schemas.openxmlformats.org/officeDocument/2006/relationships/hyperlink" Target="https://www.raywenderlich.com/139322/firebase-tutorial-getting-started-2" TargetMode="External"/><Relationship Id="rId19" Type="http://schemas.openxmlformats.org/officeDocument/2006/relationships/footer" Target="footer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firebase.google.com/docs/notifications/?utm_source=studio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280</Words>
  <Characters>1596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papademas</dc:creator>
  <cp:keywords/>
  <dc:description/>
  <cp:lastModifiedBy>james papademas</cp:lastModifiedBy>
  <cp:revision>2</cp:revision>
  <dcterms:created xsi:type="dcterms:W3CDTF">2017-04-03T05:12:00Z</dcterms:created>
  <dcterms:modified xsi:type="dcterms:W3CDTF">2017-04-03T05:12:00Z</dcterms:modified>
</cp:coreProperties>
</file>