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C8C4" w14:textId="5E4C37CF" w:rsidR="00F62E28" w:rsidRDefault="00A7027E" w:rsidP="00125DF5">
      <w:pPr>
        <w:pStyle w:val="Heading1"/>
      </w:pPr>
      <w:r>
        <w:t xml:space="preserve">Stock </w:t>
      </w:r>
      <w:commentRangeStart w:id="0"/>
      <w:r>
        <w:t>Market</w:t>
      </w:r>
      <w:commentRangeEnd w:id="0"/>
      <w:r w:rsidR="00E21DBF">
        <w:rPr>
          <w:rStyle w:val="CommentReference"/>
          <w:rFonts w:asciiTheme="minorHAnsi" w:eastAsiaTheme="minorHAnsi" w:hAnsiTheme="minorHAnsi" w:cstheme="minorBidi"/>
          <w:color w:val="auto"/>
        </w:rPr>
        <w:commentReference w:id="0"/>
      </w:r>
    </w:p>
    <w:p w14:paraId="0E614B7E" w14:textId="121A2C5B" w:rsidR="00462534" w:rsidRDefault="00462534" w:rsidP="00F5227E">
      <w:pPr>
        <w:pStyle w:val="Heading2"/>
      </w:pPr>
      <w:r>
        <w:t>Is investing in stock market very risk?</w:t>
      </w:r>
    </w:p>
    <w:p w14:paraId="1124645F" w14:textId="69A7AF3A" w:rsidR="00F5227E" w:rsidRDefault="00D810E7" w:rsidP="00F5227E">
      <w:r>
        <w:t xml:space="preserve">Yes: If we invest on short term. </w:t>
      </w:r>
    </w:p>
    <w:p w14:paraId="60FA391B" w14:textId="7EAB1C96" w:rsidR="00D810E7" w:rsidRDefault="00D810E7" w:rsidP="00F5227E">
      <w:r>
        <w:t>No: If we invest on long</w:t>
      </w:r>
      <w:r w:rsidR="00DF6BF2">
        <w:t xml:space="preserve"> </w:t>
      </w:r>
      <w:r>
        <w:t>term</w:t>
      </w:r>
    </w:p>
    <w:p w14:paraId="71624DE6" w14:textId="77777777" w:rsidR="00B93769" w:rsidRDefault="00B93769" w:rsidP="00F5227E"/>
    <w:p w14:paraId="129E4A45" w14:textId="30EBA384" w:rsidR="00944FDF" w:rsidRDefault="00944FDF" w:rsidP="00CB08D9">
      <w:pPr>
        <w:pStyle w:val="Heading2"/>
      </w:pPr>
      <w:commentRangeStart w:id="1"/>
      <w:r>
        <w:t xml:space="preserve">What is </w:t>
      </w:r>
      <w:r w:rsidR="00CC3E26">
        <w:t>dividend?</w:t>
      </w:r>
      <w:commentRangeEnd w:id="1"/>
      <w:r w:rsidR="00306149">
        <w:rPr>
          <w:rStyle w:val="CommentReference"/>
          <w:rFonts w:asciiTheme="minorHAnsi" w:eastAsiaTheme="minorHAnsi" w:hAnsiTheme="minorHAnsi" w:cstheme="minorBidi"/>
          <w:color w:val="auto"/>
        </w:rPr>
        <w:commentReference w:id="1"/>
      </w:r>
    </w:p>
    <w:p w14:paraId="42DF8E57" w14:textId="60055456" w:rsidR="00CB08D9" w:rsidRDefault="00CB08D9" w:rsidP="00CB08D9">
      <w:r>
        <w:t>The money which we get as profit by investing in stock market</w:t>
      </w:r>
      <w:r w:rsidR="00F432B4">
        <w:t>.</w:t>
      </w:r>
    </w:p>
    <w:p w14:paraId="47815F47" w14:textId="2551A715" w:rsidR="00F432B4" w:rsidRDefault="00F432B4" w:rsidP="00CB08D9">
      <w:r>
        <w:t>It is up to the company whether to give dividend or not</w:t>
      </w:r>
      <w:r w:rsidR="003F2F8F">
        <w:t>.</w:t>
      </w:r>
    </w:p>
    <w:p w14:paraId="4883A5D2" w14:textId="5F1928AF" w:rsidR="00D62B37" w:rsidRDefault="00D62B37" w:rsidP="00CB08D9">
      <w:r>
        <w:t>Dividend is tax free</w:t>
      </w:r>
      <w:r w:rsidR="00EB405B">
        <w:t>.</w:t>
      </w:r>
      <w:r>
        <w:t xml:space="preserve"> (</w:t>
      </w:r>
      <w:r w:rsidR="00866C04">
        <w:t xml:space="preserve">subject to </w:t>
      </w:r>
      <w:r>
        <w:t>limit</w:t>
      </w:r>
      <w:r w:rsidR="00866C04">
        <w:t>s</w:t>
      </w:r>
      <w:r>
        <w:t>)</w:t>
      </w:r>
    </w:p>
    <w:p w14:paraId="633AA1DB" w14:textId="36F536F1" w:rsidR="00CD5CA1" w:rsidRDefault="00CD5CA1" w:rsidP="00CB08D9">
      <w:r>
        <w:t>Dividend is given based on face value of the company share not market value</w:t>
      </w:r>
    </w:p>
    <w:p w14:paraId="70099846" w14:textId="72C13E7A" w:rsidR="002058D1" w:rsidRDefault="002058D1" w:rsidP="00AD5C59">
      <w:pPr>
        <w:pStyle w:val="Heading2"/>
      </w:pPr>
      <w:r>
        <w:t>Difference between dividend and interest?</w:t>
      </w:r>
    </w:p>
    <w:p w14:paraId="7A86C993" w14:textId="1A03E967" w:rsidR="00F432B4" w:rsidRDefault="00F432B4" w:rsidP="00F432B4">
      <w:r w:rsidRPr="00454CBA">
        <w:rPr>
          <w:i/>
          <w:u w:val="single"/>
        </w:rPr>
        <w:t>Interest</w:t>
      </w:r>
      <w:r>
        <w:t>:</w:t>
      </w:r>
    </w:p>
    <w:p w14:paraId="231DC187" w14:textId="2CD1B0B4" w:rsidR="00F432B4" w:rsidRDefault="00F432B4" w:rsidP="00F432B4">
      <w:commentRangeStart w:id="2"/>
      <w:r>
        <w:t xml:space="preserve">From FD, debentures </w:t>
      </w:r>
      <w:commentRangeEnd w:id="2"/>
      <w:r w:rsidR="00A44614">
        <w:rPr>
          <w:rStyle w:val="CommentReference"/>
        </w:rPr>
        <w:commentReference w:id="2"/>
      </w:r>
    </w:p>
    <w:p w14:paraId="793847CB" w14:textId="2D4BE61E" w:rsidR="00D043D0" w:rsidRDefault="00702617" w:rsidP="00F432B4">
      <w:r>
        <w:t>T</w:t>
      </w:r>
      <w:r w:rsidR="00356313">
        <w:t>axable</w:t>
      </w:r>
    </w:p>
    <w:p w14:paraId="53C7D727" w14:textId="77777777" w:rsidR="00066356" w:rsidRDefault="00066356" w:rsidP="00F432B4"/>
    <w:p w14:paraId="1AE782E5" w14:textId="1ADC81DD" w:rsidR="00D043D0" w:rsidRPr="006609D6" w:rsidRDefault="00D043D0" w:rsidP="00F432B4">
      <w:pPr>
        <w:rPr>
          <w:i/>
          <w:u w:val="single"/>
        </w:rPr>
      </w:pPr>
      <w:r w:rsidRPr="006609D6">
        <w:rPr>
          <w:i/>
          <w:u w:val="single"/>
        </w:rPr>
        <w:t>Dividend</w:t>
      </w:r>
    </w:p>
    <w:p w14:paraId="186EBB47" w14:textId="3495CD3C" w:rsidR="00D043D0" w:rsidRDefault="00D043D0" w:rsidP="00F432B4">
      <w:r>
        <w:t>From stock</w:t>
      </w:r>
    </w:p>
    <w:p w14:paraId="011E3B1F" w14:textId="072A21DC" w:rsidR="00066356" w:rsidRDefault="00061F89" w:rsidP="00066356">
      <w:proofErr w:type="spellStart"/>
      <w:r>
        <w:t>T</w:t>
      </w:r>
      <w:r w:rsidR="00066356">
        <w:t>axfree</w:t>
      </w:r>
      <w:proofErr w:type="spellEnd"/>
    </w:p>
    <w:p w14:paraId="76619D61" w14:textId="77777777" w:rsidR="00061F89" w:rsidRPr="009533EF" w:rsidRDefault="00061F89" w:rsidP="00061F89">
      <w:pPr>
        <w:pStyle w:val="Heading2"/>
      </w:pPr>
      <w:r>
        <w:t>Long term capital gain tax (LTCGT)?</w:t>
      </w:r>
    </w:p>
    <w:p w14:paraId="38653A55" w14:textId="08FCDF3D" w:rsidR="00061F89" w:rsidRDefault="00061F89" w:rsidP="00066356">
      <w:r>
        <w:t xml:space="preserve">If person hold share more than one year and earn profit. </w:t>
      </w:r>
      <w:r w:rsidR="003C74C5">
        <w:t xml:space="preserve">It is known as LTCG </w:t>
      </w:r>
    </w:p>
    <w:p w14:paraId="680CD8FC" w14:textId="20A40D66" w:rsidR="000B5B62" w:rsidRDefault="000B5B62" w:rsidP="00066356"/>
    <w:p w14:paraId="50A2D047" w14:textId="7CA0AFD8" w:rsidR="002A3D5C" w:rsidRDefault="002A3D5C" w:rsidP="002A3D5C">
      <w:pPr>
        <w:pStyle w:val="Heading2"/>
      </w:pPr>
      <w:r>
        <w:t>Who is promoter?</w:t>
      </w:r>
    </w:p>
    <w:p w14:paraId="3B86E42F" w14:textId="17D18BC0" w:rsidR="002D11F0" w:rsidRDefault="003232BD" w:rsidP="002D11F0">
      <w:r>
        <w:t xml:space="preserve">Promoter is the person </w:t>
      </w:r>
      <w:r w:rsidR="00BE194E">
        <w:t xml:space="preserve">or group of persons </w:t>
      </w:r>
      <w:r>
        <w:t xml:space="preserve">who starts the company </w:t>
      </w:r>
    </w:p>
    <w:p w14:paraId="74A48C4C" w14:textId="77777777" w:rsidR="008B4ABD" w:rsidRPr="002D11F0" w:rsidRDefault="008B4ABD" w:rsidP="002D11F0"/>
    <w:p w14:paraId="59E67442" w14:textId="13D66D3E" w:rsidR="000B5B62" w:rsidRDefault="000B5B62" w:rsidP="000B5B62">
      <w:pPr>
        <w:pStyle w:val="Heading2"/>
      </w:pPr>
      <w:r>
        <w:t>What is Face value?</w:t>
      </w:r>
    </w:p>
    <w:p w14:paraId="71EF3702" w14:textId="3E73554F" w:rsidR="00066356" w:rsidRDefault="00BE194E" w:rsidP="00F432B4">
      <w:r>
        <w:t>Original price</w:t>
      </w:r>
      <w:r w:rsidR="008B4ABD">
        <w:t xml:space="preserve"> at which share was bought by the promoter</w:t>
      </w:r>
      <w:r w:rsidR="003232BD">
        <w:t>s of the company.</w:t>
      </w:r>
    </w:p>
    <w:p w14:paraId="699C7CB5" w14:textId="336910C2" w:rsidR="00BE0BA7" w:rsidRDefault="00BE0BA7" w:rsidP="00F432B4"/>
    <w:p w14:paraId="60B4B69F" w14:textId="724F9FD1" w:rsidR="00BE0BA7" w:rsidRPr="00F432B4" w:rsidRDefault="00BE0BA7" w:rsidP="008A0DAB">
      <w:pPr>
        <w:pStyle w:val="Heading2"/>
      </w:pPr>
      <w:r>
        <w:t xml:space="preserve">TV channel to watch for Stock market? </w:t>
      </w:r>
    </w:p>
    <w:p w14:paraId="731718C3" w14:textId="1B4F9B47" w:rsidR="0067303C" w:rsidRDefault="000127E6" w:rsidP="00F5227E">
      <w:r>
        <w:t>CNBC</w:t>
      </w:r>
    </w:p>
    <w:p w14:paraId="5804BDA5" w14:textId="028FBA2E" w:rsidR="009F6E13" w:rsidRDefault="009F6E13" w:rsidP="009F6E13">
      <w:pPr>
        <w:pStyle w:val="Heading2"/>
      </w:pPr>
      <w:r>
        <w:lastRenderedPageBreak/>
        <w:t>What is the full form of De</w:t>
      </w:r>
      <w:r w:rsidR="008C683C">
        <w:t>-</w:t>
      </w:r>
      <w:r>
        <w:t>Mat?</w:t>
      </w:r>
    </w:p>
    <w:p w14:paraId="75CBF35D" w14:textId="631F55BA" w:rsidR="009F6E13" w:rsidRDefault="009F6E13" w:rsidP="009F6E13">
      <w:r>
        <w:t>De</w:t>
      </w:r>
      <w:r w:rsidR="00513960">
        <w:t>-</w:t>
      </w:r>
      <w:r>
        <w:t>materialized.</w:t>
      </w:r>
    </w:p>
    <w:p w14:paraId="4428AE7D" w14:textId="03085990" w:rsidR="005D6C95" w:rsidRDefault="005D6C95" w:rsidP="006B0F0D">
      <w:pPr>
        <w:pStyle w:val="Heading2"/>
      </w:pPr>
      <w:r>
        <w:t>What is top line growth?</w:t>
      </w:r>
    </w:p>
    <w:p w14:paraId="7260A3FB" w14:textId="743429E2" w:rsidR="00C76BEC" w:rsidRPr="00C76BEC" w:rsidRDefault="00C76BEC" w:rsidP="00C76BEC">
      <w:r>
        <w:t>Top li</w:t>
      </w:r>
      <w:r w:rsidR="003B6E67">
        <w:t>n</w:t>
      </w:r>
      <w:r>
        <w:t>e is turnover</w:t>
      </w:r>
    </w:p>
    <w:p w14:paraId="4C5D651E" w14:textId="2D4A4ABB" w:rsidR="005D6C95" w:rsidRDefault="005D6C95" w:rsidP="006B0F0D">
      <w:pPr>
        <w:pStyle w:val="Heading2"/>
      </w:pPr>
      <w:r>
        <w:t>What is bottom line growth?</w:t>
      </w:r>
    </w:p>
    <w:p w14:paraId="1621AA19" w14:textId="1CAE1A01" w:rsidR="003B6E67" w:rsidRDefault="003B6E67" w:rsidP="003B6E67">
      <w:r>
        <w:t>Bottom line is profit</w:t>
      </w:r>
      <w:r w:rsidR="00C64AAB">
        <w:t xml:space="preserve"> or profit after tax</w:t>
      </w:r>
    </w:p>
    <w:p w14:paraId="5E284A44" w14:textId="4AB5EB7E" w:rsidR="00490929" w:rsidRDefault="00490929" w:rsidP="003B6E67"/>
    <w:p w14:paraId="401823FB" w14:textId="30A6138B" w:rsidR="00490929" w:rsidRDefault="00490929" w:rsidP="00490929">
      <w:pPr>
        <w:pStyle w:val="Heading2"/>
      </w:pPr>
      <w:r>
        <w:t>What is stock split?</w:t>
      </w:r>
    </w:p>
    <w:p w14:paraId="6E48775C" w14:textId="6D1809A4" w:rsidR="00450CFB" w:rsidRDefault="00450CFB" w:rsidP="00450CFB"/>
    <w:p w14:paraId="4E36D748" w14:textId="1D1AB446" w:rsidR="00450CFB" w:rsidRDefault="00450CFB" w:rsidP="00861EC0">
      <w:pPr>
        <w:pStyle w:val="Heading2"/>
      </w:pPr>
      <w:r>
        <w:t>What is LTP?</w:t>
      </w:r>
    </w:p>
    <w:p w14:paraId="2482A731" w14:textId="784DA51F" w:rsidR="00450CFB" w:rsidRDefault="00450CFB" w:rsidP="00450CFB">
      <w:r>
        <w:t>Latest traded price</w:t>
      </w:r>
    </w:p>
    <w:p w14:paraId="55C49677" w14:textId="71CD24F9" w:rsidR="00C01436" w:rsidRDefault="00C01436" w:rsidP="00450CFB"/>
    <w:p w14:paraId="1EEC8DF8" w14:textId="77777777" w:rsidR="00C01436" w:rsidRDefault="00C01436" w:rsidP="00C01436">
      <w:pPr>
        <w:pStyle w:val="Heading2"/>
      </w:pPr>
      <w:r>
        <w:t>What are the Market hours?</w:t>
      </w:r>
    </w:p>
    <w:p w14:paraId="740F16CB" w14:textId="5E952FC9" w:rsidR="00C01436" w:rsidRDefault="00C01436" w:rsidP="00C01436">
      <w:r>
        <w:t>9:15 am to 3:30 pm</w:t>
      </w:r>
    </w:p>
    <w:p w14:paraId="1C570D23" w14:textId="529FA665" w:rsidR="00C82202" w:rsidRDefault="00C82202" w:rsidP="00C01436"/>
    <w:p w14:paraId="51BF50C0" w14:textId="1A2D1367" w:rsidR="00C82202" w:rsidRDefault="00C82202" w:rsidP="00B503E1">
      <w:pPr>
        <w:pStyle w:val="Heading2"/>
      </w:pPr>
      <w:r>
        <w:t>What is Pre opening market Session?</w:t>
      </w:r>
    </w:p>
    <w:p w14:paraId="66106B2D" w14:textId="2E91B448" w:rsidR="00C01436" w:rsidRDefault="00B503E1" w:rsidP="00450CFB">
      <w:r>
        <w:t xml:space="preserve">9:00 am to 9:15am is called as </w:t>
      </w:r>
      <w:r w:rsidR="00DF5A75">
        <w:t>pre-opening</w:t>
      </w:r>
      <w:r>
        <w:t xml:space="preserve"> market session</w:t>
      </w:r>
      <w:r w:rsidR="003C22A9">
        <w:t>.</w:t>
      </w:r>
      <w:r w:rsidR="004A1B44">
        <w:t xml:space="preserve"> People can also buy and sell at this time.</w:t>
      </w:r>
    </w:p>
    <w:p w14:paraId="26BDE8AD" w14:textId="03D8E740" w:rsidR="00040D69" w:rsidRDefault="00040D69" w:rsidP="00450CFB">
      <w:r>
        <w:t>It is 15 min ses</w:t>
      </w:r>
      <w:r w:rsidR="00437661">
        <w:t xml:space="preserve">sion from 9 to 9:15 am </w:t>
      </w:r>
      <w:r w:rsidR="00E42B98">
        <w:t>to absorb heavy fluctuations in the market.</w:t>
      </w:r>
    </w:p>
    <w:p w14:paraId="332C3C65" w14:textId="4315C6BB" w:rsidR="00E725B3" w:rsidRDefault="00E725B3" w:rsidP="00450CFB"/>
    <w:p w14:paraId="3575DE2F" w14:textId="202D6611" w:rsidR="00E725B3" w:rsidRDefault="00595C75" w:rsidP="00E725B3">
      <w:pPr>
        <w:pStyle w:val="Heading2"/>
      </w:pPr>
      <w:r>
        <w:t>S</w:t>
      </w:r>
      <w:r w:rsidR="00E725B3">
        <w:t xml:space="preserve">hould I place order in </w:t>
      </w:r>
      <w:r>
        <w:t>pre-opening</w:t>
      </w:r>
      <w:r w:rsidR="00E725B3">
        <w:t xml:space="preserve"> market session or not?</w:t>
      </w:r>
    </w:p>
    <w:p w14:paraId="1A00C7D6" w14:textId="2AFF2593" w:rsidR="00B95A3E" w:rsidRDefault="00B95A3E" w:rsidP="00B95A3E"/>
    <w:p w14:paraId="19514129" w14:textId="468ED2D9" w:rsidR="00B95A3E" w:rsidRDefault="00B95A3E" w:rsidP="0022109C">
      <w:pPr>
        <w:pStyle w:val="Heading2"/>
      </w:pPr>
      <w:r>
        <w:t xml:space="preserve">What </w:t>
      </w:r>
      <w:r w:rsidR="00F73900">
        <w:t>are</w:t>
      </w:r>
      <w:r>
        <w:t xml:space="preserve"> </w:t>
      </w:r>
      <w:r w:rsidR="00072FC3">
        <w:t>aftermarket</w:t>
      </w:r>
      <w:r>
        <w:t xml:space="preserve"> hours?</w:t>
      </w:r>
    </w:p>
    <w:p w14:paraId="703B9F14" w14:textId="10FB2C5D" w:rsidR="008F75AA" w:rsidRPr="008F75AA" w:rsidRDefault="008F75AA" w:rsidP="008F75AA">
      <w:r>
        <w:t>4:00 pm to 9:00 am</w:t>
      </w:r>
    </w:p>
    <w:p w14:paraId="614B84DC" w14:textId="0C7E77F4" w:rsidR="00072FC3" w:rsidRDefault="00072FC3" w:rsidP="00072FC3"/>
    <w:p w14:paraId="6ACC8BDA" w14:textId="1097F1FF" w:rsidR="0056048C" w:rsidRDefault="0056048C" w:rsidP="00407183">
      <w:pPr>
        <w:pStyle w:val="Heading2"/>
      </w:pPr>
      <w:r>
        <w:t xml:space="preserve">What is </w:t>
      </w:r>
      <w:r w:rsidR="00CE07E6">
        <w:t>aftermarket</w:t>
      </w:r>
      <w:r>
        <w:t xml:space="preserve"> order (AMO)?</w:t>
      </w:r>
    </w:p>
    <w:p w14:paraId="172F00A0" w14:textId="2B648DD1" w:rsidR="0056048C" w:rsidRDefault="00CE07E6" w:rsidP="00072FC3">
      <w:r>
        <w:t xml:space="preserve">Buy or Sell orders of the stocks </w:t>
      </w:r>
      <w:r w:rsidR="00674F82">
        <w:t xml:space="preserve">placed between 4:00 pm to 9:00 am </w:t>
      </w:r>
      <w:r w:rsidR="00FB48E6">
        <w:t>are called</w:t>
      </w:r>
      <w:r>
        <w:t xml:space="preserve"> </w:t>
      </w:r>
      <w:r w:rsidR="00674F82">
        <w:t xml:space="preserve">as </w:t>
      </w:r>
      <w:r w:rsidR="00FB48E6">
        <w:t>aftermarket</w:t>
      </w:r>
      <w:r>
        <w:t xml:space="preserve"> order (AMO)</w:t>
      </w:r>
      <w:r w:rsidR="00674F82">
        <w:t>.</w:t>
      </w:r>
    </w:p>
    <w:p w14:paraId="194B6882" w14:textId="347A2174" w:rsidR="00674F82" w:rsidRDefault="00674F82" w:rsidP="00072FC3">
      <w:r>
        <w:t>But they will be executed at 9:00 am</w:t>
      </w:r>
    </w:p>
    <w:p w14:paraId="4C623F93" w14:textId="702DBB79" w:rsidR="00A32AC2" w:rsidRDefault="00A32AC2" w:rsidP="00072FC3"/>
    <w:p w14:paraId="5D391B8A" w14:textId="10733A67" w:rsidR="00A30033" w:rsidRDefault="00A32AC2" w:rsidP="00F5687B">
      <w:pPr>
        <w:pStyle w:val="Heading2"/>
      </w:pPr>
      <w:r>
        <w:t>What is bonus?</w:t>
      </w:r>
    </w:p>
    <w:p w14:paraId="2F943E1C" w14:textId="78004105" w:rsidR="00A32AC2" w:rsidRDefault="00A32AC2" w:rsidP="00A30033">
      <w:r>
        <w:t xml:space="preserve">Bonus will be announced by companies. If bonus is 1:10 then 1 </w:t>
      </w:r>
      <w:r w:rsidR="008B74F6">
        <w:t>share</w:t>
      </w:r>
      <w:r>
        <w:t xml:space="preserve"> will be given for every 10 shares holding.</w:t>
      </w:r>
    </w:p>
    <w:p w14:paraId="3CCB55D3" w14:textId="30F504AF" w:rsidR="008B74F6" w:rsidRDefault="008B74F6" w:rsidP="00456094">
      <w:pPr>
        <w:pStyle w:val="Heading2"/>
      </w:pPr>
      <w:r>
        <w:lastRenderedPageBreak/>
        <w:t>What is announcement date</w:t>
      </w:r>
      <w:r w:rsidR="00AB2A06">
        <w:t>?</w:t>
      </w:r>
    </w:p>
    <w:p w14:paraId="42C17488" w14:textId="1D861480" w:rsidR="00186F97" w:rsidRDefault="00186F97" w:rsidP="00186F97">
      <w:r>
        <w:t>Date on which company announces the bonus.</w:t>
      </w:r>
    </w:p>
    <w:p w14:paraId="3BCD37BC" w14:textId="2616704F" w:rsidR="008511FF" w:rsidRDefault="008511FF" w:rsidP="008511FF">
      <w:pPr>
        <w:pStyle w:val="Heading2"/>
      </w:pPr>
      <w:r>
        <w:t>Record Date?</w:t>
      </w:r>
    </w:p>
    <w:p w14:paraId="45DF5094" w14:textId="6E725104" w:rsidR="008511FF" w:rsidRDefault="008511FF" w:rsidP="008511FF">
      <w:r>
        <w:t xml:space="preserve">Date on which we should have shares on </w:t>
      </w:r>
      <w:proofErr w:type="spellStart"/>
      <w:r>
        <w:t>demat</w:t>
      </w:r>
      <w:proofErr w:type="spellEnd"/>
      <w:r>
        <w:t xml:space="preserve"> account</w:t>
      </w:r>
      <w:r w:rsidR="002D0CED">
        <w:t xml:space="preserve"> to enjoy bonus shares.</w:t>
      </w:r>
    </w:p>
    <w:p w14:paraId="329AEC0F" w14:textId="7C5EBA9C" w:rsidR="005E471D" w:rsidRDefault="005E471D" w:rsidP="008511FF"/>
    <w:p w14:paraId="5929F798" w14:textId="5586E0AA" w:rsidR="005E471D" w:rsidRDefault="00247D24" w:rsidP="00306AEE">
      <w:pPr>
        <w:pStyle w:val="Heading2"/>
      </w:pPr>
      <w:r>
        <w:t>Ex-bonus</w:t>
      </w:r>
      <w:r w:rsidR="005E471D">
        <w:t xml:space="preserve"> date?</w:t>
      </w:r>
    </w:p>
    <w:p w14:paraId="3265B027" w14:textId="7F89725B" w:rsidR="00247D24" w:rsidRDefault="00EF48A7" w:rsidP="00247D24">
      <w:r>
        <w:t>Date at which shares starts trading at revised price</w:t>
      </w:r>
    </w:p>
    <w:p w14:paraId="56F5005F" w14:textId="101C2B55" w:rsidR="002D74B7" w:rsidRDefault="002D74B7" w:rsidP="00247D24"/>
    <w:p w14:paraId="23B72828" w14:textId="3DA50118" w:rsidR="002D74B7" w:rsidRDefault="002D74B7" w:rsidP="00760680">
      <w:pPr>
        <w:pStyle w:val="Heading2"/>
      </w:pPr>
      <w:r>
        <w:t>Stock Exchange?</w:t>
      </w:r>
    </w:p>
    <w:p w14:paraId="7E27CC8F" w14:textId="2FFD00C4" w:rsidR="001302EF" w:rsidRDefault="001302EF" w:rsidP="00F946D8">
      <w:pPr>
        <w:pStyle w:val="Heading2"/>
      </w:pPr>
      <w:r>
        <w:rPr>
          <w:noProof/>
        </w:rPr>
        <w:drawing>
          <wp:inline distT="0" distB="0" distL="0" distR="0" wp14:anchorId="571DAD32" wp14:editId="1F73A883">
            <wp:extent cx="3638550" cy="25916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408" cy="2594437"/>
                    </a:xfrm>
                    <a:prstGeom prst="rect">
                      <a:avLst/>
                    </a:prstGeom>
                  </pic:spPr>
                </pic:pic>
              </a:graphicData>
            </a:graphic>
          </wp:inline>
        </w:drawing>
      </w:r>
    </w:p>
    <w:p w14:paraId="1813354C" w14:textId="6D1D974C" w:rsidR="00F10367" w:rsidRDefault="00F10367" w:rsidP="00F946D8">
      <w:pPr>
        <w:pStyle w:val="Heading2"/>
      </w:pPr>
      <w:r>
        <w:t>Members of Stock Exchange?</w:t>
      </w:r>
    </w:p>
    <w:p w14:paraId="63C585B3" w14:textId="1D8136F2" w:rsidR="005771FC" w:rsidRDefault="00F946D8" w:rsidP="00F946D8">
      <w:r>
        <w:rPr>
          <w:noProof/>
        </w:rPr>
        <w:drawing>
          <wp:inline distT="0" distB="0" distL="0" distR="0" wp14:anchorId="21BC81D7" wp14:editId="00C007ED">
            <wp:extent cx="3673778" cy="17081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1212" cy="1711606"/>
                    </a:xfrm>
                    <a:prstGeom prst="rect">
                      <a:avLst/>
                    </a:prstGeom>
                  </pic:spPr>
                </pic:pic>
              </a:graphicData>
            </a:graphic>
          </wp:inline>
        </w:drawing>
      </w:r>
    </w:p>
    <w:p w14:paraId="41D8CEA3" w14:textId="012593AC" w:rsidR="005771FC" w:rsidRDefault="005771FC" w:rsidP="00465B56">
      <w:pPr>
        <w:pStyle w:val="Heading2"/>
      </w:pPr>
      <w:r>
        <w:t>Investors?</w:t>
      </w:r>
    </w:p>
    <w:p w14:paraId="199ED1FA" w14:textId="18126ADF" w:rsidR="00725FAC" w:rsidRDefault="001B7EDA" w:rsidP="00725FAC">
      <w:r>
        <w:t>RII: Retail Individual Investors</w:t>
      </w:r>
    </w:p>
    <w:p w14:paraId="159AB04D" w14:textId="2DDE84E3" w:rsidR="00AF251A" w:rsidRDefault="00AF251A" w:rsidP="00725FAC">
      <w:r>
        <w:t xml:space="preserve">HNI: High </w:t>
      </w:r>
      <w:r w:rsidR="00A743A4">
        <w:t>Net worth</w:t>
      </w:r>
      <w:r>
        <w:t xml:space="preserve"> Individuals</w:t>
      </w:r>
    </w:p>
    <w:p w14:paraId="4C9CCDE2" w14:textId="4458E819" w:rsidR="00781B0E" w:rsidRDefault="00781B0E" w:rsidP="00725FAC">
      <w:r>
        <w:t>DII: Domestic Institutional Investor</w:t>
      </w:r>
    </w:p>
    <w:p w14:paraId="21CCD349" w14:textId="3FC661F3" w:rsidR="008D71FA" w:rsidRDefault="008D71FA" w:rsidP="00725FAC">
      <w:r>
        <w:lastRenderedPageBreak/>
        <w:t xml:space="preserve">FII/FPI: Foreign Institutional </w:t>
      </w:r>
      <w:r w:rsidR="000B07FD">
        <w:t>investor</w:t>
      </w:r>
      <w:r>
        <w:t xml:space="preserve">/Foreign portfolio investor </w:t>
      </w:r>
    </w:p>
    <w:p w14:paraId="38A87042" w14:textId="2B54FA96" w:rsidR="000D6A5D" w:rsidRDefault="000D6A5D" w:rsidP="009E7C22">
      <w:pPr>
        <w:pStyle w:val="Heading2"/>
      </w:pPr>
      <w:r>
        <w:t>Depositories?</w:t>
      </w:r>
    </w:p>
    <w:p w14:paraId="761E285A" w14:textId="4D9EBB08" w:rsidR="00C53C72" w:rsidRPr="00C53C72" w:rsidRDefault="00E01E6C" w:rsidP="00C53C72">
      <w:r>
        <w:rPr>
          <w:noProof/>
        </w:rPr>
        <w:drawing>
          <wp:inline distT="0" distB="0" distL="0" distR="0" wp14:anchorId="5D79FC61" wp14:editId="24F28762">
            <wp:extent cx="4641850" cy="2563530"/>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9075" cy="2567520"/>
                    </a:xfrm>
                    <a:prstGeom prst="rect">
                      <a:avLst/>
                    </a:prstGeom>
                  </pic:spPr>
                </pic:pic>
              </a:graphicData>
            </a:graphic>
          </wp:inline>
        </w:drawing>
      </w:r>
    </w:p>
    <w:p w14:paraId="70EA37B8" w14:textId="37E2E71A" w:rsidR="00A30033" w:rsidRDefault="00A30033" w:rsidP="00A30033">
      <w:pPr>
        <w:pStyle w:val="Heading1"/>
      </w:pPr>
      <w:r>
        <w:t>Reference</w:t>
      </w:r>
      <w:r w:rsidR="00647630">
        <w:t xml:space="preserve"> to know about company and its stock</w:t>
      </w:r>
    </w:p>
    <w:p w14:paraId="6A6DDE6B" w14:textId="38ABDB6B" w:rsidR="00E128CE" w:rsidRPr="00E128CE" w:rsidRDefault="00000000" w:rsidP="00E128CE">
      <w:hyperlink r:id="rId13" w:history="1">
        <w:r w:rsidR="00E128CE">
          <w:rPr>
            <w:rStyle w:val="Hyperlink"/>
          </w:rPr>
          <w:t>https://www.moneycontrol.com/</w:t>
        </w:r>
      </w:hyperlink>
    </w:p>
    <w:p w14:paraId="646D6C05" w14:textId="77777777" w:rsidR="00A30033" w:rsidRPr="00A30033" w:rsidRDefault="00A30033" w:rsidP="00A30033"/>
    <w:p w14:paraId="4C69B2DC" w14:textId="208DB8A1" w:rsidR="00150E0C" w:rsidRDefault="00150E0C" w:rsidP="0067303C">
      <w:pPr>
        <w:pStyle w:val="Heading1"/>
      </w:pPr>
      <w:r>
        <w:t>To Research</w:t>
      </w:r>
    </w:p>
    <w:p w14:paraId="77F0B181" w14:textId="64F85EA0" w:rsidR="0068214C" w:rsidRDefault="0068214C" w:rsidP="0068214C">
      <w:r>
        <w:t>How to check top line growth and bottom line growth of any company.</w:t>
      </w:r>
    </w:p>
    <w:p w14:paraId="2753092D" w14:textId="11A14112" w:rsidR="00B64ACD" w:rsidRDefault="00B64ACD" w:rsidP="0068214C">
      <w:r>
        <w:rPr>
          <w:noProof/>
        </w:rPr>
        <w:drawing>
          <wp:inline distT="0" distB="0" distL="0" distR="0" wp14:anchorId="4B352ECA" wp14:editId="62D63C82">
            <wp:extent cx="3302000" cy="1893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6614" cy="1895651"/>
                    </a:xfrm>
                    <a:prstGeom prst="rect">
                      <a:avLst/>
                    </a:prstGeom>
                  </pic:spPr>
                </pic:pic>
              </a:graphicData>
            </a:graphic>
          </wp:inline>
        </w:drawing>
      </w:r>
    </w:p>
    <w:p w14:paraId="724A0303" w14:textId="550434BE" w:rsidR="001E19F9" w:rsidRPr="0068214C" w:rsidRDefault="001E19F9" w:rsidP="0068214C">
      <w:r>
        <w:t>IPO?</w:t>
      </w:r>
    </w:p>
    <w:p w14:paraId="533B513D" w14:textId="77777777" w:rsidR="00FA3496" w:rsidRDefault="00FA3496" w:rsidP="00FA3496">
      <w:proofErr w:type="spellStart"/>
      <w:r w:rsidRPr="00151188">
        <w:t>porinju</w:t>
      </w:r>
      <w:proofErr w:type="spellEnd"/>
      <w:r w:rsidRPr="00151188">
        <w:t xml:space="preserve"> </w:t>
      </w:r>
      <w:proofErr w:type="spellStart"/>
      <w:r w:rsidRPr="00151188">
        <w:t>veliyath</w:t>
      </w:r>
      <w:proofErr w:type="spellEnd"/>
      <w:r>
        <w:t xml:space="preserve"> : follow this guy?</w:t>
      </w:r>
    </w:p>
    <w:p w14:paraId="25A860D0" w14:textId="6C74E7D5" w:rsidR="00FA3496" w:rsidRDefault="00FA3496" w:rsidP="00FA3496">
      <w:r>
        <w:t>Companies which will benefit most because of anti-Chinese sentiment?</w:t>
      </w:r>
    </w:p>
    <w:p w14:paraId="5BEEC366" w14:textId="3962E1B3" w:rsidR="005A05B4" w:rsidRDefault="005A05B4" w:rsidP="00FA3496">
      <w:proofErr w:type="spellStart"/>
      <w:r>
        <w:t>Alchol</w:t>
      </w:r>
      <w:proofErr w:type="spellEnd"/>
    </w:p>
    <w:p w14:paraId="6810D69F" w14:textId="5F6E7245" w:rsidR="005A05B4" w:rsidRDefault="005A05B4" w:rsidP="00FA3496">
      <w:r>
        <w:t>Food</w:t>
      </w:r>
    </w:p>
    <w:p w14:paraId="3513F73C" w14:textId="36BE11EA" w:rsidR="005A05B4" w:rsidRDefault="006B6112" w:rsidP="00FA3496">
      <w:r>
        <w:lastRenderedPageBreak/>
        <w:t>M</w:t>
      </w:r>
      <w:r w:rsidR="005A05B4">
        <w:t>otor</w:t>
      </w:r>
    </w:p>
    <w:p w14:paraId="1A6CDDF0" w14:textId="6B27DA79" w:rsidR="006B6112" w:rsidRPr="00F5227E" w:rsidRDefault="006B6112" w:rsidP="00FA3496">
      <w:r>
        <w:t>medicine</w:t>
      </w:r>
    </w:p>
    <w:p w14:paraId="2EC4E96A" w14:textId="77777777" w:rsidR="00FA3496" w:rsidRPr="00FA3496" w:rsidRDefault="00FA3496" w:rsidP="00FA3496"/>
    <w:p w14:paraId="6ED83CBE" w14:textId="51966E8D" w:rsidR="00F05D4E" w:rsidRDefault="0067303C" w:rsidP="00255FD7">
      <w:pPr>
        <w:pStyle w:val="Heading1"/>
      </w:pPr>
      <w:r>
        <w:t>To Learn</w:t>
      </w:r>
      <w:r w:rsidR="00B728EA">
        <w:t>?</w:t>
      </w:r>
    </w:p>
    <w:p w14:paraId="450D3C7B" w14:textId="6094A96C" w:rsidR="00B728EA" w:rsidRDefault="00B728EA" w:rsidP="00B728EA">
      <w:r>
        <w:t>How to know which companies announced bonus</w:t>
      </w:r>
      <w:r w:rsidR="00306ABA">
        <w:t xml:space="preserve"> and its record date</w:t>
      </w:r>
      <w:r>
        <w:t>?</w:t>
      </w:r>
      <w:r w:rsidR="00EB4FDD">
        <w:t xml:space="preserve"> </w:t>
      </w:r>
    </w:p>
    <w:p w14:paraId="42347352" w14:textId="0358BE87" w:rsidR="00114795" w:rsidRPr="00B728EA" w:rsidRDefault="00114795" w:rsidP="00B728EA">
      <w:r>
        <w:t>Research more on this it can earn money</w:t>
      </w:r>
    </w:p>
    <w:p w14:paraId="3753F2C4" w14:textId="5E4B9ED4" w:rsidR="00404C14" w:rsidRDefault="00404C14" w:rsidP="00404C14">
      <w:r>
        <w:t>MCX</w:t>
      </w:r>
    </w:p>
    <w:p w14:paraId="161906A8" w14:textId="63868D81" w:rsidR="003A5137" w:rsidRDefault="003A5137" w:rsidP="00404C14">
      <w:r>
        <w:t>CDSL</w:t>
      </w:r>
    </w:p>
    <w:p w14:paraId="3BEF757D" w14:textId="559F106A" w:rsidR="003A5137" w:rsidRDefault="003A5137" w:rsidP="00404C14">
      <w:r>
        <w:t>NSE</w:t>
      </w:r>
    </w:p>
    <w:p w14:paraId="5245A752" w14:textId="28134C8C" w:rsidR="003A5137" w:rsidRDefault="003A5137" w:rsidP="00404C14">
      <w:r>
        <w:t>BSE</w:t>
      </w:r>
    </w:p>
    <w:p w14:paraId="076C5607" w14:textId="2A5C0243" w:rsidR="00EF48A7" w:rsidRPr="00404C14" w:rsidRDefault="00EF48A7" w:rsidP="00404C14">
      <w:r>
        <w:t>Learn to browse entire money control?</w:t>
      </w:r>
    </w:p>
    <w:p w14:paraId="0B249989" w14:textId="1A8FAF7F" w:rsidR="0040431D" w:rsidRDefault="0040431D" w:rsidP="00F5227E">
      <w:r>
        <w:t>Need to gain strong knowledge on finance</w:t>
      </w:r>
      <w:r w:rsidR="00EB7D98">
        <w:t>?</w:t>
      </w:r>
    </w:p>
    <w:p w14:paraId="154C688A" w14:textId="19DDC647" w:rsidR="003C66F9" w:rsidRDefault="003C66F9" w:rsidP="00F5227E">
      <w:r>
        <w:t>What is liquidity?</w:t>
      </w:r>
    </w:p>
    <w:p w14:paraId="51C64070" w14:textId="2D9E7CEB" w:rsidR="00E71DE3" w:rsidRDefault="00E71DE3" w:rsidP="00F5227E">
      <w:r>
        <w:t xml:space="preserve">What is the limit for </w:t>
      </w:r>
      <w:proofErr w:type="spellStart"/>
      <w:r>
        <w:t>taxfree</w:t>
      </w:r>
      <w:proofErr w:type="spellEnd"/>
      <w:r>
        <w:t xml:space="preserve"> dividend?</w:t>
      </w:r>
    </w:p>
    <w:p w14:paraId="342B1AD0" w14:textId="3D8DD740" w:rsidR="00E71DE3" w:rsidRDefault="00E71DE3" w:rsidP="00F5227E">
      <w:r>
        <w:t>What is the limit for tax free LTCG</w:t>
      </w:r>
      <w:r w:rsidR="002D7F1F">
        <w:t>?</w:t>
      </w:r>
    </w:p>
    <w:p w14:paraId="058789EC" w14:textId="298E3896" w:rsidR="00E4219A" w:rsidRDefault="00E4219A" w:rsidP="00F5227E">
      <w:r>
        <w:t>How a physical share certificate look like?</w:t>
      </w:r>
    </w:p>
    <w:p w14:paraId="501DAB6E" w14:textId="51622914" w:rsidR="0025165D" w:rsidRDefault="0025165D" w:rsidP="00F5227E">
      <w:r>
        <w:t>Equity Share?</w:t>
      </w:r>
    </w:p>
    <w:p w14:paraId="3DCEC84C" w14:textId="01B2BD56" w:rsidR="00987178" w:rsidRDefault="00987178" w:rsidP="00F5227E">
      <w:r>
        <w:t>What is IPO value of share?</w:t>
      </w:r>
    </w:p>
    <w:p w14:paraId="41164EEE" w14:textId="5B039174" w:rsidR="00CA1901" w:rsidRDefault="00CA1901" w:rsidP="00F5227E">
      <w:r>
        <w:t>How to find undervalued stocks?</w:t>
      </w:r>
    </w:p>
    <w:p w14:paraId="32EFE921" w14:textId="38CF7699" w:rsidR="00863ACC" w:rsidRDefault="00863ACC" w:rsidP="00F5227E"/>
    <w:p w14:paraId="7C4F0373" w14:textId="70A21E18" w:rsidR="00CD379B" w:rsidRDefault="001A4851" w:rsidP="003A0AE2">
      <w:pPr>
        <w:pStyle w:val="Heading1"/>
      </w:pPr>
      <w:r>
        <w:t>Kalidas:</w:t>
      </w:r>
    </w:p>
    <w:p w14:paraId="16697196" w14:textId="77777777" w:rsidR="003A0AE2" w:rsidRPr="003A0AE2" w:rsidRDefault="003A0AE2" w:rsidP="003A0AE2"/>
    <w:p w14:paraId="6A1D22B2" w14:textId="13FCE408" w:rsidR="00CD379B" w:rsidRDefault="00512E95" w:rsidP="00E461A5">
      <w:pPr>
        <w:pStyle w:val="Heading2"/>
      </w:pPr>
      <w:r>
        <w:t>IMP</w:t>
      </w:r>
      <w:r w:rsidR="00CC4783">
        <w:t>:</w:t>
      </w:r>
    </w:p>
    <w:p w14:paraId="463BC771" w14:textId="27A9E82C" w:rsidR="00CC4783" w:rsidRDefault="00E9212A" w:rsidP="004141D1">
      <w:pPr>
        <w:pStyle w:val="Heading3"/>
        <w:numPr>
          <w:ilvl w:val="0"/>
          <w:numId w:val="2"/>
        </w:numPr>
        <w:rPr>
          <w:shd w:val="clear" w:color="auto" w:fill="FFFFFF"/>
        </w:rPr>
      </w:pPr>
      <w:r>
        <w:rPr>
          <w:shd w:val="clear" w:color="auto" w:fill="FFFFFF"/>
        </w:rPr>
        <w:t>RELHOME</w:t>
      </w:r>
      <w:r w:rsidR="004E3BEC">
        <w:rPr>
          <w:shd w:val="clear" w:color="auto" w:fill="FFFFFF"/>
        </w:rPr>
        <w:t xml:space="preserve">: </w:t>
      </w:r>
    </w:p>
    <w:p w14:paraId="0F2EDE21" w14:textId="710BE36F" w:rsidR="004E3BEC" w:rsidRPr="004E3BEC" w:rsidRDefault="004E3BEC" w:rsidP="004E3BEC">
      <w:r>
        <w:t xml:space="preserve">My Note: </w:t>
      </w:r>
      <w:r w:rsidR="006F416B">
        <w:t>Invest 1 lakh to 2 lakh it is risky stock but take risk</w:t>
      </w:r>
      <w:r w:rsidR="002059A1">
        <w:t>.</w:t>
      </w:r>
    </w:p>
    <w:p w14:paraId="2CE8DC8F" w14:textId="77777777" w:rsidR="007451B8" w:rsidRPr="007451B8" w:rsidRDefault="007451B8" w:rsidP="007451B8"/>
    <w:p w14:paraId="665A5A61" w14:textId="78A87C2B" w:rsidR="00CA509F" w:rsidRPr="00CA509F" w:rsidRDefault="00CA509F" w:rsidP="00CA509F">
      <w:r>
        <w:t>April 12</w:t>
      </w:r>
      <w:r w:rsidR="00B6241D">
        <w:t>, 2023</w:t>
      </w:r>
    </w:p>
    <w:p w14:paraId="01BD17E7" w14:textId="7651B3C8" w:rsidR="00017C84" w:rsidRDefault="00017C84" w:rsidP="00017C84">
      <w:r w:rsidRPr="00017C84">
        <w:t>We stick to our old statement two years ago that this could be th</w:t>
      </w:r>
      <w:r w:rsidR="00162ED4">
        <w:t>e</w:t>
      </w:r>
      <w:r w:rsidRPr="00017C84">
        <w:t xml:space="preserve"> only stock in the </w:t>
      </w:r>
      <w:r w:rsidR="00162ED4" w:rsidRPr="00017C84">
        <w:t>market that</w:t>
      </w:r>
      <w:r w:rsidRPr="00017C84">
        <w:t xml:space="preserve"> could bring close to ₹1 crore profit on ₹ 1 lakh investment. It is too early to celebrate though. But significant return may be expected, if not ₹ 1 crore!</w:t>
      </w:r>
    </w:p>
    <w:p w14:paraId="376AFF8F" w14:textId="090CE05E" w:rsidR="00E76968" w:rsidRDefault="00E76968" w:rsidP="00017C84">
      <w:r>
        <w:lastRenderedPageBreak/>
        <w:t>April 19, 2023</w:t>
      </w:r>
    </w:p>
    <w:p w14:paraId="4E0824E7" w14:textId="7706A400" w:rsidR="00E76968" w:rsidRDefault="00E76968" w:rsidP="00017C84">
      <w:r w:rsidRPr="00E76968">
        <w:t xml:space="preserve">It is a blind game. We are in dark how the balance sheet is </w:t>
      </w:r>
      <w:r w:rsidR="00E223A7" w:rsidRPr="00E76968">
        <w:t>structured,</w:t>
      </w:r>
      <w:r w:rsidRPr="00E76968">
        <w:t xml:space="preserve"> and pending debt dealt with. However, judging by rising volume above a few millions compared to low level in a few thousands fir most </w:t>
      </w:r>
      <w:proofErr w:type="spellStart"/>
      <w:r w:rsidRPr="00E76968">
        <w:t>o</w:t>
      </w:r>
      <w:proofErr w:type="spellEnd"/>
      <w:r w:rsidRPr="00E76968">
        <w:t xml:space="preserve"> last year, it seems the stock is edging higher. Unless it breaks above ₹6 or 52W high, the </w:t>
      </w:r>
      <w:r w:rsidR="00174B1E" w:rsidRPr="00E76968">
        <w:t>sideways</w:t>
      </w:r>
      <w:r w:rsidRPr="00E76968">
        <w:t xml:space="preserve"> movement is seen with upward bias - Buy more slowly on weakness only. Buy aggressively when upward circuit is raised to 10% to 20%. </w:t>
      </w:r>
      <w:proofErr w:type="spellStart"/>
      <w:r w:rsidRPr="00E76968">
        <w:t>Oyr</w:t>
      </w:r>
      <w:proofErr w:type="spellEnd"/>
      <w:r w:rsidRPr="00E76968">
        <w:t xml:space="preserve"> target price is ₹60 in 12 months and progressively more later.</w:t>
      </w:r>
    </w:p>
    <w:p w14:paraId="54CE9686" w14:textId="14231664" w:rsidR="0060305C" w:rsidRDefault="0060305C" w:rsidP="00017C84">
      <w:pPr>
        <w:rPr>
          <w:b/>
          <w:bCs/>
        </w:rPr>
      </w:pPr>
      <w:r w:rsidRPr="0060305C">
        <w:rPr>
          <w:b/>
          <w:bCs/>
        </w:rPr>
        <w:t>Jun 05, 2023</w:t>
      </w:r>
    </w:p>
    <w:p w14:paraId="211EB0BA" w14:textId="63B7E239" w:rsidR="0060305C" w:rsidRDefault="0060305C" w:rsidP="00017C84">
      <w:r w:rsidRPr="0094528C">
        <w:t>RHFL - ₹3.05 Reliance Home Finance— will come back to major brokers' radar soon. The stock may be re-rated. The stock closed at the upper circuit level of ₹3.05, with over 1.34 million shares on the buy side at ₹3.19 with no sellers. If circuit filters are revised upwards to 10% or more on or about 7th June as scheduled, this counter may see over 40% gain in 4 sessions. The trouble is, there is no stock around. If you are holding some, sit over it, it will be a gold mine. You are likely to make minimum 20 times to 40 times (2000% to 4000%) before the end of FY ended 31-3-2024.</w:t>
      </w:r>
    </w:p>
    <w:p w14:paraId="2B1EF8E2" w14:textId="6B044A90" w:rsidR="0094528C" w:rsidRDefault="005663D2" w:rsidP="00017C84">
      <w:r w:rsidRPr="005663D2">
        <w:t xml:space="preserve">Go on buying </w:t>
      </w:r>
      <w:r w:rsidR="00E34132" w:rsidRPr="005663D2">
        <w:t>RHFL up to</w:t>
      </w:r>
      <w:r w:rsidRPr="005663D2">
        <w:t xml:space="preserve"> ₹12.00 - yes, there is no typo error. Our minimum target is Rs 60.00 +  400% at maximum cost by February, 2024.</w:t>
      </w:r>
    </w:p>
    <w:p w14:paraId="1EAD6F06" w14:textId="77777777" w:rsidR="00E34132" w:rsidRPr="0094528C" w:rsidRDefault="00E34132" w:rsidP="00017C84"/>
    <w:p w14:paraId="3E2F6B1C" w14:textId="3C2CF307" w:rsidR="008843CC" w:rsidRDefault="008843CC" w:rsidP="00017C84"/>
    <w:p w14:paraId="7651057F" w14:textId="4E786FE8" w:rsidR="00045AB8" w:rsidRDefault="00045AB8" w:rsidP="004141D1">
      <w:pPr>
        <w:pStyle w:val="Heading3"/>
        <w:numPr>
          <w:ilvl w:val="0"/>
          <w:numId w:val="2"/>
        </w:numPr>
        <w:rPr>
          <w:shd w:val="clear" w:color="auto" w:fill="FFFFFF"/>
        </w:rPr>
      </w:pPr>
      <w:r>
        <w:rPr>
          <w:shd w:val="clear" w:color="auto" w:fill="FFFFFF"/>
        </w:rPr>
        <w:t>GVKPIL</w:t>
      </w:r>
    </w:p>
    <w:p w14:paraId="7D6A01FA" w14:textId="4FE57C70" w:rsidR="00045AB8" w:rsidRDefault="00045AB8" w:rsidP="00045AB8">
      <w:pPr>
        <w:rPr>
          <w:b/>
          <w:bCs/>
        </w:rPr>
      </w:pPr>
      <w:r w:rsidRPr="00045AB8">
        <w:rPr>
          <w:b/>
          <w:bCs/>
        </w:rPr>
        <w:t>April 6, 2023</w:t>
      </w:r>
    </w:p>
    <w:p w14:paraId="31E3AB15" w14:textId="0630D949" w:rsidR="0090427C" w:rsidRDefault="00F46B84" w:rsidP="00045AB8">
      <w:r w:rsidRPr="00E02898">
        <w:t xml:space="preserve">This stock, once vary valuable, has slumped into oblivion. Even Adani bought some Airport related assets. The stock recorded good volume of over 7.68 </w:t>
      </w:r>
      <w:proofErr w:type="spellStart"/>
      <w:r w:rsidRPr="00E02898">
        <w:t>Mln</w:t>
      </w:r>
      <w:proofErr w:type="spellEnd"/>
      <w:r w:rsidRPr="00E02898">
        <w:t xml:space="preserve"> (76 lakhs) against daily average of  2.36 </w:t>
      </w:r>
      <w:proofErr w:type="spellStart"/>
      <w:r w:rsidRPr="00E02898">
        <w:t>Mln</w:t>
      </w:r>
      <w:proofErr w:type="spellEnd"/>
      <w:r w:rsidRPr="00E02898">
        <w:t xml:space="preserve"> shares. The volume has tripled. This stock could be a big winner. However, only patient investors are suitable for this stock. This is only medium (&gt;6 m) to Long Term (&gt;12m &lt;18m) investors with above average risk to their capital.</w:t>
      </w:r>
    </w:p>
    <w:p w14:paraId="1B0C837D" w14:textId="4A1D0E34" w:rsidR="00647EBB" w:rsidRDefault="00647EBB" w:rsidP="00045AB8"/>
    <w:p w14:paraId="57B6B8C8" w14:textId="3BCE8A5C" w:rsidR="00647EBB" w:rsidRDefault="00647EBB" w:rsidP="00045AB8">
      <w:pPr>
        <w:rPr>
          <w:b/>
          <w:bCs/>
        </w:rPr>
      </w:pPr>
      <w:r w:rsidRPr="00647EBB">
        <w:rPr>
          <w:b/>
          <w:bCs/>
        </w:rPr>
        <w:t>Jun 09, 2023</w:t>
      </w:r>
    </w:p>
    <w:p w14:paraId="3A3F4E6A" w14:textId="77777777" w:rsidR="00647EBB" w:rsidRPr="00F665DD" w:rsidRDefault="00647EBB" w:rsidP="00647EBB">
      <w:r w:rsidRPr="00F665DD">
        <w:t xml:space="preserve">GVK POWER and INFRASTRUCTURES LTD, GVKPIL ₹ 2.90 yesterday and up again by 10% today to ₹ 3.10 (+6.90% today).  The stock has surged from ₹ 2.45 to ₹ 3.15 (Day high), that is nearly 24.45%. The recent rally was technical. The upper circuit was revised to 10% from 5%. </w:t>
      </w:r>
    </w:p>
    <w:p w14:paraId="29AFFCEB" w14:textId="77777777" w:rsidR="00647EBB" w:rsidRPr="00F665DD" w:rsidRDefault="00647EBB" w:rsidP="00647EBB"/>
    <w:p w14:paraId="5F8696FD" w14:textId="77777777" w:rsidR="00647EBB" w:rsidRPr="00F665DD" w:rsidRDefault="00647EBB" w:rsidP="00647EBB">
      <w:r w:rsidRPr="00F665DD">
        <w:t xml:space="preserve">This stock must be evaluated with reference to the recently introduced Additional Surveillance Measures (ASM) Rules by SEBI. They are fraudulent and will create negative feelings for low-value stocks. Please await our detailed article by Saturday. </w:t>
      </w:r>
    </w:p>
    <w:p w14:paraId="495B5D06" w14:textId="77777777" w:rsidR="00647EBB" w:rsidRPr="00F665DD" w:rsidRDefault="00647EBB" w:rsidP="00647EBB"/>
    <w:p w14:paraId="7D9EC75B" w14:textId="510C8559" w:rsidR="00647EBB" w:rsidRPr="00F665DD" w:rsidRDefault="00647EBB" w:rsidP="00647EBB">
      <w:r w:rsidRPr="00F665DD">
        <w:lastRenderedPageBreak/>
        <w:t>One criteria for limiting highly restrictive trading to stocks having a market cap of lower than ₹ 500 crores. This means that the ASM Rules may not apply to the stocks having market cap of ₹ 500 crores or more.</w:t>
      </w:r>
    </w:p>
    <w:p w14:paraId="228438E7" w14:textId="77777777" w:rsidR="0090427C" w:rsidRPr="00045AB8" w:rsidRDefault="0090427C" w:rsidP="00045AB8">
      <w:pPr>
        <w:rPr>
          <w:b/>
          <w:bCs/>
        </w:rPr>
      </w:pPr>
    </w:p>
    <w:p w14:paraId="237435ED" w14:textId="1B8FCA4F" w:rsidR="008843CC" w:rsidRDefault="008843CC" w:rsidP="004141D1">
      <w:pPr>
        <w:pStyle w:val="Heading3"/>
        <w:numPr>
          <w:ilvl w:val="0"/>
          <w:numId w:val="2"/>
        </w:numPr>
        <w:rPr>
          <w:shd w:val="clear" w:color="auto" w:fill="FFFFFF"/>
        </w:rPr>
      </w:pPr>
      <w:r w:rsidRPr="008843CC">
        <w:rPr>
          <w:shd w:val="clear" w:color="auto" w:fill="FFFFFF"/>
        </w:rPr>
        <w:t>RPOWER</w:t>
      </w:r>
    </w:p>
    <w:p w14:paraId="703211DC" w14:textId="24EC60D9" w:rsidR="007956BB" w:rsidRDefault="00AB6D72" w:rsidP="00AB6D72">
      <w:r>
        <w:t>My Note: Invest</w:t>
      </w:r>
      <w:r w:rsidR="00685946">
        <w:t xml:space="preserve"> </w:t>
      </w:r>
      <w:r w:rsidR="00126339">
        <w:t xml:space="preserve">50k to </w:t>
      </w:r>
      <w:r w:rsidR="00685946">
        <w:t xml:space="preserve">1 lakh </w:t>
      </w:r>
      <w:r w:rsidR="00AA3ECB">
        <w:t>risky</w:t>
      </w:r>
    </w:p>
    <w:p w14:paraId="1B4C35AF" w14:textId="77777777" w:rsidR="004C6C07" w:rsidRPr="00AB6D72" w:rsidRDefault="004C6C07" w:rsidP="00AB6D72"/>
    <w:p w14:paraId="4D4EF4D7" w14:textId="51E2FB21" w:rsidR="008843CC" w:rsidRDefault="00642058" w:rsidP="008843CC">
      <w:r w:rsidRPr="00642058">
        <w:t xml:space="preserve">UC raised to 20%. Safe to enter even after 15% rise. Its parent </w:t>
      </w:r>
      <w:proofErr w:type="spellStart"/>
      <w:r w:rsidRPr="00642058">
        <w:t>RelInfra</w:t>
      </w:r>
      <w:proofErr w:type="spellEnd"/>
      <w:r w:rsidRPr="00642058">
        <w:t xml:space="preserve"> is very strong suggesting the events are close to successful resolution to receive ₹8000 crores Arbitral Award. Strong Buy.  One may not see the present low prices again. </w:t>
      </w:r>
      <w:proofErr w:type="spellStart"/>
      <w:r w:rsidRPr="00642058">
        <w:t>Rpower</w:t>
      </w:r>
      <w:proofErr w:type="spellEnd"/>
      <w:r w:rsidRPr="00642058">
        <w:t xml:space="preserve"> may have new target of ₹52, a potential gain of 300%</w:t>
      </w:r>
    </w:p>
    <w:p w14:paraId="0BC9059F" w14:textId="39E95611" w:rsidR="00555627" w:rsidRDefault="00555627" w:rsidP="008843CC"/>
    <w:p w14:paraId="47979195" w14:textId="0F85ECF5" w:rsidR="00555627" w:rsidRPr="008E021D" w:rsidRDefault="00555627" w:rsidP="008843CC">
      <w:pPr>
        <w:rPr>
          <w:b/>
          <w:bCs/>
        </w:rPr>
      </w:pPr>
      <w:r w:rsidRPr="008E021D">
        <w:rPr>
          <w:b/>
          <w:bCs/>
        </w:rPr>
        <w:t>April 25, 2023</w:t>
      </w:r>
    </w:p>
    <w:p w14:paraId="1FE02A4E" w14:textId="6E07AADF" w:rsidR="00555627" w:rsidRDefault="00555627" w:rsidP="008843CC">
      <w:r w:rsidRPr="00555627">
        <w:t>₹11.80 – a great price to enter. Buy up to 25,000 shares depending on your budget.</w:t>
      </w:r>
    </w:p>
    <w:p w14:paraId="17B0A23E" w14:textId="6E4CDD8B" w:rsidR="00BB4C36" w:rsidRDefault="00BB4C36" w:rsidP="008843CC"/>
    <w:p w14:paraId="15DC001B" w14:textId="5ED409CB" w:rsidR="00BB4C36" w:rsidRDefault="00BB4C36" w:rsidP="004141D1">
      <w:pPr>
        <w:pStyle w:val="Heading3"/>
        <w:numPr>
          <w:ilvl w:val="0"/>
          <w:numId w:val="2"/>
        </w:numPr>
        <w:rPr>
          <w:shd w:val="clear" w:color="auto" w:fill="FFFFFF"/>
        </w:rPr>
      </w:pPr>
      <w:r w:rsidRPr="006419C5">
        <w:rPr>
          <w:shd w:val="clear" w:color="auto" w:fill="FFFFFF"/>
        </w:rPr>
        <w:t>IBREALEST</w:t>
      </w:r>
    </w:p>
    <w:p w14:paraId="0788A5A3" w14:textId="1CF215DD" w:rsidR="0071227A" w:rsidRDefault="0071227A" w:rsidP="0071227A">
      <w:r>
        <w:t xml:space="preserve">Note: You can invest </w:t>
      </w:r>
      <w:proofErr w:type="spellStart"/>
      <w:r>
        <w:t>upto</w:t>
      </w:r>
      <w:proofErr w:type="spellEnd"/>
      <w:r>
        <w:t xml:space="preserve"> 3 lakh if you have money</w:t>
      </w:r>
      <w:r w:rsidR="00D5254A">
        <w:t>.</w:t>
      </w:r>
    </w:p>
    <w:p w14:paraId="0E3D7217" w14:textId="176BB8FD" w:rsidR="00CC066B" w:rsidRPr="00B555E8" w:rsidRDefault="00CC066B" w:rsidP="0071227A">
      <w:pPr>
        <w:rPr>
          <w:b/>
          <w:bCs/>
        </w:rPr>
      </w:pPr>
      <w:r w:rsidRPr="00B555E8">
        <w:rPr>
          <w:b/>
          <w:bCs/>
        </w:rPr>
        <w:t>April 12, 2023</w:t>
      </w:r>
    </w:p>
    <w:p w14:paraId="1945E70B" w14:textId="4DC37B82" w:rsidR="003170AD" w:rsidRDefault="003170AD" w:rsidP="003170AD">
      <w:r>
        <w:t xml:space="preserve">counter. Not that our assessment was wrong but the timing </w:t>
      </w:r>
      <w:proofErr w:type="spellStart"/>
      <w:r>
        <w:t>certanly</w:t>
      </w:r>
      <w:proofErr w:type="spellEnd"/>
      <w:r>
        <w:t xml:space="preserve"> was. We had expected  merger </w:t>
      </w:r>
      <w:proofErr w:type="spellStart"/>
      <w:r>
        <w:t>witb</w:t>
      </w:r>
      <w:proofErr w:type="spellEnd"/>
      <w:r>
        <w:t xml:space="preserve"> Embassy Group to complete in 6 months but it took over 2 years. The merger may eventually take place in next 3 months. </w:t>
      </w:r>
    </w:p>
    <w:p w14:paraId="6168148B" w14:textId="5F661AC4" w:rsidR="003170AD" w:rsidRDefault="003170AD" w:rsidP="003170AD">
      <w:r>
        <w:t xml:space="preserve">Read todays ET report. It is not easy to understand. There were more procedural aspects. High Court, SEBI, NCLT Mumbai, shareholders of both companies have already approved this merger, but one minority shareholder raised objection that has stalled the merger process. </w:t>
      </w:r>
    </w:p>
    <w:p w14:paraId="5581B53C" w14:textId="6267D08D" w:rsidR="006419C5" w:rsidRDefault="003170AD" w:rsidP="003170AD">
      <w:r>
        <w:t xml:space="preserve">In all fairness, the present price may give potential return of nearly 600%. This counter could become top real estate firm in the country. Strong Buy for patient investors with time horizon of 9 to12 months. You will be investing in a reputed Embassy Group, Bangalore. </w:t>
      </w:r>
      <w:proofErr w:type="spellStart"/>
      <w:r>
        <w:t>Well spoken</w:t>
      </w:r>
      <w:proofErr w:type="spellEnd"/>
      <w:r>
        <w:t xml:space="preserve"> of Blackstone group of United States is also a major investor.</w:t>
      </w:r>
    </w:p>
    <w:p w14:paraId="43B89FAB" w14:textId="1CD232EC" w:rsidR="00B555E8" w:rsidRDefault="00B555E8" w:rsidP="003170AD"/>
    <w:p w14:paraId="46F84C5E" w14:textId="7FF41F2B" w:rsidR="00B555E8" w:rsidRPr="00E63ABB" w:rsidRDefault="00B555E8" w:rsidP="003170AD">
      <w:pPr>
        <w:rPr>
          <w:b/>
          <w:bCs/>
        </w:rPr>
      </w:pPr>
      <w:r w:rsidRPr="00B555E8">
        <w:rPr>
          <w:b/>
          <w:bCs/>
        </w:rPr>
        <w:t>April 1</w:t>
      </w:r>
      <w:r w:rsidR="00E63ABB">
        <w:rPr>
          <w:b/>
          <w:bCs/>
        </w:rPr>
        <w:t>3</w:t>
      </w:r>
      <w:r w:rsidRPr="00B555E8">
        <w:rPr>
          <w:b/>
          <w:bCs/>
        </w:rPr>
        <w:t>, 2023</w:t>
      </w:r>
    </w:p>
    <w:p w14:paraId="5F287156" w14:textId="2600875E" w:rsidR="00B555E8" w:rsidRDefault="00B555E8" w:rsidP="003170AD">
      <w:r w:rsidRPr="00B555E8">
        <w:t xml:space="preserve">Strongly Accumulate. This stock will triple when its merger is formally announced and its name changed to Embassy Developments or something similar. It is a great </w:t>
      </w:r>
      <w:proofErr w:type="spellStart"/>
      <w:r w:rsidRPr="00B555E8">
        <w:t>strstegic</w:t>
      </w:r>
      <w:proofErr w:type="spellEnd"/>
      <w:r w:rsidRPr="00B555E8">
        <w:t xml:space="preserve"> buy. It could become part of many indices later that could propel the stock into the upper stratosphere.</w:t>
      </w:r>
    </w:p>
    <w:p w14:paraId="7D55EE3F" w14:textId="64A1E391" w:rsidR="00962FBD" w:rsidRDefault="00962FBD" w:rsidP="003170AD"/>
    <w:p w14:paraId="03196D8E" w14:textId="069DB812" w:rsidR="00962FBD" w:rsidRDefault="00962FBD" w:rsidP="003170AD">
      <w:pPr>
        <w:rPr>
          <w:b/>
          <w:bCs/>
        </w:rPr>
      </w:pPr>
      <w:r w:rsidRPr="00962FBD">
        <w:rPr>
          <w:b/>
          <w:bCs/>
        </w:rPr>
        <w:t>April 17,2023</w:t>
      </w:r>
    </w:p>
    <w:p w14:paraId="54D9CE9A" w14:textId="77777777" w:rsidR="00962FBD" w:rsidRDefault="00962FBD" w:rsidP="00962FBD">
      <w:r>
        <w:lastRenderedPageBreak/>
        <w:t>SPECIAL REPORT by Kalidas - IB REAL ESTATE LTD. (listed on both BSE and NSE) ₹ 57.30 STRONG BUY</w:t>
      </w:r>
    </w:p>
    <w:p w14:paraId="42D7DCE3" w14:textId="77777777" w:rsidR="00962FBD" w:rsidRDefault="00962FBD" w:rsidP="00962FBD"/>
    <w:p w14:paraId="6E41BC5D" w14:textId="77777777" w:rsidR="00962FBD" w:rsidRDefault="00962FBD" w:rsidP="00962FBD">
      <w:r>
        <w:t xml:space="preserve">We are presenting herewith Special Report on our recommended stock viz. IB Real Estate Ltd. which is undergoing merger process with Embassy group, a large Real Estate firm in Bangalore, engaged primarily in the development of commercial properties for outright sales and rental (lease) purposes. </w:t>
      </w:r>
    </w:p>
    <w:p w14:paraId="6AE43C0F" w14:textId="77777777" w:rsidR="00962FBD" w:rsidRDefault="00962FBD" w:rsidP="00962FBD"/>
    <w:p w14:paraId="50E10A74" w14:textId="77777777" w:rsidR="00962FBD" w:rsidRDefault="00962FBD" w:rsidP="00962FBD">
      <w:r>
        <w:t xml:space="preserve">The merger was announced in January 2020. The promoters Embassy group headed by Jitendra </w:t>
      </w:r>
      <w:proofErr w:type="spellStart"/>
      <w:r>
        <w:t>Virvani</w:t>
      </w:r>
      <w:proofErr w:type="spellEnd"/>
      <w:r>
        <w:t xml:space="preserve"> reportedly took majority stake of about 44% @ ₹ 92 or about. The stock is trading currently at ₹ 57.30 as of 13/4/2023 IST after about 3 years and 3 months. </w:t>
      </w:r>
    </w:p>
    <w:p w14:paraId="645AD97B" w14:textId="77777777" w:rsidR="00962FBD" w:rsidRDefault="00962FBD" w:rsidP="00962FBD"/>
    <w:p w14:paraId="0C563F9E" w14:textId="77777777" w:rsidR="00962FBD" w:rsidRDefault="00962FBD" w:rsidP="00962FBD">
      <w:r>
        <w:t xml:space="preserve">Since the matter is old and complex, we are taking time to explain in detail the players involved, the selling party, the buyer party and various authorities involved in the merger process. After explaining entire complex episode, we will explain why do we recommend this stock and its potential. </w:t>
      </w:r>
    </w:p>
    <w:p w14:paraId="63D35482" w14:textId="77777777" w:rsidR="00962FBD" w:rsidRDefault="00962FBD" w:rsidP="00962FBD"/>
    <w:p w14:paraId="3D5DDD56" w14:textId="2ECB4EEC" w:rsidR="00962FBD" w:rsidRDefault="00962FBD" w:rsidP="00962FBD">
      <w:r>
        <w:t>Players Involved:</w:t>
      </w:r>
    </w:p>
    <w:p w14:paraId="55010B7A" w14:textId="77777777" w:rsidR="00962FBD" w:rsidRDefault="00962FBD" w:rsidP="00962FBD">
      <w:r>
        <w:t xml:space="preserve">1. </w:t>
      </w:r>
      <w:proofErr w:type="spellStart"/>
      <w:r>
        <w:t>IndiaBull</w:t>
      </w:r>
      <w:proofErr w:type="spellEnd"/>
      <w:r>
        <w:t xml:space="preserve"> Housing Finance Ltd. (seller)</w:t>
      </w:r>
    </w:p>
    <w:p w14:paraId="24221BFE" w14:textId="77777777" w:rsidR="00962FBD" w:rsidRDefault="00962FBD" w:rsidP="00962FBD">
      <w:r>
        <w:t xml:space="preserve">        - Sameer Gehlot of </w:t>
      </w:r>
      <w:proofErr w:type="spellStart"/>
      <w:r>
        <w:t>IndiaBulls</w:t>
      </w:r>
      <w:proofErr w:type="spellEnd"/>
      <w:r>
        <w:t xml:space="preserve"> </w:t>
      </w:r>
      <w:proofErr w:type="spellStart"/>
      <w:r>
        <w:t>Hsg</w:t>
      </w:r>
      <w:proofErr w:type="spellEnd"/>
      <w:r>
        <w:t>. Finance Ltd.</w:t>
      </w:r>
    </w:p>
    <w:p w14:paraId="4B989C7D" w14:textId="77777777" w:rsidR="00962FBD" w:rsidRDefault="00962FBD" w:rsidP="00962FBD">
      <w:r>
        <w:t xml:space="preserve">2. </w:t>
      </w:r>
      <w:proofErr w:type="spellStart"/>
      <w:r>
        <w:t>IndiaBull</w:t>
      </w:r>
      <w:proofErr w:type="spellEnd"/>
      <w:r>
        <w:t xml:space="preserve"> Real Estate Ltd (Ultimate Buyer)</w:t>
      </w:r>
    </w:p>
    <w:p w14:paraId="38B8509C" w14:textId="77777777" w:rsidR="00962FBD" w:rsidRDefault="00962FBD" w:rsidP="00962FBD">
      <w:r>
        <w:t xml:space="preserve">     - Embassy One Commercial Property Develop.</w:t>
      </w:r>
    </w:p>
    <w:p w14:paraId="11F94B6A" w14:textId="77777777" w:rsidR="00962FBD" w:rsidRDefault="00962FBD" w:rsidP="00962FBD">
      <w:r>
        <w:t xml:space="preserve">     - NAM Estate</w:t>
      </w:r>
    </w:p>
    <w:p w14:paraId="23CED3B6" w14:textId="77777777" w:rsidR="00962FBD" w:rsidRDefault="00962FBD" w:rsidP="00962FBD">
      <w:r>
        <w:t xml:space="preserve">     - Jeetendra </w:t>
      </w:r>
      <w:proofErr w:type="spellStart"/>
      <w:r>
        <w:t>Virvani</w:t>
      </w:r>
      <w:proofErr w:type="spellEnd"/>
      <w:r>
        <w:t xml:space="preserve"> of Embassy Group.(New Promoter)</w:t>
      </w:r>
    </w:p>
    <w:p w14:paraId="509CBB6B" w14:textId="77777777" w:rsidR="00962FBD" w:rsidRDefault="00962FBD" w:rsidP="00962FBD">
      <w:r>
        <w:t xml:space="preserve">     - Blackstone Group - PE Player</w:t>
      </w:r>
    </w:p>
    <w:p w14:paraId="27CECA98" w14:textId="77777777" w:rsidR="00962FBD" w:rsidRDefault="00962FBD" w:rsidP="00962FBD">
      <w:r>
        <w:t xml:space="preserve">     - Sameer Gehlot - ex CEO of </w:t>
      </w:r>
      <w:proofErr w:type="spellStart"/>
      <w:r>
        <w:t>IndiaBulls</w:t>
      </w:r>
      <w:proofErr w:type="spellEnd"/>
      <w:r>
        <w:t xml:space="preserve"> Group</w:t>
      </w:r>
    </w:p>
    <w:p w14:paraId="433EF113" w14:textId="77777777" w:rsidR="00962FBD" w:rsidRDefault="00962FBD" w:rsidP="00962FBD">
      <w:r>
        <w:t xml:space="preserve">     - a Minority Interest holder in </w:t>
      </w:r>
      <w:proofErr w:type="spellStart"/>
      <w:r>
        <w:t>IndiaBull</w:t>
      </w:r>
      <w:proofErr w:type="spellEnd"/>
      <w:r>
        <w:t xml:space="preserve"> Real  Estate Ltd. ( now referred  to as IB Real Estate Ltd. or IBREL)</w:t>
      </w:r>
    </w:p>
    <w:p w14:paraId="60B34728" w14:textId="77777777" w:rsidR="00962FBD" w:rsidRDefault="00962FBD" w:rsidP="00962FBD"/>
    <w:p w14:paraId="58BDC0E4" w14:textId="77777777" w:rsidR="00962FBD" w:rsidRDefault="00962FBD" w:rsidP="00962FBD">
      <w:r>
        <w:t>3. Authorities Involved:</w:t>
      </w:r>
    </w:p>
    <w:p w14:paraId="029DD23C" w14:textId="77777777" w:rsidR="00962FBD" w:rsidRDefault="00962FBD" w:rsidP="00962FBD">
      <w:r>
        <w:t xml:space="preserve">       - BSE</w:t>
      </w:r>
    </w:p>
    <w:p w14:paraId="7B96EE62" w14:textId="77777777" w:rsidR="00962FBD" w:rsidRDefault="00962FBD" w:rsidP="00962FBD">
      <w:r>
        <w:t xml:space="preserve">       - NSE</w:t>
      </w:r>
    </w:p>
    <w:p w14:paraId="68441459" w14:textId="77777777" w:rsidR="00962FBD" w:rsidRDefault="00962FBD" w:rsidP="00962FBD">
      <w:r>
        <w:t xml:space="preserve">       - SEBI</w:t>
      </w:r>
    </w:p>
    <w:p w14:paraId="16CD76B9" w14:textId="77777777" w:rsidR="00962FBD" w:rsidRDefault="00962FBD" w:rsidP="00962FBD">
      <w:r>
        <w:t xml:space="preserve">       - NCLT Bangaluru</w:t>
      </w:r>
    </w:p>
    <w:p w14:paraId="63504942" w14:textId="77777777" w:rsidR="00962FBD" w:rsidRDefault="00962FBD" w:rsidP="00962FBD">
      <w:r>
        <w:lastRenderedPageBreak/>
        <w:t xml:space="preserve">       - Competition Commission of India or CCI</w:t>
      </w:r>
    </w:p>
    <w:p w14:paraId="1A174FB5" w14:textId="77777777" w:rsidR="00962FBD" w:rsidRDefault="00962FBD" w:rsidP="00962FBD">
      <w:r>
        <w:t xml:space="preserve">       - NCLT Chandigarh (because the company has Registered Office in Gurugram, Haryana)</w:t>
      </w:r>
    </w:p>
    <w:p w14:paraId="0B59875B" w14:textId="77777777" w:rsidR="00962FBD" w:rsidRDefault="00962FBD" w:rsidP="00962FBD">
      <w:r>
        <w:t xml:space="preserve">       - High Courts of Karnataka &amp; Haryana</w:t>
      </w:r>
    </w:p>
    <w:p w14:paraId="04AA752B" w14:textId="77777777" w:rsidR="00962FBD" w:rsidRDefault="00962FBD" w:rsidP="00962FBD"/>
    <w:p w14:paraId="1A5DB490" w14:textId="77777777" w:rsidR="00962FBD" w:rsidRDefault="00962FBD" w:rsidP="00962FBD">
      <w:r>
        <w:t>4. Merger proposal</w:t>
      </w:r>
    </w:p>
    <w:p w14:paraId="17E4A5CC" w14:textId="77777777" w:rsidR="00962FBD" w:rsidRDefault="00962FBD" w:rsidP="00962FBD">
      <w:r>
        <w:t xml:space="preserve">       - </w:t>
      </w:r>
      <w:proofErr w:type="spellStart"/>
      <w:r>
        <w:t>IndiaBulls</w:t>
      </w:r>
      <w:proofErr w:type="spellEnd"/>
      <w:r>
        <w:t xml:space="preserve"> </w:t>
      </w:r>
      <w:proofErr w:type="spellStart"/>
      <w:r>
        <w:t>Hsg</w:t>
      </w:r>
      <w:proofErr w:type="spellEnd"/>
      <w:r>
        <w:t xml:space="preserve">. Finance </w:t>
      </w:r>
      <w:proofErr w:type="spellStart"/>
      <w:r>
        <w:t>Ltd's</w:t>
      </w:r>
      <w:proofErr w:type="spellEnd"/>
      <w:r>
        <w:t xml:space="preserve"> erstwhile Promoter Sameer Gehlot gets 9.8% of IB Real Estate Ltd. (Merged company).  </w:t>
      </w:r>
      <w:proofErr w:type="spellStart"/>
      <w:r>
        <w:t>IndiaBulls</w:t>
      </w:r>
      <w:proofErr w:type="spellEnd"/>
      <w:r>
        <w:t xml:space="preserve"> </w:t>
      </w:r>
      <w:proofErr w:type="spellStart"/>
      <w:r>
        <w:t>Hsg</w:t>
      </w:r>
      <w:proofErr w:type="spellEnd"/>
      <w:r>
        <w:t xml:space="preserve">. </w:t>
      </w:r>
      <w:proofErr w:type="spellStart"/>
      <w:r>
        <w:t>Financs</w:t>
      </w:r>
      <w:proofErr w:type="spellEnd"/>
      <w:r>
        <w:t xml:space="preserve"> will focus only on retail portion of Housing Finance of residential customers. Rest of the activities will transfer to IB Real Estate Ltd.</w:t>
      </w:r>
    </w:p>
    <w:p w14:paraId="39B94067" w14:textId="77777777" w:rsidR="00962FBD" w:rsidRDefault="00962FBD" w:rsidP="00962FBD">
      <w:r>
        <w:t xml:space="preserve">       - Embassy Group headed by Jitendra </w:t>
      </w:r>
      <w:proofErr w:type="spellStart"/>
      <w:r>
        <w:t>Virvani</w:t>
      </w:r>
      <w:proofErr w:type="spellEnd"/>
      <w:r>
        <w:t xml:space="preserve"> will acquire 44.9% stake of merged entity. It will continue to focus on commercial property development, and renting or leasing of commercial property segment in major financial and tech sectors in the country.  </w:t>
      </w:r>
    </w:p>
    <w:p w14:paraId="12E8793A" w14:textId="77777777" w:rsidR="00962FBD" w:rsidRDefault="00962FBD" w:rsidP="00962FBD"/>
    <w:p w14:paraId="7B7F5652" w14:textId="77777777" w:rsidR="00962FBD" w:rsidRDefault="00962FBD" w:rsidP="00962FBD">
      <w:r>
        <w:t xml:space="preserve">- The Embassy Group subsidiaries (100% owned) (1) NAM Estates Ltd. upon merging or becoming wholly owned subsidiary of IB Real Estate Ltd. will get 6.6 Shares of IBREL </w:t>
      </w:r>
      <w:proofErr w:type="spellStart"/>
      <w:r>
        <w:t>fo</w:t>
      </w:r>
      <w:proofErr w:type="spellEnd"/>
      <w:r>
        <w:t xml:space="preserve"> every 10 shares of NAM Estates Ltd., and (2) 5.4 shares of IBREL will be swapped with 10 shares of Embassy One Commercial </w:t>
      </w:r>
      <w:proofErr w:type="spellStart"/>
      <w:r>
        <w:t>Developnents</w:t>
      </w:r>
      <w:proofErr w:type="spellEnd"/>
      <w:r>
        <w:t xml:space="preserve"> Ltd. For the purpose of merger or amalgamation, the IBREL shares are valued at ₹92.50 (against current stock price of ₹57.30)</w:t>
      </w:r>
    </w:p>
    <w:p w14:paraId="5F1F8717" w14:textId="77777777" w:rsidR="00962FBD" w:rsidRDefault="00962FBD" w:rsidP="00962FBD"/>
    <w:p w14:paraId="578E6E92" w14:textId="77777777" w:rsidR="00962FBD" w:rsidRDefault="00962FBD" w:rsidP="00962FBD">
      <w:r>
        <w:t>The combined entity of IBREL will likely have 80 million or 8 crores square feet of existing and future additions of commercial property, primarily in Bangalore, Chennai, Mumbai, Gurugram, Pune and other centers.</w:t>
      </w:r>
    </w:p>
    <w:p w14:paraId="0E34C27D" w14:textId="77777777" w:rsidR="00962FBD" w:rsidRDefault="00962FBD" w:rsidP="00962FBD"/>
    <w:p w14:paraId="1915FB05" w14:textId="77777777" w:rsidR="00962FBD" w:rsidRDefault="00962FBD" w:rsidP="00962FBD">
      <w:r>
        <w:t xml:space="preserve">Upon merger, Embassy group will own 44.9% of IBREL (merge entity), 19% by existing Private Equity group , 9.8% by erstwhile promoters of </w:t>
      </w:r>
      <w:proofErr w:type="spellStart"/>
      <w:r>
        <w:t>IndiaBulls</w:t>
      </w:r>
      <w:proofErr w:type="spellEnd"/>
      <w:r>
        <w:t xml:space="preserve"> Housing Finance Ltd. and rest by public shareholders of IBREL. The 19%  existing Private Equity group  include giant US based Blackstone group and HDFC Property Fund </w:t>
      </w:r>
    </w:p>
    <w:p w14:paraId="7B4BBED6" w14:textId="77777777" w:rsidR="00962FBD" w:rsidRDefault="00962FBD" w:rsidP="00962FBD"/>
    <w:p w14:paraId="23E517A6" w14:textId="77777777" w:rsidR="00962FBD" w:rsidRDefault="00962FBD" w:rsidP="00962FBD">
      <w:r>
        <w:t xml:space="preserve">The Embassy Group bought majority stake @ about ₹ 92 per share of IBREL from </w:t>
      </w:r>
      <w:proofErr w:type="spellStart"/>
      <w:r>
        <w:t>IndiaBulls</w:t>
      </w:r>
      <w:proofErr w:type="spellEnd"/>
      <w:r>
        <w:t xml:space="preserve"> Housing Finance Ltd. It will not have any stake or interest in </w:t>
      </w:r>
      <w:proofErr w:type="spellStart"/>
      <w:r>
        <w:t>IndiaBulls</w:t>
      </w:r>
      <w:proofErr w:type="spellEnd"/>
      <w:r>
        <w:t xml:space="preserve"> Housing Finance Ltd. which will have its independent existence.</w:t>
      </w:r>
    </w:p>
    <w:p w14:paraId="26C8F12E" w14:textId="77777777" w:rsidR="00962FBD" w:rsidRDefault="00962FBD" w:rsidP="00962FBD"/>
    <w:p w14:paraId="05D93C32" w14:textId="77777777" w:rsidR="00962FBD" w:rsidRDefault="00962FBD" w:rsidP="00962FBD">
      <w:r>
        <w:t>It appears that upon merger being fully consummated, the original name of IB Real Estate Ltd. will change into something similar to Embassy Developments to identify with new owners.</w:t>
      </w:r>
    </w:p>
    <w:p w14:paraId="79E6EC67" w14:textId="77777777" w:rsidR="00962FBD" w:rsidRDefault="00962FBD" w:rsidP="00962FBD"/>
    <w:p w14:paraId="2B082BFF" w14:textId="77777777" w:rsidR="00962FBD" w:rsidRDefault="00962FBD" w:rsidP="00962FBD">
      <w:r>
        <w:lastRenderedPageBreak/>
        <w:t>The Private Equity players who will own 19% of merged entity of IBREL, are reported to be globally known Blackstone Group, who have reportedly invested close to $1 Billion in the pre- merged entity. They have deep pockets to finance ongoing activities of IBREL in merged form.</w:t>
      </w:r>
    </w:p>
    <w:p w14:paraId="738CA3C9" w14:textId="77777777" w:rsidR="00962FBD" w:rsidRDefault="00962FBD" w:rsidP="00962FBD"/>
    <w:p w14:paraId="7574412A" w14:textId="77777777" w:rsidR="00962FBD" w:rsidRDefault="00962FBD" w:rsidP="00962FBD">
      <w:r>
        <w:t>Current Status of Merger:</w:t>
      </w:r>
    </w:p>
    <w:p w14:paraId="07F4DEE0" w14:textId="77777777" w:rsidR="00962FBD" w:rsidRDefault="00962FBD" w:rsidP="00962FBD">
      <w:r>
        <w:t xml:space="preserve">It has been approved by current shareholders of IBREL,  current creditors, NCLT Bangalore, SEBI, CCI (Competition Commission of India) and both stock exchanges. </w:t>
      </w:r>
    </w:p>
    <w:p w14:paraId="5816D92B" w14:textId="77777777" w:rsidR="00962FBD" w:rsidRDefault="00962FBD" w:rsidP="00962FBD"/>
    <w:p w14:paraId="7F961D62" w14:textId="77777777" w:rsidR="00962FBD" w:rsidRDefault="00962FBD" w:rsidP="00962FBD">
      <w:r>
        <w:t xml:space="preserve">It is now awaiting final </w:t>
      </w:r>
      <w:proofErr w:type="spellStart"/>
      <w:r>
        <w:t>remainng</w:t>
      </w:r>
      <w:proofErr w:type="spellEnd"/>
      <w:r>
        <w:t xml:space="preserve"> approval of NCLT Chandigarh (Haryana). NCLT Chandigarh is involved because IB Real Estate Ltd. has Registered Office in Gurugram, Haryana. However it seems that a minority shareholder owning about 20,000 shares in IBREL has appealed against the merger on the ground of lack of proper disclosure with regard to swap ratio of NAM Estate Ltd. &amp; Embassy One Commercial </w:t>
      </w:r>
      <w:proofErr w:type="spellStart"/>
      <w:r>
        <w:t>Developmets</w:t>
      </w:r>
      <w:proofErr w:type="spellEnd"/>
      <w:r>
        <w:t xml:space="preserve"> Ltd.</w:t>
      </w:r>
    </w:p>
    <w:p w14:paraId="3CF245D8" w14:textId="77777777" w:rsidR="00962FBD" w:rsidRDefault="00962FBD" w:rsidP="00962FBD"/>
    <w:p w14:paraId="356E3215" w14:textId="77777777" w:rsidR="00962FBD" w:rsidRDefault="00962FBD" w:rsidP="00962FBD">
      <w:r>
        <w:t>The said minority investor had also appealed to SEBI earlier who dismissed the objection of the petitioner and approved the merger.</w:t>
      </w:r>
    </w:p>
    <w:p w14:paraId="5F841576" w14:textId="77777777" w:rsidR="00962FBD" w:rsidRDefault="00962FBD" w:rsidP="00962FBD"/>
    <w:p w14:paraId="693834CB" w14:textId="77777777" w:rsidR="00962FBD" w:rsidRDefault="00962FBD" w:rsidP="00962FBD">
      <w:r>
        <w:t xml:space="preserve">Almost every authority has, except NCLT Chandigarh, where minority investor's appeal lies, approved the merger. Due to prolonged delay in merger, the share prices of IBREL has lagged the market by almost 70%. If NCLT Chandigarh approves the merger and dismiss/resolve the petition of the minority shareholder, the share price of IBREL will likely skyrocket. </w:t>
      </w:r>
    </w:p>
    <w:p w14:paraId="2C4E4349" w14:textId="77777777" w:rsidR="00962FBD" w:rsidRDefault="00962FBD" w:rsidP="00962FBD"/>
    <w:p w14:paraId="517824CE" w14:textId="77777777" w:rsidR="00962FBD" w:rsidRDefault="00962FBD" w:rsidP="00962FBD">
      <w:r>
        <w:t>The merged entity has otherwise all credentials to become one of the largest Real Estate firm in the country in the segment of Commercial Properties. Bangalore is one of the largest spot after Mumbai for commercial properties. It is a very liquid market.</w:t>
      </w:r>
    </w:p>
    <w:p w14:paraId="0928D226" w14:textId="77777777" w:rsidR="00962FBD" w:rsidRDefault="00962FBD" w:rsidP="00962FBD"/>
    <w:p w14:paraId="7E12B113" w14:textId="77777777" w:rsidR="00962FBD" w:rsidRDefault="00962FBD" w:rsidP="00962FBD">
      <w:r>
        <w:t>When we originally recommended the stock at over ₹120 level three year ago, we thought the merger would be accomplished in 3 to 6 months (in January 2020) but it has taken over 3 years.</w:t>
      </w:r>
    </w:p>
    <w:p w14:paraId="2E202BBA" w14:textId="77777777" w:rsidR="00962FBD" w:rsidRDefault="00962FBD" w:rsidP="00962FBD"/>
    <w:p w14:paraId="233A41EF" w14:textId="77777777" w:rsidR="00962FBD" w:rsidRDefault="00962FBD" w:rsidP="00962FBD">
      <w:r>
        <w:t xml:space="preserve">It looks like the matter is reaching towards final  resolution. We do not think NCLT Chandigarh will take cognizance of minority shareholder holding only 20,000 shares worth ₹ 11 lakhs, and hold up the merger worth several thousand crores. Further, Bangaluru branch of NCLT has already approved the transaction. NCLT Chandigarh will find it hard to disapprove the merger which is already approved by </w:t>
      </w:r>
      <w:proofErr w:type="spellStart"/>
      <w:r>
        <w:t>othe</w:t>
      </w:r>
      <w:proofErr w:type="spellEnd"/>
      <w:r>
        <w:t xml:space="preserve"> leading authorities including SEBI, BSE, NSE, and CCI.</w:t>
      </w:r>
    </w:p>
    <w:p w14:paraId="0D002C9E" w14:textId="77777777" w:rsidR="00962FBD" w:rsidRDefault="00962FBD" w:rsidP="00962FBD"/>
    <w:p w14:paraId="5ABC651D" w14:textId="77777777" w:rsidR="00962FBD" w:rsidRDefault="00962FBD" w:rsidP="00962FBD">
      <w:r>
        <w:lastRenderedPageBreak/>
        <w:t>These are the practical considerations that lead us to believe that the merger will sail through.</w:t>
      </w:r>
    </w:p>
    <w:p w14:paraId="088000D3" w14:textId="77777777" w:rsidR="00962FBD" w:rsidRDefault="00962FBD" w:rsidP="00962FBD"/>
    <w:p w14:paraId="31AC58B9" w14:textId="77777777" w:rsidR="00962FBD" w:rsidRDefault="00962FBD" w:rsidP="00962FBD">
      <w:r>
        <w:t>The stock of IBREL will have very large market cap to earn a place in various indices including BSE 30, NIFTY 50 and NIFTY 100, Real Estate Index, and even Morgan Stanley Capital Index Singapore. This stock will likely be followed widely by leading international brokers, rating agencies and multilateral banks after the merger.</w:t>
      </w:r>
    </w:p>
    <w:p w14:paraId="3BD48248" w14:textId="77777777" w:rsidR="00962FBD" w:rsidRDefault="00962FBD" w:rsidP="00962FBD"/>
    <w:p w14:paraId="6296CC29" w14:textId="77777777" w:rsidR="00962FBD" w:rsidRDefault="00962FBD" w:rsidP="00962FBD">
      <w:r>
        <w:t xml:space="preserve">We therefore recommend this stock to our readers for the following reasons: </w:t>
      </w:r>
    </w:p>
    <w:p w14:paraId="4E233016" w14:textId="77777777" w:rsidR="00962FBD" w:rsidRDefault="00962FBD" w:rsidP="00962FBD">
      <w:r>
        <w:t>1. It is near the bottom  of 5 years range</w:t>
      </w:r>
    </w:p>
    <w:p w14:paraId="36F8AB1D" w14:textId="77777777" w:rsidR="00962FBD" w:rsidRDefault="00962FBD" w:rsidP="00962FBD">
      <w:r>
        <w:t>2. It is in lucrative Commercial Property segment where rents are flourishing.</w:t>
      </w:r>
    </w:p>
    <w:p w14:paraId="7CC93952" w14:textId="77777777" w:rsidR="00962FBD" w:rsidRDefault="00962FBD" w:rsidP="00962FBD">
      <w:r>
        <w:t>3. It is active in high profile tech city of Bangalore</w:t>
      </w:r>
    </w:p>
    <w:p w14:paraId="4EA8EB0F" w14:textId="77777777" w:rsidR="00962FBD" w:rsidRDefault="00962FBD" w:rsidP="00962FBD">
      <w:r>
        <w:t>4. It has deep pocket large PE investor like Blackstone group an HDFC Property Fund.</w:t>
      </w:r>
    </w:p>
    <w:p w14:paraId="414E8A6C" w14:textId="77777777" w:rsidR="00962FBD" w:rsidRDefault="00962FBD" w:rsidP="00962FBD">
      <w:r>
        <w:t>5. Earning growth will be rapid</w:t>
      </w:r>
    </w:p>
    <w:p w14:paraId="7D212141" w14:textId="77777777" w:rsidR="00962FBD" w:rsidRDefault="00962FBD" w:rsidP="00962FBD">
      <w:r>
        <w:t xml:space="preserve">6. It has extremely large commercial real estate holding of 80 million square feet at full potential. </w:t>
      </w:r>
    </w:p>
    <w:p w14:paraId="7B05BA83" w14:textId="77777777" w:rsidR="00962FBD" w:rsidRDefault="00962FBD" w:rsidP="00962FBD">
      <w:r>
        <w:t>7. This stock could go to over ₹350 easily against current price of ₹57.30, giving around 600% capital appreciation and assuring better than average dividend yield.</w:t>
      </w:r>
    </w:p>
    <w:p w14:paraId="25D13631" w14:textId="77777777" w:rsidR="00962FBD" w:rsidRDefault="00962FBD" w:rsidP="00962FBD"/>
    <w:p w14:paraId="6618C05A" w14:textId="77777777" w:rsidR="00962FBD" w:rsidRDefault="00962FBD" w:rsidP="00962FBD">
      <w:r>
        <w:t>Please consult your brokers for their second opinion before taking a plunge in this stock.</w:t>
      </w:r>
    </w:p>
    <w:p w14:paraId="5E9832A2" w14:textId="77777777" w:rsidR="00962FBD" w:rsidRDefault="00962FBD" w:rsidP="00962FBD"/>
    <w:p w14:paraId="0FDB46F3" w14:textId="77777777" w:rsidR="00962FBD" w:rsidRDefault="00962FBD" w:rsidP="00962FBD">
      <w:r>
        <w:t>Caveat:</w:t>
      </w:r>
    </w:p>
    <w:p w14:paraId="6A3D8070" w14:textId="77777777" w:rsidR="00962FBD" w:rsidRDefault="00962FBD" w:rsidP="00962FBD">
      <w:r>
        <w:t xml:space="preserve">All depends on when the final merger will take place. As a strategy, buy some initial position </w:t>
      </w:r>
      <w:proofErr w:type="spellStart"/>
      <w:r>
        <w:t>upto</w:t>
      </w:r>
      <w:proofErr w:type="spellEnd"/>
      <w:r>
        <w:t xml:space="preserve"> ₹5 lakhs,(9000 shares), and buy more when merger is finally approved.</w:t>
      </w:r>
    </w:p>
    <w:p w14:paraId="6BAB4A98" w14:textId="6520E532" w:rsidR="00962FBD" w:rsidRPr="00BC201D" w:rsidRDefault="00BC201D" w:rsidP="003170AD">
      <w:pPr>
        <w:rPr>
          <w:b/>
          <w:bCs/>
        </w:rPr>
      </w:pPr>
      <w:r w:rsidRPr="00BC201D">
        <w:rPr>
          <w:b/>
          <w:bCs/>
        </w:rPr>
        <w:t>April 19,2023</w:t>
      </w:r>
    </w:p>
    <w:p w14:paraId="2E439A73" w14:textId="77777777" w:rsidR="00BC201D" w:rsidRDefault="00BC201D" w:rsidP="00BC201D">
      <w:r>
        <w:t xml:space="preserve">up by 2% on heavy </w:t>
      </w:r>
      <w:proofErr w:type="spellStart"/>
      <w:r>
        <w:t>volum</w:t>
      </w:r>
      <w:proofErr w:type="spellEnd"/>
      <w:r>
        <w:t xml:space="preserve"> of 10 million shares. Using Airplane analogy, this stock is on the run way and about to take off. We will not be surprised if it goes higher by leap and bound, from 10% to 20% in a day for almost a week in running. </w:t>
      </w:r>
    </w:p>
    <w:p w14:paraId="7288F495" w14:textId="77777777" w:rsidR="00BC201D" w:rsidRDefault="00BC201D" w:rsidP="00BC201D"/>
    <w:p w14:paraId="5E62F699" w14:textId="0B1BEAEC" w:rsidR="00BC201D" w:rsidRPr="00962FBD" w:rsidRDefault="00BC201D" w:rsidP="00BC201D">
      <w:r>
        <w:t xml:space="preserve">After the merger with Embassy Group is finally and legally approved, the stock will merely go up, up and only up. If you own </w:t>
      </w:r>
      <w:proofErr w:type="spellStart"/>
      <w:r>
        <w:t>IndiaBulls</w:t>
      </w:r>
      <w:proofErr w:type="spellEnd"/>
      <w:r>
        <w:t xml:space="preserve"> Housing Finance (₹104), swap into IBREL, that is selling IB HOUSING FINANCE and buying IBREL. By selling one share of IB </w:t>
      </w:r>
      <w:proofErr w:type="spellStart"/>
      <w:r>
        <w:t>Hsg</w:t>
      </w:r>
      <w:proofErr w:type="spellEnd"/>
      <w:r>
        <w:t xml:space="preserve"> Fin, you get almost 1.7 share of IBREL. Same money, same industry, same group, the money will multiply using sound common sense</w:t>
      </w:r>
    </w:p>
    <w:p w14:paraId="2AB30A9E" w14:textId="1717D8C3" w:rsidR="00B555E8" w:rsidRDefault="00B555E8" w:rsidP="003170AD"/>
    <w:p w14:paraId="75461BC1" w14:textId="13DDED9F" w:rsidR="00527775" w:rsidRPr="00A82633" w:rsidRDefault="00527775" w:rsidP="003170AD">
      <w:pPr>
        <w:rPr>
          <w:b/>
          <w:bCs/>
        </w:rPr>
      </w:pPr>
      <w:r w:rsidRPr="00A82633">
        <w:rPr>
          <w:b/>
          <w:bCs/>
        </w:rPr>
        <w:lastRenderedPageBreak/>
        <w:t>April 20, 2023</w:t>
      </w:r>
    </w:p>
    <w:p w14:paraId="2C48DA8F" w14:textId="77777777" w:rsidR="00527775" w:rsidRDefault="00527775" w:rsidP="00527775">
      <w:r>
        <w:t xml:space="preserve">The hearing of petition of minority shareholder in NCLT, Chandigarh is complete. The order is reserved. The decision should be known soon, preferably in 10 days. The stock is on the verge of taking off barring unforeseen news. Our target is very ambitious. We are prepared to dig a trench, jump into that, and wait long enough to reap ~rich harvest in 18 months. </w:t>
      </w:r>
    </w:p>
    <w:p w14:paraId="01F560EB" w14:textId="77777777" w:rsidR="00527775" w:rsidRDefault="00527775" w:rsidP="00527775"/>
    <w:p w14:paraId="3D93B6FE" w14:textId="77777777" w:rsidR="00527775" w:rsidRDefault="00527775" w:rsidP="00527775">
      <w:r>
        <w:t xml:space="preserve">This stock will be like another Reliance Infrastructure with better credential. In three years' time, you will be amazed why you did not buy the stock in the fifties. </w:t>
      </w:r>
    </w:p>
    <w:p w14:paraId="66DFFAC7" w14:textId="77777777" w:rsidR="00527775" w:rsidRDefault="00527775" w:rsidP="00527775"/>
    <w:p w14:paraId="43F1AF39" w14:textId="76608D83" w:rsidR="00527775" w:rsidRDefault="00527775" w:rsidP="00527775">
      <w:r>
        <w:t>You may not find credible financial statements because the real company will be born when the merger process is over. It is more like a “Test Tube Baby”.  It does not have a past, just a bright future.</w:t>
      </w:r>
    </w:p>
    <w:p w14:paraId="7121D073" w14:textId="77777777" w:rsidR="00072F83" w:rsidRDefault="00072F83" w:rsidP="00527775"/>
    <w:p w14:paraId="3EB949E8" w14:textId="06482D06" w:rsidR="007A64D0" w:rsidRPr="007A64D0" w:rsidRDefault="007A64D0" w:rsidP="00527775">
      <w:pPr>
        <w:rPr>
          <w:b/>
          <w:bCs/>
        </w:rPr>
      </w:pPr>
      <w:r w:rsidRPr="007A64D0">
        <w:rPr>
          <w:b/>
          <w:bCs/>
        </w:rPr>
        <w:t>April 21, 2023</w:t>
      </w:r>
    </w:p>
    <w:p w14:paraId="108A88F3" w14:textId="0CCD98D0" w:rsidR="007A64D0" w:rsidRDefault="007A64D0" w:rsidP="00527775">
      <w:r w:rsidRPr="007A64D0">
        <w:t>₹59.45 up 3%  - Strong Volume of 13 million shares surging on upside . Strong Buy.</w:t>
      </w:r>
    </w:p>
    <w:p w14:paraId="026A4451" w14:textId="449011D3" w:rsidR="004141D1" w:rsidRDefault="004141D1" w:rsidP="003170AD"/>
    <w:p w14:paraId="66089A1A" w14:textId="16286A1D" w:rsidR="00DC3422" w:rsidRPr="00885ACA" w:rsidRDefault="00DC3422" w:rsidP="003170AD">
      <w:pPr>
        <w:rPr>
          <w:b/>
          <w:bCs/>
        </w:rPr>
      </w:pPr>
      <w:r w:rsidRPr="00885ACA">
        <w:rPr>
          <w:b/>
          <w:bCs/>
        </w:rPr>
        <w:t>April 25,2023</w:t>
      </w:r>
    </w:p>
    <w:p w14:paraId="277B9551" w14:textId="62B98CFC" w:rsidR="00DC3422" w:rsidRDefault="00DC3422" w:rsidP="003170AD">
      <w:r w:rsidRPr="00DC3422">
        <w:t>₹ 63.50 (+6.55 or about 11.5%) on a massive volume of 54 million shares, nearly SEVEN times. Looks like some good news on merger front may be in the offing. If the stock corrects by 3~5% or about in the morning before 10:45 am, grab some. These are perhaps the last days of low prices. Remember my words of last week? My target is very ambitious ₹350 against the current price of ₹63.50. The stock has to remain above ₹60s</w:t>
      </w:r>
    </w:p>
    <w:p w14:paraId="03629962" w14:textId="23822BAE" w:rsidR="0025229A" w:rsidRDefault="0025229A" w:rsidP="003170AD"/>
    <w:p w14:paraId="53D2848E" w14:textId="4E342D54" w:rsidR="00FE7909" w:rsidRDefault="00FE7909" w:rsidP="003170AD"/>
    <w:p w14:paraId="42BBBF04" w14:textId="77777777" w:rsidR="00FE7909" w:rsidRDefault="00FE7909" w:rsidP="003170AD"/>
    <w:p w14:paraId="211391EB" w14:textId="2E9683A3" w:rsidR="0025229A" w:rsidRPr="00FE7909" w:rsidRDefault="0025229A" w:rsidP="003170AD">
      <w:pPr>
        <w:rPr>
          <w:b/>
          <w:bCs/>
        </w:rPr>
      </w:pPr>
      <w:r w:rsidRPr="00FE7909">
        <w:rPr>
          <w:b/>
          <w:bCs/>
        </w:rPr>
        <w:t>April 26, 2023</w:t>
      </w:r>
    </w:p>
    <w:p w14:paraId="1725EFB5" w14:textId="77777777" w:rsidR="00FE7909" w:rsidRDefault="00FE7909" w:rsidP="00FE7909">
      <w:r>
        <w:t xml:space="preserve">₹ 67.80 (+ ₹4.30; +6.77%) on very heavy volume of 42.1 </w:t>
      </w:r>
      <w:proofErr w:type="spellStart"/>
      <w:r>
        <w:t>millions</w:t>
      </w:r>
      <w:proofErr w:type="spellEnd"/>
      <w:r>
        <w:t xml:space="preserve"> (BSE + NSE), on top of 54.10 </w:t>
      </w:r>
      <w:proofErr w:type="spellStart"/>
      <w:r>
        <w:t>millions</w:t>
      </w:r>
      <w:proofErr w:type="spellEnd"/>
      <w:r>
        <w:t xml:space="preserve"> on the previous day. That is, close to 100 million shares (20%) have changed hands against 541 million shares outstanding. As many as 52 large blocks traded  yesterday. </w:t>
      </w:r>
    </w:p>
    <w:p w14:paraId="2569B0F2" w14:textId="77777777" w:rsidR="00FE7909" w:rsidRDefault="00FE7909" w:rsidP="00FE7909"/>
    <w:p w14:paraId="271ECF7C" w14:textId="22B725A0" w:rsidR="00DC3422" w:rsidRDefault="00FE7909" w:rsidP="00FE7909">
      <w:proofErr w:type="spellStart"/>
      <w:r>
        <w:t>Rumour</w:t>
      </w:r>
      <w:proofErr w:type="spellEnd"/>
      <w:r>
        <w:t xml:space="preserve"> has it that the final order (on merger) from NCLT Chandigarh is finalized but reserved - It should hit the stand at any time. The hearing was reportedly over on 24/04/2023.  But it is a </w:t>
      </w:r>
      <w:proofErr w:type="spellStart"/>
      <w:r>
        <w:t>rumour</w:t>
      </w:r>
      <w:proofErr w:type="spellEnd"/>
      <w:r>
        <w:t xml:space="preserve">. The volume of 100 million shares suggests that it may be more than just a </w:t>
      </w:r>
      <w:proofErr w:type="spellStart"/>
      <w:r>
        <w:t>rumour</w:t>
      </w:r>
      <w:proofErr w:type="spellEnd"/>
      <w:r>
        <w:t>. In any case, our target price is ₹350 against the current price of ₹ 67.80. Wow! So much! Are we crazy? Certainly not.</w:t>
      </w:r>
    </w:p>
    <w:p w14:paraId="672B3BF8" w14:textId="00A898ED" w:rsidR="00061D42" w:rsidRDefault="00061D42" w:rsidP="00FE7909"/>
    <w:p w14:paraId="5EFF6AED" w14:textId="2BA2340D" w:rsidR="00061D42" w:rsidRDefault="00061D42" w:rsidP="00FE7909">
      <w:r>
        <w:lastRenderedPageBreak/>
        <w:t>April 27, 2023</w:t>
      </w:r>
    </w:p>
    <w:p w14:paraId="19E91EF2" w14:textId="77777777" w:rsidR="00061D42" w:rsidRDefault="00061D42" w:rsidP="00061D42">
      <w:r>
        <w:t xml:space="preserve">₹70.50 + ₹3.25 or + 4% The stock rose third day in a row but the pace of rise was softening. It appears that active traders have not collected enough stock to push it forward massively. The 10% to 20% rise per day is imminent. This is the </w:t>
      </w:r>
      <w:proofErr w:type="spellStart"/>
      <w:r>
        <w:t>the</w:t>
      </w:r>
      <w:proofErr w:type="spellEnd"/>
      <w:r>
        <w:t xml:space="preserve"> stock to be in.</w:t>
      </w:r>
    </w:p>
    <w:p w14:paraId="1F54D899" w14:textId="77777777" w:rsidR="00061D42" w:rsidRDefault="00061D42" w:rsidP="00061D42"/>
    <w:p w14:paraId="15061F48" w14:textId="77777777" w:rsidR="00061D42" w:rsidRDefault="00061D42" w:rsidP="00061D42">
      <w:r>
        <w:t>Please note that merging company, Embassy Group, took a majority stake in IB REAL ESTATE @ ₹ 92.50 or about. You will still be buying this stock at 23% discount to Promoters' prices. Still safe to buy.  The chances for profit taking are less.</w:t>
      </w:r>
    </w:p>
    <w:p w14:paraId="26EABB64" w14:textId="77777777" w:rsidR="00061D42" w:rsidRDefault="00061D42" w:rsidP="00061D42"/>
    <w:p w14:paraId="1623A194" w14:textId="77777777" w:rsidR="00061D42" w:rsidRDefault="00061D42" w:rsidP="00061D42">
      <w:r>
        <w:t xml:space="preserve">Some sources ascribe the current rally to an expected better quarter in the next 3 to 7 days, to which we disagree. The quarter will be uneventful.  It could be negative. </w:t>
      </w:r>
    </w:p>
    <w:p w14:paraId="6FFA71B8" w14:textId="77777777" w:rsidR="00061D42" w:rsidRDefault="00061D42" w:rsidP="00061D42"/>
    <w:p w14:paraId="08B3937E" w14:textId="4CC70832" w:rsidR="00061D42" w:rsidRDefault="00061D42" w:rsidP="00061D42">
      <w:r>
        <w:t>The major driver is about-to-get-green light - for merger. Once the merger is approved, the stock will rise so much from current ₹70.50 and so fast—that it will overtake India Bull Housing Finance (₹105.85). Yes, you read correctly. This stock will trade higher than India Bulls Hog. Finance in less than 18 days.</w:t>
      </w:r>
    </w:p>
    <w:p w14:paraId="0A924E3E" w14:textId="57DCCF02" w:rsidR="00C8222A" w:rsidRPr="00AB414F" w:rsidRDefault="00C8222A" w:rsidP="00061D42">
      <w:pPr>
        <w:rPr>
          <w:b/>
          <w:bCs/>
        </w:rPr>
      </w:pPr>
      <w:r w:rsidRPr="00AB414F">
        <w:rPr>
          <w:b/>
          <w:bCs/>
        </w:rPr>
        <w:t>May 4, 2023</w:t>
      </w:r>
    </w:p>
    <w:p w14:paraId="39EB21E3" w14:textId="0B559A28" w:rsidR="00C8222A" w:rsidRDefault="00C8222A" w:rsidP="00061D42">
      <w:r w:rsidRPr="00C8222A">
        <w:t>Buy more. As soon as the Merger with Embassy Group is approved, the stock will begin to go higher, higher and higher.</w:t>
      </w:r>
    </w:p>
    <w:p w14:paraId="32382F8C" w14:textId="00CCEF64" w:rsidR="00E61278" w:rsidRDefault="00E61278" w:rsidP="00FE7909"/>
    <w:p w14:paraId="5108911D" w14:textId="20E88D06" w:rsidR="00E73CA0" w:rsidRDefault="00E73CA0" w:rsidP="00FE7909">
      <w:pPr>
        <w:rPr>
          <w:b/>
          <w:bCs/>
        </w:rPr>
      </w:pPr>
      <w:r w:rsidRPr="00E73CA0">
        <w:rPr>
          <w:b/>
          <w:bCs/>
        </w:rPr>
        <w:t>May 18, 2023</w:t>
      </w:r>
    </w:p>
    <w:p w14:paraId="1476F0A1" w14:textId="5D959182" w:rsidR="00E73CA0" w:rsidRPr="00E73CA0" w:rsidRDefault="00E73CA0" w:rsidP="00FE7909">
      <w:r w:rsidRPr="00E73CA0">
        <w:t>₹ 56.25</w:t>
      </w:r>
    </w:p>
    <w:p w14:paraId="491956B8" w14:textId="77777777" w:rsidR="00E73CA0" w:rsidRPr="00E73CA0" w:rsidRDefault="00E73CA0" w:rsidP="00E73CA0">
      <w:proofErr w:type="spellStart"/>
      <w:r w:rsidRPr="00E73CA0">
        <w:t>ead</w:t>
      </w:r>
      <w:proofErr w:type="spellEnd"/>
      <w:r w:rsidRPr="00E73CA0">
        <w:t xml:space="preserve"> the report sent to you this morning. Do not panic. The NCLT Chandigarh had dismissed the petition of a minority shareholder. </w:t>
      </w:r>
    </w:p>
    <w:p w14:paraId="6C209B66" w14:textId="77777777" w:rsidR="00E73CA0" w:rsidRPr="00E73CA0" w:rsidRDefault="00E73CA0" w:rsidP="00E73CA0"/>
    <w:p w14:paraId="39F67EA2" w14:textId="77777777" w:rsidR="00E73CA0" w:rsidRPr="00E73CA0" w:rsidRDefault="00E73CA0" w:rsidP="00E73CA0">
      <w:r w:rsidRPr="00E73CA0">
        <w:t xml:space="preserve">&gt; The main objection is from the Income Tax department. The merger was supposed to be a “cash less” deal, meaning there is no movement of cash. Unless items move into cash, the taxable gains are not recognized. </w:t>
      </w:r>
    </w:p>
    <w:p w14:paraId="4064D9F4" w14:textId="77777777" w:rsidR="00E73CA0" w:rsidRPr="00E73CA0" w:rsidRDefault="00E73CA0" w:rsidP="00E73CA0"/>
    <w:p w14:paraId="780A3BF4" w14:textId="77777777" w:rsidR="00E73CA0" w:rsidRPr="00E73CA0" w:rsidRDefault="00E73CA0" w:rsidP="00E73CA0">
      <w:r w:rsidRPr="00E73CA0">
        <w:t xml:space="preserve">&gt; You bought property for ₹80 lakhs, and now valued at ₹1.30 crores. The gain of ₹50 lakhs is not taxable on unrealized gain basis. When you sell the property and convert into cash, then only they will be taxable. </w:t>
      </w:r>
    </w:p>
    <w:p w14:paraId="3BAB096F" w14:textId="77777777" w:rsidR="00E73CA0" w:rsidRPr="00E73CA0" w:rsidRDefault="00E73CA0" w:rsidP="00E73CA0"/>
    <w:p w14:paraId="2B95C2AA" w14:textId="77777777" w:rsidR="00E73CA0" w:rsidRPr="00E73CA0" w:rsidRDefault="00E73CA0" w:rsidP="00E73CA0">
      <w:r w:rsidRPr="00E73CA0">
        <w:t xml:space="preserve">The Embassy Group has already informed in their submission that the taxes, if found payable, will be borne by them. </w:t>
      </w:r>
    </w:p>
    <w:p w14:paraId="2B59B758" w14:textId="77777777" w:rsidR="00E73CA0" w:rsidRPr="00E73CA0" w:rsidRDefault="00E73CA0" w:rsidP="00E73CA0"/>
    <w:p w14:paraId="4DFBFE65" w14:textId="6D8F6B06" w:rsidR="00E73CA0" w:rsidRDefault="00E73CA0" w:rsidP="00E73CA0">
      <w:r w:rsidRPr="00E73CA0">
        <w:t xml:space="preserve">Recent developments do not worry me. They are technical issues. The merger may face delay but cannot be denied. </w:t>
      </w:r>
      <w:proofErr w:type="spellStart"/>
      <w:r w:rsidRPr="00E73CA0">
        <w:rPr>
          <w:rFonts w:ascii="Nirmala UI" w:hAnsi="Nirmala UI" w:cs="Nirmala UI"/>
        </w:rPr>
        <w:t>पैसा</w:t>
      </w:r>
      <w:proofErr w:type="spellEnd"/>
      <w:r w:rsidRPr="00E73CA0">
        <w:t xml:space="preserve"> </w:t>
      </w:r>
      <w:proofErr w:type="spellStart"/>
      <w:r w:rsidRPr="00E73CA0">
        <w:rPr>
          <w:rFonts w:ascii="Nirmala UI" w:hAnsi="Nirmala UI" w:cs="Nirmala UI"/>
        </w:rPr>
        <w:t>खिलानेका</w:t>
      </w:r>
      <w:proofErr w:type="spellEnd"/>
      <w:r w:rsidRPr="00E73CA0">
        <w:t xml:space="preserve"> </w:t>
      </w:r>
      <w:proofErr w:type="spellStart"/>
      <w:r w:rsidRPr="00E73CA0">
        <w:rPr>
          <w:rFonts w:ascii="Nirmala UI" w:hAnsi="Nirmala UI" w:cs="Nirmala UI"/>
        </w:rPr>
        <w:t>चक्कर</w:t>
      </w:r>
      <w:proofErr w:type="spellEnd"/>
      <w:r w:rsidRPr="00E73CA0">
        <w:t xml:space="preserve"> </w:t>
      </w:r>
      <w:proofErr w:type="spellStart"/>
      <w:r w:rsidRPr="00E73CA0">
        <w:rPr>
          <w:rFonts w:ascii="Nirmala UI" w:hAnsi="Nirmala UI" w:cs="Nirmala UI"/>
        </w:rPr>
        <w:t>है</w:t>
      </w:r>
      <w:proofErr w:type="spellEnd"/>
      <w:r w:rsidRPr="00E73CA0">
        <w:t>. Await our report and findings on Friday afternoon.</w:t>
      </w:r>
    </w:p>
    <w:p w14:paraId="3209AB62" w14:textId="38009F26" w:rsidR="006A287D" w:rsidRDefault="006A287D" w:rsidP="00E73CA0"/>
    <w:p w14:paraId="0AE658C3" w14:textId="6747A830" w:rsidR="006A287D" w:rsidRDefault="006A287D" w:rsidP="00E73CA0">
      <w:pPr>
        <w:rPr>
          <w:b/>
          <w:bCs/>
        </w:rPr>
      </w:pPr>
      <w:r w:rsidRPr="006A287D">
        <w:rPr>
          <w:b/>
          <w:bCs/>
        </w:rPr>
        <w:t>May 25, 2023</w:t>
      </w:r>
    </w:p>
    <w:p w14:paraId="0FE48E65" w14:textId="165BAD9F" w:rsidR="006A287D" w:rsidRDefault="006A287D" w:rsidP="006A287D">
      <w:r w:rsidRPr="003D7BAD">
        <w:t xml:space="preserve">₹62.85 (+5.00; +8.64%)  the buyers returned wholesale. The volume shot up to 27.2 million shares – nearly 4 times. Looks like merger related news may be in the offing. Yesterday, day's high was ₹65.40 ; with a circuit of 20% in place, the stock should cross 70. Strong Buy. Remember that Embassy Group promoters bought their stake at 44% @₹92. </w:t>
      </w:r>
    </w:p>
    <w:p w14:paraId="56205F43" w14:textId="77777777" w:rsidR="00E47B67" w:rsidRPr="003D7BAD" w:rsidRDefault="00E47B67" w:rsidP="006A287D"/>
    <w:p w14:paraId="430C2AE1" w14:textId="191F7BDE" w:rsidR="006A287D" w:rsidRDefault="006A287D" w:rsidP="006A287D">
      <w:r w:rsidRPr="003D7BAD">
        <w:t>&gt; You are still in a position to buy at a 31.68% discount to the promoters' stake. Our target price remains same at ₹350 – a gain of ₹287.15 or 456.88% (18 months).</w:t>
      </w:r>
    </w:p>
    <w:p w14:paraId="67DFA480" w14:textId="312C10ED" w:rsidR="00B515CD" w:rsidRPr="00B515CD" w:rsidRDefault="00B515CD" w:rsidP="006A287D">
      <w:pPr>
        <w:rPr>
          <w:b/>
          <w:bCs/>
        </w:rPr>
      </w:pPr>
      <w:r w:rsidRPr="00B515CD">
        <w:rPr>
          <w:b/>
          <w:bCs/>
        </w:rPr>
        <w:t>May 20, 2023</w:t>
      </w:r>
    </w:p>
    <w:p w14:paraId="5A28662D" w14:textId="7ABD85DF" w:rsidR="006A287D" w:rsidRDefault="00B515CD" w:rsidP="00E73CA0">
      <w:r w:rsidRPr="00B515CD">
        <w:t>India Bulls Real Estate ₹67.10—in uptrend, accumulate in small lots. Our target 2 years after the merger announced is ₹350.</w:t>
      </w:r>
    </w:p>
    <w:p w14:paraId="53C5C727" w14:textId="77777777" w:rsidR="00B63E47" w:rsidRPr="006A287D" w:rsidRDefault="00B63E47" w:rsidP="00E73CA0">
      <w:pPr>
        <w:rPr>
          <w:b/>
          <w:bCs/>
        </w:rPr>
      </w:pPr>
    </w:p>
    <w:p w14:paraId="0D5AC1CA" w14:textId="77777777" w:rsidR="004141D1" w:rsidRDefault="004141D1" w:rsidP="00696737">
      <w:pPr>
        <w:pStyle w:val="Heading3"/>
        <w:numPr>
          <w:ilvl w:val="0"/>
          <w:numId w:val="2"/>
        </w:numPr>
      </w:pPr>
      <w:r w:rsidRPr="00D930F5">
        <w:t>IL&amp;FSTRANS</w:t>
      </w:r>
    </w:p>
    <w:p w14:paraId="6DC92A76" w14:textId="77777777" w:rsidR="004141D1" w:rsidRPr="004F6F05" w:rsidRDefault="004141D1" w:rsidP="004141D1">
      <w:pPr>
        <w:rPr>
          <w:b/>
          <w:bCs/>
        </w:rPr>
      </w:pPr>
      <w:r w:rsidRPr="004F6F05">
        <w:rPr>
          <w:b/>
          <w:bCs/>
        </w:rPr>
        <w:t>April 13, 2023</w:t>
      </w:r>
    </w:p>
    <w:p w14:paraId="596EE707" w14:textId="6EAA3534" w:rsidR="004141D1" w:rsidRDefault="004141D1" w:rsidP="004141D1">
      <w:r w:rsidRPr="00B9253C">
        <w:t xml:space="preserve">Accumulate slowly now, </w:t>
      </w:r>
      <w:r w:rsidRPr="00007D85">
        <w:rPr>
          <w:b/>
          <w:bCs/>
        </w:rPr>
        <w:t>and rapidly once the volume goes into a million shares per day</w:t>
      </w:r>
      <w:r w:rsidRPr="00B9253C">
        <w:t xml:space="preserve"> or more. This could be a star winner in 12~18 months. It will be a multi</w:t>
      </w:r>
      <w:r>
        <w:t xml:space="preserve"> </w:t>
      </w:r>
      <w:r w:rsidRPr="00B9253C">
        <w:t>bagger if I may use that cheap language.</w:t>
      </w:r>
    </w:p>
    <w:p w14:paraId="12C800DB" w14:textId="29D3C34C" w:rsidR="00BD035E" w:rsidRPr="004F6F05" w:rsidRDefault="00BD035E" w:rsidP="004141D1">
      <w:pPr>
        <w:rPr>
          <w:b/>
          <w:bCs/>
        </w:rPr>
      </w:pPr>
      <w:r w:rsidRPr="004F6F05">
        <w:rPr>
          <w:b/>
          <w:bCs/>
        </w:rPr>
        <w:t>April 18,2023</w:t>
      </w:r>
    </w:p>
    <w:p w14:paraId="3BF81101" w14:textId="51C7B8AC" w:rsidR="00BD035E" w:rsidRDefault="00BD035E" w:rsidP="004141D1">
      <w:r w:rsidRPr="00BD035E">
        <w:t>only for above average risk takers. No real sellers are around. This could be a star winner. If you can take a risk of ₹ 150,000, accumulate. You may not get more than 20,009 shares a day. Its Road Assets are very attractive. </w:t>
      </w:r>
    </w:p>
    <w:p w14:paraId="76046D75" w14:textId="097F7642" w:rsidR="00EA2983" w:rsidRDefault="00EA2983" w:rsidP="004141D1">
      <w:r w:rsidRPr="00EA2983">
        <w:t>Postpone heavy buying in tech sector but some buying is warranted. We like HCL around ₹1000 o below, WIPRO at current level (₹362) and some Infosys on weakness preferably around 1200 level.</w:t>
      </w:r>
    </w:p>
    <w:p w14:paraId="79E86C3C" w14:textId="08EFEC58" w:rsidR="000E0F95" w:rsidRDefault="000E0F95" w:rsidP="004141D1"/>
    <w:p w14:paraId="5157384D" w14:textId="77777777" w:rsidR="00886A5C" w:rsidRDefault="00886A5C" w:rsidP="004141D1"/>
    <w:p w14:paraId="492CEB1A" w14:textId="23894896" w:rsidR="004F6F05" w:rsidRPr="00CD19EA" w:rsidRDefault="004F6F05" w:rsidP="004141D1">
      <w:pPr>
        <w:rPr>
          <w:b/>
          <w:bCs/>
        </w:rPr>
      </w:pPr>
      <w:r w:rsidRPr="00CD19EA">
        <w:rPr>
          <w:b/>
          <w:bCs/>
        </w:rPr>
        <w:t>April 23,2023</w:t>
      </w:r>
    </w:p>
    <w:p w14:paraId="44E6E3EE" w14:textId="022C07F9" w:rsidR="004F6F05" w:rsidRDefault="004F6F05" w:rsidP="004141D1">
      <w:r w:rsidRPr="004F6F05">
        <w:t>Accumulate patiently for Aggressive investors. It could be a star winner of tomorrow giving multiple returns.</w:t>
      </w:r>
    </w:p>
    <w:p w14:paraId="428B2F5E" w14:textId="77777777" w:rsidR="0090205E" w:rsidRPr="00192413" w:rsidRDefault="0090205E" w:rsidP="0090205E">
      <w:pPr>
        <w:rPr>
          <w:b/>
          <w:bCs/>
        </w:rPr>
      </w:pPr>
      <w:r w:rsidRPr="00192413">
        <w:rPr>
          <w:b/>
          <w:bCs/>
        </w:rPr>
        <w:t>May 18, 2023</w:t>
      </w:r>
    </w:p>
    <w:p w14:paraId="70A4FFB0" w14:textId="77777777" w:rsidR="0090205E" w:rsidRDefault="0090205E" w:rsidP="0090205E">
      <w:r w:rsidRPr="00192413">
        <w:lastRenderedPageBreak/>
        <w:t>₹3.33. This is an illiquid stock, but it has low float and potentially high profitability. We will cover in details later next week. Buy some now. Its volume is rising a bit, not much, but we could see stubborn movements.</w:t>
      </w:r>
    </w:p>
    <w:p w14:paraId="5EE60CB7" w14:textId="04F1FB47" w:rsidR="004F6F05" w:rsidRDefault="004F6F05" w:rsidP="004141D1"/>
    <w:p w14:paraId="52417B7A" w14:textId="352AE95D" w:rsidR="0090205E" w:rsidRDefault="0090205E" w:rsidP="004141D1"/>
    <w:p w14:paraId="4A4759CB" w14:textId="52D35A10" w:rsidR="0090205E" w:rsidRDefault="0090205E" w:rsidP="004141D1">
      <w:pPr>
        <w:rPr>
          <w:b/>
          <w:bCs/>
        </w:rPr>
      </w:pPr>
      <w:r w:rsidRPr="0090205E">
        <w:rPr>
          <w:b/>
          <w:bCs/>
        </w:rPr>
        <w:t>May 24, 2023</w:t>
      </w:r>
    </w:p>
    <w:p w14:paraId="1132F1A8" w14:textId="1B1687C7" w:rsidR="0090205E" w:rsidRDefault="0090205E" w:rsidP="004141D1">
      <w:r w:rsidRPr="004E6ECB">
        <w:t xml:space="preserve">The stock is up 10.63% today to 64.00 on the back of upward move for the past two days. Strong volume of over 11.66 </w:t>
      </w:r>
      <w:r w:rsidR="004E6ECB" w:rsidRPr="004E6ECB">
        <w:t>million</w:t>
      </w:r>
      <w:r w:rsidRPr="004E6ECB">
        <w:t xml:space="preserve">, nearly 4 times average until 11.00 am. Some say it is removed from ASM list, but that is a </w:t>
      </w:r>
      <w:r w:rsidR="004E6ECB" w:rsidRPr="004E6ECB">
        <w:t>nonevent</w:t>
      </w:r>
      <w:r w:rsidRPr="004E6ECB">
        <w:t>. There may be news relating to merger with Embassy group</w:t>
      </w:r>
    </w:p>
    <w:p w14:paraId="4A63ABBE" w14:textId="6CC078AE" w:rsidR="000E651C" w:rsidRDefault="000E651C" w:rsidP="004141D1"/>
    <w:p w14:paraId="2EE29131" w14:textId="07375196" w:rsidR="000E651C" w:rsidRDefault="000E651C" w:rsidP="004141D1">
      <w:pPr>
        <w:rPr>
          <w:b/>
          <w:bCs/>
        </w:rPr>
      </w:pPr>
      <w:r w:rsidRPr="000E651C">
        <w:rPr>
          <w:b/>
          <w:bCs/>
        </w:rPr>
        <w:t>May 30, 2023</w:t>
      </w:r>
    </w:p>
    <w:p w14:paraId="7041A083" w14:textId="5520E76E" w:rsidR="000E651C" w:rsidRPr="002B1CA2" w:rsidRDefault="000E651C" w:rsidP="004141D1">
      <w:r w:rsidRPr="002B1CA2">
        <w:t xml:space="preserve">There is a general demand for banking stocks, especially, in the Private Sector. IDFC FIRST BANK is one of them. For larger banks, pick up Axis Bank and ICICI Bank. This is not the time to go for </w:t>
      </w:r>
      <w:proofErr w:type="spellStart"/>
      <w:r w:rsidRPr="002B1CA2">
        <w:rPr>
          <w:rFonts w:ascii="Nirmala UI" w:hAnsi="Nirmala UI" w:cs="Nirmala UI"/>
        </w:rPr>
        <w:t>लप</w:t>
      </w:r>
      <w:proofErr w:type="spellEnd"/>
      <w:r w:rsidRPr="002B1CA2">
        <w:t xml:space="preserve"> </w:t>
      </w:r>
      <w:proofErr w:type="spellStart"/>
      <w:r w:rsidRPr="002B1CA2">
        <w:rPr>
          <w:rFonts w:ascii="Nirmala UI" w:hAnsi="Nirmala UI" w:cs="Nirmala UI"/>
        </w:rPr>
        <w:t>सप</w:t>
      </w:r>
      <w:proofErr w:type="spellEnd"/>
      <w:r w:rsidRPr="002B1CA2">
        <w:t xml:space="preserve">  banks. They say Indian PSU  Banks are some of the best, look how much money are they making? The reason is, all bad debts are transferred to Bad Bank. However, investors' memory is short, whatever is written in their domain, is the truth. Go for Canara Bank, Bank of Baroda and Federal Bank.</w:t>
      </w:r>
    </w:p>
    <w:p w14:paraId="36664B12" w14:textId="77777777" w:rsidR="004141D1" w:rsidRPr="006419C5" w:rsidRDefault="004141D1" w:rsidP="003170AD"/>
    <w:p w14:paraId="157CFB65" w14:textId="01F865C5" w:rsidR="008308D7" w:rsidRDefault="00403A32" w:rsidP="004141D1">
      <w:pPr>
        <w:pStyle w:val="Heading3"/>
        <w:numPr>
          <w:ilvl w:val="0"/>
          <w:numId w:val="2"/>
        </w:numPr>
      </w:pPr>
      <w:r w:rsidRPr="00403A32">
        <w:t>R</w:t>
      </w:r>
      <w:r w:rsidR="00394665">
        <w:t>ELINFRA</w:t>
      </w:r>
    </w:p>
    <w:p w14:paraId="3164F608" w14:textId="77777777" w:rsidR="008A1C97" w:rsidRPr="008A1C97" w:rsidRDefault="008A1C97" w:rsidP="008A1C97"/>
    <w:p w14:paraId="1714B185" w14:textId="0697C6CF" w:rsidR="00B52278" w:rsidRDefault="00B52278" w:rsidP="00B52278">
      <w:r>
        <w:t xml:space="preserve">The company is realistically close to </w:t>
      </w:r>
      <w:proofErr w:type="spellStart"/>
      <w:r>
        <w:t>receivng</w:t>
      </w:r>
      <w:proofErr w:type="spellEnd"/>
      <w:r>
        <w:t xml:space="preserve"> ₹8000 crores of Arbitral Award. Considering total shares outstanding at 35.1 crores, the possible EPS will be ₹ 227.82 whereas </w:t>
      </w:r>
      <w:proofErr w:type="spellStart"/>
      <w:r>
        <w:t>th</w:t>
      </w:r>
      <w:proofErr w:type="spellEnd"/>
      <w:r>
        <w:t xml:space="preserve"> stock is trading at ₹157.35</w:t>
      </w:r>
      <w:r w:rsidR="00F82E20">
        <w:t>.</w:t>
      </w:r>
    </w:p>
    <w:p w14:paraId="4264B897" w14:textId="07B2A6AE" w:rsidR="00B52278" w:rsidRDefault="00B52278" w:rsidP="00B52278">
      <w:r>
        <w:t xml:space="preserve">Once the money is received, this counter may be re-rated and widely followed by leading brokers hereafter. </w:t>
      </w:r>
    </w:p>
    <w:p w14:paraId="01B6F575" w14:textId="6BB10C84" w:rsidR="00B52278" w:rsidRDefault="00B52278" w:rsidP="00B52278">
      <w:r>
        <w:t xml:space="preserve">If you own this share, enjoy the joy ride.  You may buy more </w:t>
      </w:r>
      <w:proofErr w:type="spellStart"/>
      <w:r>
        <w:t>upto</w:t>
      </w:r>
      <w:proofErr w:type="spellEnd"/>
      <w:r>
        <w:t xml:space="preserve"> 33% of current holding. The days of low pricing will be gone soon. If you do not own any, buy about 6000 shares ( ₹ 10 lakhs commitment) depending on your resources.</w:t>
      </w:r>
    </w:p>
    <w:p w14:paraId="5BA9D644" w14:textId="7FA763D3" w:rsidR="00347A82" w:rsidRDefault="00B52278" w:rsidP="00B52278">
      <w:r>
        <w:t>We originally suggested below ₹15 about two years back. Our readers are going to make over 2000% (20 times), expecting top price of ₹235 with a gain of ₹220 on investment of ₹15 only. We do not think any of our old reader paid more than ₹38 per share maximum. Only some new buyers in recent past paid over ₹92.</w:t>
      </w:r>
    </w:p>
    <w:p w14:paraId="53AD97A7" w14:textId="459FC134" w:rsidR="0034442C" w:rsidRDefault="0034442C" w:rsidP="00B52278"/>
    <w:p w14:paraId="1CC3B212" w14:textId="4D383DCB" w:rsidR="0034442C" w:rsidRPr="00507354" w:rsidRDefault="0034442C" w:rsidP="00B52278">
      <w:pPr>
        <w:rPr>
          <w:b/>
          <w:bCs/>
        </w:rPr>
      </w:pPr>
      <w:r w:rsidRPr="00507354">
        <w:rPr>
          <w:b/>
          <w:bCs/>
        </w:rPr>
        <w:t>April 18, 2023</w:t>
      </w:r>
    </w:p>
    <w:p w14:paraId="01A7781B" w14:textId="0C1C215C" w:rsidR="0034442C" w:rsidRDefault="0034442C" w:rsidP="00B52278">
      <w:r w:rsidRPr="0034442C">
        <w:t xml:space="preserve">Trading Buy to Hold, for old investors. % </w:t>
      </w:r>
      <w:r w:rsidR="00971C9C" w:rsidRPr="0034442C">
        <w:t>Wise</w:t>
      </w:r>
      <w:r w:rsidRPr="0034442C">
        <w:t xml:space="preserve"> Reliance Power (₹12.50) is more rewarding. One may swap some from RELNFRA to RPOWER. Lower gas prices are beneficial to </w:t>
      </w:r>
      <w:r w:rsidR="00971C9C" w:rsidRPr="0034442C">
        <w:t>gas-based</w:t>
      </w:r>
      <w:r w:rsidRPr="0034442C">
        <w:t xml:space="preserve"> power plants like </w:t>
      </w:r>
      <w:r w:rsidRPr="0034442C">
        <w:lastRenderedPageBreak/>
        <w:t xml:space="preserve">RPOWER. With its parent </w:t>
      </w:r>
      <w:proofErr w:type="spellStart"/>
      <w:r w:rsidRPr="0034442C">
        <w:t>RelInfra</w:t>
      </w:r>
      <w:proofErr w:type="spellEnd"/>
      <w:r w:rsidRPr="0034442C">
        <w:t xml:space="preserve"> expected to be cash rich, its growth plans could be financed better. We expect </w:t>
      </w:r>
      <w:proofErr w:type="spellStart"/>
      <w:r w:rsidRPr="0034442C">
        <w:t>RPower</w:t>
      </w:r>
      <w:proofErr w:type="spellEnd"/>
      <w:r w:rsidRPr="0034442C">
        <w:t xml:space="preserve"> to triple from current level.</w:t>
      </w:r>
    </w:p>
    <w:p w14:paraId="648795F7" w14:textId="77777777" w:rsidR="00507354" w:rsidRDefault="00507354" w:rsidP="00B52278"/>
    <w:p w14:paraId="240A62E2" w14:textId="1D0ED53E" w:rsidR="005B4F7F" w:rsidRPr="00507354" w:rsidRDefault="005B4F7F" w:rsidP="00B52278">
      <w:pPr>
        <w:rPr>
          <w:b/>
          <w:bCs/>
        </w:rPr>
      </w:pPr>
      <w:r w:rsidRPr="00507354">
        <w:rPr>
          <w:b/>
          <w:bCs/>
        </w:rPr>
        <w:t>April 19, 2023</w:t>
      </w:r>
    </w:p>
    <w:p w14:paraId="1F5F17F4" w14:textId="77777777" w:rsidR="005B4F7F" w:rsidRDefault="005B4F7F" w:rsidP="005B4F7F">
      <w:r>
        <w:t xml:space="preserve">Some bad news appeared yesterday suggesting, some ministries are contemplating a new law where Delhi Metro Railway Corporation (DMRC) like companies may not be compelled to let creditors or courts attach their assets for satisfying its judgment debt. </w:t>
      </w:r>
    </w:p>
    <w:p w14:paraId="1E26B2C0" w14:textId="77777777" w:rsidR="005B4F7F" w:rsidRDefault="005B4F7F" w:rsidP="005B4F7F"/>
    <w:p w14:paraId="4DA431B0" w14:textId="77777777" w:rsidR="005B4F7F" w:rsidRDefault="005B4F7F" w:rsidP="005B4F7F">
      <w:r>
        <w:t xml:space="preserve">This was objected by Law Ministry as untenable and against constitution. The </w:t>
      </w:r>
      <w:proofErr w:type="spellStart"/>
      <w:r>
        <w:t>RelInfra</w:t>
      </w:r>
      <w:proofErr w:type="spellEnd"/>
      <w:r>
        <w:t xml:space="preserve"> will not be subject to this process as such law, if any, could only be "prospective" and "NOT retrospective." Otherwise, very sanctity of Supreme Court and High Court, will be abused. Our RELINFRA investors should not therefore be scared of this development.</w:t>
      </w:r>
    </w:p>
    <w:p w14:paraId="2F1300C9" w14:textId="77777777" w:rsidR="005B4F7F" w:rsidRDefault="005B4F7F" w:rsidP="005B4F7F"/>
    <w:p w14:paraId="7A50D035" w14:textId="0711DC51" w:rsidR="005B4F7F" w:rsidRDefault="005B4F7F" w:rsidP="005B4F7F">
      <w:r>
        <w:t>Nevertheless, the group stocks may suffer some sell off. It will offer OPPORTUNITY to buy Reliance Power at cheaper price. No lasting damage will be caused to Reliance Infrastructure.</w:t>
      </w:r>
    </w:p>
    <w:p w14:paraId="581749C3" w14:textId="77777777" w:rsidR="009D2500" w:rsidRPr="00347A82" w:rsidRDefault="009D2500" w:rsidP="00B52278"/>
    <w:p w14:paraId="78498587" w14:textId="62CF7109" w:rsidR="00807E4D" w:rsidRDefault="00807E4D" w:rsidP="004141D1">
      <w:pPr>
        <w:pStyle w:val="Heading3"/>
        <w:numPr>
          <w:ilvl w:val="0"/>
          <w:numId w:val="2"/>
        </w:numPr>
      </w:pPr>
      <w:r w:rsidRPr="00807E4D">
        <w:t>R</w:t>
      </w:r>
      <w:r w:rsidR="00E76E34">
        <w:t>ELCAPITAL</w:t>
      </w:r>
    </w:p>
    <w:p w14:paraId="4B306233" w14:textId="2DB7F068" w:rsidR="008D1B88" w:rsidRPr="008D1B88" w:rsidRDefault="008D1B88" w:rsidP="008D1B88">
      <w:r>
        <w:t>April 12, 2023</w:t>
      </w:r>
    </w:p>
    <w:p w14:paraId="4E0BEF2E" w14:textId="5CCA9195" w:rsidR="00807E4D" w:rsidRDefault="009A5989" w:rsidP="009A5989">
      <w:r>
        <w:t xml:space="preserve">strong </w:t>
      </w:r>
      <w:r w:rsidR="004F7075">
        <w:t>volume</w:t>
      </w:r>
      <w:r w:rsidR="002523E1">
        <w:t xml:space="preserve">. </w:t>
      </w:r>
      <w:r>
        <w:t xml:space="preserve">The auction was put off by 15 days. There are 3 bidders </w:t>
      </w:r>
      <w:r w:rsidR="004F7075">
        <w:t>- Torrent</w:t>
      </w:r>
      <w:r>
        <w:t xml:space="preserve"> group, Hinduja's IndusInd Bank and Oaktree Private Equity group of </w:t>
      </w:r>
      <w:r w:rsidR="005170B0">
        <w:t>USA,</w:t>
      </w:r>
      <w:r>
        <w:t xml:space="preserve"> based in Singapore. It is likely that there will be intense bidding this time. The stock is therefore a strategic and speculative buy. A reader Shiva informed that the UC is raised from 5% to 20%. I feel that RCL is going to survive, and its name will likely change. Current price is suitable to buy more. It has RRR related return. Suitable fo</w:t>
      </w:r>
      <w:r w:rsidR="00DB60AF">
        <w:t>r</w:t>
      </w:r>
      <w:r>
        <w:t xml:space="preserve"> above average risk takers.</w:t>
      </w:r>
    </w:p>
    <w:p w14:paraId="623FE3E2" w14:textId="6E3605E5" w:rsidR="008D1B88" w:rsidRDefault="008D1B88" w:rsidP="009A5989"/>
    <w:p w14:paraId="298D2791" w14:textId="5146D5BA" w:rsidR="00472D5B" w:rsidRDefault="00472D5B" w:rsidP="009A5989">
      <w:r>
        <w:t>April 13, 2022</w:t>
      </w:r>
    </w:p>
    <w:p w14:paraId="2DB4EDF3" w14:textId="5F946EEF" w:rsidR="008D1B88" w:rsidRDefault="008D1B88" w:rsidP="008D1B88">
      <w:r>
        <w:t xml:space="preserve">has final auction slated on 26 </w:t>
      </w:r>
      <w:r w:rsidR="00576834">
        <w:t>April</w:t>
      </w:r>
      <w:r>
        <w:t xml:space="preserve"> 2023. All bidders are resources rich, but no one is likely to bid ₹12,000 crores or more with reserve price set at ₹9000 crores and upfront cash payment of ₹8,000 crores. </w:t>
      </w:r>
    </w:p>
    <w:p w14:paraId="154CB71E" w14:textId="58BF3123" w:rsidR="008D1B88" w:rsidRDefault="008D1B88" w:rsidP="008D1B88">
      <w:r>
        <w:t xml:space="preserve">If this case is resolved, Anil Ambani will have second lease of life with all problems left behind. Th company is going to survive. The current price is speculatively attractive. It is a recovery play. Strong Buy for risk takers. In all probability, IndusInd Bank may emerge as successful bidder. In our opinion, IndusInd Bank is a proxy for Anil Ambani. </w:t>
      </w:r>
    </w:p>
    <w:p w14:paraId="1863CA96" w14:textId="22A8D0D7" w:rsidR="008D1B88" w:rsidRDefault="008D1B88" w:rsidP="008D1B88">
      <w:r>
        <w:t xml:space="preserve">If </w:t>
      </w:r>
      <w:proofErr w:type="spellStart"/>
      <w:r>
        <w:t>RelCap</w:t>
      </w:r>
      <w:proofErr w:type="spellEnd"/>
      <w:r>
        <w:t xml:space="preserve"> is resolved, there will be good feeling towards entire group. RHFL could be a significant winner. </w:t>
      </w:r>
      <w:proofErr w:type="spellStart"/>
      <w:r>
        <w:t>RelInfra</w:t>
      </w:r>
      <w:proofErr w:type="spellEnd"/>
      <w:r>
        <w:t xml:space="preserve"> and </w:t>
      </w:r>
      <w:proofErr w:type="spellStart"/>
      <w:r>
        <w:t>RPower</w:t>
      </w:r>
      <w:proofErr w:type="spellEnd"/>
      <w:r>
        <w:t xml:space="preserve"> could also speed up upwards.</w:t>
      </w:r>
    </w:p>
    <w:p w14:paraId="41608A44" w14:textId="77777777" w:rsidR="00810807" w:rsidRDefault="00810807" w:rsidP="008D1B88"/>
    <w:p w14:paraId="57A824CC" w14:textId="70E6A86E" w:rsidR="00810807" w:rsidRPr="00260CDB" w:rsidRDefault="00810807" w:rsidP="008D1B88">
      <w:pPr>
        <w:rPr>
          <w:b/>
          <w:bCs/>
        </w:rPr>
      </w:pPr>
      <w:r w:rsidRPr="00260CDB">
        <w:rPr>
          <w:b/>
          <w:bCs/>
        </w:rPr>
        <w:lastRenderedPageBreak/>
        <w:t>April 19, 2022</w:t>
      </w:r>
    </w:p>
    <w:p w14:paraId="3EBBF014" w14:textId="25416CA8" w:rsidR="00810807" w:rsidRDefault="00810807" w:rsidP="008D1B88">
      <w:r w:rsidRPr="00810807">
        <w:t>resolution date is further extended by 90 days. The group stocks will therefore remain subdued.</w:t>
      </w:r>
    </w:p>
    <w:p w14:paraId="59F220ED" w14:textId="4CF37660" w:rsidR="00260CDB" w:rsidRPr="00C07387" w:rsidRDefault="00260CDB" w:rsidP="008D1B88">
      <w:pPr>
        <w:rPr>
          <w:b/>
          <w:bCs/>
        </w:rPr>
      </w:pPr>
      <w:r w:rsidRPr="00260CDB">
        <w:rPr>
          <w:b/>
          <w:bCs/>
        </w:rPr>
        <w:t xml:space="preserve">April </w:t>
      </w:r>
      <w:r>
        <w:rPr>
          <w:b/>
          <w:bCs/>
        </w:rPr>
        <w:t>26</w:t>
      </w:r>
      <w:r w:rsidRPr="00260CDB">
        <w:rPr>
          <w:b/>
          <w:bCs/>
        </w:rPr>
        <w:t>, 2022</w:t>
      </w:r>
    </w:p>
    <w:p w14:paraId="7A4D79F6" w14:textId="32577B7B" w:rsidR="00A90EF2" w:rsidRDefault="00260CDB" w:rsidP="008D1B88">
      <w:r w:rsidRPr="00260CDB">
        <w:t>₹ 8.90 + 0.40 The final date of bidding is 26/4, only a day away. No need to speculate. Let us face the facts, whatever they are.</w:t>
      </w:r>
    </w:p>
    <w:p w14:paraId="6128E16B" w14:textId="785CA780" w:rsidR="002568A1" w:rsidRDefault="002568A1" w:rsidP="008D1B88"/>
    <w:p w14:paraId="1592CD58" w14:textId="596242B8" w:rsidR="002568A1" w:rsidRPr="002568A1" w:rsidRDefault="002568A1" w:rsidP="008D1B88">
      <w:pPr>
        <w:rPr>
          <w:b/>
          <w:bCs/>
        </w:rPr>
      </w:pPr>
      <w:r w:rsidRPr="002568A1">
        <w:rPr>
          <w:b/>
          <w:bCs/>
        </w:rPr>
        <w:t>April 27,2022</w:t>
      </w:r>
    </w:p>
    <w:p w14:paraId="23916C7F" w14:textId="77777777" w:rsidR="002568A1" w:rsidRDefault="002568A1" w:rsidP="002568A1">
      <w:r>
        <w:t xml:space="preserve">There was only solo bid of </w:t>
      </w:r>
      <w:proofErr w:type="spellStart"/>
      <w:r>
        <w:t>Indusind</w:t>
      </w:r>
      <w:proofErr w:type="spellEnd"/>
      <w:r>
        <w:t xml:space="preserve"> Bank for ₹ 9,650 crores, all cash. The Torrent group and Oak Tree Capital refrained from submitting any bid, on the perception that the award of </w:t>
      </w:r>
      <w:proofErr w:type="spellStart"/>
      <w:r>
        <w:t>RelCap</w:t>
      </w:r>
      <w:proofErr w:type="spellEnd"/>
      <w:r>
        <w:t xml:space="preserve"> is already pre-decided. No need to waste time. While no one may say that openly, the grapevine suggests that most bidders knew that Anil Ambani has far greater influence in NCLT matters than </w:t>
      </w:r>
      <w:proofErr w:type="spellStart"/>
      <w:r>
        <w:t>ohers</w:t>
      </w:r>
      <w:proofErr w:type="spellEnd"/>
      <w:r>
        <w:t>.</w:t>
      </w:r>
    </w:p>
    <w:p w14:paraId="1CFBFFDB" w14:textId="77777777" w:rsidR="002568A1" w:rsidRDefault="002568A1" w:rsidP="002568A1"/>
    <w:p w14:paraId="0A93457C" w14:textId="77777777" w:rsidR="002568A1" w:rsidRDefault="002568A1" w:rsidP="002568A1">
      <w:r>
        <w:t xml:space="preserve">This is why auction process was manipulated, hurting genuine bidders like the Torrent group. </w:t>
      </w:r>
      <w:proofErr w:type="spellStart"/>
      <w:r>
        <w:t>Hindujas</w:t>
      </w:r>
      <w:proofErr w:type="spellEnd"/>
      <w:r>
        <w:t xml:space="preserve"> dared to submit bids after deadline when Torrent group had almost won. </w:t>
      </w:r>
      <w:proofErr w:type="spellStart"/>
      <w:r>
        <w:t>Hindujas</w:t>
      </w:r>
      <w:proofErr w:type="spellEnd"/>
      <w:r>
        <w:t xml:space="preserve"> or its firm or bank IndusInd Bank are merely proxy for Anil Ambani. </w:t>
      </w:r>
    </w:p>
    <w:p w14:paraId="4EDD601E" w14:textId="77777777" w:rsidR="002568A1" w:rsidRDefault="002568A1" w:rsidP="002568A1"/>
    <w:p w14:paraId="1DBD2FF9" w14:textId="77777777" w:rsidR="002568A1" w:rsidRDefault="002568A1" w:rsidP="002568A1">
      <w:r>
        <w:t xml:space="preserve">Also look at hardly known </w:t>
      </w:r>
      <w:proofErr w:type="spellStart"/>
      <w:r>
        <w:t>Authumn</w:t>
      </w:r>
      <w:proofErr w:type="spellEnd"/>
      <w:r>
        <w:t xml:space="preserve"> Investments. No one had heard their names even in Kolkata, where it is based. The subsidiaries like Reliance Home Finance or Reliance Commerce Finance were isolated and given away on golden platters, taking them out from NCLT, to </w:t>
      </w:r>
      <w:proofErr w:type="spellStart"/>
      <w:r>
        <w:t>Authumn</w:t>
      </w:r>
      <w:proofErr w:type="spellEnd"/>
      <w:r>
        <w:t xml:space="preserve"> Investments almost two years ago. No genuine bidder waits for two or longer years to take over a bad business. There too, Anil Ambani appears involved.</w:t>
      </w:r>
    </w:p>
    <w:p w14:paraId="7DE62B76" w14:textId="77777777" w:rsidR="002568A1" w:rsidRDefault="002568A1" w:rsidP="002568A1"/>
    <w:p w14:paraId="29A66EA0" w14:textId="021E3D11" w:rsidR="002568A1" w:rsidRDefault="002568A1" w:rsidP="002568A1">
      <w:r>
        <w:t>Anil Ambani was having nearly 7 to 8 High Court judgments from various states, which would restrain him from Assets disposal. Even the Supreme Court cannot interfere in the NCLT process. Anil Ambani thought that if he can send all his troubled companies to NCLT, almost every High Court judgment could be voided, and a process could be set in motion to write off most of its debts, running around ₹ 30,000 crores. That will clean up his balance sheets. He can then rise as if from Phoenix, If he could bid the cleaned up company any way. He appears to have succeeded. Future events will confirm our suspicion.</w:t>
      </w:r>
    </w:p>
    <w:p w14:paraId="50F55B62" w14:textId="77777777" w:rsidR="009C2C0F" w:rsidRDefault="009C2C0F" w:rsidP="00D0003E"/>
    <w:p w14:paraId="274A3F7D" w14:textId="1317F6D5" w:rsidR="008C2335" w:rsidRDefault="008C2335" w:rsidP="00D0003E"/>
    <w:p w14:paraId="1964F5D0" w14:textId="5DE45BFD" w:rsidR="0037623E" w:rsidRDefault="0037623E" w:rsidP="0037623E">
      <w:pPr>
        <w:pStyle w:val="Heading3"/>
        <w:numPr>
          <w:ilvl w:val="0"/>
          <w:numId w:val="2"/>
        </w:numPr>
      </w:pPr>
      <w:r w:rsidRPr="0037623E">
        <w:t>Café Coffee Day</w:t>
      </w:r>
    </w:p>
    <w:p w14:paraId="1CA9DB25" w14:textId="250C1595" w:rsidR="002D1435" w:rsidRPr="002D1435" w:rsidRDefault="002D1435" w:rsidP="002D1435">
      <w:pPr>
        <w:rPr>
          <w:b/>
          <w:bCs/>
        </w:rPr>
      </w:pPr>
      <w:r>
        <w:t xml:space="preserve">      </w:t>
      </w:r>
      <w:r w:rsidRPr="002D1435">
        <w:rPr>
          <w:b/>
          <w:bCs/>
        </w:rPr>
        <w:t>May 4</w:t>
      </w:r>
      <w:r w:rsidR="00F679FC" w:rsidRPr="002D1435">
        <w:rPr>
          <w:b/>
          <w:bCs/>
        </w:rPr>
        <w:t>, 2023</w:t>
      </w:r>
    </w:p>
    <w:p w14:paraId="2782665A" w14:textId="66C37F72" w:rsidR="0037623E" w:rsidRDefault="0037623E" w:rsidP="00AC5591">
      <w:r>
        <w:t xml:space="preserve">               </w:t>
      </w:r>
      <w:r w:rsidR="00AC5591">
        <w:t>₹34.50 Time to buy this stock which was sleeping for over 6 months. It may decline by 2% in</w:t>
      </w:r>
      <w:r w:rsidR="00C74BB6">
        <w:t xml:space="preserve"> </w:t>
      </w:r>
      <w:r w:rsidR="00AC5591">
        <w:t>profit taking, that may provide buy opportunity.</w:t>
      </w:r>
    </w:p>
    <w:p w14:paraId="74FD1B51" w14:textId="15729200" w:rsidR="00FE57AA" w:rsidRDefault="00FE57AA" w:rsidP="00AC5591"/>
    <w:p w14:paraId="6757BA40" w14:textId="2B91288E" w:rsidR="001C574B" w:rsidRDefault="001C574B" w:rsidP="00AC5591"/>
    <w:p w14:paraId="7ACD9A5C" w14:textId="3CA7C644" w:rsidR="001C574B" w:rsidRDefault="001C574B" w:rsidP="00AC5591"/>
    <w:p w14:paraId="0B6DE883" w14:textId="77777777" w:rsidR="001C574B" w:rsidRDefault="001C574B" w:rsidP="00AC5591"/>
    <w:p w14:paraId="09C8EBC2" w14:textId="38245061" w:rsidR="00FE57AA" w:rsidRDefault="00FE57AA" w:rsidP="00AC5591">
      <w:pPr>
        <w:rPr>
          <w:b/>
          <w:bCs/>
        </w:rPr>
      </w:pPr>
      <w:r w:rsidRPr="00FE57AA">
        <w:rPr>
          <w:b/>
          <w:bCs/>
        </w:rPr>
        <w:t>May 5, 2023</w:t>
      </w:r>
    </w:p>
    <w:p w14:paraId="642C5B40" w14:textId="35A37A83" w:rsidR="00FE57AA" w:rsidRPr="001C574B" w:rsidRDefault="00FE57AA" w:rsidP="00AC5591">
      <w:r w:rsidRPr="001C574B">
        <w:t>₹34.35</w:t>
      </w:r>
    </w:p>
    <w:p w14:paraId="65BC811A" w14:textId="77777777" w:rsidR="00FE57AA" w:rsidRPr="00FE57AA" w:rsidRDefault="00FE57AA" w:rsidP="00FE57AA">
      <w:r w:rsidRPr="00FE57AA">
        <w:t xml:space="preserve">Good entry level. </w:t>
      </w:r>
    </w:p>
    <w:p w14:paraId="0BB1A91A" w14:textId="77777777" w:rsidR="00FE57AA" w:rsidRPr="00FE57AA" w:rsidRDefault="00FE57AA" w:rsidP="00FE57AA"/>
    <w:p w14:paraId="02315A5F" w14:textId="56B4314B" w:rsidR="00FE57AA" w:rsidRDefault="00FE57AA" w:rsidP="00FE57AA">
      <w:r w:rsidRPr="00FE57AA">
        <w:t>Volume has almost doubled in the last two sessions, maybe due to positive market sentiment in general. It will be an underperformer in short term. Not for small traders, but a person with a higher risk profile may buy or invest up to ₹200,000 with at least 9 months waiting time. The monsoon season of 3 months ahead, during which the stock nay remain quiet, with upward bias. Once the stock goes above ₹41 to 43.5 level, with a rising volume of at least 2.5 million per day, it will offer a good hint to buy more.</w:t>
      </w:r>
    </w:p>
    <w:p w14:paraId="59D40008" w14:textId="3512216D" w:rsidR="00783B91" w:rsidRDefault="00783B91" w:rsidP="00FE57AA"/>
    <w:p w14:paraId="1399295E" w14:textId="0081004A" w:rsidR="00783B91" w:rsidRPr="0003629A" w:rsidRDefault="00783B91" w:rsidP="00FE57AA">
      <w:pPr>
        <w:rPr>
          <w:b/>
          <w:bCs/>
        </w:rPr>
      </w:pPr>
      <w:r w:rsidRPr="00FE57AA">
        <w:rPr>
          <w:b/>
          <w:bCs/>
        </w:rPr>
        <w:t xml:space="preserve">May </w:t>
      </w:r>
      <w:r>
        <w:rPr>
          <w:b/>
          <w:bCs/>
        </w:rPr>
        <w:t>2</w:t>
      </w:r>
      <w:r w:rsidRPr="00FE57AA">
        <w:rPr>
          <w:b/>
          <w:bCs/>
        </w:rPr>
        <w:t>5, 2023</w:t>
      </w:r>
    </w:p>
    <w:p w14:paraId="7D302B4A" w14:textId="0E290DA4" w:rsidR="00783B91" w:rsidRDefault="00783B91" w:rsidP="00FE57AA">
      <w:r w:rsidRPr="00783B91">
        <w:t xml:space="preserve">₹35.75 +0.95 (+2.73%) on strong volume of 2,214,492 ahead of result on 30/5/23, </w:t>
      </w:r>
      <w:proofErr w:type="spellStart"/>
      <w:r w:rsidRPr="00783B91">
        <w:t>wlWe</w:t>
      </w:r>
      <w:proofErr w:type="spellEnd"/>
      <w:r w:rsidRPr="00783B91">
        <w:t xml:space="preserve"> should </w:t>
      </w:r>
      <w:proofErr w:type="spellStart"/>
      <w:r w:rsidRPr="00783B91">
        <w:t>expectgood</w:t>
      </w:r>
      <w:proofErr w:type="spellEnd"/>
      <w:r w:rsidRPr="00783B91">
        <w:t xml:space="preserve"> numbers this quarter because of strong rally in coffee prices. Expect strong rally continuously for today's and next 4 days or sessions.</w:t>
      </w:r>
    </w:p>
    <w:p w14:paraId="57FCF603" w14:textId="1E76BC17" w:rsidR="009C3DE7" w:rsidRDefault="009C3DE7" w:rsidP="00FE57AA"/>
    <w:p w14:paraId="4C1A8084" w14:textId="2BDDAAE2" w:rsidR="009C3DE7" w:rsidRPr="009C3DE7" w:rsidRDefault="009C3DE7" w:rsidP="00FE57AA">
      <w:pPr>
        <w:rPr>
          <w:b/>
          <w:bCs/>
        </w:rPr>
      </w:pPr>
      <w:r w:rsidRPr="009C3DE7">
        <w:rPr>
          <w:b/>
          <w:bCs/>
        </w:rPr>
        <w:t>May 29, 2023</w:t>
      </w:r>
    </w:p>
    <w:p w14:paraId="17AB6043" w14:textId="77777777" w:rsidR="009C3DE7" w:rsidRDefault="009C3DE7" w:rsidP="009C3DE7">
      <w:r>
        <w:t xml:space="preserve">₹37.13 +1.80(+5.09%} </w:t>
      </w:r>
    </w:p>
    <w:p w14:paraId="249897E6" w14:textId="77777777" w:rsidR="009C3DE7" w:rsidRDefault="009C3DE7" w:rsidP="009C3DE7">
      <w:r>
        <w:t>Vol: 3,087,817. Result Ahead 30/05/23</w:t>
      </w:r>
    </w:p>
    <w:p w14:paraId="71F15A3E" w14:textId="47AD153A" w:rsidR="009C3DE7" w:rsidRDefault="009C3DE7" w:rsidP="009C3DE7">
      <w:r>
        <w:t xml:space="preserve">The stock moving up continuously for last 7 sessions (barring two) with volume gaining on upside. Buy </w:t>
      </w:r>
      <w:proofErr w:type="spellStart"/>
      <w:r>
        <w:t>upto</w:t>
      </w:r>
      <w:proofErr w:type="spellEnd"/>
      <w:r>
        <w:t xml:space="preserve"> 3000 </w:t>
      </w:r>
      <w:proofErr w:type="spellStart"/>
      <w:r>
        <w:t>shrs</w:t>
      </w:r>
      <w:proofErr w:type="spellEnd"/>
      <w:r>
        <w:t xml:space="preserve"> or ₹101,000. Opportunistic </w:t>
      </w:r>
      <w:proofErr w:type="spellStart"/>
      <w:r>
        <w:t>buy.Good</w:t>
      </w:r>
      <w:proofErr w:type="spellEnd"/>
      <w:r>
        <w:t xml:space="preserve"> for traders and Investors too. Position yourself today. The result may be good.</w:t>
      </w:r>
    </w:p>
    <w:p w14:paraId="5614368C" w14:textId="7E12A192" w:rsidR="00B06962" w:rsidRPr="00B06962" w:rsidRDefault="00B06962" w:rsidP="009C3DE7">
      <w:pPr>
        <w:rPr>
          <w:b/>
          <w:bCs/>
        </w:rPr>
      </w:pPr>
      <w:r w:rsidRPr="00B06962">
        <w:rPr>
          <w:b/>
          <w:bCs/>
        </w:rPr>
        <w:t>May 30, 2023</w:t>
      </w:r>
    </w:p>
    <w:p w14:paraId="2BCD5ED8" w14:textId="46D3F661" w:rsidR="00B06962" w:rsidRDefault="00B06962" w:rsidP="009C3DE7">
      <w:r w:rsidRPr="00B06962">
        <w:t xml:space="preserve">Café Coffee Day (₹37.50 + 2.15 or +6.08%) may announce its Quarterly numbers, possibly today. If they release during the day, the result may be good; otherwise it won't. </w:t>
      </w:r>
      <w:proofErr w:type="spellStart"/>
      <w:r w:rsidRPr="00B06962">
        <w:rPr>
          <w:rFonts w:ascii="Nirmala UI" w:hAnsi="Nirmala UI" w:cs="Nirmala UI"/>
        </w:rPr>
        <w:t>अरे</w:t>
      </w:r>
      <w:proofErr w:type="spellEnd"/>
      <w:r w:rsidRPr="00B06962">
        <w:t xml:space="preserve"> </w:t>
      </w:r>
      <w:proofErr w:type="spellStart"/>
      <w:r w:rsidRPr="00B06962">
        <w:rPr>
          <w:rFonts w:ascii="Nirmala UI" w:hAnsi="Nirmala UI" w:cs="Nirmala UI"/>
        </w:rPr>
        <w:t>भाई</w:t>
      </w:r>
      <w:proofErr w:type="spellEnd"/>
      <w:r w:rsidRPr="00B06962">
        <w:t xml:space="preserve">, </w:t>
      </w:r>
      <w:proofErr w:type="spellStart"/>
      <w:r w:rsidRPr="00B06962">
        <w:rPr>
          <w:rFonts w:ascii="Nirmala UI" w:hAnsi="Nirmala UI" w:cs="Nirmala UI"/>
        </w:rPr>
        <w:t>उजाले</w:t>
      </w:r>
      <w:proofErr w:type="spellEnd"/>
      <w:r w:rsidRPr="00B06962">
        <w:t xml:space="preserve"> </w:t>
      </w:r>
      <w:proofErr w:type="spellStart"/>
      <w:r w:rsidRPr="00B06962">
        <w:rPr>
          <w:rFonts w:ascii="Nirmala UI" w:hAnsi="Nirmala UI" w:cs="Nirmala UI"/>
        </w:rPr>
        <w:t>में</w:t>
      </w:r>
      <w:proofErr w:type="spellEnd"/>
      <w:r w:rsidRPr="00B06962">
        <w:t xml:space="preserve"> </w:t>
      </w:r>
      <w:proofErr w:type="spellStart"/>
      <w:r w:rsidRPr="00B06962">
        <w:rPr>
          <w:rFonts w:ascii="Nirmala UI" w:hAnsi="Nirmala UI" w:cs="Nirmala UI"/>
        </w:rPr>
        <w:t>नफा</w:t>
      </w:r>
      <w:proofErr w:type="spellEnd"/>
      <w:r w:rsidRPr="00B06962">
        <w:t xml:space="preserve"> </w:t>
      </w:r>
      <w:proofErr w:type="spellStart"/>
      <w:r w:rsidRPr="00B06962">
        <w:rPr>
          <w:rFonts w:ascii="Nirmala UI" w:hAnsi="Nirmala UI" w:cs="Nirmala UI"/>
        </w:rPr>
        <w:t>दिखता</w:t>
      </w:r>
      <w:proofErr w:type="spellEnd"/>
      <w:r w:rsidRPr="00B06962">
        <w:t xml:space="preserve"> </w:t>
      </w:r>
      <w:proofErr w:type="spellStart"/>
      <w:r w:rsidRPr="00B06962">
        <w:rPr>
          <w:rFonts w:ascii="Nirmala UI" w:hAnsi="Nirmala UI" w:cs="Nirmala UI"/>
        </w:rPr>
        <w:t>है</w:t>
      </w:r>
      <w:proofErr w:type="spellEnd"/>
      <w:r w:rsidRPr="00B06962">
        <w:t xml:space="preserve">, </w:t>
      </w:r>
      <w:proofErr w:type="spellStart"/>
      <w:r w:rsidRPr="00B06962">
        <w:rPr>
          <w:rFonts w:ascii="Nirmala UI" w:hAnsi="Nirmala UI" w:cs="Nirmala UI"/>
        </w:rPr>
        <w:t>अंघेरेमें</w:t>
      </w:r>
      <w:proofErr w:type="spellEnd"/>
      <w:r w:rsidRPr="00B06962">
        <w:t xml:space="preserve"> </w:t>
      </w:r>
      <w:proofErr w:type="spellStart"/>
      <w:r w:rsidRPr="00B06962">
        <w:rPr>
          <w:rFonts w:ascii="Nirmala UI" w:hAnsi="Nirmala UI" w:cs="Nirmala UI"/>
        </w:rPr>
        <w:t>नुकसान</w:t>
      </w:r>
      <w:proofErr w:type="spellEnd"/>
      <w:r w:rsidRPr="00B06962">
        <w:t>.  Whatever it is, we are still a buyer because of its takeover appeal.</w:t>
      </w:r>
    </w:p>
    <w:p w14:paraId="4C9FAFEB" w14:textId="252CAB8E" w:rsidR="004E20D2" w:rsidRDefault="004E20D2" w:rsidP="009C3DE7"/>
    <w:p w14:paraId="3DBE309E" w14:textId="0C349A9B" w:rsidR="004E20D2" w:rsidRDefault="004E20D2" w:rsidP="009C3DE7">
      <w:pPr>
        <w:rPr>
          <w:b/>
          <w:bCs/>
        </w:rPr>
      </w:pPr>
      <w:r w:rsidRPr="004E20D2">
        <w:rPr>
          <w:b/>
          <w:bCs/>
        </w:rPr>
        <w:t>Jun 1, 2023</w:t>
      </w:r>
    </w:p>
    <w:p w14:paraId="591BDA63" w14:textId="255B07A6" w:rsidR="004E20D2" w:rsidRDefault="004E20D2" w:rsidP="009C3DE7">
      <w:r w:rsidRPr="00785BC5">
        <w:t xml:space="preserve">Cafe Coffee Day ₹37.20 (+0.30) It is always a good sign when the stock goes up by baby steps consistently - look at IDFC First Bank. This sucker, when it moves, it does not take much time to rise 20% </w:t>
      </w:r>
      <w:r w:rsidRPr="00785BC5">
        <w:lastRenderedPageBreak/>
        <w:t xml:space="preserve">per day. </w:t>
      </w:r>
      <w:r w:rsidR="00785BC5" w:rsidRPr="00785BC5">
        <w:t>Its</w:t>
      </w:r>
      <w:r w:rsidRPr="00785BC5">
        <w:t xml:space="preserve"> quarterly result may be due where better performance is expected. We are buying from </w:t>
      </w:r>
      <w:r w:rsidR="00785BC5" w:rsidRPr="00785BC5">
        <w:t>takeover</w:t>
      </w:r>
      <w:r w:rsidRPr="00785BC5">
        <w:t xml:space="preserve"> appeal point of view when it could go to ₹150 to ₹210. Only patient investors should buy.</w:t>
      </w:r>
    </w:p>
    <w:p w14:paraId="30413F86" w14:textId="522ED7D0" w:rsidR="00F665DD" w:rsidRDefault="00F665DD" w:rsidP="009C3DE7"/>
    <w:p w14:paraId="6A1A221F" w14:textId="779DE211" w:rsidR="00F665DD" w:rsidRDefault="00F665DD" w:rsidP="009C3DE7">
      <w:pPr>
        <w:rPr>
          <w:b/>
          <w:bCs/>
        </w:rPr>
      </w:pPr>
      <w:r w:rsidRPr="00F665DD">
        <w:rPr>
          <w:b/>
          <w:bCs/>
        </w:rPr>
        <w:t>Jun 1</w:t>
      </w:r>
      <w:r>
        <w:rPr>
          <w:b/>
          <w:bCs/>
        </w:rPr>
        <w:t>4</w:t>
      </w:r>
      <w:r w:rsidRPr="00F665DD">
        <w:rPr>
          <w:b/>
          <w:bCs/>
        </w:rPr>
        <w:t>, 2023</w:t>
      </w:r>
    </w:p>
    <w:p w14:paraId="77045BD9" w14:textId="718F4FE8" w:rsidR="00F665DD" w:rsidRPr="00F665DD" w:rsidRDefault="00F665DD" w:rsidP="009C3DE7">
      <w:r w:rsidRPr="00F665DD">
        <w:t>Cafe Coffee Day ₹ 38.90 (+Rs 2.50 or 6.87%) on above average volume. It's latest quarter result must be good. For me, it is still having takeover appeal, but mind you that is only my guesswork. No other person thinks so that way.</w:t>
      </w:r>
    </w:p>
    <w:p w14:paraId="644A1B1D" w14:textId="77777777" w:rsidR="0037623E" w:rsidRPr="00D0003E" w:rsidRDefault="0037623E" w:rsidP="00D0003E"/>
    <w:p w14:paraId="5E8E55DC" w14:textId="66597815" w:rsidR="00D930F5" w:rsidRDefault="005C3EFC" w:rsidP="005C3EFC">
      <w:pPr>
        <w:pStyle w:val="Heading3"/>
        <w:numPr>
          <w:ilvl w:val="0"/>
          <w:numId w:val="2"/>
        </w:numPr>
      </w:pPr>
      <w:r>
        <w:t>Others</w:t>
      </w:r>
    </w:p>
    <w:p w14:paraId="1160B824" w14:textId="77777777" w:rsidR="009F25A9" w:rsidRPr="009F25A9" w:rsidRDefault="009F25A9" w:rsidP="009F25A9"/>
    <w:p w14:paraId="363B49F2" w14:textId="2601E86D" w:rsidR="005C3EFC" w:rsidRPr="005C3EFC" w:rsidRDefault="005C3EFC" w:rsidP="005C3EFC">
      <w:r>
        <w:t>April 13,2023</w:t>
      </w:r>
    </w:p>
    <w:p w14:paraId="4DB8EE42" w14:textId="1F2C7415" w:rsidR="005C3EFC" w:rsidRDefault="005C3EFC" w:rsidP="005C3EFC">
      <w:r w:rsidRPr="005C3EFC">
        <w:t xml:space="preserve">Among PSU banks, buy Bank of Baroda ₹170; Canara Bank ₹ 286.10; Punjab National Bank ₹ 47.05. Also Buy Federal Bank ₹127.25 and </w:t>
      </w:r>
      <w:proofErr w:type="spellStart"/>
      <w:r w:rsidRPr="005C3EFC">
        <w:t>PayTm</w:t>
      </w:r>
      <w:proofErr w:type="spellEnd"/>
      <w:r w:rsidRPr="005C3EFC">
        <w:t xml:space="preserve"> ₹648.00 They all will give you 30% to 70% in 12 to 18 months.</w:t>
      </w:r>
    </w:p>
    <w:p w14:paraId="076E1709" w14:textId="50FB2368" w:rsidR="00686D62" w:rsidRDefault="00686D62" w:rsidP="005C3EFC">
      <w:r>
        <w:t>April 18,2023</w:t>
      </w:r>
    </w:p>
    <w:p w14:paraId="4D8A2412" w14:textId="7D951B8C" w:rsidR="00686D62" w:rsidRDefault="00686D62" w:rsidP="005C3EFC">
      <w:r w:rsidRPr="00686D62">
        <w:t xml:space="preserve">The Strong Buy is suggested in Oil and Gas sector viz. Gail India, IOC, BPCL and ONGC. The dividend yield is over 9.50% with strongest chance of capital appreciation. Terminate some FD and place those funds into these stocks. The Dividend payment </w:t>
      </w:r>
      <w:proofErr w:type="spellStart"/>
      <w:r w:rsidRPr="00686D62">
        <w:t>upto</w:t>
      </w:r>
      <w:proofErr w:type="spellEnd"/>
      <w:r w:rsidRPr="00686D62">
        <w:t xml:space="preserve"> ₹ 10 lakhs is tax exempt whereas deposit interests are subject to taxes. + capital appreciation.</w:t>
      </w:r>
    </w:p>
    <w:p w14:paraId="5C4EC185" w14:textId="5462F6B0" w:rsidR="000E0045" w:rsidRDefault="000E0045" w:rsidP="005C3EFC"/>
    <w:p w14:paraId="739EA2F0" w14:textId="205853EF" w:rsidR="000E0045" w:rsidRPr="000E0045" w:rsidRDefault="000E0045" w:rsidP="005C3EFC">
      <w:pPr>
        <w:rPr>
          <w:b/>
          <w:bCs/>
        </w:rPr>
      </w:pPr>
      <w:r w:rsidRPr="000E0045">
        <w:rPr>
          <w:b/>
          <w:bCs/>
        </w:rPr>
        <w:t>April 27, 2023</w:t>
      </w:r>
    </w:p>
    <w:p w14:paraId="7798C0BA" w14:textId="6DB55618" w:rsidR="000E0045" w:rsidRDefault="000E0045" w:rsidP="005C3EFC">
      <w:r w:rsidRPr="000E0045">
        <w:t xml:space="preserve">ONGC, BPCL, HPCL, MRPL </w:t>
      </w:r>
      <w:proofErr w:type="spellStart"/>
      <w:r w:rsidRPr="000E0045">
        <w:t>Petronet</w:t>
      </w:r>
      <w:proofErr w:type="spellEnd"/>
      <w:r w:rsidRPr="000E0045">
        <w:t xml:space="preserve"> LG, GAIL They are dirt cheap. Buy any of them, it will make money</w:t>
      </w:r>
    </w:p>
    <w:p w14:paraId="16A91DB3" w14:textId="77777777" w:rsidR="00557405" w:rsidRDefault="00557405" w:rsidP="005C3EFC"/>
    <w:p w14:paraId="4E2F4E79" w14:textId="4839E819" w:rsidR="00A640CF" w:rsidRDefault="00A640CF" w:rsidP="00B50F20">
      <w:pPr>
        <w:pStyle w:val="Heading4"/>
      </w:pPr>
      <w:r w:rsidRPr="00A640CF">
        <w:t>Vodafone India</w:t>
      </w:r>
    </w:p>
    <w:p w14:paraId="760A9DF2" w14:textId="77777777" w:rsidR="004F5BE9" w:rsidRDefault="004F5BE9" w:rsidP="005A2111">
      <w:pPr>
        <w:ind w:left="720"/>
      </w:pPr>
      <w:r>
        <w:t>April 18, 2023</w:t>
      </w:r>
    </w:p>
    <w:p w14:paraId="7089EB09" w14:textId="77777777" w:rsidR="004F5BE9" w:rsidRDefault="004F5BE9" w:rsidP="005A2111">
      <w:pPr>
        <w:ind w:left="720"/>
      </w:pPr>
    </w:p>
    <w:p w14:paraId="5D9B940C" w14:textId="586B1FBB" w:rsidR="00855ED8" w:rsidRDefault="003F03EF" w:rsidP="00D70103">
      <w:pPr>
        <w:ind w:left="720"/>
      </w:pPr>
      <w:r w:rsidRPr="003F03EF">
        <w:t xml:space="preserve">While earnings are still on backfoot, the stock appears to have settled down at around ₹6.10.  We see buy opportunity because this company </w:t>
      </w:r>
      <w:r w:rsidR="00BF0E5A" w:rsidRPr="003F03EF">
        <w:t>cannot</w:t>
      </w:r>
      <w:r w:rsidRPr="003F03EF">
        <w:t xml:space="preserve"> go bankrupt due to Government involvement on Capital front. At worst, it could be merged with BSNL but it is still months or even a </w:t>
      </w:r>
      <w:proofErr w:type="spellStart"/>
      <w:r w:rsidRPr="003F03EF">
        <w:t>coiple</w:t>
      </w:r>
      <w:proofErr w:type="spellEnd"/>
      <w:r w:rsidRPr="003F03EF">
        <w:t xml:space="preserve"> of years away. Opportune Buy on short term play basis. Buy about ₹600,000 (100000 shares) worth and tread with 60,000 shares.</w:t>
      </w:r>
    </w:p>
    <w:p w14:paraId="20AD3582" w14:textId="2FEA7745" w:rsidR="00D70103" w:rsidRDefault="00D70103" w:rsidP="00D70103">
      <w:pPr>
        <w:ind w:left="720"/>
      </w:pPr>
    </w:p>
    <w:p w14:paraId="50EE7100" w14:textId="54B9067F" w:rsidR="00D70103" w:rsidRPr="00D70103" w:rsidRDefault="00D70103" w:rsidP="00D70103">
      <w:pPr>
        <w:ind w:left="720"/>
        <w:rPr>
          <w:b/>
          <w:bCs/>
        </w:rPr>
      </w:pPr>
      <w:r w:rsidRPr="00D70103">
        <w:rPr>
          <w:b/>
          <w:bCs/>
        </w:rPr>
        <w:t>April 20,2023</w:t>
      </w:r>
    </w:p>
    <w:p w14:paraId="593B0C3A" w14:textId="57228DFF" w:rsidR="00D70103" w:rsidRDefault="00D70103" w:rsidP="00D70103">
      <w:pPr>
        <w:ind w:left="720"/>
      </w:pPr>
      <w:r w:rsidRPr="00D70103">
        <w:t xml:space="preserve">Not much downside. Patient investors will be rewarded with at least 80% return (Target ₹10.85 by December 23). On 18 months horizon, expect the stock to rise to ₹18~₹25 level. Since the </w:t>
      </w:r>
      <w:r w:rsidRPr="00D70103">
        <w:lastRenderedPageBreak/>
        <w:t>Govt. of India has capital stake upon conversion of its dues into equity, the life of this company is almost guaranteed.</w:t>
      </w:r>
    </w:p>
    <w:p w14:paraId="63AE486D" w14:textId="02A605E6" w:rsidR="00B50F20" w:rsidRDefault="00B50F20" w:rsidP="00D70103">
      <w:pPr>
        <w:ind w:left="720"/>
      </w:pPr>
    </w:p>
    <w:p w14:paraId="363D07B8" w14:textId="151E3FF8" w:rsidR="00B50F20" w:rsidRPr="009D486C" w:rsidRDefault="00B50F20" w:rsidP="00D70103">
      <w:pPr>
        <w:ind w:left="720"/>
        <w:rPr>
          <w:b/>
          <w:bCs/>
        </w:rPr>
      </w:pPr>
      <w:r w:rsidRPr="009D486C">
        <w:rPr>
          <w:b/>
          <w:bCs/>
        </w:rPr>
        <w:t>April 23,2023</w:t>
      </w:r>
    </w:p>
    <w:p w14:paraId="72178531" w14:textId="292523C4" w:rsidR="00B50F20" w:rsidRDefault="00B50F20" w:rsidP="00D70103">
      <w:pPr>
        <w:ind w:left="720"/>
      </w:pPr>
      <w:r w:rsidRPr="00B50F20">
        <w:t xml:space="preserve">Only last week we suggested to buy at least 25,000 shares at ₹6.10, and lo, the stock surged on nearly 11 times volume (of 326 </w:t>
      </w:r>
      <w:proofErr w:type="spellStart"/>
      <w:r w:rsidRPr="00B50F20">
        <w:t>millions</w:t>
      </w:r>
      <w:proofErr w:type="spellEnd"/>
      <w:r w:rsidRPr="00B50F20">
        <w:t xml:space="preserve"> against last two weeks average of  29 million shares). There must be some news. Buying at current prices does not expose investors to much risk. STRONG BUY. One may buy </w:t>
      </w:r>
      <w:proofErr w:type="spellStart"/>
      <w:r w:rsidRPr="00B50F20">
        <w:t>upto</w:t>
      </w:r>
      <w:proofErr w:type="spellEnd"/>
      <w:r w:rsidRPr="00B50F20">
        <w:t xml:space="preserve"> ₹ 8.10 with target of ₹ 16 in short term. Please remember this is a tricky stock to own. It is manly news or </w:t>
      </w:r>
      <w:proofErr w:type="spellStart"/>
      <w:r w:rsidRPr="00B50F20">
        <w:t>rumour</w:t>
      </w:r>
      <w:proofErr w:type="spellEnd"/>
      <w:r w:rsidRPr="00B50F20">
        <w:t xml:space="preserve"> driven.</w:t>
      </w:r>
    </w:p>
    <w:p w14:paraId="10D9E0D6" w14:textId="119321ED" w:rsidR="00AE5BF6" w:rsidRDefault="00AE5BF6" w:rsidP="00D70103">
      <w:pPr>
        <w:ind w:left="720"/>
      </w:pPr>
    </w:p>
    <w:p w14:paraId="54892CB4" w14:textId="2D84EAA8" w:rsidR="00AE5BF6" w:rsidRDefault="00AE5BF6" w:rsidP="00D70103">
      <w:pPr>
        <w:ind w:left="720"/>
      </w:pPr>
    </w:p>
    <w:p w14:paraId="5F2AECC5" w14:textId="73BA28AF" w:rsidR="00AE5BF6" w:rsidRPr="00C07387" w:rsidRDefault="00AE5BF6" w:rsidP="00D70103">
      <w:pPr>
        <w:ind w:left="720"/>
        <w:rPr>
          <w:b/>
          <w:bCs/>
        </w:rPr>
      </w:pPr>
      <w:r w:rsidRPr="00C07387">
        <w:rPr>
          <w:b/>
          <w:bCs/>
        </w:rPr>
        <w:t>April 25, 2023</w:t>
      </w:r>
    </w:p>
    <w:p w14:paraId="47B7A71A" w14:textId="458D05C8" w:rsidR="00AE5BF6" w:rsidRDefault="00AE5BF6" w:rsidP="00D70103">
      <w:pPr>
        <w:ind w:left="720"/>
      </w:pPr>
      <w:r w:rsidRPr="00AE5BF6">
        <w:t>₹6.35 – STRONG BUY. Current prices are suitable to buy 50,000 shares to even 80,000 shares. Devote up to ₹ 5 lakhs to buy this stock.</w:t>
      </w:r>
    </w:p>
    <w:p w14:paraId="4E23927C" w14:textId="77777777" w:rsidR="00C07387" w:rsidRDefault="00C07387" w:rsidP="00D70103">
      <w:pPr>
        <w:ind w:left="720"/>
      </w:pPr>
    </w:p>
    <w:p w14:paraId="33D89D88" w14:textId="2DD5C969" w:rsidR="00C07387" w:rsidRPr="00C07387" w:rsidRDefault="00C07387" w:rsidP="00C07387">
      <w:pPr>
        <w:ind w:left="720"/>
        <w:rPr>
          <w:b/>
          <w:bCs/>
        </w:rPr>
      </w:pPr>
      <w:r w:rsidRPr="00C07387">
        <w:rPr>
          <w:b/>
          <w:bCs/>
        </w:rPr>
        <w:t>April 2</w:t>
      </w:r>
      <w:r>
        <w:rPr>
          <w:b/>
          <w:bCs/>
        </w:rPr>
        <w:t>6</w:t>
      </w:r>
      <w:r w:rsidRPr="00C07387">
        <w:rPr>
          <w:b/>
          <w:bCs/>
        </w:rPr>
        <w:t>, 2023</w:t>
      </w:r>
    </w:p>
    <w:p w14:paraId="2623D660" w14:textId="14D0632B" w:rsidR="00C07387" w:rsidRDefault="00C07387" w:rsidP="00D70103">
      <w:pPr>
        <w:ind w:left="720"/>
      </w:pPr>
      <w:r w:rsidRPr="00C07387">
        <w:t>₹6.30 -0.05: You got a day more, luckily. Buy it today, remember I asked you to buy 50,000 shares to 80,000 shares. at around ₹6.10. It is still good time to buy.</w:t>
      </w:r>
    </w:p>
    <w:p w14:paraId="19791F52" w14:textId="77777777" w:rsidR="00D6749A" w:rsidRDefault="00D6749A" w:rsidP="00D70103">
      <w:pPr>
        <w:ind w:left="720"/>
      </w:pPr>
    </w:p>
    <w:p w14:paraId="36D7DAB2" w14:textId="3924DACD" w:rsidR="00D6749A" w:rsidRPr="00D6749A" w:rsidRDefault="00D6749A" w:rsidP="00D6749A">
      <w:pPr>
        <w:ind w:left="720"/>
        <w:rPr>
          <w:b/>
          <w:bCs/>
        </w:rPr>
      </w:pPr>
      <w:r w:rsidRPr="00C07387">
        <w:rPr>
          <w:b/>
          <w:bCs/>
        </w:rPr>
        <w:t>April 2</w:t>
      </w:r>
      <w:r>
        <w:rPr>
          <w:b/>
          <w:bCs/>
        </w:rPr>
        <w:t>7</w:t>
      </w:r>
      <w:r w:rsidRPr="00C07387">
        <w:rPr>
          <w:b/>
          <w:bCs/>
        </w:rPr>
        <w:t>, 2023</w:t>
      </w:r>
    </w:p>
    <w:p w14:paraId="66BAEAD2" w14:textId="54A9AC51" w:rsidR="00D6749A" w:rsidRDefault="00D6749A" w:rsidP="00D70103">
      <w:pPr>
        <w:ind w:left="720"/>
      </w:pPr>
      <w:r w:rsidRPr="00D6749A">
        <w:t>Buy it for about 4 months haul. Do not analyze it, you will fail there.</w:t>
      </w:r>
    </w:p>
    <w:p w14:paraId="6B371811" w14:textId="2180BCF7" w:rsidR="00444587" w:rsidRDefault="00181EDF" w:rsidP="00D70103">
      <w:pPr>
        <w:ind w:left="720"/>
        <w:rPr>
          <w:b/>
          <w:bCs/>
        </w:rPr>
      </w:pPr>
      <w:r w:rsidRPr="00181EDF">
        <w:rPr>
          <w:b/>
          <w:bCs/>
        </w:rPr>
        <w:t>Jun 9, 2023</w:t>
      </w:r>
    </w:p>
    <w:p w14:paraId="62DE1A82" w14:textId="0FA7ABE2" w:rsidR="00181EDF" w:rsidRPr="00181EDF" w:rsidRDefault="00181EDF" w:rsidP="00D70103">
      <w:pPr>
        <w:ind w:left="720"/>
      </w:pPr>
      <w:r w:rsidRPr="00181EDF">
        <w:t xml:space="preserve">Vodafone Idea ₹ 7.25 was originally recommended at ₹ 6.10 about three weeks ago. This stock is steadily moving up. Most of its negatives have been already discounted in its price. It cannot go out of business because the Government has already converted </w:t>
      </w:r>
      <w:r w:rsidRPr="00181EDF">
        <w:t>its</w:t>
      </w:r>
      <w:r w:rsidRPr="00181EDF">
        <w:t xml:space="preserve"> owed debt into equity. The triangular contest between Airtel/Jio/Vodafone is going to continue.</w:t>
      </w:r>
    </w:p>
    <w:p w14:paraId="22DAD876" w14:textId="77777777" w:rsidR="00181EDF" w:rsidRPr="00181EDF" w:rsidRDefault="00181EDF" w:rsidP="00D70103">
      <w:pPr>
        <w:ind w:left="720"/>
        <w:rPr>
          <w:b/>
          <w:bCs/>
        </w:rPr>
      </w:pPr>
    </w:p>
    <w:p w14:paraId="6852A033" w14:textId="1D68670F" w:rsidR="00855ED8" w:rsidRDefault="005A0312" w:rsidP="00D346A1">
      <w:pPr>
        <w:pStyle w:val="Heading4"/>
      </w:pPr>
      <w:r w:rsidRPr="005A0312">
        <w:t>Yes Bank</w:t>
      </w:r>
    </w:p>
    <w:p w14:paraId="07A3140B" w14:textId="75ABD698" w:rsidR="005A0312" w:rsidRPr="00AB11AC" w:rsidRDefault="005A0312" w:rsidP="00AB11AC">
      <w:pPr>
        <w:pStyle w:val="ListParagraph"/>
        <w:rPr>
          <w:b/>
          <w:bCs/>
        </w:rPr>
      </w:pPr>
      <w:r w:rsidRPr="0087632C">
        <w:rPr>
          <w:b/>
          <w:bCs/>
        </w:rPr>
        <w:t>April 18, 2023</w:t>
      </w:r>
    </w:p>
    <w:p w14:paraId="620394FF" w14:textId="39B3ABAE" w:rsidR="005A0312" w:rsidRDefault="00CD69C9" w:rsidP="005A0312">
      <w:pPr>
        <w:pStyle w:val="ListParagraph"/>
      </w:pPr>
      <w:r w:rsidRPr="00CD69C9">
        <w:t xml:space="preserve">₹15.35 - </w:t>
      </w:r>
      <w:proofErr w:type="spellStart"/>
      <w:r w:rsidRPr="00CD69C9">
        <w:t>Accumlate</w:t>
      </w:r>
      <w:proofErr w:type="spellEnd"/>
      <w:r w:rsidRPr="00CD69C9">
        <w:t xml:space="preserve">. Good price to enter but </w:t>
      </w:r>
      <w:r w:rsidRPr="00D45939">
        <w:rPr>
          <w:i/>
          <w:iCs/>
        </w:rPr>
        <w:t>do</w:t>
      </w:r>
      <w:r w:rsidRPr="00CD69C9">
        <w:t xml:space="preserve"> </w:t>
      </w:r>
      <w:proofErr w:type="spellStart"/>
      <w:r w:rsidRPr="00CD69C9">
        <w:t>no</w:t>
      </w:r>
      <w:proofErr w:type="spellEnd"/>
      <w:r w:rsidRPr="00CD69C9">
        <w:t xml:space="preserve"> expect firework. There are billions of shares in the market</w:t>
      </w:r>
    </w:p>
    <w:p w14:paraId="3CCE0C20" w14:textId="77777777" w:rsidR="00D2412D" w:rsidRDefault="00D2412D" w:rsidP="005A0312">
      <w:pPr>
        <w:pStyle w:val="ListParagraph"/>
      </w:pPr>
    </w:p>
    <w:p w14:paraId="3FD933DD" w14:textId="77777777" w:rsidR="00A96155" w:rsidRDefault="00A96155" w:rsidP="005A0312">
      <w:pPr>
        <w:pStyle w:val="ListParagraph"/>
      </w:pPr>
    </w:p>
    <w:p w14:paraId="53B6E379" w14:textId="313ED08D" w:rsidR="00A96155" w:rsidRPr="0087632C" w:rsidRDefault="00A96155" w:rsidP="005A0312">
      <w:pPr>
        <w:pStyle w:val="ListParagraph"/>
        <w:rPr>
          <w:b/>
          <w:bCs/>
        </w:rPr>
      </w:pPr>
      <w:r w:rsidRPr="0087632C">
        <w:rPr>
          <w:b/>
          <w:bCs/>
        </w:rPr>
        <w:t>April 20, 2023</w:t>
      </w:r>
    </w:p>
    <w:p w14:paraId="51D36D8A" w14:textId="7EB00305" w:rsidR="00A96155" w:rsidRDefault="00A96155" w:rsidP="005A0312">
      <w:pPr>
        <w:pStyle w:val="ListParagraph"/>
      </w:pPr>
      <w:r w:rsidRPr="00A96155">
        <w:lastRenderedPageBreak/>
        <w:t>in the morning session. The stock may break out on the positive side any time soon. Earning report is awaited in early May.</w:t>
      </w:r>
    </w:p>
    <w:p w14:paraId="5321BA44" w14:textId="063BAC67" w:rsidR="00D2412D" w:rsidRDefault="00D2412D" w:rsidP="00D2412D">
      <w:pPr>
        <w:pStyle w:val="ListParagraph"/>
      </w:pPr>
    </w:p>
    <w:p w14:paraId="3A518FFC" w14:textId="652E43D0" w:rsidR="00D2412D" w:rsidRDefault="00D2412D" w:rsidP="00D2412D">
      <w:pPr>
        <w:pStyle w:val="ListParagraph"/>
        <w:rPr>
          <w:b/>
          <w:bCs/>
        </w:rPr>
      </w:pPr>
      <w:r w:rsidRPr="00D2412D">
        <w:rPr>
          <w:b/>
          <w:bCs/>
        </w:rPr>
        <w:t>April 23 2023</w:t>
      </w:r>
    </w:p>
    <w:p w14:paraId="3AEC6146" w14:textId="77777777" w:rsidR="00D2412D" w:rsidRPr="00D2412D" w:rsidRDefault="00D2412D" w:rsidP="00D2412D">
      <w:pPr>
        <w:pStyle w:val="ListParagraph"/>
        <w:rPr>
          <w:b/>
          <w:bCs/>
        </w:rPr>
      </w:pPr>
    </w:p>
    <w:p w14:paraId="75D12127" w14:textId="0B38BB8D" w:rsidR="00D2412D" w:rsidRDefault="00D2412D" w:rsidP="00D2412D">
      <w:pPr>
        <w:pStyle w:val="ListParagraph"/>
      </w:pPr>
      <w:r w:rsidRPr="00D2412D">
        <w:t xml:space="preserve">short term  months target is minimum ₹26 to ₹31, </w:t>
      </w:r>
      <w:r w:rsidR="00474F4D" w:rsidRPr="00D2412D">
        <w:t>which</w:t>
      </w:r>
      <w:r w:rsidRPr="00D2412D">
        <w:t xml:space="preserve"> will double its market cap from ₹467 </w:t>
      </w:r>
      <w:proofErr w:type="spellStart"/>
      <w:r w:rsidRPr="00D2412D">
        <w:t>billions</w:t>
      </w:r>
      <w:proofErr w:type="spellEnd"/>
      <w:r w:rsidRPr="00D2412D">
        <w:t xml:space="preserve"> to ₹ 934 </w:t>
      </w:r>
      <w:proofErr w:type="spellStart"/>
      <w:r w:rsidRPr="00D2412D">
        <w:t>billions</w:t>
      </w:r>
      <w:proofErr w:type="spellEnd"/>
      <w:r w:rsidRPr="00D2412D">
        <w:t>. It will then qualify to be included in NIFTY, SENSEX and Morgan Stanley indices from July onwards when they get rejigged or revamped.</w:t>
      </w:r>
    </w:p>
    <w:p w14:paraId="1A7FC7D2" w14:textId="33219496" w:rsidR="008251CA" w:rsidRDefault="008251CA" w:rsidP="00D2412D">
      <w:pPr>
        <w:pStyle w:val="ListParagraph"/>
      </w:pPr>
    </w:p>
    <w:p w14:paraId="2A4E1B68" w14:textId="3227DA46" w:rsidR="008251CA" w:rsidRPr="00DB2BE7" w:rsidRDefault="008251CA" w:rsidP="00D2412D">
      <w:pPr>
        <w:pStyle w:val="ListParagraph"/>
        <w:rPr>
          <w:b/>
          <w:bCs/>
        </w:rPr>
      </w:pPr>
      <w:r w:rsidRPr="00DB2BE7">
        <w:rPr>
          <w:b/>
          <w:bCs/>
        </w:rPr>
        <w:t>April 25, 2023</w:t>
      </w:r>
    </w:p>
    <w:p w14:paraId="3DED7FAE" w14:textId="438A7065" w:rsidR="008251CA" w:rsidRDefault="008251CA" w:rsidP="00D2412D">
      <w:pPr>
        <w:pStyle w:val="ListParagraph"/>
      </w:pPr>
      <w:r w:rsidRPr="008251CA">
        <w:t>₹ 15.70 (- ₹0.70 or about 5%) STRONG BUY. If you have enough money BUY up to ₹ 5,00,000 or 35,000 shares at current prices Do Not say NO to YES BANK. This is the good stock to own in the banking sector</w:t>
      </w:r>
    </w:p>
    <w:p w14:paraId="3106AB37" w14:textId="56BA9AC9" w:rsidR="000003CF" w:rsidRDefault="000003CF" w:rsidP="00D2412D">
      <w:pPr>
        <w:pStyle w:val="ListParagraph"/>
      </w:pPr>
    </w:p>
    <w:p w14:paraId="4FD0F460" w14:textId="7945B1DF" w:rsidR="000003CF" w:rsidRPr="000003CF" w:rsidRDefault="000003CF" w:rsidP="00D2412D">
      <w:pPr>
        <w:pStyle w:val="ListParagraph"/>
        <w:rPr>
          <w:b/>
          <w:bCs/>
        </w:rPr>
      </w:pPr>
      <w:r w:rsidRPr="000003CF">
        <w:rPr>
          <w:b/>
          <w:bCs/>
        </w:rPr>
        <w:t>April 26, 2023</w:t>
      </w:r>
    </w:p>
    <w:p w14:paraId="01C5A76F" w14:textId="5E789690" w:rsidR="000003CF" w:rsidRDefault="000003CF" w:rsidP="00D2412D">
      <w:pPr>
        <w:pStyle w:val="ListParagraph"/>
      </w:pPr>
      <w:r w:rsidRPr="000003CF">
        <w:t>₹15.50 -0.20. Some brokers or  advisers might tell you not to touch it, but I do exhort you to buy up to ₹5 lakhs or 35,000 shares. It will work, mind my words.</w:t>
      </w:r>
    </w:p>
    <w:p w14:paraId="533506D3" w14:textId="5CF8D88C" w:rsidR="00D6749A" w:rsidRDefault="00D6749A" w:rsidP="00D2412D">
      <w:pPr>
        <w:pStyle w:val="ListParagraph"/>
      </w:pPr>
    </w:p>
    <w:p w14:paraId="51984AE6" w14:textId="2EC583A3" w:rsidR="00D6749A" w:rsidRPr="00D6749A" w:rsidRDefault="00D6749A" w:rsidP="00D2412D">
      <w:pPr>
        <w:pStyle w:val="ListParagraph"/>
        <w:rPr>
          <w:b/>
          <w:bCs/>
        </w:rPr>
      </w:pPr>
      <w:r w:rsidRPr="00D6749A">
        <w:rPr>
          <w:b/>
          <w:bCs/>
        </w:rPr>
        <w:t>April 27, 2023</w:t>
      </w:r>
    </w:p>
    <w:p w14:paraId="70502E36" w14:textId="77777777" w:rsidR="00D6749A" w:rsidRDefault="00D6749A" w:rsidP="00D6749A">
      <w:pPr>
        <w:pStyle w:val="ListParagraph"/>
      </w:pPr>
      <w:r>
        <w:t xml:space="preserve">₹15.50 -0.05·. If you ask opinion, most will say No. Even ICICI Securities give 15% downside from the current level. Some other brokers join them. *Normally, Grade II or III brokers never go against Grade I brokers because they get trading business from them (Grade I). </w:t>
      </w:r>
    </w:p>
    <w:p w14:paraId="4F09B877" w14:textId="77777777" w:rsidR="00D6749A" w:rsidRDefault="00D6749A" w:rsidP="00D6749A">
      <w:pPr>
        <w:pStyle w:val="ListParagraph"/>
      </w:pPr>
    </w:p>
    <w:p w14:paraId="6A57BF7B" w14:textId="69B60C78" w:rsidR="00D6749A" w:rsidRDefault="00D6749A" w:rsidP="00D6749A">
      <w:pPr>
        <w:pStyle w:val="ListParagraph"/>
      </w:pPr>
      <w:r>
        <w:t>Normally, people do not buy stocks, but they buy confidence. If I tell you to buy stock A, you are not buying stock A, but you are buying my confidence. The stock is just a book entry for you.</w:t>
      </w:r>
    </w:p>
    <w:p w14:paraId="08093688" w14:textId="647DB833" w:rsidR="00FD24A0" w:rsidRDefault="00FD24A0" w:rsidP="00D6749A">
      <w:pPr>
        <w:pStyle w:val="ListParagraph"/>
      </w:pPr>
    </w:p>
    <w:p w14:paraId="4345540A" w14:textId="0F3A3E29" w:rsidR="00FD24A0" w:rsidRPr="00FD24A0" w:rsidRDefault="00FD24A0" w:rsidP="00FD24A0">
      <w:pPr>
        <w:pStyle w:val="ListParagraph"/>
        <w:rPr>
          <w:b/>
          <w:bCs/>
        </w:rPr>
      </w:pPr>
      <w:r w:rsidRPr="00FD24A0">
        <w:rPr>
          <w:b/>
          <w:bCs/>
        </w:rPr>
        <w:t>May 17, 2023</w:t>
      </w:r>
    </w:p>
    <w:p w14:paraId="6E1933F2" w14:textId="57EAC772" w:rsidR="00FD24A0" w:rsidRDefault="00FD24A0" w:rsidP="00FD24A0">
      <w:pPr>
        <w:pStyle w:val="ListParagraph"/>
      </w:pPr>
      <w:r w:rsidRPr="00EB113E">
        <w:t>Yes Bank ₹15.95 STRONG BUY</w:t>
      </w:r>
    </w:p>
    <w:p w14:paraId="38F0509F" w14:textId="48FE6449" w:rsidR="00E76968" w:rsidRDefault="00E76968" w:rsidP="005A0312">
      <w:pPr>
        <w:pStyle w:val="ListParagraph"/>
      </w:pPr>
    </w:p>
    <w:p w14:paraId="625A300A" w14:textId="316E7EE3" w:rsidR="00E601B0" w:rsidRDefault="009D2330" w:rsidP="005A0312">
      <w:pPr>
        <w:pStyle w:val="ListParagraph"/>
        <w:rPr>
          <w:b/>
          <w:bCs/>
        </w:rPr>
      </w:pPr>
      <w:r>
        <w:rPr>
          <w:b/>
          <w:bCs/>
        </w:rPr>
        <w:t>Jun</w:t>
      </w:r>
      <w:r w:rsidR="00E601B0" w:rsidRPr="00E601B0">
        <w:rPr>
          <w:b/>
          <w:bCs/>
        </w:rPr>
        <w:t xml:space="preserve"> 0</w:t>
      </w:r>
      <w:r w:rsidR="0060305C">
        <w:rPr>
          <w:b/>
          <w:bCs/>
        </w:rPr>
        <w:t>5</w:t>
      </w:r>
      <w:r w:rsidR="00E601B0" w:rsidRPr="00E601B0">
        <w:rPr>
          <w:b/>
          <w:bCs/>
        </w:rPr>
        <w:t>, 2023</w:t>
      </w:r>
    </w:p>
    <w:p w14:paraId="39AE2FE9" w14:textId="319D407B" w:rsidR="00E601B0" w:rsidRDefault="00E601B0" w:rsidP="005A0312">
      <w:pPr>
        <w:pStyle w:val="ListParagraph"/>
      </w:pPr>
      <w:r w:rsidRPr="00413F14">
        <w:t>Yes, Bank ₹16.45, picking up momentum. Although negative feelings abound the analysts, not customers, we believe that this bank may be on the run. Despite negative feelings, the stock has been holding up. It is the best bargain of all. You will be buying at 'Bargain Basement Level'. Strong Buy.</w:t>
      </w:r>
    </w:p>
    <w:p w14:paraId="78BF872C" w14:textId="66B190AD" w:rsidR="00E67FAF" w:rsidRDefault="00E67FAF" w:rsidP="005A0312">
      <w:pPr>
        <w:pStyle w:val="ListParagraph"/>
      </w:pPr>
    </w:p>
    <w:p w14:paraId="45083A0E" w14:textId="15C36F75" w:rsidR="00E67FAF" w:rsidRDefault="00E67FAF" w:rsidP="005A0312">
      <w:pPr>
        <w:pStyle w:val="ListParagraph"/>
        <w:rPr>
          <w:b/>
          <w:bCs/>
        </w:rPr>
      </w:pPr>
      <w:r w:rsidRPr="00E67FAF">
        <w:rPr>
          <w:b/>
          <w:bCs/>
        </w:rPr>
        <w:t>Jun 09, 2023</w:t>
      </w:r>
    </w:p>
    <w:p w14:paraId="059790EF" w14:textId="770EFD4B" w:rsidR="00E67FAF" w:rsidRPr="00181EDF" w:rsidRDefault="00E67FAF" w:rsidP="005A0312">
      <w:pPr>
        <w:pStyle w:val="ListParagraph"/>
      </w:pPr>
      <w:r w:rsidRPr="00181EDF">
        <w:t>Yes Bank ₹ 16.75 - developing strength. Many analysts were critical of its high-cost deposits to fund its loan growth. The truth appears to be that it was a deliberate attempt to corner high-cost funds. If such funds could be placed still at higher rate to its borrowers, the bank makes money. The bank's usually makes money in 'spread'. The cost of funds or capital is 'relative' and not absolute.  STRONG BUY.</w:t>
      </w:r>
    </w:p>
    <w:p w14:paraId="0100C648" w14:textId="7C6FEAB8" w:rsidR="00E67FAF" w:rsidRDefault="00E67FAF" w:rsidP="005A0312">
      <w:pPr>
        <w:pStyle w:val="ListParagraph"/>
      </w:pPr>
    </w:p>
    <w:p w14:paraId="6C8CA24E" w14:textId="77777777" w:rsidR="00181EDF" w:rsidRPr="00413F14" w:rsidRDefault="00181EDF" w:rsidP="005A0312">
      <w:pPr>
        <w:pStyle w:val="ListParagraph"/>
      </w:pPr>
    </w:p>
    <w:p w14:paraId="39BD1740" w14:textId="216D7CE8" w:rsidR="005A0312" w:rsidRDefault="0073670F" w:rsidP="00D346A1">
      <w:pPr>
        <w:pStyle w:val="Heading4"/>
      </w:pPr>
      <w:proofErr w:type="spellStart"/>
      <w:r w:rsidRPr="0073670F">
        <w:lastRenderedPageBreak/>
        <w:t>PayTM</w:t>
      </w:r>
      <w:proofErr w:type="spellEnd"/>
    </w:p>
    <w:p w14:paraId="005D9572" w14:textId="569E2F32" w:rsidR="00526BD5" w:rsidRPr="005C0720" w:rsidRDefault="00526BD5" w:rsidP="00526BD5">
      <w:pPr>
        <w:pStyle w:val="ListParagraph"/>
        <w:rPr>
          <w:b/>
          <w:bCs/>
        </w:rPr>
      </w:pPr>
      <w:r w:rsidRPr="005C0720">
        <w:rPr>
          <w:b/>
          <w:bCs/>
        </w:rPr>
        <w:t>April 18, 2023</w:t>
      </w:r>
    </w:p>
    <w:p w14:paraId="56061827" w14:textId="0FC2E11F" w:rsidR="0002182B" w:rsidRDefault="0002182B" w:rsidP="0002182B">
      <w:pPr>
        <w:pStyle w:val="ListParagraph"/>
      </w:pPr>
      <w:r w:rsidRPr="0002182B">
        <w:t>₹ 645. Watch for Buy around ₹610. Even current level is also good.</w:t>
      </w:r>
    </w:p>
    <w:p w14:paraId="4243148A" w14:textId="2277C767" w:rsidR="005C0720" w:rsidRDefault="005C0720" w:rsidP="0002182B">
      <w:pPr>
        <w:pStyle w:val="ListParagraph"/>
      </w:pPr>
    </w:p>
    <w:p w14:paraId="68298904" w14:textId="6D93834C" w:rsidR="005C0720" w:rsidRPr="00D7000F" w:rsidRDefault="005C0720" w:rsidP="0002182B">
      <w:pPr>
        <w:pStyle w:val="ListParagraph"/>
        <w:rPr>
          <w:b/>
          <w:bCs/>
        </w:rPr>
      </w:pPr>
      <w:r w:rsidRPr="00D7000F">
        <w:rPr>
          <w:b/>
          <w:bCs/>
        </w:rPr>
        <w:t>April 25, 2023</w:t>
      </w:r>
    </w:p>
    <w:p w14:paraId="4F20EA1A" w14:textId="7D32A5E1" w:rsidR="005C0720" w:rsidRDefault="0027372A" w:rsidP="0002182B">
      <w:pPr>
        <w:pStyle w:val="ListParagraph"/>
      </w:pPr>
      <w:r w:rsidRPr="0027372A">
        <w:t>₹6.35 – STRONG BUY. Current prices are suitable to buy 50,000 shares to even 80,000 shares. Devote up to ₹ 5 lakhs to buy this stock.</w:t>
      </w:r>
    </w:p>
    <w:p w14:paraId="1B12AE1D" w14:textId="36AE4E4D" w:rsidR="00D66925" w:rsidRDefault="00D66925" w:rsidP="0002182B">
      <w:pPr>
        <w:pStyle w:val="ListParagraph"/>
      </w:pPr>
    </w:p>
    <w:p w14:paraId="47FACE65" w14:textId="5EE69D8C" w:rsidR="00855ED8" w:rsidRPr="003901D3" w:rsidRDefault="00D66925" w:rsidP="00D66925">
      <w:pPr>
        <w:pStyle w:val="ListParagraph"/>
        <w:rPr>
          <w:b/>
          <w:bCs/>
        </w:rPr>
      </w:pPr>
      <w:r w:rsidRPr="003901D3">
        <w:rPr>
          <w:b/>
          <w:bCs/>
        </w:rPr>
        <w:t>April 27, 2023</w:t>
      </w:r>
    </w:p>
    <w:p w14:paraId="5036E8F0" w14:textId="57A87071" w:rsidR="00D66925" w:rsidRDefault="00D66925" w:rsidP="00D66925">
      <w:pPr>
        <w:pStyle w:val="ListParagraph"/>
      </w:pPr>
      <w:r w:rsidRPr="00D66925">
        <w:t>₹648 – good to enter</w:t>
      </w:r>
    </w:p>
    <w:p w14:paraId="73EE88C6" w14:textId="2101F916" w:rsidR="003901D3" w:rsidRDefault="003901D3" w:rsidP="00D66925">
      <w:pPr>
        <w:pStyle w:val="ListParagraph"/>
      </w:pPr>
    </w:p>
    <w:p w14:paraId="63BD7CDC" w14:textId="19F70550" w:rsidR="003901D3" w:rsidRDefault="003901D3" w:rsidP="00D66925">
      <w:pPr>
        <w:pStyle w:val="ListParagraph"/>
        <w:rPr>
          <w:b/>
          <w:bCs/>
        </w:rPr>
      </w:pPr>
      <w:r w:rsidRPr="003901D3">
        <w:rPr>
          <w:b/>
          <w:bCs/>
        </w:rPr>
        <w:t>May 17,2023</w:t>
      </w:r>
    </w:p>
    <w:p w14:paraId="34937E78" w14:textId="77777777" w:rsidR="00EB113E" w:rsidRDefault="00EB113E" w:rsidP="00D66925">
      <w:pPr>
        <w:pStyle w:val="ListParagraph"/>
        <w:rPr>
          <w:b/>
          <w:bCs/>
        </w:rPr>
      </w:pPr>
    </w:p>
    <w:p w14:paraId="70BF6298" w14:textId="77777777" w:rsidR="003901D3" w:rsidRPr="00EB113E" w:rsidRDefault="003901D3" w:rsidP="003901D3">
      <w:pPr>
        <w:pStyle w:val="ListParagraph"/>
      </w:pPr>
      <w:r w:rsidRPr="00EB113E">
        <w:t>₹ 722.80 (could double in 15 months). It is time to start positioning from now on.</w:t>
      </w:r>
    </w:p>
    <w:p w14:paraId="62C507F1" w14:textId="5B230650" w:rsidR="003901D3" w:rsidRPr="00EB113E" w:rsidRDefault="003901D3" w:rsidP="003901D3">
      <w:pPr>
        <w:pStyle w:val="ListParagraph"/>
      </w:pPr>
    </w:p>
    <w:p w14:paraId="7C4A898C" w14:textId="071F5D5A" w:rsidR="003901D3" w:rsidRDefault="005663D2" w:rsidP="00D66925">
      <w:pPr>
        <w:pStyle w:val="ListParagraph"/>
        <w:rPr>
          <w:b/>
          <w:bCs/>
        </w:rPr>
      </w:pPr>
      <w:r>
        <w:rPr>
          <w:b/>
          <w:bCs/>
        </w:rPr>
        <w:t>Jun 05, 2023</w:t>
      </w:r>
    </w:p>
    <w:p w14:paraId="594CFA98" w14:textId="4CE1A741" w:rsidR="005663D2" w:rsidRDefault="005663D2" w:rsidP="00D66925">
      <w:pPr>
        <w:pStyle w:val="ListParagraph"/>
      </w:pPr>
      <w:r w:rsidRPr="005663D2">
        <w:t>Pay Tm ₹715.35—the company's losses are declining. A widely held franchise. A hugely popular company on everyone's lip when any transaction takes place. This company may come to profit in the next two quarters, when everyone will run after this stock. It is trading at 1/3rd of the original IPO price. Although still a losing company, it will bring a lot of fortune to investors. It is a time to move in now.</w:t>
      </w:r>
    </w:p>
    <w:p w14:paraId="07DA4C32" w14:textId="2F80B2A1" w:rsidR="005663D2" w:rsidRDefault="005663D2" w:rsidP="00D66925">
      <w:pPr>
        <w:pStyle w:val="ListParagraph"/>
      </w:pPr>
    </w:p>
    <w:p w14:paraId="77519962" w14:textId="68F128E3" w:rsidR="00E34132" w:rsidRDefault="00E34132" w:rsidP="00D66925">
      <w:pPr>
        <w:pStyle w:val="ListParagraph"/>
        <w:rPr>
          <w:b/>
          <w:bCs/>
        </w:rPr>
      </w:pPr>
      <w:r w:rsidRPr="00E34132">
        <w:rPr>
          <w:b/>
          <w:bCs/>
        </w:rPr>
        <w:t>Jun 06, 2023</w:t>
      </w:r>
    </w:p>
    <w:p w14:paraId="06BA6E8D" w14:textId="67F652E0" w:rsidR="00E34132" w:rsidRPr="00E67FAF" w:rsidRDefault="006F7774" w:rsidP="00D66925">
      <w:pPr>
        <w:pStyle w:val="ListParagraph"/>
      </w:pPr>
      <w:r w:rsidRPr="00E67FAF">
        <w:t>Pay Tm ₹714.45 —the company's losses are declining. A hugely popular company on everyone's lip when any transaction takes place. This company may come to profit in the next two quarters, when everyone will run after this stock. It is trading at 1/3rd of the original IPO price. Although still a losing company, it will bring a lot of fortune to investors. It is a time to move in now.</w:t>
      </w:r>
    </w:p>
    <w:p w14:paraId="7B9023BC" w14:textId="77777777" w:rsidR="005663D2" w:rsidRPr="005663D2" w:rsidRDefault="005663D2" w:rsidP="00D66925">
      <w:pPr>
        <w:pStyle w:val="ListParagraph"/>
      </w:pPr>
    </w:p>
    <w:p w14:paraId="224F078E" w14:textId="77777777" w:rsidR="005663D2" w:rsidRPr="003901D3" w:rsidRDefault="005663D2" w:rsidP="00D66925">
      <w:pPr>
        <w:pStyle w:val="ListParagraph"/>
        <w:rPr>
          <w:b/>
          <w:bCs/>
        </w:rPr>
      </w:pPr>
    </w:p>
    <w:p w14:paraId="59BE5DB9" w14:textId="77777777" w:rsidR="00C87890" w:rsidRDefault="00C87890" w:rsidP="00D346A1">
      <w:pPr>
        <w:pStyle w:val="Heading4"/>
      </w:pPr>
      <w:r w:rsidRPr="00C5718B">
        <w:t>Parag Milk Foods</w:t>
      </w:r>
    </w:p>
    <w:p w14:paraId="771E7538" w14:textId="77777777" w:rsidR="00C87890" w:rsidRPr="00CE0D2B" w:rsidRDefault="00C87890" w:rsidP="00AB1DC4">
      <w:pPr>
        <w:ind w:left="720"/>
        <w:rPr>
          <w:b/>
          <w:bCs/>
        </w:rPr>
      </w:pPr>
      <w:r w:rsidRPr="00CE0D2B">
        <w:rPr>
          <w:b/>
          <w:bCs/>
        </w:rPr>
        <w:t xml:space="preserve">April 13, 2023 </w:t>
      </w:r>
    </w:p>
    <w:p w14:paraId="6683DE93" w14:textId="6D50702B" w:rsidR="00C87890" w:rsidRDefault="00C87890" w:rsidP="00AB1DC4">
      <w:pPr>
        <w:ind w:left="720"/>
      </w:pPr>
      <w:r w:rsidRPr="00190038">
        <w:t>₹ 83.30 - Strong Buy</w:t>
      </w:r>
    </w:p>
    <w:p w14:paraId="41EC0520" w14:textId="3D415A04" w:rsidR="00AB1DC4" w:rsidRPr="00CE0D2B" w:rsidRDefault="00AB1DC4" w:rsidP="00AB1DC4">
      <w:pPr>
        <w:ind w:left="720"/>
        <w:rPr>
          <w:b/>
          <w:bCs/>
        </w:rPr>
      </w:pPr>
      <w:r w:rsidRPr="00CE0D2B">
        <w:rPr>
          <w:b/>
          <w:bCs/>
        </w:rPr>
        <w:t>April 18, 2023</w:t>
      </w:r>
    </w:p>
    <w:p w14:paraId="0F27200D" w14:textId="2052A691" w:rsidR="00AB1DC4" w:rsidRDefault="00AB1DC4" w:rsidP="00AB1DC4">
      <w:pPr>
        <w:ind w:left="720"/>
      </w:pPr>
      <w:r w:rsidRPr="00AB1DC4">
        <w:t xml:space="preserve">₹82 is a low risk high rewards stock. We take the view that Milk prices will rise by </w:t>
      </w:r>
      <w:proofErr w:type="spellStart"/>
      <w:r w:rsidRPr="00AB1DC4">
        <w:t>atleast</w:t>
      </w:r>
      <w:proofErr w:type="spellEnd"/>
      <w:r w:rsidRPr="00AB1DC4">
        <w:t xml:space="preserve"> 8.5% or 1/12 </w:t>
      </w:r>
      <w:proofErr w:type="spellStart"/>
      <w:r w:rsidRPr="00AB1DC4">
        <w:t>th</w:t>
      </w:r>
      <w:proofErr w:type="spellEnd"/>
      <w:r w:rsidRPr="00AB1DC4">
        <w:t xml:space="preserve"> of current prices in next Six months.</w:t>
      </w:r>
    </w:p>
    <w:p w14:paraId="1DCCCE10" w14:textId="5E94A9DE" w:rsidR="009C2C0F" w:rsidRPr="00CE0D2B" w:rsidRDefault="00CE0D2B" w:rsidP="00AB1DC4">
      <w:pPr>
        <w:ind w:left="720"/>
        <w:rPr>
          <w:b/>
          <w:bCs/>
        </w:rPr>
      </w:pPr>
      <w:r w:rsidRPr="00CE0D2B">
        <w:rPr>
          <w:b/>
          <w:bCs/>
        </w:rPr>
        <w:t>April 21, 2023</w:t>
      </w:r>
    </w:p>
    <w:p w14:paraId="431EA65E" w14:textId="288402CB" w:rsidR="00FE3617" w:rsidRDefault="00CE0D2B" w:rsidP="00FE3617">
      <w:pPr>
        <w:ind w:left="720"/>
      </w:pPr>
      <w:r w:rsidRPr="00CE0D2B">
        <w:t>₹83.40 (-0.75). Strong earnings are indicated. Higher milk prices are on horizon. Pure dairy milk stock. According to some trade data, forward EPS could be as high as ₹15.32 (forward P/E 5.44). A good defensive stock with excellent prospects.</w:t>
      </w:r>
    </w:p>
    <w:p w14:paraId="6B6BFE62" w14:textId="290AF13C" w:rsidR="00FE3617" w:rsidRDefault="00FE3617" w:rsidP="00FE3617">
      <w:pPr>
        <w:ind w:left="720"/>
      </w:pPr>
    </w:p>
    <w:p w14:paraId="23D5598C" w14:textId="77777777" w:rsidR="00FE3617" w:rsidRDefault="00FE3617" w:rsidP="00FE3617">
      <w:pPr>
        <w:ind w:left="720"/>
      </w:pPr>
    </w:p>
    <w:p w14:paraId="3657C9EF" w14:textId="067D6659" w:rsidR="00FE3617" w:rsidRPr="00FE3617" w:rsidRDefault="00FE3617" w:rsidP="00FE3617">
      <w:pPr>
        <w:ind w:left="720"/>
        <w:rPr>
          <w:b/>
          <w:bCs/>
        </w:rPr>
      </w:pPr>
      <w:r w:rsidRPr="00FE3617">
        <w:rPr>
          <w:b/>
          <w:bCs/>
        </w:rPr>
        <w:t>April 27, 2023</w:t>
      </w:r>
    </w:p>
    <w:p w14:paraId="13CC065A" w14:textId="7EEB6B65" w:rsidR="00FE3617" w:rsidRDefault="00FE3617" w:rsidP="00FE3617">
      <w:pPr>
        <w:ind w:left="720"/>
      </w:pPr>
      <w:r w:rsidRPr="00FE3617">
        <w:t>Rising. Its EPS projections are rosy, forward P/E very low, could send the stock above ₹141. Not a very sexy stock, but still appealing.</w:t>
      </w:r>
    </w:p>
    <w:p w14:paraId="4B7239E9" w14:textId="55E17E9E" w:rsidR="00AE483B" w:rsidRPr="0015413E" w:rsidRDefault="0015413E" w:rsidP="00AB1DC4">
      <w:pPr>
        <w:ind w:left="720"/>
        <w:rPr>
          <w:b/>
          <w:bCs/>
        </w:rPr>
      </w:pPr>
      <w:r w:rsidRPr="0015413E">
        <w:rPr>
          <w:b/>
          <w:bCs/>
        </w:rPr>
        <w:t>May 18,2023</w:t>
      </w:r>
    </w:p>
    <w:p w14:paraId="775B904F" w14:textId="50C99CB5" w:rsidR="0015413E" w:rsidRDefault="0015413E" w:rsidP="00AB1DC4">
      <w:pPr>
        <w:ind w:left="720"/>
      </w:pPr>
      <w:r w:rsidRPr="0015413E">
        <w:t xml:space="preserve">₹ 108. A </w:t>
      </w:r>
      <w:proofErr w:type="spellStart"/>
      <w:r w:rsidRPr="0015413E">
        <w:t>fee</w:t>
      </w:r>
      <w:proofErr w:type="spellEnd"/>
      <w:r w:rsidRPr="0015413E">
        <w:t xml:space="preserve"> months ago, we suggested at ₹78, now ₹108 (42% gain), It may still double. The milk prices are likely to be raised by ₹3 per liter again. This is a beautiful baby. Invest up to ₹100,000 at least.</w:t>
      </w:r>
    </w:p>
    <w:p w14:paraId="5184A025" w14:textId="77777777" w:rsidR="0015413E" w:rsidRDefault="0015413E" w:rsidP="00AB1DC4">
      <w:pPr>
        <w:ind w:left="720"/>
      </w:pPr>
    </w:p>
    <w:p w14:paraId="5A8F40D2" w14:textId="77777777" w:rsidR="009C2C0F" w:rsidRPr="00CC0E32" w:rsidRDefault="009C2C0F" w:rsidP="00D346A1">
      <w:pPr>
        <w:pStyle w:val="Heading4"/>
      </w:pPr>
      <w:r w:rsidRPr="00F50FB3">
        <w:t>Indian Energy Exchange IEX</w:t>
      </w:r>
    </w:p>
    <w:p w14:paraId="44B6ACCD" w14:textId="77777777" w:rsidR="009C2C0F" w:rsidRPr="009C2C0F" w:rsidRDefault="009C2C0F" w:rsidP="009C2C0F">
      <w:pPr>
        <w:ind w:left="720"/>
        <w:rPr>
          <w:b/>
          <w:bCs/>
        </w:rPr>
      </w:pPr>
      <w:r w:rsidRPr="009C2C0F">
        <w:rPr>
          <w:b/>
          <w:bCs/>
        </w:rPr>
        <w:t>April 13, 2023</w:t>
      </w:r>
    </w:p>
    <w:p w14:paraId="2F101F9F" w14:textId="45AF9D2F" w:rsidR="009C2C0F" w:rsidRDefault="009C2C0F" w:rsidP="009C2C0F">
      <w:pPr>
        <w:ind w:left="720"/>
      </w:pPr>
      <w:r w:rsidRPr="00D0003E">
        <w:t>155.70 Strong Buy for all Investors (not traders)</w:t>
      </w:r>
    </w:p>
    <w:p w14:paraId="7D2DFD45" w14:textId="685A412A" w:rsidR="009C2C0F" w:rsidRDefault="009C2C0F" w:rsidP="009C2C0F">
      <w:pPr>
        <w:ind w:left="720"/>
      </w:pPr>
    </w:p>
    <w:p w14:paraId="6982E742" w14:textId="56051415" w:rsidR="009C2C0F" w:rsidRPr="00D70103" w:rsidRDefault="009C2C0F" w:rsidP="009C2C0F">
      <w:pPr>
        <w:ind w:left="720"/>
        <w:rPr>
          <w:b/>
          <w:bCs/>
        </w:rPr>
      </w:pPr>
      <w:r w:rsidRPr="00D70103">
        <w:rPr>
          <w:b/>
          <w:bCs/>
        </w:rPr>
        <w:t>April 20, 2023</w:t>
      </w:r>
    </w:p>
    <w:p w14:paraId="1BE05262" w14:textId="1EABF66F" w:rsidR="009C2C0F" w:rsidRDefault="009C2C0F" w:rsidP="009C2C0F">
      <w:pPr>
        <w:ind w:left="720"/>
      </w:pPr>
      <w:r w:rsidRPr="009C2C0F">
        <w:t xml:space="preserve">This is a new energy exchange, </w:t>
      </w:r>
      <w:r w:rsidR="00595E17" w:rsidRPr="009C2C0F">
        <w:t>like</w:t>
      </w:r>
      <w:r w:rsidRPr="009C2C0F">
        <w:t xml:space="preserve"> BSE, NSE, MCX. It should form core part of long-term investment of any investor with equity budget of ₹ 20 lakhs or more. They should buy at least 1,000 shares, worth ₹1.50 lakhs. Smaller investors may skip this proposal.</w:t>
      </w:r>
    </w:p>
    <w:p w14:paraId="71F5C1C0" w14:textId="7C16D6F6" w:rsidR="00103459" w:rsidRDefault="00103459" w:rsidP="009C2C0F">
      <w:pPr>
        <w:ind w:left="720"/>
      </w:pPr>
    </w:p>
    <w:p w14:paraId="13419115" w14:textId="29DFE2F5" w:rsidR="00103459" w:rsidRDefault="00103459" w:rsidP="00103459">
      <w:pPr>
        <w:pStyle w:val="Heading4"/>
      </w:pPr>
      <w:r w:rsidRPr="00103459">
        <w:t>UCO Bank</w:t>
      </w:r>
    </w:p>
    <w:p w14:paraId="7A52EE5C" w14:textId="786854D3" w:rsidR="009C2C0F" w:rsidRDefault="00103459" w:rsidP="00AB1DC4">
      <w:pPr>
        <w:ind w:left="720"/>
        <w:rPr>
          <w:b/>
          <w:bCs/>
        </w:rPr>
      </w:pPr>
      <w:r w:rsidRPr="00F54AEF">
        <w:rPr>
          <w:b/>
          <w:bCs/>
        </w:rPr>
        <w:t>April 21, 2023</w:t>
      </w:r>
    </w:p>
    <w:p w14:paraId="558B276D" w14:textId="5B85C830" w:rsidR="00F54AEF" w:rsidRDefault="00DA10BE" w:rsidP="00AB1DC4">
      <w:pPr>
        <w:ind w:left="720"/>
      </w:pPr>
      <w:r w:rsidRPr="00D346A1">
        <w:t xml:space="preserve">₹ 27 Buy for bright prospects on ₹ front. This bank handles lot of ₹ denominated trades with Russia and Iran. That business is on rise. Govt. Policy also </w:t>
      </w:r>
      <w:proofErr w:type="spellStart"/>
      <w:r w:rsidRPr="00D346A1">
        <w:t>favour</w:t>
      </w:r>
      <w:proofErr w:type="spellEnd"/>
      <w:r w:rsidRPr="00D346A1">
        <w:t xml:space="preserve"> ₹ trade in international transactions, especially in US imposed economic sanction prone countries like Iran and Russia.</w:t>
      </w:r>
    </w:p>
    <w:p w14:paraId="365DB3A7" w14:textId="43C1DBD1" w:rsidR="00CB1965" w:rsidRDefault="00CB1965" w:rsidP="00AB1DC4">
      <w:pPr>
        <w:ind w:left="720"/>
      </w:pPr>
    </w:p>
    <w:p w14:paraId="7F1ACC12" w14:textId="535E50EE" w:rsidR="00CB1965" w:rsidRDefault="00CB1965" w:rsidP="00AB1DC4">
      <w:pPr>
        <w:ind w:left="720"/>
        <w:rPr>
          <w:b/>
          <w:bCs/>
        </w:rPr>
      </w:pPr>
      <w:r w:rsidRPr="00CB1965">
        <w:rPr>
          <w:b/>
          <w:bCs/>
        </w:rPr>
        <w:t>Jun 05, 2023</w:t>
      </w:r>
    </w:p>
    <w:p w14:paraId="64539173" w14:textId="71CE6179" w:rsidR="00CB1965" w:rsidRPr="00892EBD" w:rsidRDefault="00CB1965" w:rsidP="00AB1DC4">
      <w:pPr>
        <w:ind w:left="720"/>
      </w:pPr>
      <w:r w:rsidRPr="00892EBD">
        <w:t>₹27.60—Accumulate</w:t>
      </w:r>
    </w:p>
    <w:p w14:paraId="75377F08" w14:textId="77777777" w:rsidR="00375972" w:rsidRPr="00D346A1" w:rsidRDefault="00375972" w:rsidP="00AB1DC4">
      <w:pPr>
        <w:ind w:left="720"/>
      </w:pPr>
    </w:p>
    <w:p w14:paraId="7B0BE4B4" w14:textId="0A92A242" w:rsidR="00855ED8" w:rsidRDefault="00D346A1" w:rsidP="002E0FBB">
      <w:pPr>
        <w:pStyle w:val="Heading4"/>
      </w:pPr>
      <w:r w:rsidRPr="00D346A1">
        <w:t>Federal Bank</w:t>
      </w:r>
    </w:p>
    <w:p w14:paraId="709BC5A3" w14:textId="22F9E205" w:rsidR="0040766A" w:rsidRDefault="0040766A" w:rsidP="0040766A">
      <w:pPr>
        <w:ind w:left="720"/>
        <w:rPr>
          <w:b/>
          <w:bCs/>
        </w:rPr>
      </w:pPr>
      <w:r w:rsidRPr="00F54AEF">
        <w:rPr>
          <w:b/>
          <w:bCs/>
        </w:rPr>
        <w:t>April 21, 2023</w:t>
      </w:r>
    </w:p>
    <w:p w14:paraId="6760B18E" w14:textId="28090ED8" w:rsidR="0040766A" w:rsidRDefault="0040766A" w:rsidP="0040766A">
      <w:pPr>
        <w:ind w:left="720"/>
        <w:rPr>
          <w:b/>
          <w:bCs/>
        </w:rPr>
      </w:pPr>
      <w:r w:rsidRPr="0040766A">
        <w:rPr>
          <w:b/>
          <w:bCs/>
        </w:rPr>
        <w:t>₹132 - bright prospects</w:t>
      </w:r>
    </w:p>
    <w:p w14:paraId="692BFC3D" w14:textId="4D02D5EB" w:rsidR="00855ED8" w:rsidRDefault="00855ED8" w:rsidP="005C3EFC"/>
    <w:p w14:paraId="00D574E9" w14:textId="17F2CEA3" w:rsidR="0049442F" w:rsidRDefault="0049442F" w:rsidP="005C3EFC"/>
    <w:p w14:paraId="58EDFB56" w14:textId="33B02455" w:rsidR="0049442F" w:rsidRDefault="0049442F" w:rsidP="0049442F">
      <w:pPr>
        <w:pStyle w:val="Heading4"/>
      </w:pPr>
      <w:r>
        <w:lastRenderedPageBreak/>
        <w:t>ICICI Bank</w:t>
      </w:r>
    </w:p>
    <w:p w14:paraId="076EA254" w14:textId="4CFD0369" w:rsidR="000474D4" w:rsidRPr="00A25DA1" w:rsidRDefault="000474D4" w:rsidP="000474D4">
      <w:pPr>
        <w:rPr>
          <w:b/>
          <w:bCs/>
        </w:rPr>
      </w:pPr>
      <w:r w:rsidRPr="00A25DA1">
        <w:rPr>
          <w:b/>
          <w:bCs/>
        </w:rPr>
        <w:t>April 25, 2023</w:t>
      </w:r>
    </w:p>
    <w:p w14:paraId="7D0B1FE5" w14:textId="24402A72" w:rsidR="0049442F" w:rsidRDefault="0049442F" w:rsidP="005C3EFC">
      <w:r w:rsidRPr="0049442F">
        <w:t>₹ 904.75 (+19.10) and preferably its New York listed ADR $22.34 (+0.34) because we opine that ₹ will appreciate, and its ADR will develop premium. One ADR may be equal to 2 local shares, that is 2×904.75/81.93 = $22.08. Since ADR are trading at $22.34, there is a small premium of $0.26 or about 1.25%. A time will come when ADR will trade at about 10% to local prices.  There is a chance to make more money in ADR - NRIs may note.</w:t>
      </w:r>
    </w:p>
    <w:p w14:paraId="4CA92CAF" w14:textId="1124042D" w:rsidR="000003CF" w:rsidRDefault="000003CF" w:rsidP="005C3EFC"/>
    <w:p w14:paraId="2DC0FA94" w14:textId="6C6B43B2" w:rsidR="000003CF" w:rsidRDefault="000003CF" w:rsidP="000003CF">
      <w:pPr>
        <w:pStyle w:val="Heading4"/>
      </w:pPr>
      <w:proofErr w:type="spellStart"/>
      <w:r>
        <w:t>Nyka</w:t>
      </w:r>
      <w:proofErr w:type="spellEnd"/>
    </w:p>
    <w:p w14:paraId="6A110536" w14:textId="2AB3B3C9" w:rsidR="000003CF" w:rsidRPr="002568A1" w:rsidRDefault="000003CF" w:rsidP="000003CF">
      <w:pPr>
        <w:rPr>
          <w:b/>
          <w:bCs/>
        </w:rPr>
      </w:pPr>
      <w:r w:rsidRPr="002568A1">
        <w:rPr>
          <w:b/>
          <w:bCs/>
        </w:rPr>
        <w:t>April 26,2023</w:t>
      </w:r>
    </w:p>
    <w:p w14:paraId="3CD0B5B1" w14:textId="12E39424" w:rsidR="000003CF" w:rsidRDefault="000003CF" w:rsidP="000003CF">
      <w:r w:rsidRPr="000003CF">
        <w:t>₹ 117 Start accumulating up to ₹ 50,000 at a time. We will cover more later. We are writing you now, lest you lose initial opportunity.</w:t>
      </w:r>
    </w:p>
    <w:p w14:paraId="3FB6DEBA" w14:textId="658B6181" w:rsidR="00FD64BA" w:rsidRDefault="00FD64BA" w:rsidP="000003CF"/>
    <w:p w14:paraId="2F288D32" w14:textId="22778591" w:rsidR="00FD64BA" w:rsidRDefault="00FD64BA" w:rsidP="00FD64BA">
      <w:pPr>
        <w:pStyle w:val="Heading4"/>
      </w:pPr>
      <w:proofErr w:type="spellStart"/>
      <w:r>
        <w:t>Idfc</w:t>
      </w:r>
      <w:proofErr w:type="spellEnd"/>
      <w:r>
        <w:t xml:space="preserve"> first bank</w:t>
      </w:r>
    </w:p>
    <w:p w14:paraId="5E4BC4D9" w14:textId="02FBB23B" w:rsidR="00FE013D" w:rsidRPr="00E864EB" w:rsidRDefault="00FE013D" w:rsidP="00FE013D">
      <w:pPr>
        <w:rPr>
          <w:b/>
          <w:bCs/>
        </w:rPr>
      </w:pPr>
      <w:r w:rsidRPr="00E864EB">
        <w:rPr>
          <w:b/>
          <w:bCs/>
        </w:rPr>
        <w:t>May 4, 2023</w:t>
      </w:r>
    </w:p>
    <w:p w14:paraId="05C6F45D" w14:textId="0A03416B" w:rsidR="00FD64BA" w:rsidRPr="00FD64BA" w:rsidRDefault="00FD64BA" w:rsidP="00FD64BA">
      <w:r>
        <w:t>₹64 Accumulate. IDFC FIRST BANK, Bank of Maharashtra and Yes Bank are the best picks of Kalidas. Please be warned that almost every analyst in India has issued "STRONG SALE"  recommendation on Yes Bank. Either you believe them or Kalidas, who has STRONG BUY recommendations on Yes Bank.</w:t>
      </w:r>
    </w:p>
    <w:p w14:paraId="43B2C32C" w14:textId="7B000F54" w:rsidR="0049442F" w:rsidRDefault="0049442F" w:rsidP="005C3EFC"/>
    <w:p w14:paraId="4C58F5C9" w14:textId="704EA9E7" w:rsidR="008B15F5" w:rsidRPr="008B15F5" w:rsidRDefault="008B15F5" w:rsidP="005C3EFC">
      <w:pPr>
        <w:rPr>
          <w:b/>
          <w:bCs/>
        </w:rPr>
      </w:pPr>
      <w:r w:rsidRPr="008B15F5">
        <w:rPr>
          <w:b/>
          <w:bCs/>
        </w:rPr>
        <w:t>May 15, 2023</w:t>
      </w:r>
    </w:p>
    <w:p w14:paraId="14D8F03E" w14:textId="4E19A339" w:rsidR="008B15F5" w:rsidRDefault="008B15F5" w:rsidP="005C3EFC">
      <w:r w:rsidRPr="008B15F5">
        <w:t>₹65.75</w:t>
      </w:r>
    </w:p>
    <w:p w14:paraId="489797A6" w14:textId="7A2F7F6C" w:rsidR="008B15F5" w:rsidRDefault="008B15F5" w:rsidP="005C3EFC">
      <w:r w:rsidRPr="008B15F5">
        <w:t xml:space="preserve">Better than CCD </w:t>
      </w:r>
      <w:r w:rsidRPr="008B15F5">
        <w:t>now</w:t>
      </w:r>
      <w:r w:rsidRPr="008B15F5">
        <w:t>. Thus, bank appears to be doing well. A Well-groomed management. Its profitability is improving. It could be a gem of the future. The stock is inching up of late, but since the market is uncertain, wait for the market to fall and grab aggressively below ₹63.50.</w:t>
      </w:r>
    </w:p>
    <w:p w14:paraId="0B384E18" w14:textId="0A18ABF0" w:rsidR="003C7E21" w:rsidRDefault="003C7E21" w:rsidP="005C3EFC"/>
    <w:p w14:paraId="6F88D905" w14:textId="41AF3AB4" w:rsidR="003C7E21" w:rsidRDefault="003C7E21" w:rsidP="005C3EFC">
      <w:pPr>
        <w:rPr>
          <w:b/>
          <w:bCs/>
        </w:rPr>
      </w:pPr>
      <w:r w:rsidRPr="003C7E21">
        <w:rPr>
          <w:b/>
          <w:bCs/>
        </w:rPr>
        <w:t>May 17, 2023</w:t>
      </w:r>
    </w:p>
    <w:p w14:paraId="7A6BECA6" w14:textId="3DF3CE43" w:rsidR="003C7E21" w:rsidRPr="003C7E21" w:rsidRDefault="003C7E21" w:rsidP="005C3EFC">
      <w:r w:rsidRPr="003C7E21">
        <w:t>₹67.40</w:t>
      </w:r>
    </w:p>
    <w:p w14:paraId="599F2DA1" w14:textId="38E9F484" w:rsidR="003C7E21" w:rsidRDefault="003C7E21" w:rsidP="005C3EFC">
      <w:r w:rsidRPr="003C7E21">
        <w:t>Strong Buy. It can double in 15 months.</w:t>
      </w:r>
    </w:p>
    <w:p w14:paraId="204F55A1" w14:textId="4A0BF81C" w:rsidR="00827FC3" w:rsidRDefault="00827FC3" w:rsidP="00827FC3">
      <w:pPr>
        <w:rPr>
          <w:b/>
          <w:bCs/>
        </w:rPr>
      </w:pPr>
      <w:r w:rsidRPr="003C7E21">
        <w:rPr>
          <w:b/>
          <w:bCs/>
        </w:rPr>
        <w:t>May 1</w:t>
      </w:r>
      <w:r>
        <w:rPr>
          <w:b/>
          <w:bCs/>
        </w:rPr>
        <w:t>8</w:t>
      </w:r>
      <w:r w:rsidRPr="003C7E21">
        <w:rPr>
          <w:b/>
          <w:bCs/>
        </w:rPr>
        <w:t>, 2023</w:t>
      </w:r>
    </w:p>
    <w:p w14:paraId="02563EAE" w14:textId="5DD6143F" w:rsidR="003C7E21" w:rsidRPr="003C7E21" w:rsidRDefault="00741172" w:rsidP="00741172">
      <w:r>
        <w:t>₹67.50 – STRONG</w:t>
      </w:r>
      <w:r>
        <w:t xml:space="preserve">. </w:t>
      </w:r>
      <w:r>
        <w:t>BUY</w:t>
      </w:r>
    </w:p>
    <w:p w14:paraId="5365B228" w14:textId="735E814E" w:rsidR="00E47B67" w:rsidRDefault="00E47B67" w:rsidP="00E47B67">
      <w:pPr>
        <w:rPr>
          <w:b/>
          <w:bCs/>
        </w:rPr>
      </w:pPr>
      <w:r w:rsidRPr="003C7E21">
        <w:rPr>
          <w:b/>
          <w:bCs/>
        </w:rPr>
        <w:t xml:space="preserve">May </w:t>
      </w:r>
      <w:r>
        <w:rPr>
          <w:b/>
          <w:bCs/>
        </w:rPr>
        <w:t>25</w:t>
      </w:r>
      <w:r w:rsidRPr="003C7E21">
        <w:rPr>
          <w:b/>
          <w:bCs/>
        </w:rPr>
        <w:t>, 2023</w:t>
      </w:r>
    </w:p>
    <w:p w14:paraId="0B937890" w14:textId="0B229EB7" w:rsidR="00E47B67" w:rsidRPr="008B3F80" w:rsidRDefault="00E47B67" w:rsidP="00E47B67">
      <w:r w:rsidRPr="008B3F80">
        <w:t>₹66.00 (₹ -0.05). The stock is being accumulated with little loss in the last 3 days. Looks to me, it is about to break out. STRONG BUY. Target Price ₹121 (6M)</w:t>
      </w:r>
    </w:p>
    <w:p w14:paraId="78D89B47" w14:textId="70B3F4EF" w:rsidR="00FA44CF" w:rsidRDefault="00386F09" w:rsidP="005C3EFC">
      <w:r w:rsidRPr="00386F09">
        <w:lastRenderedPageBreak/>
        <w:t xml:space="preserve">₹67.65 + 1.65 (+2.50%} Very strong volume of 23,975,624, almost twice the volume at </w:t>
      </w:r>
      <w:proofErr w:type="spellStart"/>
      <w:r w:rsidRPr="00386F09">
        <w:t>mid day</w:t>
      </w:r>
      <w:proofErr w:type="spellEnd"/>
      <w:r w:rsidRPr="00386F09">
        <w:t>. This stock is about to explode on upside</w:t>
      </w:r>
    </w:p>
    <w:p w14:paraId="42C872C8" w14:textId="3ACD178A" w:rsidR="00386F09" w:rsidRPr="00B06962" w:rsidRDefault="00B06962" w:rsidP="005C3EFC">
      <w:pPr>
        <w:rPr>
          <w:b/>
          <w:bCs/>
        </w:rPr>
      </w:pPr>
      <w:r w:rsidRPr="00B06962">
        <w:rPr>
          <w:b/>
          <w:bCs/>
        </w:rPr>
        <w:t>May 29, 2023</w:t>
      </w:r>
    </w:p>
    <w:p w14:paraId="171E9553" w14:textId="77777777" w:rsidR="00B06962" w:rsidRDefault="00B06962" w:rsidP="00B06962">
      <w:r>
        <w:t>IDFC First Bank ₹70.15 + 0.30 (+0.45%)</w:t>
      </w:r>
    </w:p>
    <w:p w14:paraId="0B535D95" w14:textId="77777777" w:rsidR="00B06962" w:rsidRDefault="00B06962" w:rsidP="00B06962">
      <w:r>
        <w:t xml:space="preserve">The stock steadily going up, and it entered 70s in heavy volume of 30,863,845 </w:t>
      </w:r>
      <w:proofErr w:type="spellStart"/>
      <w:r>
        <w:t>shrs</w:t>
      </w:r>
      <w:proofErr w:type="spellEnd"/>
      <w:r>
        <w:t xml:space="preserve"> at the moment of writing. There is a pending reverse manager.  With the parent IDFC Ltd. The merger has been cleared by all authorities, but SWAP ration not finalized. IDFC FIRST BANK  was a subsidiary. </w:t>
      </w:r>
    </w:p>
    <w:p w14:paraId="1839DB19" w14:textId="77777777" w:rsidR="00B06962" w:rsidRDefault="00B06962" w:rsidP="00B06962"/>
    <w:p w14:paraId="0362AE45" w14:textId="73285D23" w:rsidR="00B06962" w:rsidRDefault="00B06962" w:rsidP="00B06962">
      <w:r>
        <w:t>When it is a reverse merger, that is, a child taking over its parents. As preparatory exercise, IDFC Ltd. Sold it mutual fund portfolio to Bandhan Bank for ₹4,000 crores, which the market sources say form good capital injection.</w:t>
      </w:r>
    </w:p>
    <w:p w14:paraId="334EA1C6" w14:textId="2B799A7C" w:rsidR="00B06962" w:rsidRDefault="00B06962" w:rsidP="00B06962">
      <w:r>
        <w:t xml:space="preserve">The reason for reverse merger is that a Bank platform offers low-cost deposit base (yet to be reflected it's promised part) The bank status also offers more respectability, access to cheaper funds for expansion. The merger may elevate the bank's status. </w:t>
      </w:r>
    </w:p>
    <w:p w14:paraId="3A22BD36" w14:textId="051255FE" w:rsidR="00B06962" w:rsidRDefault="00B06962" w:rsidP="00B06962">
      <w:r>
        <w:t>A good mid-sized bank with its NCD rated AA+, a notch below top grade AAA. 600 branches show potential.</w:t>
      </w:r>
    </w:p>
    <w:p w14:paraId="5880AC82" w14:textId="4A3C443B" w:rsidR="00B06962" w:rsidRDefault="00B06962" w:rsidP="00B06962">
      <w:r>
        <w:t xml:space="preserve">We expect excellent synergy upon merger. Strong Buy and accumulate. </w:t>
      </w:r>
    </w:p>
    <w:p w14:paraId="11895532" w14:textId="788CBD04" w:rsidR="00B06962" w:rsidRDefault="00B06962" w:rsidP="00B06962">
      <w:r>
        <w:t xml:space="preserve">At the current price, 0f ₹70.15 almost 75% upside potential. The bank has 663 crores shares outstanding. Its </w:t>
      </w:r>
      <w:proofErr w:type="spellStart"/>
      <w:r>
        <w:t>stand alone</w:t>
      </w:r>
      <w:proofErr w:type="spellEnd"/>
      <w:r>
        <w:t xml:space="preserve"> EPS is around ₹4.02, which may go into mid-teens upon merger. Our short-term target is ₹121 (6 to 9 month basis). </w:t>
      </w:r>
    </w:p>
    <w:p w14:paraId="07AE88B7" w14:textId="533D7A61" w:rsidR="00B06962" w:rsidRDefault="00B06962" w:rsidP="00B06962">
      <w:r>
        <w:t xml:space="preserve">The stock is followed widely by more than 17 analysts. A good growth bank. STRONG BUY </w:t>
      </w:r>
    </w:p>
    <w:p w14:paraId="185641F2" w14:textId="1D23F627" w:rsidR="00B06962" w:rsidRDefault="00B06962" w:rsidP="00B06962">
      <w:r>
        <w:t>Once the stock passes ₹73.50, it will have heavy buying</w:t>
      </w:r>
    </w:p>
    <w:p w14:paraId="07A70539" w14:textId="77777777" w:rsidR="00215812" w:rsidRDefault="00215812" w:rsidP="00B06962"/>
    <w:p w14:paraId="3526458B" w14:textId="62164CE5" w:rsidR="00B06962" w:rsidRPr="00B06962" w:rsidRDefault="00B06962" w:rsidP="00B06962">
      <w:pPr>
        <w:rPr>
          <w:b/>
          <w:bCs/>
        </w:rPr>
      </w:pPr>
      <w:r w:rsidRPr="00B06962">
        <w:rPr>
          <w:b/>
          <w:bCs/>
        </w:rPr>
        <w:t>May 30, 2023</w:t>
      </w:r>
    </w:p>
    <w:p w14:paraId="098D8158" w14:textId="2C502E8C" w:rsidR="00CE6FDD" w:rsidRDefault="00B06962" w:rsidP="00B06962">
      <w:r w:rsidRPr="00B06962">
        <w:t>IDFC First Bank (₹70.15 +0.30 or +0.43%) rising steadily and surely. The momentum is yet to come, We said about something yesterday, I will not repeat. Read them again.</w:t>
      </w:r>
    </w:p>
    <w:p w14:paraId="0440B390" w14:textId="01569822" w:rsidR="00CE6FDD" w:rsidRDefault="00CE6FDD" w:rsidP="00B06962">
      <w:r w:rsidRPr="00CE6FDD">
        <w:t xml:space="preserve">There is a general demand for banking stocks, especially, in the Private Sector. IDFC FIRST BANK is one of them. For larger banks, pick up Axis Bank and ICICI Bank. This is not the time to go for </w:t>
      </w:r>
      <w:proofErr w:type="spellStart"/>
      <w:r w:rsidRPr="00CE6FDD">
        <w:rPr>
          <w:rFonts w:ascii="Nirmala UI" w:hAnsi="Nirmala UI" w:cs="Nirmala UI"/>
        </w:rPr>
        <w:t>लप</w:t>
      </w:r>
      <w:proofErr w:type="spellEnd"/>
      <w:r w:rsidRPr="00CE6FDD">
        <w:t xml:space="preserve"> </w:t>
      </w:r>
      <w:proofErr w:type="spellStart"/>
      <w:r w:rsidRPr="00CE6FDD">
        <w:rPr>
          <w:rFonts w:ascii="Nirmala UI" w:hAnsi="Nirmala UI" w:cs="Nirmala UI"/>
        </w:rPr>
        <w:t>सप</w:t>
      </w:r>
      <w:proofErr w:type="spellEnd"/>
      <w:r w:rsidRPr="00CE6FDD">
        <w:t xml:space="preserve">  banks. They say Indian PSU  Banks are some of the best, look how much money are they making? The reason is, all bad debts are transferred to Bad Bank. However, investors' memory is short, whatever is written in their domain, is the truth. Go for Canara Bank, Bank of Baroda and Federal Bank.</w:t>
      </w:r>
    </w:p>
    <w:p w14:paraId="3EAD44D4" w14:textId="7CEAA9F4" w:rsidR="00B63E47" w:rsidRDefault="00B63E47" w:rsidP="00B63E47">
      <w:r>
        <w:t>IDFC FIRST BANK currently trade at ₹71.40 +1.30  or +1.45% on heavy volume of 22,137,202 shares. The market is trading mildly in Red at 62,811 (-34 pts).</w:t>
      </w:r>
    </w:p>
    <w:p w14:paraId="770FAD7C" w14:textId="4307E067" w:rsidR="00B63E47" w:rsidRDefault="00B63E47" w:rsidP="00B63E47">
      <w:r>
        <w:t>If you are a trader, this is time to get in for quick profit. Once the stock exceeds ₹73.50 and stays above for 30 minutes, it will get lot higher.</w:t>
      </w:r>
    </w:p>
    <w:p w14:paraId="2F7F760B" w14:textId="77777777" w:rsidR="00B63E47" w:rsidRDefault="00B63E47" w:rsidP="00B63E47">
      <w:r>
        <w:lastRenderedPageBreak/>
        <w:t xml:space="preserve">There must be something happening because the stock is gaining on above average volume. It is our experience that once the stock gets into 70s, it gives a strong signal that it's pace and quantum of increase will be substantial. </w:t>
      </w:r>
    </w:p>
    <w:p w14:paraId="47E0518C" w14:textId="77777777" w:rsidR="00B63E47" w:rsidRDefault="00B63E47" w:rsidP="00B63E47"/>
    <w:p w14:paraId="7A840A79" w14:textId="45C1C0EE" w:rsidR="00B06962" w:rsidRDefault="00B63E47" w:rsidP="00B63E47">
      <w:r>
        <w:t>The general uptrend in stock is confirmed.</w:t>
      </w:r>
    </w:p>
    <w:p w14:paraId="35135695" w14:textId="41ED7017" w:rsidR="004D6C5F" w:rsidRDefault="004D6C5F" w:rsidP="00B63E47"/>
    <w:p w14:paraId="4CF1F3A7" w14:textId="31C68B4F" w:rsidR="004D6C5F" w:rsidRPr="004E20D2" w:rsidRDefault="004D6C5F" w:rsidP="00B63E47">
      <w:pPr>
        <w:rPr>
          <w:b/>
          <w:bCs/>
        </w:rPr>
      </w:pPr>
      <w:r w:rsidRPr="004E20D2">
        <w:rPr>
          <w:b/>
          <w:bCs/>
        </w:rPr>
        <w:t>June 1, 2023</w:t>
      </w:r>
    </w:p>
    <w:p w14:paraId="09C40C50" w14:textId="04D54350" w:rsidR="00B06962" w:rsidRDefault="004D6C5F" w:rsidP="00B06962">
      <w:r>
        <w:t xml:space="preserve">IDFC FIRST BANK ₹72.20 (+0.55) on strong volume over 9.1 Million shares, in first hour, which is 50% than normal. The stock is laying strong foundation. Once it crosses ₹73.50 it will gain about 8.50% or 1/12 </w:t>
      </w:r>
      <w:proofErr w:type="spellStart"/>
      <w:r>
        <w:t>th</w:t>
      </w:r>
      <w:proofErr w:type="spellEnd"/>
      <w:r>
        <w:t xml:space="preserve"> of present price. There has to be something material for consistent rise. If you want to buy it, better do it today.</w:t>
      </w:r>
    </w:p>
    <w:p w14:paraId="10970B7D" w14:textId="4222102B" w:rsidR="00181EDF" w:rsidRDefault="00181EDF" w:rsidP="00B06962">
      <w:pPr>
        <w:rPr>
          <w:b/>
          <w:bCs/>
        </w:rPr>
      </w:pPr>
      <w:r w:rsidRPr="00181EDF">
        <w:rPr>
          <w:b/>
          <w:bCs/>
        </w:rPr>
        <w:t>Jun 09, 2023</w:t>
      </w:r>
    </w:p>
    <w:p w14:paraId="5368208D" w14:textId="77777777" w:rsidR="00181EDF" w:rsidRPr="00181EDF" w:rsidRDefault="00181EDF" w:rsidP="00181EDF">
      <w:r w:rsidRPr="00181EDF">
        <w:t xml:space="preserve">IDFC FIRST BANK ₹ 72.20 - STRONG BUY. It is merging with its parent IDFC which is likely to make available ₹ 4,000 crores reportedly realized from the sale of IDFC Mutual Fund business. The earning synergy will be better than imagined by the market. </w:t>
      </w:r>
    </w:p>
    <w:p w14:paraId="5CB5AB9F" w14:textId="77777777" w:rsidR="00181EDF" w:rsidRPr="00181EDF" w:rsidRDefault="00181EDF" w:rsidP="00181EDF"/>
    <w:p w14:paraId="4085C9E7" w14:textId="77777777" w:rsidR="00181EDF" w:rsidRPr="00181EDF" w:rsidRDefault="00181EDF" w:rsidP="00181EDF">
      <w:r w:rsidRPr="00181EDF">
        <w:t xml:space="preserve">I like the stock inching up steadily on excellent daily  volume, of over 25 million shares for the last few days. In fact, I would suggest some switch from HDFC Bank to IDFC First Bank because I sincerely believe that serious rot has set in the HDFC Bank. It's exercise with its parent HDFC was aimed to concealing its lack of growth prospects. </w:t>
      </w:r>
    </w:p>
    <w:p w14:paraId="679F8645" w14:textId="77777777" w:rsidR="00181EDF" w:rsidRPr="00181EDF" w:rsidRDefault="00181EDF" w:rsidP="00181EDF"/>
    <w:p w14:paraId="2FD3176A" w14:textId="7EF6AA32" w:rsidR="00181EDF" w:rsidRDefault="00181EDF" w:rsidP="00181EDF">
      <w:r w:rsidRPr="00181EDF">
        <w:t>Note today's price of both banks now and look after 18 months. IDFC First Bank will give better return than HDFC Bank at current prices.</w:t>
      </w:r>
    </w:p>
    <w:p w14:paraId="57EC4277" w14:textId="1DBEA447" w:rsidR="00F665DD" w:rsidRDefault="00F665DD" w:rsidP="00181EDF"/>
    <w:p w14:paraId="35B0F17D" w14:textId="31751E35" w:rsidR="00F665DD" w:rsidRDefault="00F665DD" w:rsidP="00181EDF">
      <w:pPr>
        <w:rPr>
          <w:b/>
          <w:bCs/>
        </w:rPr>
      </w:pPr>
      <w:r w:rsidRPr="00F665DD">
        <w:rPr>
          <w:b/>
          <w:bCs/>
        </w:rPr>
        <w:t>Jun 14, 2023</w:t>
      </w:r>
    </w:p>
    <w:p w14:paraId="44826F0C" w14:textId="6B248791" w:rsidR="00F665DD" w:rsidRPr="00F665DD" w:rsidRDefault="00F665DD" w:rsidP="00F665DD">
      <w:r w:rsidRPr="00F665DD">
        <w:t xml:space="preserve">IDFC FIRST BANK ₹ 76.25 - hits 52W high, inching up steadily, on very good volume of 38.18 </w:t>
      </w:r>
      <w:proofErr w:type="spellStart"/>
      <w:r w:rsidRPr="00F665DD">
        <w:t>mln</w:t>
      </w:r>
      <w:proofErr w:type="spellEnd"/>
      <w:r w:rsidRPr="00F665DD">
        <w:t xml:space="preserve"> shares at midday compared to about 25 </w:t>
      </w:r>
      <w:proofErr w:type="spellStart"/>
      <w:r w:rsidRPr="00F665DD">
        <w:t>mln</w:t>
      </w:r>
      <w:proofErr w:type="spellEnd"/>
      <w:r w:rsidRPr="00F665DD">
        <w:t xml:space="preserve"> shares for full day.</w:t>
      </w:r>
    </w:p>
    <w:p w14:paraId="059771FC" w14:textId="7371A86E" w:rsidR="00F665DD" w:rsidRPr="00F665DD" w:rsidRDefault="00F665DD" w:rsidP="00F665DD">
      <w:r w:rsidRPr="00F665DD">
        <w:t xml:space="preserve">Looks like this stock appears to be re-rated. Once it goes past 80s, the most critical level (or its multiples like 8, 800, 8000 etc.), It will gain 50% in days, halting at 88, 103,108 and 120. </w:t>
      </w:r>
    </w:p>
    <w:p w14:paraId="7514AB05" w14:textId="1DFC8599" w:rsidR="00F665DD" w:rsidRPr="00F665DD" w:rsidRDefault="00F665DD" w:rsidP="00F665DD">
      <w:r w:rsidRPr="00F665DD">
        <w:t xml:space="preserve">Only a few days ago PAYTM crossed 800 level, and Zomato about to cross 80 </w:t>
      </w:r>
      <w:proofErr w:type="spellStart"/>
      <w:r w:rsidRPr="00F665DD">
        <w:t>level,when</w:t>
      </w:r>
      <w:proofErr w:type="spellEnd"/>
      <w:r w:rsidRPr="00F665DD">
        <w:t xml:space="preserve"> this </w:t>
      </w:r>
      <w:proofErr w:type="spellStart"/>
      <w:r w:rsidRPr="00F665DD">
        <w:t>lakshman</w:t>
      </w:r>
      <w:proofErr w:type="spellEnd"/>
      <w:r w:rsidRPr="00F665DD">
        <w:t xml:space="preserve"> </w:t>
      </w:r>
      <w:proofErr w:type="spellStart"/>
      <w:r w:rsidRPr="00F665DD">
        <w:t>rekha</w:t>
      </w:r>
      <w:proofErr w:type="spellEnd"/>
      <w:r w:rsidRPr="00F665DD">
        <w:t xml:space="preserve"> is passed. Bullish trend sets in. We did ask you to buy </w:t>
      </w:r>
      <w:proofErr w:type="spellStart"/>
      <w:r w:rsidRPr="00F665DD">
        <w:t>PayTM</w:t>
      </w:r>
      <w:proofErr w:type="spellEnd"/>
      <w:r w:rsidRPr="00F665DD">
        <w:t xml:space="preserve"> when it was heading towards 800. Watch and See</w:t>
      </w:r>
    </w:p>
    <w:p w14:paraId="410A45BC" w14:textId="77777777" w:rsidR="00181EDF" w:rsidRDefault="00181EDF" w:rsidP="00B06962"/>
    <w:p w14:paraId="66B56FCC" w14:textId="06AF2D3B" w:rsidR="00FA44CF" w:rsidRDefault="00FA44CF" w:rsidP="00FA44CF">
      <w:pPr>
        <w:pStyle w:val="Heading4"/>
      </w:pPr>
      <w:r w:rsidRPr="00FA44CF">
        <w:lastRenderedPageBreak/>
        <w:t>ONGC</w:t>
      </w:r>
    </w:p>
    <w:p w14:paraId="5A0CCB2A" w14:textId="77777777" w:rsidR="003C7E21" w:rsidRPr="003C7E21" w:rsidRDefault="009F4A3F" w:rsidP="003C7E21">
      <w:pPr>
        <w:rPr>
          <w:b/>
          <w:bCs/>
        </w:rPr>
      </w:pPr>
      <w:r w:rsidRPr="009F4A3F">
        <w:rPr>
          <w:b/>
          <w:bCs/>
        </w:rPr>
        <w:t>May 17</w:t>
      </w:r>
      <w:r w:rsidR="003C7E21" w:rsidRPr="003C7E21">
        <w:rPr>
          <w:b/>
          <w:bCs/>
        </w:rPr>
        <w:t>, 2023</w:t>
      </w:r>
    </w:p>
    <w:p w14:paraId="0966E33D" w14:textId="37DAEFA3" w:rsidR="009F4A3F" w:rsidRPr="009F4A3F" w:rsidRDefault="009F4A3F" w:rsidP="009F4A3F">
      <w:pPr>
        <w:rPr>
          <w:b/>
          <w:bCs/>
        </w:rPr>
      </w:pPr>
    </w:p>
    <w:p w14:paraId="33DE9A80" w14:textId="2E79BAC2" w:rsidR="00ED6F48" w:rsidRPr="00ED6F48" w:rsidRDefault="008B02BE" w:rsidP="00ED6F48">
      <w:r>
        <w:t xml:space="preserve">Rs. </w:t>
      </w:r>
      <w:r w:rsidR="00ED6F48">
        <w:t>168</w:t>
      </w:r>
    </w:p>
    <w:p w14:paraId="7F3AAFE9" w14:textId="321306CA" w:rsidR="00FA44CF" w:rsidRDefault="00FA44CF" w:rsidP="00FA44CF">
      <w:r w:rsidRPr="00FA44CF">
        <w:t>ENERGY SECTOR stocks are STRONG BUY. Pick up any of them. All are destined to make money. If you do not want to buy Gold or Silver, buy any in the Energy sector.</w:t>
      </w:r>
    </w:p>
    <w:p w14:paraId="1EF83F5D" w14:textId="34A38D4E" w:rsidR="00D937D5" w:rsidRDefault="00D937D5" w:rsidP="00FA44CF"/>
    <w:p w14:paraId="0170BDDC" w14:textId="2F629F29" w:rsidR="00D937D5" w:rsidRDefault="00D937D5" w:rsidP="00FA44CF">
      <w:pPr>
        <w:rPr>
          <w:b/>
          <w:bCs/>
        </w:rPr>
      </w:pPr>
      <w:r w:rsidRPr="00D937D5">
        <w:rPr>
          <w:b/>
          <w:bCs/>
        </w:rPr>
        <w:t>May 18,2023</w:t>
      </w:r>
    </w:p>
    <w:p w14:paraId="22B40831" w14:textId="6BF359F5" w:rsidR="00215812" w:rsidRDefault="00D937D5" w:rsidP="00FA44CF">
      <w:r w:rsidRPr="00D937D5">
        <w:t>Buy all energy stocks. We are having strong position on the named stocks. We like GAIL most. MRPL is a valued stock, but this company being 88% owned by ONGC, there is very little float in the market.</w:t>
      </w:r>
    </w:p>
    <w:p w14:paraId="71CEFDD1" w14:textId="77777777" w:rsidR="00215812" w:rsidRDefault="00215812" w:rsidP="00FA44CF"/>
    <w:p w14:paraId="7D26B86C" w14:textId="77777777" w:rsidR="00215812" w:rsidRDefault="00215812" w:rsidP="00FA44CF">
      <w:pPr>
        <w:rPr>
          <w:b/>
          <w:bCs/>
        </w:rPr>
      </w:pPr>
    </w:p>
    <w:p w14:paraId="6A57CC5C" w14:textId="77777777" w:rsidR="00215812" w:rsidRDefault="00215812" w:rsidP="00FA44CF">
      <w:pPr>
        <w:rPr>
          <w:b/>
          <w:bCs/>
        </w:rPr>
      </w:pPr>
    </w:p>
    <w:p w14:paraId="0DF00933" w14:textId="4547E759" w:rsidR="00215812" w:rsidRDefault="00215812" w:rsidP="00FA44CF">
      <w:pPr>
        <w:rPr>
          <w:b/>
          <w:bCs/>
        </w:rPr>
      </w:pPr>
      <w:r w:rsidRPr="00215812">
        <w:rPr>
          <w:b/>
          <w:bCs/>
        </w:rPr>
        <w:t>May 30,2023</w:t>
      </w:r>
    </w:p>
    <w:p w14:paraId="728319D2" w14:textId="5E3ED256" w:rsidR="00215812" w:rsidRDefault="00215812" w:rsidP="00FA44CF">
      <w:pPr>
        <w:rPr>
          <w:rFonts w:ascii="Nirmala UI" w:hAnsi="Nirmala UI" w:cs="Nirmala UI"/>
        </w:rPr>
      </w:pPr>
      <w:r w:rsidRPr="00CE6FDD">
        <w:t xml:space="preserve">ONGC ₹159.00 (-4.75% of -2.90%) The stock is in an uptrend, buy this correction. </w:t>
      </w:r>
      <w:proofErr w:type="spellStart"/>
      <w:r w:rsidRPr="00CE6FDD">
        <w:rPr>
          <w:rFonts w:ascii="Nirmala UI" w:hAnsi="Nirmala UI" w:cs="Nirmala UI"/>
        </w:rPr>
        <w:t>स्टोक</w:t>
      </w:r>
      <w:proofErr w:type="spellEnd"/>
      <w:r w:rsidRPr="00CE6FDD">
        <w:t xml:space="preserve"> </w:t>
      </w:r>
      <w:proofErr w:type="spellStart"/>
      <w:r w:rsidRPr="00CE6FDD">
        <w:rPr>
          <w:rFonts w:ascii="Nirmala UI" w:hAnsi="Nirmala UI" w:cs="Nirmala UI"/>
        </w:rPr>
        <w:t>जोरसे</w:t>
      </w:r>
      <w:proofErr w:type="spellEnd"/>
      <w:r w:rsidRPr="00CE6FDD">
        <w:t xml:space="preserve"> </w:t>
      </w:r>
      <w:proofErr w:type="spellStart"/>
      <w:r w:rsidRPr="00CE6FDD">
        <w:rPr>
          <w:rFonts w:ascii="Nirmala UI" w:hAnsi="Nirmala UI" w:cs="Nirmala UI"/>
        </w:rPr>
        <w:t>उपर</w:t>
      </w:r>
      <w:proofErr w:type="spellEnd"/>
      <w:r w:rsidRPr="00CE6FDD">
        <w:t xml:space="preserve"> </w:t>
      </w:r>
      <w:proofErr w:type="spellStart"/>
      <w:r w:rsidRPr="00CE6FDD">
        <w:rPr>
          <w:rFonts w:ascii="Nirmala UI" w:hAnsi="Nirmala UI" w:cs="Nirmala UI"/>
        </w:rPr>
        <w:t>जानेके</w:t>
      </w:r>
      <w:proofErr w:type="spellEnd"/>
      <w:r w:rsidRPr="00CE6FDD">
        <w:t xml:space="preserve"> </w:t>
      </w:r>
      <w:proofErr w:type="spellStart"/>
      <w:r w:rsidRPr="00CE6FDD">
        <w:rPr>
          <w:rFonts w:ascii="Nirmala UI" w:hAnsi="Nirmala UI" w:cs="Nirmala UI"/>
        </w:rPr>
        <w:t>पहले</w:t>
      </w:r>
      <w:proofErr w:type="spellEnd"/>
      <w:r w:rsidRPr="00CE6FDD">
        <w:t xml:space="preserve"> </w:t>
      </w:r>
      <w:proofErr w:type="spellStart"/>
      <w:r w:rsidRPr="00CE6FDD">
        <w:rPr>
          <w:rFonts w:ascii="Nirmala UI" w:hAnsi="Nirmala UI" w:cs="Nirmala UI"/>
        </w:rPr>
        <w:t>एक</w:t>
      </w:r>
      <w:proofErr w:type="spellEnd"/>
      <w:r w:rsidRPr="00CE6FDD">
        <w:t xml:space="preserve"> </w:t>
      </w:r>
      <w:proofErr w:type="spellStart"/>
      <w:r w:rsidRPr="00CE6FDD">
        <w:rPr>
          <w:rFonts w:ascii="Nirmala UI" w:hAnsi="Nirmala UI" w:cs="Nirmala UI"/>
        </w:rPr>
        <w:t>दो</w:t>
      </w:r>
      <w:proofErr w:type="spellEnd"/>
      <w:r w:rsidRPr="00CE6FDD">
        <w:t xml:space="preserve"> </w:t>
      </w:r>
      <w:proofErr w:type="spellStart"/>
      <w:r w:rsidRPr="00CE6FDD">
        <w:rPr>
          <w:rFonts w:ascii="Nirmala UI" w:hAnsi="Nirmala UI" w:cs="Nirmala UI"/>
        </w:rPr>
        <w:t>दिन</w:t>
      </w:r>
      <w:proofErr w:type="spellEnd"/>
      <w:r w:rsidRPr="00CE6FDD">
        <w:t xml:space="preserve"> </w:t>
      </w:r>
      <w:proofErr w:type="spellStart"/>
      <w:r w:rsidRPr="00CE6FDD">
        <w:rPr>
          <w:rFonts w:ascii="Nirmala UI" w:hAnsi="Nirmala UI" w:cs="Nirmala UI"/>
        </w:rPr>
        <w:t>नीचे</w:t>
      </w:r>
      <w:proofErr w:type="spellEnd"/>
      <w:r w:rsidRPr="00CE6FDD">
        <w:t xml:space="preserve"> </w:t>
      </w:r>
      <w:proofErr w:type="spellStart"/>
      <w:r w:rsidRPr="00CE6FDD">
        <w:rPr>
          <w:rFonts w:ascii="Nirmala UI" w:hAnsi="Nirmala UI" w:cs="Nirmala UI"/>
        </w:rPr>
        <w:t>आता</w:t>
      </w:r>
      <w:proofErr w:type="spellEnd"/>
      <w:r w:rsidRPr="00CE6FDD">
        <w:t xml:space="preserve"> </w:t>
      </w:r>
      <w:proofErr w:type="spellStart"/>
      <w:r w:rsidRPr="00CE6FDD">
        <w:rPr>
          <w:rFonts w:ascii="Nirmala UI" w:hAnsi="Nirmala UI" w:cs="Nirmala UI"/>
        </w:rPr>
        <w:t>है</w:t>
      </w:r>
      <w:proofErr w:type="spellEnd"/>
      <w:r w:rsidRPr="00CE6FDD">
        <w:t xml:space="preserve">. All reports are good. </w:t>
      </w:r>
      <w:proofErr w:type="spellStart"/>
      <w:r w:rsidRPr="00CE6FDD">
        <w:rPr>
          <w:rFonts w:ascii="Nirmala UI" w:hAnsi="Nirmala UI" w:cs="Nirmala UI"/>
        </w:rPr>
        <w:t>सब</w:t>
      </w:r>
      <w:proofErr w:type="spellEnd"/>
      <w:r w:rsidRPr="00CE6FDD">
        <w:t xml:space="preserve"> </w:t>
      </w:r>
      <w:proofErr w:type="spellStart"/>
      <w:r w:rsidRPr="00CE6FDD">
        <w:rPr>
          <w:rFonts w:ascii="Nirmala UI" w:hAnsi="Nirmala UI" w:cs="Nirmala UI"/>
        </w:rPr>
        <w:t>चंगा</w:t>
      </w:r>
      <w:proofErr w:type="spellEnd"/>
      <w:r w:rsidRPr="00CE6FDD">
        <w:t xml:space="preserve"> </w:t>
      </w:r>
      <w:proofErr w:type="spellStart"/>
      <w:r w:rsidRPr="00CE6FDD">
        <w:rPr>
          <w:rFonts w:ascii="Nirmala UI" w:hAnsi="Nirmala UI" w:cs="Nirmala UI"/>
        </w:rPr>
        <w:t>सी</w:t>
      </w:r>
      <w:proofErr w:type="spellEnd"/>
      <w:r w:rsidRPr="00CE6FDD">
        <w:rPr>
          <w:rFonts w:ascii="Nirmala UI" w:hAnsi="Nirmala UI" w:cs="Nirmala UI"/>
        </w:rPr>
        <w:t>।</w:t>
      </w:r>
    </w:p>
    <w:p w14:paraId="2B181E16" w14:textId="5746FA99" w:rsidR="0094528C" w:rsidRDefault="0094528C" w:rsidP="00FA44CF">
      <w:pPr>
        <w:rPr>
          <w:rFonts w:ascii="Nirmala UI" w:hAnsi="Nirmala UI" w:cs="Nirmala UI"/>
        </w:rPr>
      </w:pPr>
    </w:p>
    <w:p w14:paraId="590899CB" w14:textId="7AB3FAD8" w:rsidR="0094528C" w:rsidRDefault="0094528C" w:rsidP="00FA44CF">
      <w:pPr>
        <w:rPr>
          <w:rFonts w:ascii="Nirmala UI" w:hAnsi="Nirmala UI" w:cs="Nirmala UI"/>
          <w:b/>
          <w:bCs/>
        </w:rPr>
      </w:pPr>
      <w:r w:rsidRPr="0094528C">
        <w:rPr>
          <w:rFonts w:ascii="Nirmala UI" w:hAnsi="Nirmala UI" w:cs="Nirmala UI"/>
          <w:b/>
          <w:bCs/>
        </w:rPr>
        <w:t>Jun 05, 2023</w:t>
      </w:r>
    </w:p>
    <w:p w14:paraId="65AB274E" w14:textId="57417624" w:rsidR="0094528C" w:rsidRPr="005663D2" w:rsidRDefault="0094528C" w:rsidP="00FA44CF">
      <w:r w:rsidRPr="005663D2">
        <w:t>ONGC ₹154.70    This is perhaps one of the most valued energy stocks in the world, not only in India. The stock is incredibly cheap. Because it is owned by the Government of India, and because the company is often directed to sell its product at a loss, without any subsidy payment, India's valued company at most undervalued price, offers the dividend yield of over 7.32%, same as Banks FD but the dividend up to ₹ 10 lakhs is free of tax. (an FD interest is taxable) + upside of capital appreciation</w:t>
      </w:r>
    </w:p>
    <w:p w14:paraId="157B3939" w14:textId="7E8904A1" w:rsidR="00FA44CF" w:rsidRDefault="00FA44CF" w:rsidP="005C3EFC"/>
    <w:p w14:paraId="69839151" w14:textId="06DD90F6" w:rsidR="00E34132" w:rsidRDefault="00E34132" w:rsidP="005C3EFC">
      <w:pPr>
        <w:rPr>
          <w:b/>
          <w:bCs/>
        </w:rPr>
      </w:pPr>
      <w:r w:rsidRPr="00E34132">
        <w:rPr>
          <w:b/>
          <w:bCs/>
        </w:rPr>
        <w:t>Jun 06, 2023</w:t>
      </w:r>
    </w:p>
    <w:p w14:paraId="52E0365A" w14:textId="77777777" w:rsidR="00E34132" w:rsidRPr="00E34132" w:rsidRDefault="00E34132" w:rsidP="00E34132">
      <w:r w:rsidRPr="00E34132">
        <w:t xml:space="preserve">ONGC ₹155.35 </w:t>
      </w:r>
      <w:proofErr w:type="spellStart"/>
      <w:r w:rsidRPr="00E34132">
        <w:t>Opec</w:t>
      </w:r>
      <w:proofErr w:type="spellEnd"/>
      <w:r w:rsidRPr="00E34132">
        <w:t xml:space="preserve"> and Saudi Arabia cut the production @ Two million barrels per day (bpd) that will </w:t>
      </w:r>
      <w:proofErr w:type="spellStart"/>
      <w:r w:rsidRPr="00E34132">
        <w:t>oush</w:t>
      </w:r>
      <w:proofErr w:type="spellEnd"/>
      <w:r w:rsidRPr="00E34132">
        <w:t xml:space="preserve"> up oil prices by 12÷ at least, that could posh up </w:t>
      </w:r>
      <w:proofErr w:type="spellStart"/>
      <w:r w:rsidRPr="00E34132">
        <w:t>ONGCVprofitability</w:t>
      </w:r>
      <w:proofErr w:type="spellEnd"/>
      <w:r w:rsidRPr="00E34132">
        <w:t xml:space="preserve">, but this lousy Modi government </w:t>
      </w:r>
      <w:proofErr w:type="spellStart"/>
      <w:r w:rsidRPr="00E34132">
        <w:t>wii</w:t>
      </w:r>
      <w:proofErr w:type="spellEnd"/>
      <w:r w:rsidRPr="00E34132">
        <w:t xml:space="preserve"> force ONGC to sell its oil products below cost, </w:t>
      </w:r>
      <w:proofErr w:type="spellStart"/>
      <w:r w:rsidRPr="00E34132">
        <w:t>atvthe</w:t>
      </w:r>
      <w:proofErr w:type="spellEnd"/>
      <w:r w:rsidRPr="00E34132">
        <w:t xml:space="preserve"> same time will not lower its taxes. The oil exports will get ONGC higher prices. </w:t>
      </w:r>
    </w:p>
    <w:p w14:paraId="7E91EB04" w14:textId="77777777" w:rsidR="00E34132" w:rsidRPr="00E34132" w:rsidRDefault="00E34132" w:rsidP="00E34132"/>
    <w:p w14:paraId="7D0EDC6B" w14:textId="00FBA394" w:rsidR="00E34132" w:rsidRDefault="00E34132" w:rsidP="00E34132">
      <w:r w:rsidRPr="00E34132">
        <w:t xml:space="preserve">This is perhaps one of the most valued energy stocks in the world, not only in India. The stock is incredibly cheap. Because it is owned by the Government of India, and because the company is often directed to sell its product at a loss, without any subsidy payment, India's valued company at most </w:t>
      </w:r>
      <w:r w:rsidRPr="00E34132">
        <w:lastRenderedPageBreak/>
        <w:t>undervalued price, offers the dividend yield of over 7.32%, same as Banks FD but the dividend up to ₹ 10 lakhs is free of tax. (an FD interest is taxable) + upside of capital appreciation.</w:t>
      </w:r>
    </w:p>
    <w:p w14:paraId="50BF12EC" w14:textId="4D45BD61" w:rsidR="00E34132" w:rsidRDefault="00E34132" w:rsidP="00E34132"/>
    <w:p w14:paraId="077F08C9" w14:textId="77777777" w:rsidR="00E34132" w:rsidRPr="00E34132" w:rsidRDefault="00E34132" w:rsidP="00E34132"/>
    <w:p w14:paraId="2C242066" w14:textId="77777777" w:rsidR="00E34132" w:rsidRPr="00E34132" w:rsidRDefault="00E34132" w:rsidP="00E34132">
      <w:pPr>
        <w:rPr>
          <w:b/>
          <w:bCs/>
        </w:rPr>
      </w:pPr>
    </w:p>
    <w:p w14:paraId="5E231DE8" w14:textId="50FD44B4" w:rsidR="00241E88" w:rsidRDefault="00241E88" w:rsidP="00241E88">
      <w:pPr>
        <w:pStyle w:val="Heading4"/>
      </w:pPr>
      <w:r>
        <w:t>B</w:t>
      </w:r>
      <w:r w:rsidRPr="00241E88">
        <w:t>PCL</w:t>
      </w:r>
    </w:p>
    <w:p w14:paraId="1F417F97" w14:textId="182A7751" w:rsidR="009F4A3F" w:rsidRPr="000E4C1E" w:rsidRDefault="009F4A3F" w:rsidP="009F4A3F">
      <w:pPr>
        <w:rPr>
          <w:b/>
          <w:bCs/>
        </w:rPr>
      </w:pPr>
      <w:r w:rsidRPr="009F4A3F">
        <w:rPr>
          <w:b/>
          <w:bCs/>
        </w:rPr>
        <w:t>May 17</w:t>
      </w:r>
      <w:r w:rsidR="003C7E21" w:rsidRPr="003C7E21">
        <w:rPr>
          <w:b/>
          <w:bCs/>
        </w:rPr>
        <w:t>, 2023</w:t>
      </w:r>
    </w:p>
    <w:p w14:paraId="04E94987" w14:textId="62F9BCF2" w:rsidR="00241E88" w:rsidRDefault="00377646" w:rsidP="00241E88">
      <w:r w:rsidRPr="00377646">
        <w:t>₹ 362.30</w:t>
      </w:r>
    </w:p>
    <w:p w14:paraId="21D288ED" w14:textId="3DCF6FBC" w:rsidR="00C44E81" w:rsidRDefault="00C44E81" w:rsidP="00241E88">
      <w:r w:rsidRPr="00C44E81">
        <w:t>ENERGY SECTOR stocks are STRONG BUY. Pick up any of them. All are destined to make money. If you do not want to buy Gold or Silver, buy any in the Energy sector.</w:t>
      </w:r>
    </w:p>
    <w:p w14:paraId="0E2CDFB3" w14:textId="77777777" w:rsidR="00D937D5" w:rsidRPr="00D937D5" w:rsidRDefault="00D937D5" w:rsidP="00D937D5">
      <w:pPr>
        <w:rPr>
          <w:b/>
          <w:bCs/>
        </w:rPr>
      </w:pPr>
      <w:r w:rsidRPr="00D937D5">
        <w:rPr>
          <w:b/>
          <w:bCs/>
        </w:rPr>
        <w:t>May 18,2023</w:t>
      </w:r>
    </w:p>
    <w:p w14:paraId="59FE5C6E" w14:textId="36EA61B9" w:rsidR="00D937D5" w:rsidRDefault="00D937D5" w:rsidP="00241E88">
      <w:r w:rsidRPr="00D937D5">
        <w:t>Buy all energy stocks. We are having strong position on the named stocks. We like GAIL most. MRPL is a valued stock, but this company being 88% owned by ONGC, there is very little float in the market.</w:t>
      </w:r>
    </w:p>
    <w:p w14:paraId="4A42AED3" w14:textId="7B39B2E9" w:rsidR="009F4A3F" w:rsidRDefault="009F4A3F" w:rsidP="00241E88"/>
    <w:p w14:paraId="6F9181D0" w14:textId="39A37BD9" w:rsidR="009F4A3F" w:rsidRPr="0051071E" w:rsidRDefault="009F4A3F" w:rsidP="0051071E">
      <w:pPr>
        <w:pStyle w:val="Heading4"/>
      </w:pPr>
      <w:r w:rsidRPr="0051071E">
        <w:t>HPCL</w:t>
      </w:r>
    </w:p>
    <w:p w14:paraId="6DE5DAFC" w14:textId="71003678" w:rsidR="000E4C1E" w:rsidRPr="009F4A3F" w:rsidRDefault="000E4C1E" w:rsidP="000E4C1E">
      <w:pPr>
        <w:rPr>
          <w:b/>
          <w:bCs/>
        </w:rPr>
      </w:pPr>
      <w:r w:rsidRPr="009F4A3F">
        <w:rPr>
          <w:b/>
          <w:bCs/>
        </w:rPr>
        <w:t>May 17</w:t>
      </w:r>
      <w:r w:rsidR="003C7E21" w:rsidRPr="003C7E21">
        <w:rPr>
          <w:b/>
          <w:bCs/>
        </w:rPr>
        <w:t>, 2023</w:t>
      </w:r>
    </w:p>
    <w:p w14:paraId="4FD307FA" w14:textId="6117B81E" w:rsidR="000E4C1E" w:rsidRDefault="0051071E" w:rsidP="00241E88">
      <w:r w:rsidRPr="00826A9E">
        <w:t>₹ 260.95</w:t>
      </w:r>
      <w:r w:rsidR="00826A9E" w:rsidRPr="00826A9E">
        <w:t xml:space="preserve"> Strong quarter. ONGC subs.</w:t>
      </w:r>
    </w:p>
    <w:p w14:paraId="70DB45F8" w14:textId="6A8E938B" w:rsidR="00826A9E" w:rsidRDefault="00826A9E" w:rsidP="00241E88">
      <w:r w:rsidRPr="00826A9E">
        <w:t>ENERGY SECTOR stocks are STRONG BUY. Pick up any of them. All are destined to make money. If you do not want to buy Gold or Silver, buy any in the Energy sector.</w:t>
      </w:r>
    </w:p>
    <w:p w14:paraId="7ABF1A34" w14:textId="105D2D83" w:rsidR="00D937D5" w:rsidRDefault="00D937D5" w:rsidP="00241E88"/>
    <w:p w14:paraId="78D91354" w14:textId="77777777" w:rsidR="00D937D5" w:rsidRPr="00D937D5" w:rsidRDefault="00D937D5" w:rsidP="00D937D5">
      <w:pPr>
        <w:rPr>
          <w:b/>
          <w:bCs/>
        </w:rPr>
      </w:pPr>
      <w:r w:rsidRPr="00D937D5">
        <w:rPr>
          <w:b/>
          <w:bCs/>
        </w:rPr>
        <w:t>May 18,2023</w:t>
      </w:r>
    </w:p>
    <w:p w14:paraId="61A7AE5D" w14:textId="171B7ED4" w:rsidR="00D937D5" w:rsidRDefault="00D937D5" w:rsidP="00241E88">
      <w:r w:rsidRPr="00D937D5">
        <w:t>Buy all energy stocks. We are having strong position on the named stocks. We like GAIL most. MRPL is a valued stock, but this company being 88% owned by ONGC, there is very little float in the market.</w:t>
      </w:r>
    </w:p>
    <w:p w14:paraId="48D5ACCB" w14:textId="45470887" w:rsidR="005A43E0" w:rsidRDefault="005A43E0" w:rsidP="00241E88"/>
    <w:p w14:paraId="34448FA2" w14:textId="3D9534A7" w:rsidR="00530D85" w:rsidRPr="00530D85" w:rsidRDefault="00530D85" w:rsidP="00241E88">
      <w:pPr>
        <w:rPr>
          <w:b/>
          <w:bCs/>
        </w:rPr>
      </w:pPr>
      <w:r w:rsidRPr="00530D85">
        <w:rPr>
          <w:b/>
          <w:bCs/>
        </w:rPr>
        <w:t>May 25, 2023</w:t>
      </w:r>
    </w:p>
    <w:p w14:paraId="3285CC65" w14:textId="173A95E5" w:rsidR="00530D85" w:rsidRDefault="00530D85" w:rsidP="00241E88">
      <w:r w:rsidRPr="00530D85">
        <w:t xml:space="preserve">Among stocks, recent proposing merger of MRPL and HPCL. Buy both of them in equal proportion in value terms. The swap ratio may </w:t>
      </w:r>
      <w:proofErr w:type="spellStart"/>
      <w:r w:rsidRPr="00530D85">
        <w:t>favour</w:t>
      </w:r>
      <w:proofErr w:type="spellEnd"/>
      <w:r w:rsidRPr="00530D85">
        <w:t xml:space="preserve"> HPCL. It may be 4MRPL: 1 HPCL  - Strong Buy</w:t>
      </w:r>
    </w:p>
    <w:p w14:paraId="2874F934" w14:textId="2C070320" w:rsidR="005A43E0" w:rsidRDefault="005A43E0" w:rsidP="005A43E0">
      <w:pPr>
        <w:pStyle w:val="Heading4"/>
      </w:pPr>
      <w:r w:rsidRPr="005A43E0">
        <w:t>MRPL</w:t>
      </w:r>
    </w:p>
    <w:p w14:paraId="240FB02E" w14:textId="6E804DD6" w:rsidR="005A43E0" w:rsidRPr="00214A7B" w:rsidRDefault="005A43E0" w:rsidP="005A43E0">
      <w:pPr>
        <w:rPr>
          <w:b/>
          <w:bCs/>
        </w:rPr>
      </w:pPr>
      <w:r w:rsidRPr="00214A7B">
        <w:rPr>
          <w:b/>
          <w:bCs/>
        </w:rPr>
        <w:t>May 17</w:t>
      </w:r>
      <w:r w:rsidR="003C7E21" w:rsidRPr="003C7E21">
        <w:rPr>
          <w:b/>
          <w:bCs/>
        </w:rPr>
        <w:t>, 2023</w:t>
      </w:r>
    </w:p>
    <w:p w14:paraId="0FCA4ACC" w14:textId="264FAB64" w:rsidR="00214A7B" w:rsidRDefault="00214A7B" w:rsidP="005A43E0">
      <w:r w:rsidRPr="00214A7B">
        <w:t>63.25 ONGC subsidiary</w:t>
      </w:r>
    </w:p>
    <w:p w14:paraId="0FA52AD2" w14:textId="14558D5F" w:rsidR="00D937D5" w:rsidRDefault="00214A7B" w:rsidP="005A43E0">
      <w:r w:rsidRPr="00214A7B">
        <w:t>ENERGY SECTOR stocks are STRONG BUY. Pick up any of them. All are destined to make money. If you do not want to buy Gold or Silver, buy any in the Energy sector.</w:t>
      </w:r>
    </w:p>
    <w:p w14:paraId="5D1528BA" w14:textId="77777777" w:rsidR="00D937D5" w:rsidRPr="00D937D5" w:rsidRDefault="00D937D5" w:rsidP="00D937D5">
      <w:pPr>
        <w:rPr>
          <w:b/>
          <w:bCs/>
        </w:rPr>
      </w:pPr>
      <w:r w:rsidRPr="00D937D5">
        <w:rPr>
          <w:b/>
          <w:bCs/>
        </w:rPr>
        <w:lastRenderedPageBreak/>
        <w:t>May 18,2023</w:t>
      </w:r>
    </w:p>
    <w:p w14:paraId="19DA0C43" w14:textId="06044754" w:rsidR="00D937D5" w:rsidRDefault="00D937D5" w:rsidP="005A43E0">
      <w:r w:rsidRPr="00D937D5">
        <w:t>Buy all energy stocks. We are having strong position on the named stocks. We like GAIL most. MRPL is a valued stock, but this company being 88% owned by ONGC, there is very little float in the market.</w:t>
      </w:r>
    </w:p>
    <w:p w14:paraId="6D3102B5" w14:textId="0C41C581" w:rsidR="00825B2D" w:rsidRDefault="00825B2D" w:rsidP="005A43E0"/>
    <w:p w14:paraId="5242A121" w14:textId="5BC3B1FF" w:rsidR="00825B2D" w:rsidRDefault="00825B2D" w:rsidP="005A43E0"/>
    <w:p w14:paraId="7D9065DD" w14:textId="77777777" w:rsidR="003B15F4" w:rsidRDefault="003B15F4" w:rsidP="005A43E0"/>
    <w:p w14:paraId="553EF0D6" w14:textId="671BE4C8" w:rsidR="003A0587" w:rsidRDefault="003A0587" w:rsidP="005A43E0">
      <w:pPr>
        <w:rPr>
          <w:b/>
          <w:bCs/>
        </w:rPr>
      </w:pPr>
      <w:r w:rsidRPr="003A0587">
        <w:rPr>
          <w:b/>
          <w:bCs/>
        </w:rPr>
        <w:t>May 19, 2023</w:t>
      </w:r>
    </w:p>
    <w:p w14:paraId="3424CAC3" w14:textId="7ED831CF" w:rsidR="003A0587" w:rsidRPr="00825B2D" w:rsidRDefault="003A0587" w:rsidP="005A43E0">
      <w:r w:rsidRPr="00825B2D">
        <w:t xml:space="preserve">MRPL rose smartly by </w:t>
      </w:r>
      <w:r w:rsidR="00825B2D" w:rsidRPr="00825B2D">
        <w:t>closing</w:t>
      </w:r>
      <w:r w:rsidRPr="00825B2D">
        <w:t xml:space="preserve"> ₹ 1.90 (+ 2.79%) in a down market. It was up more than 5.79% in the morning session. The volume was strong at 24.20M, double than the previous day, and nearly 8 times on the weekly average. This is one of the cheapest energy stocks.</w:t>
      </w:r>
    </w:p>
    <w:p w14:paraId="28C01763" w14:textId="6C4E0A21" w:rsidR="00692419" w:rsidRDefault="00692419" w:rsidP="005A43E0"/>
    <w:p w14:paraId="08E773AD" w14:textId="7336D792" w:rsidR="00692419" w:rsidRDefault="00692419" w:rsidP="00692419">
      <w:pPr>
        <w:pStyle w:val="Heading4"/>
      </w:pPr>
      <w:r>
        <w:t>GAIL</w:t>
      </w:r>
    </w:p>
    <w:p w14:paraId="19F8DE93" w14:textId="37207DF6" w:rsidR="006060DA" w:rsidRPr="00CE1554" w:rsidRDefault="006060DA" w:rsidP="006060DA">
      <w:pPr>
        <w:rPr>
          <w:b/>
          <w:bCs/>
        </w:rPr>
      </w:pPr>
      <w:r w:rsidRPr="00214A7B">
        <w:rPr>
          <w:b/>
          <w:bCs/>
        </w:rPr>
        <w:t>May 17</w:t>
      </w:r>
      <w:r w:rsidR="003C7E21" w:rsidRPr="003C7E21">
        <w:rPr>
          <w:b/>
          <w:bCs/>
        </w:rPr>
        <w:t>, 2023</w:t>
      </w:r>
    </w:p>
    <w:p w14:paraId="653B7557" w14:textId="4D594D82" w:rsidR="00241E88" w:rsidRDefault="00692419" w:rsidP="00241E88">
      <w:r w:rsidRPr="00692419">
        <w:t>₹ 111.70 Strong Buy</w:t>
      </w:r>
    </w:p>
    <w:p w14:paraId="75FF5B8D" w14:textId="0FC83EDD" w:rsidR="000D6FA8" w:rsidRDefault="000D6FA8" w:rsidP="00241E88">
      <w:r w:rsidRPr="000D6FA8">
        <w:t>ENERGY SECTOR stocks are STRONG BUY. Pick up any of them. All are destined to make money. If you do not want to buy Gold or Silver, buy any in the Energy sector.</w:t>
      </w:r>
    </w:p>
    <w:p w14:paraId="47575D08" w14:textId="77777777" w:rsidR="00D937D5" w:rsidRPr="00D937D5" w:rsidRDefault="00D937D5" w:rsidP="00D937D5">
      <w:pPr>
        <w:rPr>
          <w:b/>
          <w:bCs/>
        </w:rPr>
      </w:pPr>
      <w:r w:rsidRPr="00D937D5">
        <w:rPr>
          <w:b/>
          <w:bCs/>
        </w:rPr>
        <w:t>May 18,2023</w:t>
      </w:r>
    </w:p>
    <w:p w14:paraId="10206F37" w14:textId="29C81E1B" w:rsidR="00D937D5" w:rsidRDefault="00D937D5" w:rsidP="00241E88">
      <w:r w:rsidRPr="00D937D5">
        <w:t>Buy all energy stocks. We are having strong position on the named stocks. We like GAIL most. MRPL is a valued stock, but this company being 88% owned by ONGC, there is very little float in the market.</w:t>
      </w:r>
    </w:p>
    <w:p w14:paraId="7D37AD99" w14:textId="5C0BC4D6" w:rsidR="00530D85" w:rsidRDefault="00530D85" w:rsidP="00241E88"/>
    <w:p w14:paraId="56A92467" w14:textId="77777777" w:rsidR="00530D85" w:rsidRPr="00530D85" w:rsidRDefault="00530D85" w:rsidP="00530D85">
      <w:pPr>
        <w:rPr>
          <w:b/>
          <w:bCs/>
        </w:rPr>
      </w:pPr>
      <w:r w:rsidRPr="00530D85">
        <w:rPr>
          <w:b/>
          <w:bCs/>
        </w:rPr>
        <w:t>May 25, 2023</w:t>
      </w:r>
    </w:p>
    <w:p w14:paraId="31E66A25" w14:textId="77777777" w:rsidR="00530D85" w:rsidRDefault="00530D85" w:rsidP="00530D85">
      <w:r w:rsidRPr="00530D85">
        <w:t xml:space="preserve">Among stocks, recent proposing merger of MRPL and HPCL. Buy both of them in equal proportion in value terms. The swap ratio may </w:t>
      </w:r>
      <w:proofErr w:type="spellStart"/>
      <w:r w:rsidRPr="00530D85">
        <w:t>favour</w:t>
      </w:r>
      <w:proofErr w:type="spellEnd"/>
      <w:r w:rsidRPr="00530D85">
        <w:t xml:space="preserve"> HPCL. It may be 4MRPL: 1 HPCL  - Strong Buy</w:t>
      </w:r>
    </w:p>
    <w:p w14:paraId="4A8B2221" w14:textId="77777777" w:rsidR="00530D85" w:rsidRDefault="00530D85" w:rsidP="00241E88"/>
    <w:p w14:paraId="185E99B6" w14:textId="77777777" w:rsidR="00D937D5" w:rsidRDefault="00D937D5" w:rsidP="00241E88"/>
    <w:p w14:paraId="5852CFF2" w14:textId="5ED2BD18" w:rsidR="00796C39" w:rsidRDefault="00796C39" w:rsidP="00796C39">
      <w:pPr>
        <w:pStyle w:val="Heading4"/>
      </w:pPr>
      <w:r w:rsidRPr="00796C39">
        <w:t>IOC</w:t>
      </w:r>
    </w:p>
    <w:p w14:paraId="72DB527C" w14:textId="43D77EB0" w:rsidR="00796C39" w:rsidRPr="00CE1554" w:rsidRDefault="00796C39" w:rsidP="00796C39">
      <w:pPr>
        <w:rPr>
          <w:b/>
          <w:bCs/>
        </w:rPr>
      </w:pPr>
      <w:r w:rsidRPr="00214A7B">
        <w:rPr>
          <w:b/>
          <w:bCs/>
        </w:rPr>
        <w:t>May 17</w:t>
      </w:r>
      <w:r w:rsidR="003C7E21" w:rsidRPr="003C7E21">
        <w:rPr>
          <w:b/>
          <w:bCs/>
        </w:rPr>
        <w:t>, 2023</w:t>
      </w:r>
    </w:p>
    <w:p w14:paraId="504947AE" w14:textId="31719FC2" w:rsidR="00214A7B" w:rsidRDefault="00796C39" w:rsidP="00241E88">
      <w:r w:rsidRPr="00796C39">
        <w:t>₹ 87.00</w:t>
      </w:r>
    </w:p>
    <w:p w14:paraId="6F0AA99E" w14:textId="7D98E3C1" w:rsidR="00796C39" w:rsidRDefault="00796C39" w:rsidP="00241E88">
      <w:r w:rsidRPr="00796C39">
        <w:t>ENERGY SECTOR stocks are STRONG BUY. Pick up any of them. All are destined to make money. If you do not want to buy Gold or Silver, buy any in the Energy sector.</w:t>
      </w:r>
    </w:p>
    <w:p w14:paraId="0A92BC79" w14:textId="77777777" w:rsidR="00D937D5" w:rsidRPr="00D937D5" w:rsidRDefault="00D937D5" w:rsidP="00D937D5">
      <w:pPr>
        <w:rPr>
          <w:b/>
          <w:bCs/>
        </w:rPr>
      </w:pPr>
      <w:r w:rsidRPr="00D937D5">
        <w:rPr>
          <w:b/>
          <w:bCs/>
        </w:rPr>
        <w:t>May 18,2023</w:t>
      </w:r>
    </w:p>
    <w:p w14:paraId="6D6659DF" w14:textId="154C4705" w:rsidR="00D937D5" w:rsidRDefault="00D937D5" w:rsidP="00241E88">
      <w:r w:rsidRPr="00D937D5">
        <w:lastRenderedPageBreak/>
        <w:t>Buy all energy stocks. We are having strong position on the named stocks. We like GAIL most. MRPL is a valued stock, but this company being 88% owned by ONGC, there is very little float in the market.</w:t>
      </w:r>
    </w:p>
    <w:p w14:paraId="32DCAD23" w14:textId="56EADEE5" w:rsidR="00755DD4" w:rsidRDefault="00755DD4" w:rsidP="00241E88"/>
    <w:p w14:paraId="0B75E677" w14:textId="50B08EE8" w:rsidR="00755DD4" w:rsidRDefault="00755DD4" w:rsidP="00755DD4">
      <w:pPr>
        <w:pStyle w:val="Heading4"/>
      </w:pPr>
      <w:r w:rsidRPr="00755DD4">
        <w:t>PETRONET</w:t>
      </w:r>
    </w:p>
    <w:p w14:paraId="21DAB918" w14:textId="75D6190B" w:rsidR="00755DD4" w:rsidRPr="00CE1554" w:rsidRDefault="00755DD4" w:rsidP="00755DD4">
      <w:pPr>
        <w:rPr>
          <w:b/>
          <w:bCs/>
        </w:rPr>
      </w:pPr>
      <w:r w:rsidRPr="00214A7B">
        <w:rPr>
          <w:b/>
          <w:bCs/>
        </w:rPr>
        <w:t>May 17</w:t>
      </w:r>
      <w:r w:rsidR="003C7E21" w:rsidRPr="003C7E21">
        <w:rPr>
          <w:b/>
          <w:bCs/>
        </w:rPr>
        <w:t>, 2023</w:t>
      </w:r>
    </w:p>
    <w:p w14:paraId="20674C19" w14:textId="457ADF68" w:rsidR="00755DD4" w:rsidRDefault="00755DD4" w:rsidP="00755DD4">
      <w:r w:rsidRPr="00755DD4">
        <w:t>₹ 229.30 Buy</w:t>
      </w:r>
    </w:p>
    <w:p w14:paraId="15D977DE" w14:textId="3A551632" w:rsidR="000113DD" w:rsidRDefault="000113DD" w:rsidP="00755DD4">
      <w:r w:rsidRPr="000113DD">
        <w:t>ENERGY SECTOR stocks are STRONG BUY. Pick up any of them. All are destined to make money. If you do not want to buy Gold or Silver, buy any in the Energy sector.</w:t>
      </w:r>
    </w:p>
    <w:p w14:paraId="7BE9B46C" w14:textId="77777777" w:rsidR="00D937D5" w:rsidRPr="00D937D5" w:rsidRDefault="00D937D5" w:rsidP="00D937D5">
      <w:pPr>
        <w:rPr>
          <w:b/>
          <w:bCs/>
        </w:rPr>
      </w:pPr>
      <w:r w:rsidRPr="00D937D5">
        <w:rPr>
          <w:b/>
          <w:bCs/>
        </w:rPr>
        <w:t>May 18,2023</w:t>
      </w:r>
    </w:p>
    <w:p w14:paraId="6D414464" w14:textId="17F27174" w:rsidR="00D937D5" w:rsidRPr="00755DD4" w:rsidRDefault="00D937D5" w:rsidP="00755DD4">
      <w:r w:rsidRPr="00D937D5">
        <w:t>Buy all energy stocks. We are having strong position on the named stocks. We like GAIL most. MRPL is a valued stock, but this company being 88% owned by ONGC, there is very little float in the market.</w:t>
      </w:r>
    </w:p>
    <w:p w14:paraId="6B62A37A" w14:textId="5A27E56E" w:rsidR="00796C39" w:rsidRDefault="00BF60DE" w:rsidP="00BF60DE">
      <w:pPr>
        <w:pStyle w:val="Heading4"/>
      </w:pPr>
      <w:r w:rsidRPr="00BF60DE">
        <w:t xml:space="preserve">IEX      </w:t>
      </w:r>
    </w:p>
    <w:p w14:paraId="3550F988" w14:textId="5A832F5A" w:rsidR="00BF60DE" w:rsidRPr="00CE1554" w:rsidRDefault="00BF60DE" w:rsidP="00BF60DE">
      <w:pPr>
        <w:rPr>
          <w:b/>
          <w:bCs/>
        </w:rPr>
      </w:pPr>
      <w:r w:rsidRPr="00214A7B">
        <w:rPr>
          <w:b/>
          <w:bCs/>
        </w:rPr>
        <w:t>May 17</w:t>
      </w:r>
      <w:r w:rsidR="003C7E21" w:rsidRPr="003C7E21">
        <w:rPr>
          <w:b/>
          <w:bCs/>
        </w:rPr>
        <w:t>, 2023</w:t>
      </w:r>
    </w:p>
    <w:p w14:paraId="47999FE7" w14:textId="1A979B04" w:rsidR="00BF60DE" w:rsidRDefault="00B70FFB" w:rsidP="00BF60DE">
      <w:r w:rsidRPr="00B70FFB">
        <w:t>₹ 159.20 Indian Energy Exchange – Strong . It is Index stock in the Energy sector.</w:t>
      </w:r>
    </w:p>
    <w:p w14:paraId="4522AC6A" w14:textId="4FBB9C6D" w:rsidR="003871F5" w:rsidRDefault="003871F5" w:rsidP="00BF60DE">
      <w:r w:rsidRPr="003871F5">
        <w:t>ENERGY SECTOR stocks are STRONG BUY. Pick up any of them. All are destined to make money. If you do not want to buy Gold or Silver, buy any in the Energy sector.</w:t>
      </w:r>
    </w:p>
    <w:p w14:paraId="4D898290" w14:textId="77777777" w:rsidR="00D937D5" w:rsidRPr="00D937D5" w:rsidRDefault="00D937D5" w:rsidP="00D937D5">
      <w:pPr>
        <w:rPr>
          <w:b/>
          <w:bCs/>
        </w:rPr>
      </w:pPr>
      <w:r w:rsidRPr="00D937D5">
        <w:rPr>
          <w:b/>
          <w:bCs/>
        </w:rPr>
        <w:t>May 18,2023</w:t>
      </w:r>
    </w:p>
    <w:p w14:paraId="6B6CF1EA" w14:textId="5345B160" w:rsidR="00D937D5" w:rsidRPr="00BF60DE" w:rsidRDefault="00D937D5" w:rsidP="00BF60DE">
      <w:r w:rsidRPr="00D937D5">
        <w:t>Buy all energy stocks. We are having strong position on the named stocks. We like GAIL most. MRPL is a valued stock, but this company being 88% owned by ONGC, there is very little float in the market.</w:t>
      </w:r>
    </w:p>
    <w:p w14:paraId="58C93714" w14:textId="4D3CA8CC" w:rsidR="00796C39" w:rsidRDefault="00796C39" w:rsidP="00241E88"/>
    <w:p w14:paraId="2B246663" w14:textId="5F5CE177" w:rsidR="003C7E21" w:rsidRDefault="003C7E21" w:rsidP="003C7E21">
      <w:pPr>
        <w:pStyle w:val="Heading4"/>
      </w:pPr>
      <w:r w:rsidRPr="003C7E21">
        <w:t>IDBI BANK</w:t>
      </w:r>
    </w:p>
    <w:p w14:paraId="0942737E" w14:textId="73EA38FD" w:rsidR="00C50D38" w:rsidRPr="00F45C48" w:rsidRDefault="00C50D38" w:rsidP="00C50D38">
      <w:pPr>
        <w:rPr>
          <w:b/>
          <w:bCs/>
        </w:rPr>
      </w:pPr>
      <w:r w:rsidRPr="00214A7B">
        <w:rPr>
          <w:b/>
          <w:bCs/>
        </w:rPr>
        <w:t>May 17</w:t>
      </w:r>
      <w:r w:rsidRPr="003C7E21">
        <w:rPr>
          <w:b/>
          <w:bCs/>
        </w:rPr>
        <w:t>, 2023</w:t>
      </w:r>
    </w:p>
    <w:p w14:paraId="6858EDCA" w14:textId="4A4AE46D" w:rsidR="003C7E21" w:rsidRDefault="003C7E21" w:rsidP="003C7E21">
      <w:r w:rsidRPr="003C7E21">
        <w:t>₹53.20</w:t>
      </w:r>
      <w:r w:rsidR="00825296">
        <w:t xml:space="preserve"> </w:t>
      </w:r>
      <w:r w:rsidR="00825296" w:rsidRPr="00825296">
        <w:t>Accumulate Kotak Mahindra Bank might buy it. If they succeed, the stock could more than double.</w:t>
      </w:r>
    </w:p>
    <w:p w14:paraId="362A08D5" w14:textId="05A1A80D" w:rsidR="00D96ED6" w:rsidRDefault="00D96ED6" w:rsidP="003C7E21"/>
    <w:p w14:paraId="25B8B7F1" w14:textId="5AC5768C" w:rsidR="00D96ED6" w:rsidRDefault="00D96ED6" w:rsidP="00D96ED6">
      <w:pPr>
        <w:pStyle w:val="Heading4"/>
      </w:pPr>
      <w:r w:rsidRPr="00D96ED6">
        <w:t>IOB</w:t>
      </w:r>
    </w:p>
    <w:p w14:paraId="6461B578" w14:textId="675634B3" w:rsidR="006A52F5" w:rsidRPr="006A52F5" w:rsidRDefault="006A52F5" w:rsidP="006A52F5">
      <w:pPr>
        <w:rPr>
          <w:b/>
          <w:bCs/>
        </w:rPr>
      </w:pPr>
      <w:r w:rsidRPr="006A52F5">
        <w:rPr>
          <w:b/>
          <w:bCs/>
        </w:rPr>
        <w:t>May 17, 2023</w:t>
      </w:r>
    </w:p>
    <w:p w14:paraId="651E72E7" w14:textId="17FDB3EB" w:rsidR="003C7E21" w:rsidRDefault="00D13D0D" w:rsidP="00241E88">
      <w:r w:rsidRPr="00D13D0D">
        <w:t>₹ 25.00 Privatization appeal</w:t>
      </w:r>
    </w:p>
    <w:p w14:paraId="7AEC0C25" w14:textId="486F71DA" w:rsidR="003901D3" w:rsidRDefault="003901D3" w:rsidP="00241E88"/>
    <w:p w14:paraId="766F928E" w14:textId="30F62F11" w:rsidR="00FD24A0" w:rsidRDefault="00FD24A0" w:rsidP="00FD24A0">
      <w:pPr>
        <w:pStyle w:val="Heading4"/>
      </w:pPr>
      <w:proofErr w:type="spellStart"/>
      <w:r w:rsidRPr="00FD24A0">
        <w:t>Nykaa</w:t>
      </w:r>
      <w:proofErr w:type="spellEnd"/>
    </w:p>
    <w:p w14:paraId="1EE0405E" w14:textId="77777777" w:rsidR="006A52F5" w:rsidRPr="006A52F5" w:rsidRDefault="006A52F5" w:rsidP="006A52F5">
      <w:pPr>
        <w:rPr>
          <w:b/>
          <w:bCs/>
        </w:rPr>
      </w:pPr>
      <w:r w:rsidRPr="006A52F5">
        <w:rPr>
          <w:b/>
          <w:bCs/>
        </w:rPr>
        <w:t>May 17, 2023</w:t>
      </w:r>
    </w:p>
    <w:p w14:paraId="6E874D2C" w14:textId="19337A66" w:rsidR="003901D3" w:rsidRDefault="000A5458" w:rsidP="00241E88">
      <w:r w:rsidRPr="000A5458">
        <w:t>₹ 127.30 Start positioning.</w:t>
      </w:r>
    </w:p>
    <w:p w14:paraId="66EB5592" w14:textId="46B312FD" w:rsidR="002B1CA2" w:rsidRDefault="002B1CA2" w:rsidP="00241E88"/>
    <w:p w14:paraId="6B942BF0" w14:textId="49C8F696" w:rsidR="00186086" w:rsidRDefault="00892EBD" w:rsidP="00186086">
      <w:pPr>
        <w:pStyle w:val="Heading4"/>
      </w:pPr>
      <w:r>
        <w:lastRenderedPageBreak/>
        <w:t>Zomato</w:t>
      </w:r>
    </w:p>
    <w:p w14:paraId="3DA8BF5F" w14:textId="77777777" w:rsidR="00186086" w:rsidRPr="00186086" w:rsidRDefault="00186086" w:rsidP="00186086"/>
    <w:p w14:paraId="2DEE0B93" w14:textId="5C643AF6" w:rsidR="00186086" w:rsidRPr="00186086" w:rsidRDefault="00186086" w:rsidP="00186086">
      <w:pPr>
        <w:rPr>
          <w:b/>
          <w:bCs/>
        </w:rPr>
      </w:pPr>
      <w:r w:rsidRPr="00186086">
        <w:rPr>
          <w:b/>
          <w:bCs/>
        </w:rPr>
        <w:t>May 06, 2023</w:t>
      </w:r>
    </w:p>
    <w:p w14:paraId="4FC8740A" w14:textId="7C9AE3B4" w:rsidR="00892EBD" w:rsidRDefault="00225927" w:rsidP="00892EBD">
      <w:r w:rsidRPr="00225927">
        <w:t xml:space="preserve">₹ 71.15—a giant volume of 170 </w:t>
      </w:r>
      <w:proofErr w:type="spellStart"/>
      <w:r w:rsidRPr="00225927">
        <w:t>millions</w:t>
      </w:r>
      <w:proofErr w:type="spellEnd"/>
      <w:r w:rsidRPr="00225927">
        <w:t xml:space="preserve"> on the upside, suggesting a major gain today, about 5% to 8%. Further, the stock has moved into the fast lane, of 70s plus.- Strong Buy</w:t>
      </w:r>
    </w:p>
    <w:p w14:paraId="5D1E73BD" w14:textId="744B0388" w:rsidR="000A3F82" w:rsidRDefault="000A3F82" w:rsidP="00892EBD"/>
    <w:p w14:paraId="55CFC0FA" w14:textId="612CF20F" w:rsidR="000A3F82" w:rsidRDefault="000A3F82" w:rsidP="000A3F82">
      <w:pPr>
        <w:pStyle w:val="Heading4"/>
      </w:pPr>
      <w:r w:rsidRPr="000A3F82">
        <w:t>Tv18Broadcast</w:t>
      </w:r>
    </w:p>
    <w:p w14:paraId="144F1054" w14:textId="5919AC93" w:rsidR="00EF0AF7" w:rsidRPr="00E601B0" w:rsidRDefault="00EF0AF7" w:rsidP="00EF0AF7">
      <w:pPr>
        <w:rPr>
          <w:b/>
          <w:bCs/>
        </w:rPr>
      </w:pPr>
      <w:r w:rsidRPr="00186086">
        <w:rPr>
          <w:b/>
          <w:bCs/>
        </w:rPr>
        <w:t>May 06, 2023</w:t>
      </w:r>
    </w:p>
    <w:p w14:paraId="7CD36B7E" w14:textId="0653BA61" w:rsidR="000A3F82" w:rsidRDefault="000A3F82" w:rsidP="00892EBD">
      <w:r w:rsidRPr="000A3F82">
        <w:t>Tv18Broadcast. ₹39.65 (+ ₹2.90 or + 7.89%) on extremely heavy volume of 49.92 million shares, nearly 6 times average, suggesting some positive  news may be in the offing. It may be Fox News/Murdoch family and JIO/TV18 Broadcast related merger or significant partnership related. Trading Buy.</w:t>
      </w:r>
    </w:p>
    <w:p w14:paraId="408F25BD" w14:textId="77777777" w:rsidR="00892EBD" w:rsidRPr="00892EBD" w:rsidRDefault="00892EBD" w:rsidP="00892EBD"/>
    <w:p w14:paraId="1AE27F61" w14:textId="3CDE443A" w:rsidR="002B1CA2" w:rsidRDefault="002B1CA2" w:rsidP="002B1CA2">
      <w:pPr>
        <w:pStyle w:val="Heading4"/>
      </w:pPr>
      <w:r w:rsidRPr="002B1CA2">
        <w:t>Adani Ports &amp; SEZ</w:t>
      </w:r>
    </w:p>
    <w:p w14:paraId="35EC335F" w14:textId="73874AA7" w:rsidR="002B1CA2" w:rsidRDefault="002B1CA2" w:rsidP="002B1CA2">
      <w:pPr>
        <w:rPr>
          <w:b/>
          <w:bCs/>
        </w:rPr>
      </w:pPr>
      <w:r w:rsidRPr="002B1CA2">
        <w:rPr>
          <w:b/>
          <w:bCs/>
        </w:rPr>
        <w:t>May 30, 2023</w:t>
      </w:r>
    </w:p>
    <w:p w14:paraId="2847E1C1" w14:textId="2F43DC22" w:rsidR="002B1CA2" w:rsidRDefault="002B1CA2" w:rsidP="002B1CA2">
      <w:proofErr w:type="spellStart"/>
      <w:r w:rsidRPr="007A348B">
        <w:t>Adanis</w:t>
      </w:r>
      <w:proofErr w:type="spellEnd"/>
      <w:r w:rsidRPr="007A348B">
        <w:t xml:space="preserve"> - Adani Ports &amp; SEZ – the only stock that we like most. Others are inflated.</w:t>
      </w:r>
    </w:p>
    <w:p w14:paraId="5960DF9D" w14:textId="746F6D03" w:rsidR="000A3F82" w:rsidRDefault="000A3F82" w:rsidP="002B1CA2"/>
    <w:p w14:paraId="0157F298" w14:textId="46477CE4" w:rsidR="00FD24A0" w:rsidRDefault="00FD24A0" w:rsidP="00241E88"/>
    <w:p w14:paraId="3F8F1DA1" w14:textId="39CFA54C" w:rsidR="008B3F80" w:rsidRDefault="008B3F80" w:rsidP="004A4F5F">
      <w:pPr>
        <w:pStyle w:val="Heading4"/>
      </w:pPr>
      <w:r w:rsidRPr="004A4F5F">
        <w:t xml:space="preserve">Kalyan </w:t>
      </w:r>
      <w:r w:rsidR="00181EDF" w:rsidRPr="004A4F5F">
        <w:t>Jewelers</w:t>
      </w:r>
    </w:p>
    <w:p w14:paraId="04FBB74C" w14:textId="77777777" w:rsidR="004A4F5F" w:rsidRPr="004A4F5F" w:rsidRDefault="004A4F5F" w:rsidP="004A4F5F"/>
    <w:p w14:paraId="26D32505" w14:textId="2C751F0D" w:rsidR="008B3F80" w:rsidRDefault="008B3F80" w:rsidP="008B3F80">
      <w:pPr>
        <w:rPr>
          <w:b/>
          <w:bCs/>
        </w:rPr>
      </w:pPr>
      <w:r w:rsidRPr="006A52F5">
        <w:rPr>
          <w:b/>
          <w:bCs/>
        </w:rPr>
        <w:t xml:space="preserve">May </w:t>
      </w:r>
      <w:r>
        <w:rPr>
          <w:b/>
          <w:bCs/>
        </w:rPr>
        <w:t>25</w:t>
      </w:r>
      <w:r w:rsidRPr="006A52F5">
        <w:rPr>
          <w:b/>
          <w:bCs/>
        </w:rPr>
        <w:t>, 2023</w:t>
      </w:r>
    </w:p>
    <w:p w14:paraId="2434FEB4" w14:textId="04840525" w:rsidR="008B3F80" w:rsidRDefault="008B3F80" w:rsidP="008B3F80">
      <w:r w:rsidRPr="004A4F5F">
        <w:t xml:space="preserve">₹106.25 (+0.25) in an era of rising </w:t>
      </w:r>
      <w:r w:rsidR="004A4F5F" w:rsidRPr="004A4F5F">
        <w:t>gold</w:t>
      </w:r>
      <w:r w:rsidRPr="004A4F5F">
        <w:t xml:space="preserve"> prices, and monetary crisis, the Gold </w:t>
      </w:r>
      <w:proofErr w:type="spellStart"/>
      <w:r w:rsidRPr="004A4F5F">
        <w:t>Jewellers</w:t>
      </w:r>
      <w:proofErr w:type="spellEnd"/>
      <w:r w:rsidRPr="004A4F5F">
        <w:t xml:space="preserve"> perform well. This is a </w:t>
      </w:r>
      <w:r w:rsidR="004A4F5F" w:rsidRPr="004A4F5F">
        <w:t>large</w:t>
      </w:r>
      <w:r w:rsidRPr="004A4F5F">
        <w:t xml:space="preserve"> company. The gross margin is 15.63% which will expand in an era of rising Gold prices. In the demonetization of ₹2,000 notes, there will be a distinct shift from cash/bank deposits to Gold jewelry. Target Price ₹141.00 (9M)</w:t>
      </w:r>
    </w:p>
    <w:p w14:paraId="57C60EF1" w14:textId="64381DB9" w:rsidR="00181EDF" w:rsidRDefault="00181EDF" w:rsidP="008B3F80"/>
    <w:p w14:paraId="57D92ACE" w14:textId="7601350D" w:rsidR="00181EDF" w:rsidRDefault="00181EDF" w:rsidP="00181EDF">
      <w:pPr>
        <w:pStyle w:val="Heading4"/>
      </w:pPr>
      <w:r w:rsidRPr="00181EDF">
        <w:t>Bank of India</w:t>
      </w:r>
    </w:p>
    <w:p w14:paraId="275D21A5" w14:textId="77777777" w:rsidR="00181EDF" w:rsidRPr="00181EDF" w:rsidRDefault="00181EDF" w:rsidP="00181EDF"/>
    <w:p w14:paraId="2B9522B1" w14:textId="73D2B89C" w:rsidR="00181EDF" w:rsidRPr="00181EDF" w:rsidRDefault="00181EDF" w:rsidP="00181EDF">
      <w:pPr>
        <w:rPr>
          <w:b/>
          <w:bCs/>
        </w:rPr>
      </w:pPr>
      <w:r w:rsidRPr="00181EDF">
        <w:rPr>
          <w:b/>
          <w:bCs/>
        </w:rPr>
        <w:t>Jun 09, 2023</w:t>
      </w:r>
    </w:p>
    <w:p w14:paraId="167585CA" w14:textId="77777777" w:rsidR="00181EDF" w:rsidRPr="00181EDF" w:rsidRDefault="00181EDF" w:rsidP="00181EDF">
      <w:r w:rsidRPr="00181EDF">
        <w:t xml:space="preserve">Bank of India ₹ 73.90 – One of the brightest prospects of PSU Bank. This bank houses some of the best old generation bankers who really have strong knowledge of banking. Modern-Day MBA bankers are no match. </w:t>
      </w:r>
    </w:p>
    <w:p w14:paraId="359A4729" w14:textId="77777777" w:rsidR="00181EDF" w:rsidRPr="00181EDF" w:rsidRDefault="00181EDF" w:rsidP="00181EDF"/>
    <w:p w14:paraId="7AA8D33F" w14:textId="77777777" w:rsidR="00181EDF" w:rsidRPr="00181EDF" w:rsidRDefault="00181EDF" w:rsidP="00181EDF">
      <w:r w:rsidRPr="00181EDF">
        <w:t xml:space="preserve">The stock has consolidated far too long above the 70s. The wide base has been built up. Further, this bank is on 'divestment block'  The stock is already trading at a low PE multiple of low single digit (&lt;8) </w:t>
      </w:r>
      <w:r w:rsidRPr="00181EDF">
        <w:lastRenderedPageBreak/>
        <w:t xml:space="preserve">which qualifies for higher growth. In banking, the real asset are that of its branch level management staff. </w:t>
      </w:r>
    </w:p>
    <w:p w14:paraId="39BD128C" w14:textId="77777777" w:rsidR="00181EDF" w:rsidRPr="00181EDF" w:rsidRDefault="00181EDF" w:rsidP="00181EDF"/>
    <w:p w14:paraId="257D45AD" w14:textId="77777777" w:rsidR="00181EDF" w:rsidRPr="00181EDF" w:rsidRDefault="00181EDF" w:rsidP="00181EDF">
      <w:r w:rsidRPr="00181EDF">
        <w:t xml:space="preserve">Go for accumulating this stock – it will give a handsome return. It is also a good Retirement Stock, because the bank has </w:t>
      </w:r>
      <w:proofErr w:type="spellStart"/>
      <w:r w:rsidRPr="00181EDF">
        <w:t>successfull</w:t>
      </w:r>
      <w:proofErr w:type="spellEnd"/>
      <w:r w:rsidRPr="00181EDF">
        <w:t xml:space="preserve"> record of paying a good dividend too. Ignore the last 3 years record (Covid times). </w:t>
      </w:r>
    </w:p>
    <w:p w14:paraId="51E6B5E5" w14:textId="77777777" w:rsidR="00181EDF" w:rsidRPr="00181EDF" w:rsidRDefault="00181EDF" w:rsidP="00181EDF"/>
    <w:p w14:paraId="1ADCE6F0" w14:textId="77777777" w:rsidR="00181EDF" w:rsidRPr="00181EDF" w:rsidRDefault="00181EDF" w:rsidP="00181EDF">
      <w:r w:rsidRPr="00181EDF">
        <w:t xml:space="preserve">The biggest money ever was made by me in this stock. This is one of the Best Bank, although it looks below the decorum of a salon hairdresser. New Look under new management will engineer this otherwise well-qualified bank. </w:t>
      </w:r>
    </w:p>
    <w:p w14:paraId="27944960" w14:textId="77777777" w:rsidR="00181EDF" w:rsidRPr="00181EDF" w:rsidRDefault="00181EDF" w:rsidP="00181EDF"/>
    <w:p w14:paraId="7F36C9F7" w14:textId="76145C96" w:rsidR="00181EDF" w:rsidRPr="00181EDF" w:rsidRDefault="00181EDF" w:rsidP="00181EDF">
      <w:r w:rsidRPr="00181EDF">
        <w:t xml:space="preserve">The bank is on divestment block. There are also report that the bank might come out with large FPO of about ₹ 5,000 crores, that might result into dilution effect. The FPO may be priced at some discount to current prices, say ₹ 60 per share (Incidentally. The bank did come out with IPO @ ₹ 60 per share. Since then it </w:t>
      </w:r>
      <w:proofErr w:type="spellStart"/>
      <w:r w:rsidRPr="00181EDF">
        <w:t>gas</w:t>
      </w:r>
      <w:proofErr w:type="spellEnd"/>
      <w:r w:rsidRPr="00181EDF">
        <w:t xml:space="preserve"> seen a high of ₹ 600 plus) The stock is trading at 80% believe all time high)</w:t>
      </w:r>
    </w:p>
    <w:p w14:paraId="337E92D9" w14:textId="27580068" w:rsidR="00181EDF" w:rsidRPr="00181EDF" w:rsidRDefault="00181EDF" w:rsidP="00181EDF">
      <w:r w:rsidRPr="00181EDF">
        <w:t xml:space="preserve">This is a conflicting report or </w:t>
      </w:r>
      <w:proofErr w:type="spellStart"/>
      <w:r w:rsidRPr="00181EDF">
        <w:t>rumour</w:t>
      </w:r>
      <w:proofErr w:type="spellEnd"/>
      <w:r w:rsidRPr="00181EDF">
        <w:t xml:space="preserve">, Why should bank of this size come out with FPO at this stage when it is on divestment block? It increases the budget of the potential bidder. But you know what? Government of India is as much difficult to </w:t>
      </w:r>
      <w:proofErr w:type="spellStart"/>
      <w:r w:rsidRPr="00181EDF">
        <w:t>úndersrand</w:t>
      </w:r>
      <w:proofErr w:type="spellEnd"/>
      <w:r w:rsidRPr="00181EDF">
        <w:t xml:space="preserve"> as a woman! </w:t>
      </w:r>
    </w:p>
    <w:p w14:paraId="17CF2BBB" w14:textId="19D46A79" w:rsidR="00181EDF" w:rsidRPr="00181EDF" w:rsidRDefault="00181EDF" w:rsidP="00181EDF">
      <w:r w:rsidRPr="00181EDF">
        <w:t>Only patient investors need to buy this ignored baby, with nearly three or more years on horizon.</w:t>
      </w:r>
    </w:p>
    <w:p w14:paraId="4DEE01E9" w14:textId="77777777" w:rsidR="008B3F80" w:rsidRPr="008B3F80" w:rsidRDefault="008B3F80" w:rsidP="00241E88">
      <w:pPr>
        <w:rPr>
          <w:b/>
          <w:bCs/>
        </w:rPr>
      </w:pPr>
    </w:p>
    <w:p w14:paraId="4A8893DA" w14:textId="0CA81FB5" w:rsidR="00F45488" w:rsidRDefault="00F45488" w:rsidP="00F45488">
      <w:pPr>
        <w:pStyle w:val="Heading2"/>
      </w:pPr>
      <w:r>
        <w:t>Tech Sector:</w:t>
      </w:r>
    </w:p>
    <w:p w14:paraId="538A5371" w14:textId="4039232F" w:rsidR="001B3523" w:rsidRDefault="00681030" w:rsidP="00F45488">
      <w:r>
        <w:t>J</w:t>
      </w:r>
      <w:r w:rsidR="00F45488">
        <w:t xml:space="preserve">an 8, 2020: </w:t>
      </w:r>
      <w:r w:rsidR="00F45488" w:rsidRPr="00162324">
        <w:t>Tech stocks to correct moderately</w:t>
      </w:r>
      <w:r w:rsidR="00F45488">
        <w:t>. Monitor it</w:t>
      </w:r>
    </w:p>
    <w:p w14:paraId="5E24F7DC" w14:textId="77777777" w:rsidR="006D3847" w:rsidRDefault="006D3847" w:rsidP="00F45488"/>
    <w:p w14:paraId="383A9F2C" w14:textId="69274583" w:rsidR="00F45488" w:rsidRDefault="00F45488" w:rsidP="006D3847">
      <w:pPr>
        <w:pStyle w:val="Heading2"/>
      </w:pPr>
      <w:r>
        <w:t>Pharma Sector:</w:t>
      </w:r>
    </w:p>
    <w:p w14:paraId="22A2A276" w14:textId="37E4ACCF" w:rsidR="00F45488" w:rsidRDefault="0010785C" w:rsidP="00F45488">
      <w:r>
        <w:t>J</w:t>
      </w:r>
      <w:r w:rsidR="00C0277B">
        <w:t xml:space="preserve">an 8, 2020: </w:t>
      </w:r>
      <w:r w:rsidR="003B32ED">
        <w:t>Pharma</w:t>
      </w:r>
      <w:r w:rsidR="00E35C5B">
        <w:t xml:space="preserve"> </w:t>
      </w:r>
      <w:r w:rsidR="00C0277B" w:rsidRPr="00162324">
        <w:t>stocks to correct moderately</w:t>
      </w:r>
      <w:r w:rsidR="00C0277B">
        <w:t>. Monitor it</w:t>
      </w:r>
    </w:p>
    <w:p w14:paraId="3C762E23" w14:textId="1CD4BAA0" w:rsidR="00A02254" w:rsidRDefault="00A02254" w:rsidP="00F45488"/>
    <w:p w14:paraId="62318973" w14:textId="146313D6" w:rsidR="00A02254" w:rsidRDefault="00A02254" w:rsidP="00A02254">
      <w:pPr>
        <w:pStyle w:val="Heading2"/>
      </w:pPr>
      <w:r>
        <w:t>Real Estat</w:t>
      </w:r>
      <w:r w:rsidR="00511F0C">
        <w:t>e</w:t>
      </w:r>
      <w:r>
        <w:t xml:space="preserve"> Sector:</w:t>
      </w:r>
    </w:p>
    <w:p w14:paraId="280851A9" w14:textId="10187190" w:rsidR="00A02254" w:rsidRDefault="009C3407" w:rsidP="00F45488">
      <w:r w:rsidRPr="00CF442A">
        <w:rPr>
          <w:b/>
          <w:bCs/>
        </w:rPr>
        <w:t>Jan 8:</w:t>
      </w:r>
      <w:r>
        <w:t xml:space="preserve"> </w:t>
      </w:r>
      <w:r w:rsidRPr="009C3407">
        <w:t xml:space="preserve">Real Estate stocks are finding </w:t>
      </w:r>
      <w:r w:rsidR="00A07E64" w:rsidRPr="009C3407">
        <w:t>favors</w:t>
      </w:r>
      <w:r w:rsidRPr="009C3407">
        <w:t xml:space="preserve">. Huge buying is seen. The Maharashtra Govt decision to reduce land related premium by 50% until 31/12/2021 will help Mumbai focused developers like Oberoi, Godrej </w:t>
      </w:r>
      <w:r w:rsidR="0065479A" w:rsidRPr="009C3407">
        <w:t>Property etc.</w:t>
      </w:r>
      <w:r w:rsidRPr="009C3407">
        <w:t xml:space="preserve"> although they have already run high</w:t>
      </w:r>
    </w:p>
    <w:p w14:paraId="58B812EA" w14:textId="7C7697D4" w:rsidR="000D2B8F" w:rsidRDefault="000D2B8F" w:rsidP="00F45488"/>
    <w:p w14:paraId="533ADF4D" w14:textId="40BBA1FA" w:rsidR="00BC4CE4" w:rsidRDefault="000D2B8F" w:rsidP="00BC4CE4">
      <w:pPr>
        <w:pStyle w:val="Heading2"/>
      </w:pPr>
      <w:r>
        <w:t>Oil and Gas Sector</w:t>
      </w:r>
    </w:p>
    <w:p w14:paraId="7941D779" w14:textId="61BDA540" w:rsidR="00BC4CE4" w:rsidRDefault="00CF442A" w:rsidP="00F45488">
      <w:r w:rsidRPr="00CF442A">
        <w:rPr>
          <w:b/>
          <w:bCs/>
        </w:rPr>
        <w:t>Jan 8:</w:t>
      </w:r>
      <w:r>
        <w:t xml:space="preserve"> </w:t>
      </w:r>
      <w:r w:rsidR="00BC4CE4" w:rsidRPr="00BC4CE4">
        <w:t>will be on rise due to production cut back. Higher oil prices are going to stick</w:t>
      </w:r>
    </w:p>
    <w:p w14:paraId="79551FD2" w14:textId="51B2AFE0" w:rsidR="00747DC0" w:rsidRDefault="00747DC0" w:rsidP="00F45488"/>
    <w:p w14:paraId="4F12167D" w14:textId="58A56489" w:rsidR="00747DC0" w:rsidRDefault="00747DC0" w:rsidP="00747DC0">
      <w:pPr>
        <w:pStyle w:val="Heading2"/>
      </w:pPr>
      <w:r>
        <w:lastRenderedPageBreak/>
        <w:t>Adani Group</w:t>
      </w:r>
    </w:p>
    <w:p w14:paraId="5C0EC98A" w14:textId="5993222C" w:rsidR="00513D66" w:rsidRPr="00513D66" w:rsidRDefault="00513D66" w:rsidP="00513D66">
      <w:r w:rsidRPr="00513D66">
        <w:rPr>
          <w:b/>
          <w:bCs/>
        </w:rPr>
        <w:t>Feb 24</w:t>
      </w:r>
      <w:r>
        <w:t xml:space="preserve">: </w:t>
      </w:r>
      <w:r w:rsidRPr="00513D66">
        <w:t>As predicted by us a few days ago, Adani group showed renewed interest to rise almost 40% to 60% in Adani Enterprises and Adani Ports SEZ Zones. Follow them continuously and buy on 20% or 30% correction since the market trend is strongly negative.</w:t>
      </w:r>
    </w:p>
    <w:p w14:paraId="28D527EA" w14:textId="07C70055" w:rsidR="00F45488" w:rsidRDefault="00CF442A" w:rsidP="00162324">
      <w:r w:rsidRPr="00CF442A">
        <w:rPr>
          <w:b/>
          <w:bCs/>
        </w:rPr>
        <w:t>Jan 8:</w:t>
      </w:r>
      <w:r>
        <w:t xml:space="preserve"> </w:t>
      </w:r>
      <w:r w:rsidR="00747DC0" w:rsidRPr="00747DC0">
        <w:t xml:space="preserve"> </w:t>
      </w:r>
      <w:r w:rsidR="00747DC0" w:rsidRPr="00CF442A">
        <w:t xml:space="preserve">Meet Businessman of 2021 - Gautam Adani. His entire group is going to show meteoric rise in future. Adani Gas, Adani Port and SEZ, and Adani </w:t>
      </w:r>
      <w:r w:rsidR="00BF323D" w:rsidRPr="00CF442A">
        <w:t>Enterprises will</w:t>
      </w:r>
      <w:r w:rsidR="00747DC0" w:rsidRPr="00CF442A">
        <w:t xml:space="preserve"> be stocks of future. Adani will steal limelight from Mukesh Ambani in 2021. Since his stocks have run up by over 100% to 150%, wait for correction to enter.</w:t>
      </w:r>
    </w:p>
    <w:p w14:paraId="78645EBE" w14:textId="77777777" w:rsidR="00582BE8" w:rsidRPr="00162324" w:rsidRDefault="00582BE8" w:rsidP="00162324"/>
    <w:p w14:paraId="4F02C2FA" w14:textId="77777777" w:rsidR="00582BE8" w:rsidRDefault="00582BE8" w:rsidP="00582BE8">
      <w:pPr>
        <w:pStyle w:val="Heading2"/>
      </w:pPr>
      <w:proofErr w:type="spellStart"/>
      <w:r>
        <w:t>Gvk</w:t>
      </w:r>
      <w:proofErr w:type="spellEnd"/>
      <w:r>
        <w:t xml:space="preserve"> PIL: Invest 1 lakh (up to 150% return)</w:t>
      </w:r>
    </w:p>
    <w:p w14:paraId="37FEE2DD" w14:textId="77777777" w:rsidR="00582BE8" w:rsidRDefault="00582BE8" w:rsidP="00582BE8"/>
    <w:p w14:paraId="4851FD4B" w14:textId="77777777" w:rsidR="00582BE8" w:rsidRDefault="00582BE8" w:rsidP="00582BE8">
      <w:r w:rsidRPr="007333CE">
        <w:rPr>
          <w:b/>
          <w:bCs/>
        </w:rPr>
        <w:t>Sep 2</w:t>
      </w:r>
      <w:r>
        <w:rPr>
          <w:b/>
          <w:bCs/>
        </w:rPr>
        <w:t>8</w:t>
      </w:r>
      <w:r w:rsidRPr="007333CE">
        <w:rPr>
          <w:b/>
          <w:bCs/>
        </w:rPr>
        <w:t xml:space="preserve"> 2022</w:t>
      </w:r>
      <w:r>
        <w:t xml:space="preserve"> :  </w:t>
      </w:r>
      <w:r w:rsidRPr="00A038A3">
        <w:t>GVKPIL 3.80— Accumulate. Watch the next circuit move. If it is raised to 20%, strong upward move expected. Invest up to ₹200,000 shares as strategic hold.</w:t>
      </w:r>
    </w:p>
    <w:p w14:paraId="0C6F0B41" w14:textId="77777777" w:rsidR="00582BE8" w:rsidRDefault="00582BE8" w:rsidP="00582BE8">
      <w:pPr>
        <w:rPr>
          <w:b/>
          <w:bCs/>
        </w:rPr>
      </w:pPr>
    </w:p>
    <w:p w14:paraId="1B0F6A66" w14:textId="77777777" w:rsidR="00582BE8" w:rsidRDefault="00582BE8" w:rsidP="00582BE8">
      <w:r w:rsidRPr="007333CE">
        <w:rPr>
          <w:b/>
          <w:bCs/>
        </w:rPr>
        <w:t>Sep 26 2022</w:t>
      </w:r>
      <w:r>
        <w:t xml:space="preserve"> : I think your present position is enough for the time being. When the stock turns around, then you can buy it so that you might be able to catch uptrend.</w:t>
      </w:r>
    </w:p>
    <w:p w14:paraId="39717DDB" w14:textId="77777777" w:rsidR="00582BE8" w:rsidRDefault="00582BE8" w:rsidP="00582BE8"/>
    <w:p w14:paraId="51F61A3E" w14:textId="77777777" w:rsidR="00582BE8" w:rsidRDefault="00582BE8" w:rsidP="00582BE8">
      <w:r>
        <w:t xml:space="preserve">None of the 86 crores shares of promoters (50.5%) is pledged as per money control. Since the debt is also taken over by Adani (no disclosures from </w:t>
      </w:r>
      <w:proofErr w:type="spellStart"/>
      <w:r>
        <w:t>aadami</w:t>
      </w:r>
      <w:proofErr w:type="spellEnd"/>
      <w:r>
        <w:t>) that inspires confidence.</w:t>
      </w:r>
    </w:p>
    <w:p w14:paraId="695994A3" w14:textId="77777777" w:rsidR="00582BE8" w:rsidRDefault="00582BE8" w:rsidP="00582BE8"/>
    <w:p w14:paraId="2CA8226F" w14:textId="77777777" w:rsidR="00582BE8" w:rsidRDefault="00582BE8" w:rsidP="00582BE8">
      <w:r>
        <w:t>The Gross Sales is around Rs 612 crores per quarter which means that it is no small company</w:t>
      </w:r>
    </w:p>
    <w:p w14:paraId="493DC168" w14:textId="77777777" w:rsidR="00582BE8" w:rsidRDefault="00582BE8" w:rsidP="00582BE8"/>
    <w:p w14:paraId="61319EC0" w14:textId="77777777" w:rsidR="00582BE8" w:rsidRDefault="00582BE8" w:rsidP="00582BE8">
      <w:r>
        <w:t xml:space="preserve">The company was paying interest @ Rs 394 crores or Rs 1600 crores per year. When Adani has taken over GVKPIL debt (which we do not know), at least Rs 1200 crores will be saved. The current shares outstanding are 157 crores of Rs 1 each. The interest to be saved = nearly Rs 8 per share. </w:t>
      </w:r>
    </w:p>
    <w:p w14:paraId="47A42223" w14:textId="77777777" w:rsidR="00582BE8" w:rsidRDefault="00582BE8" w:rsidP="00582BE8"/>
    <w:p w14:paraId="7EBE7240" w14:textId="77777777" w:rsidR="00582BE8" w:rsidRDefault="00582BE8" w:rsidP="00582BE8">
      <w:r>
        <w:t>I was having 30,000 shares bought at Rs 2.30. I doubt whether the share will go back to that level. I therefore bought 40,000 shares today, 30,000 @3.80 (</w:t>
      </w:r>
      <w:proofErr w:type="spellStart"/>
      <w:r>
        <w:t>nse</w:t>
      </w:r>
      <w:proofErr w:type="spellEnd"/>
      <w:r>
        <w:t>) and 10,000 @ Rs 3.65 (BSE). I therefore own 70,000 shares. I do not know why the share is falling too much but the volume is very low. If it goes down further, I will buy 30,000 more at lower prices .  The company is large with Rs 2500 crores revenue. It Ali owns a coal mine and has some power plants ( did not studs in details)</w:t>
      </w:r>
    </w:p>
    <w:p w14:paraId="6B3203C6" w14:textId="77777777" w:rsidR="00582BE8" w:rsidRDefault="00582BE8" w:rsidP="00582BE8">
      <w:r w:rsidRPr="00A038A3">
        <w:rPr>
          <w:b/>
          <w:bCs/>
        </w:rPr>
        <w:t>Sep 7 2022</w:t>
      </w:r>
      <w:r>
        <w:t xml:space="preserve">: </w:t>
      </w:r>
      <w:r w:rsidRPr="00B74C42">
        <w:t xml:space="preserve">Buy GVKPIL ₹4.50 A good appreciation (over 130%)  in 3 months </w:t>
      </w:r>
      <w:proofErr w:type="spellStart"/>
      <w:r w:rsidRPr="00B74C42">
        <w:t>expecpted</w:t>
      </w:r>
      <w:proofErr w:type="spellEnd"/>
      <w:r w:rsidRPr="00B74C42">
        <w:t>.</w:t>
      </w:r>
    </w:p>
    <w:p w14:paraId="78C7ACF3" w14:textId="77777777" w:rsidR="00582BE8" w:rsidRPr="00B74C42" w:rsidRDefault="00582BE8" w:rsidP="00582BE8"/>
    <w:p w14:paraId="1F42E762" w14:textId="77777777" w:rsidR="00582BE8" w:rsidRPr="00682AE8" w:rsidRDefault="00582BE8" w:rsidP="00582BE8">
      <w:r w:rsidRPr="00682AE8">
        <w:t>Speculative with low risk. Could double in 6M and 3 times (9M). There is some downside risk but not much at the moment.</w:t>
      </w:r>
    </w:p>
    <w:p w14:paraId="64B34CE0" w14:textId="77777777" w:rsidR="00582BE8" w:rsidRDefault="00582BE8" w:rsidP="00582BE8">
      <w:r w:rsidRPr="000C4FA1">
        <w:lastRenderedPageBreak/>
        <w:t xml:space="preserve">Swap from Vodafone 9.15 to GVK Power &amp; Infrastructure @ 3.20. Buy </w:t>
      </w:r>
      <w:proofErr w:type="spellStart"/>
      <w:r w:rsidRPr="000C4FA1">
        <w:t>upto</w:t>
      </w:r>
      <w:proofErr w:type="spellEnd"/>
      <w:r w:rsidRPr="000C4FA1">
        <w:t xml:space="preserve"> Rs 1 lakh (30,000 shares). The company is an associate of GVK Infrastructure who makes Airport (Mumbai Airport was built by them) and likely to be awarded Navi Mumbai airport which is a huge airport. Do not recommend very high exposure because the counter often goes into inactivity.</w:t>
      </w:r>
    </w:p>
    <w:p w14:paraId="4D992902" w14:textId="77777777" w:rsidR="00582BE8" w:rsidRDefault="00582BE8" w:rsidP="00582BE8">
      <w:r w:rsidRPr="007D176B">
        <w:t xml:space="preserve">. NBFC stocks are returning to </w:t>
      </w:r>
      <w:proofErr w:type="spellStart"/>
      <w:r w:rsidRPr="007D176B">
        <w:t>favours</w:t>
      </w:r>
      <w:proofErr w:type="spellEnd"/>
      <w:r w:rsidRPr="007D176B">
        <w:t xml:space="preserve">. Though little risky, we </w:t>
      </w:r>
      <w:proofErr w:type="spellStart"/>
      <w:r w:rsidRPr="007D176B">
        <w:t>aee</w:t>
      </w:r>
      <w:proofErr w:type="spellEnd"/>
      <w:r w:rsidRPr="007D176B">
        <w:t xml:space="preserve"> buying GVKPIL (₹2.15). They are better than bank stocks at the moment. We are still negative on bank stocks.</w:t>
      </w:r>
    </w:p>
    <w:p w14:paraId="54653CF5" w14:textId="4AE069BB" w:rsidR="0017730C" w:rsidRDefault="0017730C" w:rsidP="0017730C"/>
    <w:p w14:paraId="39F770E2" w14:textId="4EA78342" w:rsidR="004D527F" w:rsidRDefault="0017730C" w:rsidP="004D527F">
      <w:pPr>
        <w:pStyle w:val="Heading2"/>
      </w:pPr>
      <w:r>
        <w:t>Reliance capital:</w:t>
      </w:r>
    </w:p>
    <w:p w14:paraId="0B63538C" w14:textId="7C88C9CB" w:rsidR="0090487F" w:rsidRDefault="0090487F" w:rsidP="0090487F"/>
    <w:p w14:paraId="26B269D5" w14:textId="3CC1D974" w:rsidR="0090487F" w:rsidRPr="0090487F" w:rsidRDefault="0090487F" w:rsidP="0090487F">
      <w:r w:rsidRPr="0090487F">
        <w:rPr>
          <w:b/>
          <w:bCs/>
        </w:rPr>
        <w:t>Feb 24:</w:t>
      </w:r>
      <w:r>
        <w:t xml:space="preserve"> </w:t>
      </w:r>
      <w:r w:rsidRPr="0090487F">
        <w:t>Yet another  ADAG group company which was showing marked weakness during last 10 days. This too showed greater volume of 4 times average, with 10% price rise during the day touching 10.65 (+10%) before dropping to ₹10.25 (+4%) in down market. It is a riskier stock from traders point of view. The stock may gain 30% in next week or so.</w:t>
      </w:r>
    </w:p>
    <w:p w14:paraId="73A82176" w14:textId="77777777" w:rsidR="008E201E" w:rsidRDefault="008E201E" w:rsidP="008E201E">
      <w:r>
        <w:t xml:space="preserve">ADAG stocks rising steadily. Good genuine trades taking place. </w:t>
      </w:r>
    </w:p>
    <w:p w14:paraId="66D5DC98" w14:textId="677EF2AE" w:rsidR="008E201E" w:rsidRDefault="008E201E" w:rsidP="008E201E">
      <w:r>
        <w:t xml:space="preserve">However, since no substantial lifting of lockdown, the transportation activity may not go up, reducing toll road income. </w:t>
      </w:r>
      <w:proofErr w:type="spellStart"/>
      <w:r>
        <w:t>RCapital</w:t>
      </w:r>
      <w:proofErr w:type="spellEnd"/>
      <w:r>
        <w:t xml:space="preserve"> weaker than </w:t>
      </w:r>
      <w:proofErr w:type="spellStart"/>
      <w:r>
        <w:t>RInfra</w:t>
      </w:r>
      <w:proofErr w:type="spellEnd"/>
      <w:r>
        <w:t>.</w:t>
      </w:r>
    </w:p>
    <w:p w14:paraId="0C30D8A0" w14:textId="77777777" w:rsidR="000D2B8F" w:rsidRPr="008E201E" w:rsidRDefault="000D2B8F" w:rsidP="008E201E"/>
    <w:p w14:paraId="6071AA1E" w14:textId="77777777" w:rsidR="008E201E" w:rsidRDefault="008E201E" w:rsidP="008E201E">
      <w:r>
        <w:t>====</w:t>
      </w:r>
      <w:r w:rsidR="00021F7A">
        <w:t>============</w:t>
      </w:r>
      <w:r w:rsidR="000D2B8F">
        <w:t>=====================================================================</w:t>
      </w:r>
    </w:p>
    <w:p w14:paraId="3E283D23" w14:textId="77777777" w:rsidR="00E65B1F" w:rsidRDefault="00E65B1F" w:rsidP="008E201E"/>
    <w:p w14:paraId="064647BB" w14:textId="77777777" w:rsidR="000F2289" w:rsidRPr="008E201E" w:rsidRDefault="000F2289" w:rsidP="008E201E"/>
    <w:p w14:paraId="0B951D12" w14:textId="3D43AEA4" w:rsidR="009E3607" w:rsidRDefault="009E3607" w:rsidP="009E3607">
      <w:r w:rsidRPr="009E3607">
        <w:t>The stock has corrected enough, buy 25% of your original quantity position now in two lots. 15% now and 10% in second phase next week. This will be the biggest winner of your life time.</w:t>
      </w:r>
    </w:p>
    <w:p w14:paraId="688FA79C" w14:textId="77777777" w:rsidR="009E3607" w:rsidRPr="009E3607" w:rsidRDefault="009E3607" w:rsidP="009E3607"/>
    <w:p w14:paraId="4723BF6C" w14:textId="26405FE7" w:rsidR="002C2CBF" w:rsidRDefault="002C2CBF" w:rsidP="0017730C">
      <w:r w:rsidRPr="002C2CBF">
        <w:t>Reliance Capital and Reliance Infra still good, but no sellers. Add more when sellers emerge buying 15% for every rise of 20% in prices.</w:t>
      </w:r>
    </w:p>
    <w:p w14:paraId="0EABDB84" w14:textId="18B8E24C" w:rsidR="005368A4" w:rsidRDefault="005368A4" w:rsidP="0017730C">
      <w:r w:rsidRPr="005368A4">
        <w:t>The stock is on the move, May go lot of higher in next 5 to 6 sessions. Since upward circuit is limited to just 5%, it may go to near 11.90 in 5 sessions. Its associate Reliance Infrastructure is on strong move up upward.</w:t>
      </w:r>
    </w:p>
    <w:p w14:paraId="07CE3E5A" w14:textId="0E3AB3C7" w:rsidR="00791BBF" w:rsidRDefault="00791BBF" w:rsidP="0017730C"/>
    <w:p w14:paraId="4446BD21" w14:textId="77777777" w:rsidR="00791BBF" w:rsidRDefault="00791BBF" w:rsidP="00791BBF">
      <w:r>
        <w:t>*Reliance Capital &amp; Reliance Infrastructure*</w:t>
      </w:r>
    </w:p>
    <w:p w14:paraId="68D26D08" w14:textId="77777777" w:rsidR="00791BBF" w:rsidRDefault="00791BBF" w:rsidP="00791BBF"/>
    <w:p w14:paraId="6BADC823" w14:textId="77777777" w:rsidR="00791BBF" w:rsidRDefault="00791BBF" w:rsidP="00791BBF">
      <w:r>
        <w:t xml:space="preserve"> *Buy Anil Ambani, Sell Mukesh Ambani*.</w:t>
      </w:r>
    </w:p>
    <w:p w14:paraId="04E3C6B4" w14:textId="77777777" w:rsidR="00791BBF" w:rsidRDefault="00791BBF" w:rsidP="00791BBF">
      <w:r>
        <w:t xml:space="preserve">By Anil </w:t>
      </w:r>
      <w:proofErr w:type="spellStart"/>
      <w:r>
        <w:t>Selarka</w:t>
      </w:r>
      <w:proofErr w:type="spellEnd"/>
      <w:r>
        <w:t xml:space="preserve"> from San Diego, USA (Former Stockbroker of 17 years repute and International Banker of 19 years)</w:t>
      </w:r>
    </w:p>
    <w:p w14:paraId="314A8EBB" w14:textId="77777777" w:rsidR="00791BBF" w:rsidRDefault="00791BBF" w:rsidP="00791BBF"/>
    <w:p w14:paraId="14525D46" w14:textId="77777777" w:rsidR="00791BBF" w:rsidRDefault="00791BBF" w:rsidP="00791BBF">
      <w:r>
        <w:t>The basic difference between Mukesh Ambani and Anil Ambani is that Mukesh went on building Gross Debt up to ₹450,000 crores,  whereas Anil Ambani is engaged in reducing debt all the time by monetizing unwanted assets.</w:t>
      </w:r>
    </w:p>
    <w:p w14:paraId="36D108E4" w14:textId="77777777" w:rsidR="00791BBF" w:rsidRDefault="00791BBF" w:rsidP="00791BBF"/>
    <w:p w14:paraId="0C4EF117" w14:textId="77777777" w:rsidR="00791BBF" w:rsidRDefault="00791BBF" w:rsidP="00791BBF">
      <w:r>
        <w:t>Mukesh has been raising money from FPI for JIO operation by presenting consolidated balance sheets that conceals all negatives of JIO. He deliberately did not spin off  operations and raise money for JIO  independently.</w:t>
      </w:r>
    </w:p>
    <w:p w14:paraId="4B83C62A" w14:textId="77777777" w:rsidR="00791BBF" w:rsidRDefault="00791BBF" w:rsidP="00791BBF"/>
    <w:p w14:paraId="195605B0" w14:textId="77777777" w:rsidR="00791BBF" w:rsidRDefault="00791BBF" w:rsidP="00791BBF">
      <w:r>
        <w:t>My assessment is that the days of material reversal has started for Mukesh and the days ascendancy has begun for Anil. The Reliance Capital and Reliance Infrastructure, both belonging to ADAG group,  are seeing positive Gross cash flow and their debts are increasingly getting extinguished. *It is Anil, not Mukesh, who is known as financial savvy in top financial circles.*</w:t>
      </w:r>
    </w:p>
    <w:p w14:paraId="1424EEE8" w14:textId="77777777" w:rsidR="00791BBF" w:rsidRDefault="00791BBF" w:rsidP="00791BBF"/>
    <w:p w14:paraId="67EDF612" w14:textId="77777777" w:rsidR="00791BBF" w:rsidRDefault="00791BBF" w:rsidP="00791BBF">
      <w:r>
        <w:t xml:space="preserve">Reliance Capital will rise to ₹260 in less than 30 months (from ₹6.80 now 21-5-20) and Reliance  Infra will rise to ₹360 (from ₹17.50 now). </w:t>
      </w:r>
      <w:proofErr w:type="spellStart"/>
      <w:r>
        <w:t>RelInfra</w:t>
      </w:r>
      <w:proofErr w:type="spellEnd"/>
      <w:r>
        <w:t xml:space="preserve"> will likely get payment of its Road assets sale in UP,  in excess of ₹1700 crores. Its 18 Toll Road operations are commissioned recently to earn handsome Toll fees after lockdown is lifted. That will also reduce its working capital.</w:t>
      </w:r>
    </w:p>
    <w:p w14:paraId="2F060ECB" w14:textId="77777777" w:rsidR="00791BBF" w:rsidRDefault="00791BBF" w:rsidP="00791BBF"/>
    <w:p w14:paraId="16725E10" w14:textId="77777777" w:rsidR="00791BBF" w:rsidRDefault="00791BBF" w:rsidP="00791BBF">
      <w:r>
        <w:t>I have bought these stocks from this speculation, presuming in the worst-case scenario, will be to lose 50% of investment value and gain ,if it works,  15 to 30 times (1500% to 3000%). *This speculation is not meant for retirees and widows, but only high calculated risk-takers*</w:t>
      </w:r>
    </w:p>
    <w:p w14:paraId="3C8F36E6" w14:textId="77777777" w:rsidR="00791BBF" w:rsidRDefault="00791BBF" w:rsidP="00791BBF"/>
    <w:p w14:paraId="5D39DA0A" w14:textId="77777777" w:rsidR="00791BBF" w:rsidRDefault="00791BBF" w:rsidP="00791BBF">
      <w:r>
        <w:t xml:space="preserve">Do not forget that these stocks are trading at under 5% of book value and in the event of ultimate bankruptcy event, the shareholders will get asset distribution that will be at least 5 times the current market price. </w:t>
      </w:r>
    </w:p>
    <w:p w14:paraId="0F6E8C39" w14:textId="77777777" w:rsidR="00791BBF" w:rsidRDefault="00791BBF" w:rsidP="00791BBF"/>
    <w:p w14:paraId="1F063157" w14:textId="77777777" w:rsidR="00791BBF" w:rsidRDefault="00791BBF" w:rsidP="00791BBF">
      <w:r>
        <w:t>These stocks are in the accumulation stage. *Sometimes there are only buyers and some other times only sellers.&amp; The total number of shares is very low - just 26 crores in both cases. It won't take much time for these stocks to get out of low value tied to just 5% lower and upper circuits. When these stocks are not circuit bound in good times ahead they will run like a Kangaroo.</w:t>
      </w:r>
    </w:p>
    <w:p w14:paraId="4B9F86C9" w14:textId="77777777" w:rsidR="00791BBF" w:rsidRDefault="00791BBF" w:rsidP="00791BBF"/>
    <w:p w14:paraId="42029EFE" w14:textId="77777777" w:rsidR="00791BBF" w:rsidRDefault="00791BBF" w:rsidP="00791BBF">
      <w:r>
        <w:t xml:space="preserve">Also do not forget that Mukesh found hard to raise NCD of ₹10,000 crores only last month and that too at higher interest, and got filled by ₹9,500 crores only. He has to raise over ₹300,000 crores (30 times) more) in an extremely difficult Center Corona bound capital market. Mukesh knows that it is Now or Never to raise free money via equity.  </w:t>
      </w:r>
    </w:p>
    <w:p w14:paraId="799A452B" w14:textId="77777777" w:rsidR="00791BBF" w:rsidRDefault="00791BBF" w:rsidP="00791BBF"/>
    <w:p w14:paraId="7D0F8BCB" w14:textId="2E5C8D17" w:rsidR="00791BBF" w:rsidRDefault="00791BBF" w:rsidP="00791BBF">
      <w:r>
        <w:t>*RIL is headed for ₹600 or below when JIO is spun off and the Saudi decision of backing out becomes known to the market.* Also Canadian funds will back out of $3 to $5 billion deal. RIL partly paid shares will be more attractive than whole unit.</w:t>
      </w:r>
    </w:p>
    <w:p w14:paraId="1E4505E6" w14:textId="4DB22AE0" w:rsidR="0017730C" w:rsidRDefault="0017730C" w:rsidP="0017730C">
      <w:r>
        <w:t xml:space="preserve"> 1year</w:t>
      </w:r>
      <w:r w:rsidR="003F5062">
        <w:t xml:space="preserve">. </w:t>
      </w:r>
    </w:p>
    <w:p w14:paraId="559F10DC" w14:textId="7E97688B" w:rsidR="00D56A89" w:rsidRDefault="0017730C" w:rsidP="00D56A89">
      <w:pPr>
        <w:pStyle w:val="Heading2"/>
      </w:pPr>
      <w:r>
        <w:t xml:space="preserve">Reliance infra: </w:t>
      </w:r>
    </w:p>
    <w:p w14:paraId="11928BB1" w14:textId="77777777" w:rsidR="00D56A89" w:rsidRPr="00D56A89" w:rsidRDefault="00D56A89" w:rsidP="00D56A89"/>
    <w:p w14:paraId="52C28FEC" w14:textId="3B212D12" w:rsidR="00D56A89" w:rsidRDefault="00D56A89" w:rsidP="00D56A89">
      <w:r w:rsidRPr="009E1FAF">
        <w:rPr>
          <w:b/>
          <w:bCs/>
        </w:rPr>
        <w:t>Feb 27</w:t>
      </w:r>
      <w:r w:rsidR="009E1FAF" w:rsidRPr="009E1FAF">
        <w:rPr>
          <w:b/>
          <w:bCs/>
        </w:rPr>
        <w:t xml:space="preserve"> 2020</w:t>
      </w:r>
      <w:r>
        <w:t>: CMP ₹ 30.90 (26/02/21)</w:t>
      </w:r>
    </w:p>
    <w:p w14:paraId="0D182362" w14:textId="77777777" w:rsidR="00D56A89" w:rsidRDefault="00D56A89" w:rsidP="00D56A89">
      <w:proofErr w:type="spellStart"/>
      <w:r>
        <w:t>Recom</w:t>
      </w:r>
      <w:proofErr w:type="spellEnd"/>
      <w:r>
        <w:t>. Entry Price: Current ST Target: 1 m/6 m = ₹ 48 /₹ 132</w:t>
      </w:r>
    </w:p>
    <w:p w14:paraId="7212277D" w14:textId="77777777" w:rsidR="00D56A89" w:rsidRDefault="00D56A89" w:rsidP="00D56A89">
      <w:r>
        <w:t>LT Target : 12 m ₹ 235 ; 18 m ₹ 310</w:t>
      </w:r>
    </w:p>
    <w:p w14:paraId="3D81CBCA" w14:textId="77777777" w:rsidR="00D56A89" w:rsidRDefault="00D56A89" w:rsidP="00D56A89">
      <w:r>
        <w:t>Risk: Moderate</w:t>
      </w:r>
    </w:p>
    <w:p w14:paraId="3773D515" w14:textId="77777777" w:rsidR="00D56A89" w:rsidRDefault="00D56A89" w:rsidP="00D56A89">
      <w:r>
        <w:t xml:space="preserve">Look out for news: I must admit that our earlier statement last week that this stock will develop momentum in next 7 days proved wrong. </w:t>
      </w:r>
    </w:p>
    <w:p w14:paraId="71C25227" w14:textId="77777777" w:rsidR="00D56A89" w:rsidRDefault="00D56A89" w:rsidP="00D56A89"/>
    <w:p w14:paraId="46D6A5F7" w14:textId="77777777" w:rsidR="00D56A89" w:rsidRDefault="00D56A89" w:rsidP="00D56A89">
      <w:r>
        <w:t xml:space="preserve">The volume suddenly tapered off. But the stock is still strong. There may be some positive news in the offing but did not come about. They may be related to Delhi Metro, India's longest and strongest Metro. </w:t>
      </w:r>
    </w:p>
    <w:p w14:paraId="33A9E20D" w14:textId="77777777" w:rsidR="00D56A89" w:rsidRDefault="00D56A89" w:rsidP="00D56A89"/>
    <w:p w14:paraId="1751E717" w14:textId="77777777" w:rsidR="00D56A89" w:rsidRDefault="00D56A89" w:rsidP="00D56A89">
      <w:r>
        <w:t xml:space="preserve">The news relating to personal bankruptcy of Anil Ambani appears to be in final stages. Whatever be the outcome, it will not have bearing on this stock, although it may react negatively for about 2 to 3 days. </w:t>
      </w:r>
    </w:p>
    <w:p w14:paraId="3C1B1314" w14:textId="77777777" w:rsidR="00D56A89" w:rsidRDefault="00D56A89" w:rsidP="00D56A89"/>
    <w:p w14:paraId="75B7C92B" w14:textId="77777777" w:rsidR="00D56A89" w:rsidRDefault="00D56A89" w:rsidP="00D56A89">
      <w:r>
        <w:t xml:space="preserve">The business however is looking up post lockdown. The 18 toll roads are now fully commissioned, although they may not generate full volume due to partial lifting of lockdown at some places. </w:t>
      </w:r>
    </w:p>
    <w:p w14:paraId="26AD6DD5" w14:textId="77777777" w:rsidR="00D56A89" w:rsidRDefault="00D56A89" w:rsidP="00D56A89"/>
    <w:p w14:paraId="665B5DEB" w14:textId="77777777" w:rsidR="00D56A89" w:rsidRDefault="00D56A89" w:rsidP="00D56A89">
      <w:r>
        <w:t>Further, CUBE Roadways deal relating to Delhi-Agra Toll Road worth ₹3600/- crores is completed but will be accounted for this last quarter.  We can reasonably expect 4Q21 to be path breaking. We are bullish.</w:t>
      </w:r>
    </w:p>
    <w:p w14:paraId="5A2EDC88" w14:textId="77777777" w:rsidR="00D56A89" w:rsidRDefault="00D56A89" w:rsidP="00D56A89"/>
    <w:p w14:paraId="52CF3747" w14:textId="77777777" w:rsidR="00D56A89" w:rsidRDefault="00D56A89" w:rsidP="00D56A89">
      <w:r>
        <w:t xml:space="preserve">Please note that other stocks in this group are very strong in this soft market.  RPOWER is already covered earlier in this </w:t>
      </w:r>
      <w:proofErr w:type="spellStart"/>
      <w:r>
        <w:t>despatch</w:t>
      </w:r>
      <w:proofErr w:type="spellEnd"/>
      <w:r>
        <w:t xml:space="preserve">. RELCAPITAL is stable with upward bias. </w:t>
      </w:r>
    </w:p>
    <w:p w14:paraId="728891E1" w14:textId="77777777" w:rsidR="00D56A89" w:rsidRDefault="00D56A89" w:rsidP="00D56A89"/>
    <w:p w14:paraId="5F71B40E" w14:textId="599A434C" w:rsidR="00D56A89" w:rsidRDefault="00D56A89" w:rsidP="00D56A89">
      <w:r>
        <w:t>The upper circuit for the entire group is revised to 10% from 5% earlier. If our judgment is right, expect good appreciation in days to come regardless of the state of the market.</w:t>
      </w:r>
    </w:p>
    <w:p w14:paraId="0E149B0C" w14:textId="77777777" w:rsidR="00D56A89" w:rsidRPr="00D56A89" w:rsidRDefault="00D56A89" w:rsidP="00D56A89"/>
    <w:p w14:paraId="7F68C240" w14:textId="2263184A" w:rsidR="00D224ED" w:rsidRPr="00D224ED" w:rsidRDefault="00D224ED" w:rsidP="00D224ED">
      <w:r w:rsidRPr="00D224ED">
        <w:rPr>
          <w:b/>
          <w:bCs/>
        </w:rPr>
        <w:lastRenderedPageBreak/>
        <w:t>Feb 24</w:t>
      </w:r>
      <w:r>
        <w:t xml:space="preserve">: </w:t>
      </w:r>
      <w:r w:rsidRPr="00D224ED">
        <w:t xml:space="preserve">After consolidating around 30s at low volume, the activity surged with record 3.9 million shares nearly three times average. The stock gained 3% against massive fall of Indices by 2%. May be some news are in the way. It is safe to add more at this stage. Risk is less, reward is more. The stock did reach upper circuit of 10% touching ₹33.65 before closing 7% down </w:t>
      </w:r>
      <w:r w:rsidR="0090487F" w:rsidRPr="00D224ED">
        <w:t>from</w:t>
      </w:r>
      <w:r w:rsidRPr="00D224ED">
        <w:t xml:space="preserve"> day high, yet closing 3% positive. In my judgement the stock may gain more than 40% in next three to four sessions.</w:t>
      </w:r>
    </w:p>
    <w:p w14:paraId="67C0640D" w14:textId="11EA2A8B" w:rsidR="00FC1783" w:rsidRDefault="00FC1783" w:rsidP="00FC1783">
      <w:r w:rsidRPr="000F5647">
        <w:rPr>
          <w:b/>
          <w:bCs/>
        </w:rPr>
        <w:t>Jan 8</w:t>
      </w:r>
      <w:r>
        <w:t xml:space="preserve">: *Reliance Infrastructure*  Some bad news. Stare Bank of India and some other power generators in Delhi are owed over ₹1700 crores since 2016. They are filing appeal before NCLT to push it under IBC related bankruptcy. Some close relatives want </w:t>
      </w:r>
      <w:proofErr w:type="spellStart"/>
      <w:r>
        <w:t>yo</w:t>
      </w:r>
      <w:proofErr w:type="spellEnd"/>
      <w:r>
        <w:t xml:space="preserve"> see Anil Ambani disappear. </w:t>
      </w:r>
    </w:p>
    <w:p w14:paraId="5ACB3491" w14:textId="77777777" w:rsidR="00FC1783" w:rsidRDefault="00FC1783" w:rsidP="00FC1783"/>
    <w:p w14:paraId="40AC8374" w14:textId="77777777" w:rsidR="00FC1783" w:rsidRDefault="00FC1783" w:rsidP="00FC1783">
      <w:r>
        <w:t xml:space="preserve">They may not succeed. If the company Arbitration Award of around ₹1600 crores, already due from North East state entity, comes,  it will meet its debt obligation.  There is already </w:t>
      </w:r>
      <w:proofErr w:type="spellStart"/>
      <w:r>
        <w:t>moratoruum</w:t>
      </w:r>
      <w:proofErr w:type="spellEnd"/>
      <w:r>
        <w:t xml:space="preserve"> on enforcing bankruptcy due to Corona pandemic. This news caused more sellers on this counter and also in Reliance Capital in sympathy.</w:t>
      </w:r>
    </w:p>
    <w:p w14:paraId="353BDEBF" w14:textId="77777777" w:rsidR="00FC1783" w:rsidRDefault="00FC1783" w:rsidP="00FC1783"/>
    <w:p w14:paraId="3A4929C8" w14:textId="54DD048D" w:rsidR="000546A8" w:rsidRDefault="00FC1783" w:rsidP="00FC1783">
      <w:r>
        <w:t xml:space="preserve">A buyer a day before of Reliance Capital could buy 5000 shares in 12 small lots at lower circuit. Meaning there are not enough real sellers in the market.  We are not worried on this counter due to over 70 bids to buy many of its subsidiaries in this bull market.  This counter will remain in the cloud of "good positive news or </w:t>
      </w:r>
      <w:proofErr w:type="spellStart"/>
      <w:r>
        <w:t>rumours</w:t>
      </w:r>
      <w:proofErr w:type="spellEnd"/>
      <w:r>
        <w:t>" for few months until April 21.</w:t>
      </w:r>
    </w:p>
    <w:p w14:paraId="6F0C2B69" w14:textId="77F34BC5" w:rsidR="00FC1783" w:rsidRDefault="00FC1783" w:rsidP="000546A8">
      <w:r>
        <w:t>--</w:t>
      </w:r>
    </w:p>
    <w:p w14:paraId="3256D765" w14:textId="10E097E0" w:rsidR="000546A8" w:rsidRDefault="000546A8" w:rsidP="000546A8">
      <w:r w:rsidRPr="000546A8">
        <w:t>Strongly accumulate. Its 18 toll roads will be a milk cow since traffic slowly opening , increasing cash flow significantly. We are ignoring negative news on debt front.</w:t>
      </w:r>
    </w:p>
    <w:p w14:paraId="132F2BD8" w14:textId="77777777" w:rsidR="00D57BA1" w:rsidRPr="000546A8" w:rsidRDefault="00D57BA1" w:rsidP="000546A8"/>
    <w:p w14:paraId="3D5FC13B" w14:textId="3E835DBC" w:rsidR="00C747DB" w:rsidRDefault="00C747DB" w:rsidP="00C747DB">
      <w:r w:rsidRPr="00C747DB">
        <w:t>Reliance Capital and Reliance Infra still good, but no sellers. Add more when sellers emerge buying 15% for every rise of 20% in prices.</w:t>
      </w:r>
    </w:p>
    <w:p w14:paraId="50AFC5B2" w14:textId="34626156" w:rsidR="00CA15C4" w:rsidRDefault="00CA15C4" w:rsidP="00C747DB">
      <w:r w:rsidRPr="00CA15C4">
        <w:t>The stock closed at upper circuit of 10% at Rs 26.40 with strong volume with no sellers for most of the day. In next 5 or 6 sessions, it may reach Rs 41 or about. Unless some negative news emerge on earnings front, but that may be temporary. More positive news expected such as sales proceeds of sale of Road assets in UP to Cube, which may be around Rs 1700 crores. A compensation of Rs 1200 crores is also due from another government company, but we do not know when the funds may arrive. Almost all of its Toll Road Assets (numbering 11) have been commissioned. When economy reopens, RINFRA will be major beneficiary. Its cash flow will improve significantly. Our Target is Rs 357 by Dec 2020 unless the market crashes for economic reasons. Add more (15%) after the stock has risen by 35% and then corrects by 5% or more.</w:t>
      </w:r>
    </w:p>
    <w:p w14:paraId="3D3CE866" w14:textId="77777777" w:rsidR="006266A2" w:rsidRPr="00C747DB" w:rsidRDefault="006266A2" w:rsidP="00C747DB"/>
    <w:p w14:paraId="21A4C0A6" w14:textId="6629C246" w:rsidR="006A39C0" w:rsidRDefault="00744820" w:rsidP="00E15549">
      <w:pPr>
        <w:pStyle w:val="Heading2"/>
      </w:pPr>
      <w:r w:rsidRPr="00E15549">
        <w:rPr>
          <w:rStyle w:val="Heading2Char"/>
        </w:rPr>
        <w:t>Reliance power</w:t>
      </w:r>
      <w:r w:rsidR="006611EC" w:rsidRPr="00E15549">
        <w:rPr>
          <w:rStyle w:val="Heading2Char"/>
        </w:rPr>
        <w:t>:</w:t>
      </w:r>
    </w:p>
    <w:p w14:paraId="13F5B43D" w14:textId="19C9B969" w:rsidR="00E15549" w:rsidRDefault="00E15549" w:rsidP="006A39C0">
      <w:r>
        <w:t>Feb 27</w:t>
      </w:r>
      <w:r w:rsidR="003C4A9F">
        <w:t xml:space="preserve"> 2020</w:t>
      </w:r>
      <w:r>
        <w:t xml:space="preserve">: </w:t>
      </w:r>
    </w:p>
    <w:p w14:paraId="4435AC57" w14:textId="77777777" w:rsidR="00E15549" w:rsidRDefault="00E15549" w:rsidP="00E15549">
      <w:r>
        <w:t>CMP ₹ 4.25 +8.97% (26/02/21)</w:t>
      </w:r>
    </w:p>
    <w:p w14:paraId="5A2154E1" w14:textId="77777777" w:rsidR="00E15549" w:rsidRDefault="00E15549" w:rsidP="00E15549">
      <w:proofErr w:type="spellStart"/>
      <w:r>
        <w:lastRenderedPageBreak/>
        <w:t>Recom</w:t>
      </w:r>
      <w:proofErr w:type="spellEnd"/>
      <w:r>
        <w:t>. Entry Price: ₹ 2.70</w:t>
      </w:r>
    </w:p>
    <w:p w14:paraId="4BC21C52" w14:textId="77777777" w:rsidR="00E15549" w:rsidRDefault="00E15549" w:rsidP="00E15549">
      <w:r>
        <w:t>ST Target: 1 m/6 m = ₹ 6.10 /₹ 9.20</w:t>
      </w:r>
    </w:p>
    <w:p w14:paraId="70C554CC" w14:textId="77777777" w:rsidR="00E15549" w:rsidRDefault="00E15549" w:rsidP="00E15549">
      <w:r>
        <w:t>LT Target : 12 m ₹ 10.80 ; 18 m ₹ b</w:t>
      </w:r>
    </w:p>
    <w:p w14:paraId="5D52FC3C" w14:textId="77777777" w:rsidR="00E15549" w:rsidRDefault="00E15549" w:rsidP="00E15549">
      <w:r>
        <w:t>Risk: High due to low value.</w:t>
      </w:r>
    </w:p>
    <w:p w14:paraId="53A379D0" w14:textId="77777777" w:rsidR="00E15549" w:rsidRDefault="00E15549" w:rsidP="00E15549">
      <w:r>
        <w:t xml:space="preserve">Look out for news: Something is cooking for this counter. Belongs to </w:t>
      </w:r>
      <w:proofErr w:type="spellStart"/>
      <w:r>
        <w:t>unfavoured</w:t>
      </w:r>
      <w:proofErr w:type="spellEnd"/>
      <w:r>
        <w:t xml:space="preserve"> Anil Ambani group. </w:t>
      </w:r>
    </w:p>
    <w:p w14:paraId="41850F9B" w14:textId="77777777" w:rsidR="00E15549" w:rsidRDefault="00E15549" w:rsidP="00E15549"/>
    <w:p w14:paraId="28B48E7E" w14:textId="77777777" w:rsidR="00E15549" w:rsidRDefault="00E15549" w:rsidP="00E15549">
      <w:r>
        <w:t xml:space="preserve">We again recommended at ₹3.10 last week on seeing momentum. </w:t>
      </w:r>
    </w:p>
    <w:p w14:paraId="31CB41CE" w14:textId="77777777" w:rsidR="00E15549" w:rsidRDefault="00E15549" w:rsidP="00E15549"/>
    <w:p w14:paraId="5DA840FE" w14:textId="77777777" w:rsidR="00E15549" w:rsidRDefault="00E15549" w:rsidP="00E15549">
      <w:r>
        <w:t xml:space="preserve">Yesterday when market crashed by nearly 2000 points or 4%, this stock surged nearly 9% on extremely heavy volume of 124 million (12.4 crores) shares. </w:t>
      </w:r>
    </w:p>
    <w:p w14:paraId="1AD24337" w14:textId="77777777" w:rsidR="00E15549" w:rsidRDefault="00E15549" w:rsidP="00E15549"/>
    <w:p w14:paraId="0F6960E3" w14:textId="77777777" w:rsidR="00E15549" w:rsidRDefault="00E15549" w:rsidP="00E15549">
      <w:r>
        <w:t>Most low value buyers must have been replaced. Unless the market takes a serious downturn due to rising bond yield caused by inflation, this stock is due for major recovery play. This is only pure “Power” stock. Accumulate unto 50,000 shares for aggressive investors.</w:t>
      </w:r>
    </w:p>
    <w:p w14:paraId="58B69804" w14:textId="77777777" w:rsidR="00E15549" w:rsidRDefault="00E15549" w:rsidP="00E15549"/>
    <w:p w14:paraId="0FBB7105" w14:textId="6FF2AA17" w:rsidR="00E15549" w:rsidRDefault="00E15549" w:rsidP="00E15549">
      <w:r>
        <w:t>The stock runs on a higher 10% circuit, good for rising stock.</w:t>
      </w:r>
    </w:p>
    <w:p w14:paraId="32F280FB" w14:textId="5E3CF14F" w:rsidR="006A39C0" w:rsidRDefault="006A39C0" w:rsidP="006A39C0">
      <w:r w:rsidRPr="006A39C0">
        <w:rPr>
          <w:b/>
          <w:bCs/>
        </w:rPr>
        <w:t>Feb 24</w:t>
      </w:r>
      <w:r>
        <w:t>: I tried to add 10,000 shares more at day limit order of ₹3.05 but did not get it in spite of a strongly negative market. There was a strong volume to surge nearly 10% in prices to close at ₹3.40</w:t>
      </w:r>
    </w:p>
    <w:p w14:paraId="1C4AF66D" w14:textId="77777777" w:rsidR="006A39C0" w:rsidRDefault="006A39C0" w:rsidP="006A39C0"/>
    <w:p w14:paraId="02DC73E4" w14:textId="77777777" w:rsidR="006A39C0" w:rsidRDefault="006A39C0" w:rsidP="006A39C0">
      <w:r>
        <w:t xml:space="preserve">These stocks move in sympathy for other group companies. Still, the counter is facing barrage of negative news against Anil Ambani personally on guarantee issue. However, these companies will not be affected by </w:t>
      </w:r>
    </w:p>
    <w:p w14:paraId="1F8E5315" w14:textId="069A2029" w:rsidR="006A39C0" w:rsidRDefault="006A39C0" w:rsidP="006A39C0">
      <w:r>
        <w:t>negative personal judgment.</w:t>
      </w:r>
    </w:p>
    <w:p w14:paraId="61D07CB7" w14:textId="77777777" w:rsidR="00C464A8" w:rsidRDefault="00C464A8" w:rsidP="006A39C0"/>
    <w:p w14:paraId="7AB257B6" w14:textId="101F7997" w:rsidR="00EA55A8" w:rsidRDefault="00C464A8" w:rsidP="00123B6C">
      <w:pPr>
        <w:pStyle w:val="Heading2"/>
      </w:pPr>
      <w:r w:rsidRPr="00C464A8">
        <w:t>RELIANCE HOME FINANCE LTD</w:t>
      </w:r>
    </w:p>
    <w:p w14:paraId="22885FD0" w14:textId="4269AAED" w:rsidR="00123B6C" w:rsidRDefault="00123B6C" w:rsidP="00123B6C"/>
    <w:p w14:paraId="6ACF2D6C" w14:textId="77777777" w:rsidR="00C66502" w:rsidRPr="00123B6C" w:rsidRDefault="00C66502" w:rsidP="00123B6C"/>
    <w:p w14:paraId="61243228" w14:textId="74C7EA11" w:rsidR="00A70DDE" w:rsidRDefault="00A70DDE" w:rsidP="00F6202C">
      <w:pPr>
        <w:pStyle w:val="Heading2"/>
      </w:pPr>
      <w:r>
        <w:t xml:space="preserve">IRFC: </w:t>
      </w:r>
    </w:p>
    <w:p w14:paraId="6321A435" w14:textId="44F0372D" w:rsidR="00F6202C" w:rsidRDefault="00F51FAC" w:rsidP="00F6202C">
      <w:r w:rsidRPr="00F51FAC">
        <w:rPr>
          <w:b/>
          <w:bCs/>
        </w:rPr>
        <w:t>March 2 2021</w:t>
      </w:r>
      <w:r>
        <w:t xml:space="preserve">: </w:t>
      </w:r>
      <w:r w:rsidR="00F6202C">
        <w:t xml:space="preserve">Indian Railway Finance Corp. (IRFC) CMP ₹26.20 - may be due for strong rise due to heavy volume surge yesterday. Three times average. We are accumulating. </w:t>
      </w:r>
    </w:p>
    <w:p w14:paraId="1CA56B75" w14:textId="77777777" w:rsidR="00F6202C" w:rsidRDefault="00F6202C" w:rsidP="00F6202C"/>
    <w:p w14:paraId="00C51271" w14:textId="38AA8887" w:rsidR="00A70DDE" w:rsidRDefault="00F6202C" w:rsidP="00F6202C">
      <w:r>
        <w:t>Expect 33% gain in less than 1 month or before FY2021 Ends on 31/3/2021</w:t>
      </w:r>
    </w:p>
    <w:p w14:paraId="0144692E" w14:textId="77777777" w:rsidR="00F6202C" w:rsidRDefault="00F6202C" w:rsidP="00F6202C"/>
    <w:p w14:paraId="6E0E8AE8" w14:textId="408044EF" w:rsidR="000C42C3" w:rsidRDefault="002D2092" w:rsidP="001501A5">
      <w:pPr>
        <w:pStyle w:val="Heading2"/>
      </w:pPr>
      <w:r>
        <w:t xml:space="preserve">IL&amp;FS </w:t>
      </w:r>
      <w:proofErr w:type="spellStart"/>
      <w:r>
        <w:t>Engg</w:t>
      </w:r>
      <w:proofErr w:type="spellEnd"/>
      <w:r>
        <w:t xml:space="preserve">: </w:t>
      </w:r>
    </w:p>
    <w:p w14:paraId="4A5F0483" w14:textId="4BEB9AAA" w:rsidR="000C42C3" w:rsidRDefault="00223778" w:rsidP="000C42C3">
      <w:r>
        <w:t>Jun 8</w:t>
      </w:r>
      <w:r w:rsidRPr="00223778">
        <w:rPr>
          <w:vertAlign w:val="superscript"/>
        </w:rPr>
        <w:t>th</w:t>
      </w:r>
      <w:r>
        <w:t xml:space="preserve"> 2021: </w:t>
      </w:r>
      <w:r w:rsidR="000C42C3">
        <w:t xml:space="preserve">IRFC - LTP ₹24.70 + ₹ 1.10  (+ 4.66%). Up on extremely strong volume of 42.7 Million. Will head towards 80 </w:t>
      </w:r>
      <w:proofErr w:type="spellStart"/>
      <w:r w:rsidR="000C42C3">
        <w:t>millions</w:t>
      </w:r>
      <w:proofErr w:type="spellEnd"/>
      <w:r w:rsidR="000C42C3">
        <w:t xml:space="preserve"> soon. The stock will enter uncharted territory. Its Annual Result for 2020-21 should be out soon and apart from significant growth it will pay at least ₹2 dividend (on top of interim dividend </w:t>
      </w:r>
      <w:proofErr w:type="spellStart"/>
      <w:r w:rsidR="000C42C3">
        <w:t>pay out</w:t>
      </w:r>
      <w:proofErr w:type="spellEnd"/>
      <w:r w:rsidR="000C42C3">
        <w:t xml:space="preserve"> of ₹1).  </w:t>
      </w:r>
    </w:p>
    <w:p w14:paraId="3A3CF905" w14:textId="77777777" w:rsidR="000C42C3" w:rsidRDefault="000C42C3" w:rsidP="000C42C3"/>
    <w:p w14:paraId="502A1014" w14:textId="77777777" w:rsidR="000C42C3" w:rsidRDefault="000C42C3" w:rsidP="000C42C3">
      <w:r>
        <w:t>*This will become a premier blue chip stock by March 2022. VERY STRONG BUY INDEED.*</w:t>
      </w:r>
    </w:p>
    <w:p w14:paraId="78B7B23E" w14:textId="77777777" w:rsidR="000C42C3" w:rsidRDefault="000C42C3" w:rsidP="000C42C3"/>
    <w:p w14:paraId="2A37BEE7" w14:textId="3A3DF2B4" w:rsidR="000C42C3" w:rsidRDefault="000C42C3" w:rsidP="000C42C3">
      <w:r>
        <w:t>Short term target ~₹ 36 to ₹42, FY March 2022 target is ₹ 60 plus. Very safe investment stock for Retirees, Senior Citizens, Widows and Pension Funds. Even if you want to invest ₹ 30 lakhs or more, this is it.</w:t>
      </w:r>
    </w:p>
    <w:p w14:paraId="48A45A83" w14:textId="31E9B697" w:rsidR="002D2092" w:rsidRPr="00AA3626" w:rsidRDefault="002D2092" w:rsidP="002D2092">
      <w:r w:rsidRPr="00AA3626">
        <w:t>Small value stocks getting attention. ILFS ENGG rising 5%. per day. At this price, risk is less for large gains. Not for salaried classes or retired/widows.</w:t>
      </w:r>
    </w:p>
    <w:p w14:paraId="64311CDE" w14:textId="04B2A784" w:rsidR="002D2092" w:rsidRDefault="002D2092" w:rsidP="002D2092">
      <w:r w:rsidRPr="00C45D66">
        <w:t>ILFS ENGG is a bankrupt group but this stock is showing life. With smaller float, it will get higher, still not strong volume yet. I will be buying some today but do not advise other conservatives. Buy only if you are prepared for 40% risk. Return 500% in 8 months</w:t>
      </w:r>
    </w:p>
    <w:p w14:paraId="54D12F1F" w14:textId="78098CA1" w:rsidR="00792E43" w:rsidRDefault="00792E43" w:rsidP="002D2092"/>
    <w:p w14:paraId="78F6CFB0" w14:textId="105A5B2B" w:rsidR="00792E43" w:rsidRDefault="00792E43" w:rsidP="00792E43">
      <w:r>
        <w:t xml:space="preserve">-is likely to emerge next DHFL. The stock is not relenting but turnover is almost negligible, suggesting lack of sellers at any level. Never buy stock without volume or turnover. It may be a trap. But we are not selling. Will buy more when volume surges to at least 5 </w:t>
      </w:r>
      <w:proofErr w:type="spellStart"/>
      <w:r>
        <w:t>millions</w:t>
      </w:r>
      <w:proofErr w:type="spellEnd"/>
      <w:r>
        <w:t xml:space="preserve"> shares. </w:t>
      </w:r>
    </w:p>
    <w:p w14:paraId="2F8A7997" w14:textId="77777777" w:rsidR="00792E43" w:rsidRDefault="00792E43" w:rsidP="00792E43"/>
    <w:p w14:paraId="2164EA8F" w14:textId="6E6769FF" w:rsidR="00792E43" w:rsidRDefault="00792E43" w:rsidP="00792E43">
      <w:r>
        <w:t>Avoid all Housing Finance companies involved in retails or wholesale mortgage financing. We believe interest rates may rise in next three months. In fact,  general level of interest rates may rise due to inflation. Renew FD only for 6 months since rates may rise later.</w:t>
      </w:r>
    </w:p>
    <w:p w14:paraId="1157371D" w14:textId="59EA1446" w:rsidR="00B424E4" w:rsidRDefault="00B424E4" w:rsidP="002D2092"/>
    <w:p w14:paraId="041898E0" w14:textId="21614221" w:rsidR="00B424E4" w:rsidRDefault="00B424E4" w:rsidP="00B424E4">
      <w:pPr>
        <w:pStyle w:val="Heading2"/>
      </w:pPr>
      <w:r w:rsidRPr="00B424E4">
        <w:t>Bank of India</w:t>
      </w:r>
    </w:p>
    <w:p w14:paraId="2B329FC4" w14:textId="5027E962" w:rsidR="00ED457A" w:rsidRDefault="00ED457A" w:rsidP="00ED457A"/>
    <w:p w14:paraId="7E3CEB89" w14:textId="7CE1CC08" w:rsidR="00ED457A" w:rsidRDefault="00ED457A" w:rsidP="00ED457A">
      <w:r w:rsidRPr="00DD5FC0">
        <w:rPr>
          <w:b/>
          <w:bCs/>
        </w:rPr>
        <w:t>Jun 8</w:t>
      </w:r>
      <w:r w:rsidRPr="00DD5FC0">
        <w:rPr>
          <w:b/>
          <w:bCs/>
          <w:vertAlign w:val="superscript"/>
        </w:rPr>
        <w:t>th</w:t>
      </w:r>
      <w:r>
        <w:t xml:space="preserve"> : Bank of India LTP ₹ 84.60  + ₹2.20 or + 2.67% good volume. Its numbers for YE 2021 were less than expected, though not bad at all. Since the bank is still an independent entity with pan India presence, it may command good respect from investors. </w:t>
      </w:r>
    </w:p>
    <w:p w14:paraId="0224F3B7" w14:textId="77777777" w:rsidR="00ED457A" w:rsidRDefault="00ED457A" w:rsidP="00ED457A"/>
    <w:p w14:paraId="5EA65A38" w14:textId="77777777" w:rsidR="00ED457A" w:rsidRDefault="00ED457A" w:rsidP="00ED457A">
      <w:r>
        <w:t xml:space="preserve">Short Target ₹ 103 Mid-term 120~132 and distant one 180+ depending on news flow. Had DHFL access been allowed to </w:t>
      </w:r>
      <w:proofErr w:type="spellStart"/>
      <w:r>
        <w:t>Wadhwan</w:t>
      </w:r>
      <w:proofErr w:type="spellEnd"/>
      <w:r>
        <w:t>, this stock would have got over ₹120 traction on top of current price, due to prospects of ₹4100/crores provisions being written back to the credit of Profit and Loss Account.</w:t>
      </w:r>
    </w:p>
    <w:p w14:paraId="2EDFECAA" w14:textId="77777777" w:rsidR="00ED457A" w:rsidRDefault="00ED457A" w:rsidP="00ED457A"/>
    <w:p w14:paraId="263143DF" w14:textId="5A90DC36" w:rsidR="00ED457A" w:rsidRDefault="00ED457A" w:rsidP="00ED457A">
      <w:r>
        <w:t>The possibility is less due to NCLT Approval of RBI proposal.  At the moment, our target is reduced to moderate ₹120~132. It will be boosted once privatization proposal gathers pace. Right now, IOB has greater and quicker prospect. Prefer IOB to BOI.</w:t>
      </w:r>
    </w:p>
    <w:p w14:paraId="025CE76D" w14:textId="77777777" w:rsidR="00ED457A" w:rsidRPr="00ED457A" w:rsidRDefault="00ED457A" w:rsidP="00ED457A"/>
    <w:p w14:paraId="7E02A6EA" w14:textId="6773E6DA" w:rsidR="00EA735B" w:rsidRDefault="00EA735B" w:rsidP="00EA735B">
      <w:r w:rsidRPr="00EA735B">
        <w:rPr>
          <w:b/>
          <w:bCs/>
        </w:rPr>
        <w:t xml:space="preserve">Feb </w:t>
      </w:r>
      <w:r w:rsidR="00F50167" w:rsidRPr="00EA735B">
        <w:rPr>
          <w:b/>
          <w:bCs/>
        </w:rPr>
        <w:t>24,</w:t>
      </w:r>
      <w:r w:rsidRPr="00EA735B">
        <w:rPr>
          <w:b/>
          <w:bCs/>
        </w:rPr>
        <w:t xml:space="preserve"> 2021:</w:t>
      </w:r>
      <w:r>
        <w:t xml:space="preserve"> The stock surged 95% to reach ₹103 before dropping to 78 and then reversing entire loss to close at ₹87. This is best investment type of stock with normal element of risk. I still have very good position and will buy more on correction. </w:t>
      </w:r>
    </w:p>
    <w:p w14:paraId="46CA6787" w14:textId="77777777" w:rsidR="00EA735B" w:rsidRDefault="00EA735B" w:rsidP="00EA735B"/>
    <w:p w14:paraId="5DF27E15" w14:textId="77777777" w:rsidR="00EA735B" w:rsidRDefault="00EA735B" w:rsidP="00EA735B">
      <w:r>
        <w:t xml:space="preserve">I was waiting for momentum for this stock which finally came 4 days back. This stock is benefiting from divestment news. It appears that potential suitors may be </w:t>
      </w:r>
      <w:proofErr w:type="spellStart"/>
      <w:r>
        <w:t>accumulting</w:t>
      </w:r>
      <w:proofErr w:type="spellEnd"/>
      <w:r>
        <w:t xml:space="preserve"> this stock before finally submitting firm bids when the divestment process begins. </w:t>
      </w:r>
    </w:p>
    <w:p w14:paraId="3ADBD5E1" w14:textId="77777777" w:rsidR="00EA735B" w:rsidRDefault="00EA735B" w:rsidP="00EA735B"/>
    <w:p w14:paraId="1EA8E1F2" w14:textId="77777777" w:rsidR="00EA735B" w:rsidRDefault="00EA735B" w:rsidP="00EA735B">
      <w:r>
        <w:t>BOI has advantage of being Mumbai based, nationwide frame work, over 5000 branches, 50,000 employees and having been known as Businessmen's Bank. Most money in my career were made in this counter. My target is ₹235 in 12 to 18 months depending on pace of divestment exercise.</w:t>
      </w:r>
    </w:p>
    <w:p w14:paraId="4FF0C626" w14:textId="77777777" w:rsidR="00EA735B" w:rsidRDefault="00EA735B" w:rsidP="00EA735B"/>
    <w:p w14:paraId="255C5F16" w14:textId="62EE7359" w:rsidR="00EA735B" w:rsidRDefault="00EA735B" w:rsidP="00EA735B">
      <w:r>
        <w:t>It will command premium over other candidates like Bank of Maharashtra (mostly Maharashtra based),  Union Bank of India ( Kolkata based) and Central Bank of India (dominated by Parsis) but Mumbai based. Not so dynamic they are</w:t>
      </w:r>
    </w:p>
    <w:p w14:paraId="3DA4EB63" w14:textId="77777777" w:rsidR="00EA735B" w:rsidRPr="00EA735B" w:rsidRDefault="00EA735B" w:rsidP="00EA735B"/>
    <w:p w14:paraId="51D1A007" w14:textId="77777777" w:rsidR="00B424E4" w:rsidRDefault="00B424E4" w:rsidP="00B424E4">
      <w:r>
        <w:t xml:space="preserve">Rs 51.35 CMP with target over Rs 150 (9 months) and Rs 240 (18 months) - Safe and Sound stock. Once DHFL saga is coming to end, where the BOI  has provided over Rs 4000 crores provisions, it will gain most even if Rs 2400 crores were realized. This bank has good work culture, and does have some good bankers in its staff. With number of shares limited to 300 crores, the expected EPS surge is Rs 9 from reversal of write off. It was  also a good dividend paying bank, though do not depend on dividend much since the rotten brain at RBI is still sitting there. I added 50% position during last week. I am comfortable. Unless like Bank of Baroda and Canara Bank it comes up with capital raising of Rs 6000 crores or more, my original target will remain. </w:t>
      </w:r>
    </w:p>
    <w:p w14:paraId="71F504CE" w14:textId="77777777" w:rsidR="00B424E4" w:rsidRDefault="00B424E4" w:rsidP="00B424E4"/>
    <w:p w14:paraId="506BD433" w14:textId="5261D183" w:rsidR="00B424E4" w:rsidRDefault="00B424E4" w:rsidP="00B424E4">
      <w:r>
        <w:t>Please note that this bankrupt Modi government does not have money to pump in the banks. This is why it has been plodding them to raise the capital from the market. Nothing wrong with that and better than pumping in money at government level.</w:t>
      </w:r>
    </w:p>
    <w:p w14:paraId="0DAF7BD7" w14:textId="202E9424" w:rsidR="00984C96" w:rsidRDefault="00984C96" w:rsidP="00B424E4"/>
    <w:p w14:paraId="72215314" w14:textId="77777777" w:rsidR="00550823" w:rsidRDefault="00550823" w:rsidP="00550823">
      <w:pPr>
        <w:pStyle w:val="Heading2"/>
      </w:pPr>
      <w:r>
        <w:t>DLF</w:t>
      </w:r>
    </w:p>
    <w:p w14:paraId="037D2E0A" w14:textId="77777777" w:rsidR="00550823" w:rsidRPr="00254E4C" w:rsidRDefault="00550823" w:rsidP="00550823">
      <w:r>
        <w:t>Suggested at 190 range: 50 % returns in 1 year</w:t>
      </w:r>
    </w:p>
    <w:p w14:paraId="745BEE33" w14:textId="77777777" w:rsidR="00550823" w:rsidRPr="00DC3B10" w:rsidRDefault="00550823" w:rsidP="00550823">
      <w:r w:rsidRPr="00DC3B10">
        <w:lastRenderedPageBreak/>
        <w:t xml:space="preserve">The real estate major, perhaps India’s largest is finding </w:t>
      </w:r>
      <w:proofErr w:type="spellStart"/>
      <w:r w:rsidRPr="00DC3B10">
        <w:t>favour</w:t>
      </w:r>
      <w:proofErr w:type="spellEnd"/>
      <w:r w:rsidRPr="00DC3B10">
        <w:t xml:space="preserve"> of US/Canada based Real Estate Investors and Private Equity Players. Its debt is considerably reduced. Its premium Commercial Properties is attracting very large buyers like Blackstone and Oaktree Capital. Some brokers like J P Morgan chase have started coverage with pumped up target. With Real Estate sector improving especially in Commercial property segment, the stock might go to over Rs 330 in less than 12 months from current level of Rs 190 or thereabout. It also offers good dividend yield</w:t>
      </w:r>
    </w:p>
    <w:p w14:paraId="05CE200E" w14:textId="77777777" w:rsidR="00550823" w:rsidRPr="00BC38F5" w:rsidRDefault="00550823" w:rsidP="00550823"/>
    <w:p w14:paraId="35F5E2EC" w14:textId="473ED9F3" w:rsidR="00984C96" w:rsidRDefault="00984C96" w:rsidP="00AF2053">
      <w:pPr>
        <w:pStyle w:val="Heading2"/>
      </w:pPr>
      <w:r w:rsidRPr="00984C96">
        <w:t>IOB or Indian Overseas Bank</w:t>
      </w:r>
    </w:p>
    <w:p w14:paraId="513C143F" w14:textId="08E18DFB" w:rsidR="00E42DC3" w:rsidRDefault="00E42DC3" w:rsidP="00E42DC3"/>
    <w:p w14:paraId="50108889" w14:textId="46ECE7E0" w:rsidR="00E42DC3" w:rsidRDefault="00E42DC3" w:rsidP="00E42DC3">
      <w:r>
        <w:t>Jun 8</w:t>
      </w:r>
      <w:r w:rsidRPr="00E42DC3">
        <w:rPr>
          <w:vertAlign w:val="superscript"/>
        </w:rPr>
        <w:t>th</w:t>
      </w:r>
      <w:r>
        <w:t xml:space="preserve"> 2021: </w:t>
      </w:r>
      <w:r w:rsidRPr="00E42DC3">
        <w:t>LTP ₹21.50 + ₹ 4.85 (+29.13%,). Very strong rally with convincing volume. May correct in morning sessions, as newspaper reading investors might start taking profits. They will be absorbed by large investors. Buy in correction, will be a sure winner in short term.</w:t>
      </w:r>
    </w:p>
    <w:p w14:paraId="56260853" w14:textId="77777777" w:rsidR="00E42DC3" w:rsidRPr="00E42DC3" w:rsidRDefault="00E42DC3" w:rsidP="00E42DC3"/>
    <w:p w14:paraId="582DC933" w14:textId="5A19DB83" w:rsidR="00AF2053" w:rsidRPr="00AF2053" w:rsidRDefault="00BE347A" w:rsidP="00AF2053">
      <w:r>
        <w:t>I</w:t>
      </w:r>
      <w:r w:rsidR="00AF2053" w:rsidRPr="00AF2053">
        <w:t>t does not need more money and will prosper in good or bad market. Accumulate up to 30,000 shares from current level all the way down.</w:t>
      </w:r>
    </w:p>
    <w:p w14:paraId="4B2D6337" w14:textId="77777777" w:rsidR="002D2092" w:rsidRDefault="002D2092" w:rsidP="002D2092"/>
    <w:p w14:paraId="3E67B757" w14:textId="71D339B1" w:rsidR="00411FA0" w:rsidRDefault="00411FA0" w:rsidP="00DA1890">
      <w:pPr>
        <w:pStyle w:val="Heading2"/>
        <w:rPr>
          <w:shd w:val="clear" w:color="auto" w:fill="FFFFFF"/>
        </w:rPr>
      </w:pPr>
      <w:r>
        <w:rPr>
          <w:shd w:val="clear" w:color="auto" w:fill="FFFFFF"/>
        </w:rPr>
        <w:t>KOTAKPSUBK</w:t>
      </w:r>
    </w:p>
    <w:p w14:paraId="306F7097" w14:textId="7B7A686F" w:rsidR="005F3060" w:rsidRDefault="005F3060" w:rsidP="005F3060">
      <w:r>
        <w:t>Jun 8</w:t>
      </w:r>
      <w:r w:rsidRPr="005F3060">
        <w:rPr>
          <w:vertAlign w:val="superscript"/>
        </w:rPr>
        <w:t>th</w:t>
      </w:r>
      <w:r>
        <w:t xml:space="preserve"> : CMP ₹ 243. The PSU Banks are set for strong lift off. This will cause this ETF to rise over 20% in short term. You are investing in a team of PSU Banks some of whom are divestment candidates. </w:t>
      </w:r>
    </w:p>
    <w:p w14:paraId="3E3F2872" w14:textId="77777777" w:rsidR="005F3060" w:rsidRDefault="005F3060" w:rsidP="005F3060"/>
    <w:p w14:paraId="4F59222D" w14:textId="220F8D97" w:rsidR="00DA1890" w:rsidRDefault="005F3060" w:rsidP="005F3060">
      <w:r>
        <w:t>We recommended this ETF from ₹187 to ₹ 210 level, and it is up 15% already. A lot of steam is still remaining. ~ STRONG BUY</w:t>
      </w:r>
    </w:p>
    <w:p w14:paraId="49B78BD5" w14:textId="77777777" w:rsidR="00AA09D5" w:rsidRPr="00DA1890" w:rsidRDefault="00AA09D5" w:rsidP="005F3060"/>
    <w:p w14:paraId="452F9066" w14:textId="23F11C46" w:rsidR="00AA09D5" w:rsidRDefault="00AA09D5" w:rsidP="008D2895">
      <w:pPr>
        <w:pStyle w:val="Heading2"/>
      </w:pPr>
      <w:r w:rsidRPr="00AA09D5">
        <w:t>GRANULES INDIA LTD</w:t>
      </w:r>
    </w:p>
    <w:p w14:paraId="7FF65A0D" w14:textId="122C4EE4" w:rsidR="00AA09D5" w:rsidRPr="00AA09D5" w:rsidRDefault="00AA09D5" w:rsidP="00AA09D5">
      <w:r w:rsidRPr="00AA09D5">
        <w:t xml:space="preserve">A </w:t>
      </w:r>
      <w:proofErr w:type="spellStart"/>
      <w:r w:rsidRPr="00AA09D5">
        <w:t>Hydrabad</w:t>
      </w:r>
      <w:proofErr w:type="spellEnd"/>
      <w:r w:rsidRPr="00AA09D5">
        <w:t xml:space="preserve"> based pharmaceutical with strong product line up. After consolidating near ₹320 for some time, it is about to take off. It is already on run way. CMP is ₹ 323.35</w:t>
      </w:r>
    </w:p>
    <w:p w14:paraId="3834FFCD" w14:textId="77777777" w:rsidR="00AA09D5" w:rsidRPr="00411FA0" w:rsidRDefault="00AA09D5" w:rsidP="00411FA0"/>
    <w:p w14:paraId="088A6843" w14:textId="40CE89B6" w:rsidR="00DC3B10" w:rsidRDefault="00DC3B10" w:rsidP="00B43E70"/>
    <w:p w14:paraId="1314D84C" w14:textId="31F0F679" w:rsidR="00E04A97" w:rsidRDefault="00E04A97" w:rsidP="00E04A97">
      <w:pPr>
        <w:pStyle w:val="Heading2"/>
      </w:pPr>
      <w:r>
        <w:t>ITC:</w:t>
      </w:r>
    </w:p>
    <w:p w14:paraId="042C4605" w14:textId="3DA3A70E" w:rsidR="002574AF" w:rsidRDefault="002574AF" w:rsidP="002574AF"/>
    <w:p w14:paraId="4CB3B9D4" w14:textId="77777777" w:rsidR="002574AF" w:rsidRDefault="002574AF" w:rsidP="002574AF">
      <w:r w:rsidRPr="002574AF">
        <w:rPr>
          <w:b/>
          <w:bCs/>
        </w:rPr>
        <w:t>March 2</w:t>
      </w:r>
      <w:r>
        <w:t>:</w:t>
      </w:r>
    </w:p>
    <w:p w14:paraId="420D4608" w14:textId="77777777" w:rsidR="002574AF" w:rsidRDefault="002574AF" w:rsidP="002574AF">
      <w:r>
        <w:t>CMP ₹ 203.85 (28/02/21)</w:t>
      </w:r>
    </w:p>
    <w:p w14:paraId="1244780D" w14:textId="77777777" w:rsidR="002574AF" w:rsidRDefault="002574AF" w:rsidP="002574AF">
      <w:r>
        <w:t>Suggested Entry Price: ₹ 200~210</w:t>
      </w:r>
    </w:p>
    <w:p w14:paraId="67BE47B6" w14:textId="77777777" w:rsidR="002574AF" w:rsidRDefault="002574AF" w:rsidP="002574AF">
      <w:r>
        <w:t>*ST Target:* 1 m/6 m = ₹.215 /₹ 242</w:t>
      </w:r>
    </w:p>
    <w:p w14:paraId="09D20BC7" w14:textId="77777777" w:rsidR="002574AF" w:rsidRDefault="002574AF" w:rsidP="002574AF">
      <w:r>
        <w:lastRenderedPageBreak/>
        <w:t>*LT Target :* 12 m 265 ; 18 m ₹ 310</w:t>
      </w:r>
    </w:p>
    <w:p w14:paraId="5A1A9208" w14:textId="77777777" w:rsidR="002574AF" w:rsidRDefault="002574AF" w:rsidP="002574AF">
      <w:r>
        <w:t xml:space="preserve">*Risk:* Low &lt;12.5% </w:t>
      </w:r>
    </w:p>
    <w:p w14:paraId="48611459" w14:textId="77777777" w:rsidR="002574AF" w:rsidRDefault="002574AF" w:rsidP="002574AF">
      <w:r>
        <w:t>*Positive Notes*</w:t>
      </w:r>
    </w:p>
    <w:p w14:paraId="4F567332" w14:textId="77777777" w:rsidR="002574AF" w:rsidRDefault="002574AF" w:rsidP="002574AF">
      <w:r>
        <w:rPr>
          <w:rFonts w:ascii="Cambria Math" w:hAnsi="Cambria Math" w:cs="Cambria Math"/>
        </w:rPr>
        <w:t>◆</w:t>
      </w:r>
      <w:r>
        <w:t xml:space="preserve"> HQ blue chip at cheap prices</w:t>
      </w:r>
    </w:p>
    <w:p w14:paraId="428E2F56" w14:textId="77777777" w:rsidR="002574AF" w:rsidRDefault="002574AF" w:rsidP="002574AF">
      <w:r>
        <w:rPr>
          <w:rFonts w:ascii="Cambria Math" w:hAnsi="Cambria Math" w:cs="Cambria Math"/>
        </w:rPr>
        <w:t>◆</w:t>
      </w:r>
      <w:r>
        <w:t xml:space="preserve"> No adverse tobacco policy </w:t>
      </w:r>
    </w:p>
    <w:p w14:paraId="63BADED7" w14:textId="77777777" w:rsidR="002574AF" w:rsidRDefault="002574AF" w:rsidP="002574AF">
      <w:r>
        <w:rPr>
          <w:rFonts w:ascii="Cambria Math" w:hAnsi="Cambria Math" w:cs="Cambria Math"/>
        </w:rPr>
        <w:t>◆</w:t>
      </w:r>
      <w:r>
        <w:t xml:space="preserve"> No rise in sin taxes (tobacco taxes)</w:t>
      </w:r>
    </w:p>
    <w:p w14:paraId="1303CDD4" w14:textId="77777777" w:rsidR="002574AF" w:rsidRDefault="002574AF" w:rsidP="002574AF">
      <w:r>
        <w:rPr>
          <w:rFonts w:ascii="Cambria Math" w:hAnsi="Cambria Math" w:cs="Cambria Math"/>
        </w:rPr>
        <w:t>◆</w:t>
      </w:r>
      <w:r>
        <w:t xml:space="preserve"> Food business growing healthy pace</w:t>
      </w:r>
    </w:p>
    <w:p w14:paraId="13FBEAD3" w14:textId="77777777" w:rsidR="002574AF" w:rsidRDefault="002574AF" w:rsidP="002574AF">
      <w:r>
        <w:rPr>
          <w:rFonts w:ascii="Cambria Math" w:hAnsi="Cambria Math" w:cs="Cambria Math"/>
        </w:rPr>
        <w:t>◆</w:t>
      </w:r>
      <w:r>
        <w:t xml:space="preserve"> On par with HUL, Nestle, </w:t>
      </w:r>
      <w:proofErr w:type="spellStart"/>
      <w:r>
        <w:t>Oarle</w:t>
      </w:r>
      <w:proofErr w:type="spellEnd"/>
      <w:r>
        <w:t>, Britannia, Marico in terms of business potential.</w:t>
      </w:r>
    </w:p>
    <w:p w14:paraId="426C6BF5" w14:textId="77777777" w:rsidR="002574AF" w:rsidRDefault="002574AF" w:rsidP="002574AF"/>
    <w:p w14:paraId="54765E89" w14:textId="77777777" w:rsidR="002574AF" w:rsidRDefault="002574AF" w:rsidP="002574AF">
      <w:r>
        <w:t>*Negative Points*</w:t>
      </w:r>
    </w:p>
    <w:p w14:paraId="5C158103" w14:textId="77777777" w:rsidR="002574AF" w:rsidRDefault="002574AF" w:rsidP="002574AF">
      <w:r>
        <w:t>● Hotel business will take long to recover. COVID-19 not yet over.</w:t>
      </w:r>
    </w:p>
    <w:p w14:paraId="400348BA" w14:textId="77777777" w:rsidR="002574AF" w:rsidRDefault="002574AF" w:rsidP="002574AF">
      <w:r>
        <w:t xml:space="preserve">● for weird reasons, the company is not separately listing non tobacco business, which will command higher multiple. </w:t>
      </w:r>
    </w:p>
    <w:p w14:paraId="5909CBFB" w14:textId="77777777" w:rsidR="002574AF" w:rsidRDefault="002574AF" w:rsidP="002574AF">
      <w:r>
        <w:t>*Watch for News:*</w:t>
      </w:r>
    </w:p>
    <w:p w14:paraId="4A4C98D4" w14:textId="67E32FCD" w:rsidR="002574AF" w:rsidRDefault="002574AF" w:rsidP="002574AF">
      <w:r>
        <w:t xml:space="preserve">There are no specific issues to watch. The stock price is decided by market movements and behavior of COVID-19 and it's continuing effect on hospitality sector (hotels). Any recovery of hotel sector will boost this stock. The company owns number of 5 Star hotels.  </w:t>
      </w:r>
    </w:p>
    <w:p w14:paraId="1D8976EA" w14:textId="77777777" w:rsidR="002574AF" w:rsidRPr="002574AF" w:rsidRDefault="002574AF" w:rsidP="002574AF"/>
    <w:p w14:paraId="206D35B8" w14:textId="02128399" w:rsidR="00C40A6A" w:rsidRPr="00C40A6A" w:rsidRDefault="00C40A6A" w:rsidP="00C40A6A">
      <w:r w:rsidRPr="00C40A6A">
        <w:t>*ITC is a buy* Start accumulating.</w:t>
      </w:r>
    </w:p>
    <w:p w14:paraId="69A5A292" w14:textId="77777777" w:rsidR="00E04A97" w:rsidRDefault="00E04A97" w:rsidP="00E04A97">
      <w:r>
        <w:t xml:space="preserve">ITC is our another pick. Buy it in  </w:t>
      </w:r>
    </w:p>
    <w:p w14:paraId="6B166B90" w14:textId="3F27124F" w:rsidR="00E04A97" w:rsidRDefault="00E04A97" w:rsidP="00E04A97">
      <w:r>
        <w:t xml:space="preserve">correction, </w:t>
      </w:r>
      <w:proofErr w:type="spellStart"/>
      <w:r>
        <w:t>esp</w:t>
      </w:r>
      <w:proofErr w:type="spellEnd"/>
      <w:r>
        <w:t xml:space="preserve"> near 180+</w:t>
      </w:r>
    </w:p>
    <w:p w14:paraId="58F63F68" w14:textId="7A6E3EBF" w:rsidR="00D61FD1" w:rsidRDefault="00D61FD1" w:rsidP="00E04A97"/>
    <w:p w14:paraId="7C250FA1" w14:textId="77777777" w:rsidR="00A0608F" w:rsidRDefault="00A0608F" w:rsidP="00A0608F">
      <w:r>
        <w:t xml:space="preserve">The stock around ₹200 is a good bet in defensive stocks. While all food stocks are rallying, ITC is restrained by its Cigarette image. its hotel division is quite due to pandemic and its food division is robust and gaining strength. India will emerge as one of global food capital of the world. </w:t>
      </w:r>
    </w:p>
    <w:p w14:paraId="34D58382" w14:textId="77777777" w:rsidR="00A0608F" w:rsidRDefault="00A0608F" w:rsidP="00A0608F"/>
    <w:p w14:paraId="7E22DAFA" w14:textId="77777777" w:rsidR="00A0608F" w:rsidRDefault="00A0608F" w:rsidP="00A0608F">
      <w:r>
        <w:t xml:space="preserve">The good food stocks are commanding dizzying valuations whereas this gem is trading too low to ignore. </w:t>
      </w:r>
    </w:p>
    <w:p w14:paraId="1A37B756" w14:textId="77777777" w:rsidR="00A0608F" w:rsidRDefault="00A0608F" w:rsidP="00A0608F"/>
    <w:p w14:paraId="40DE3C1A" w14:textId="271080DA" w:rsidR="00A0608F" w:rsidRDefault="00A0608F" w:rsidP="00A0608F">
      <w:r>
        <w:t xml:space="preserve">Had ITC spun off cigarette and hotel divisions separately, (Like Philip Morris spun off Kraft division) its overall market cap will rise by at least 45%. Since we are negative on market, and NSE/SENSEX trading near </w:t>
      </w:r>
      <w:proofErr w:type="spellStart"/>
      <w:r>
        <w:t>all time</w:t>
      </w:r>
      <w:proofErr w:type="spellEnd"/>
      <w:r>
        <w:t xml:space="preserve"> high, we will wait for entry into this most valuable stock with solid management. It is a stock with no frills. Put it in your radar.</w:t>
      </w:r>
    </w:p>
    <w:p w14:paraId="3F2BF899" w14:textId="14ECD16A" w:rsidR="00CF71CD" w:rsidRDefault="00CF71CD" w:rsidP="00A0608F"/>
    <w:p w14:paraId="5C2A7C17" w14:textId="64E75B1D" w:rsidR="00CF71CD" w:rsidRDefault="00CF71CD" w:rsidP="00A0608F"/>
    <w:p w14:paraId="1A9F62CB" w14:textId="131F9D04" w:rsidR="00CF71CD" w:rsidRDefault="00CF71CD" w:rsidP="00766B31">
      <w:pPr>
        <w:pStyle w:val="Heading2"/>
      </w:pPr>
      <w:r w:rsidRPr="00CF71CD">
        <w:t>Punjab and Sind Bank</w:t>
      </w:r>
      <w:r>
        <w:t xml:space="preserve">: </w:t>
      </w:r>
    </w:p>
    <w:p w14:paraId="6AD3EDD9" w14:textId="7C1E5B95" w:rsidR="00766B31" w:rsidRDefault="00730B64" w:rsidP="00766B31">
      <w:r w:rsidRPr="006B6450">
        <w:rPr>
          <w:b/>
          <w:bCs/>
        </w:rPr>
        <w:t>June 7</w:t>
      </w:r>
      <w:r w:rsidRPr="006B6450">
        <w:rPr>
          <w:b/>
          <w:bCs/>
          <w:vertAlign w:val="superscript"/>
        </w:rPr>
        <w:t>th</w:t>
      </w:r>
      <w:r w:rsidRPr="006B6450">
        <w:rPr>
          <w:b/>
          <w:bCs/>
        </w:rPr>
        <w:t xml:space="preserve"> :</w:t>
      </w:r>
      <w:r>
        <w:t xml:space="preserve"> </w:t>
      </w:r>
      <w:r w:rsidR="00766B31">
        <w:t>circuit is raised from 10% to 20%. This is still a first stage of entry. With good monsoon prospect, this farmer supported bank might do well.  It is a nationalized bank.</w:t>
      </w:r>
    </w:p>
    <w:p w14:paraId="33AC5B9D" w14:textId="77777777" w:rsidR="003C6CFC" w:rsidRDefault="003C6CFC" w:rsidP="00766B31"/>
    <w:p w14:paraId="3ED7661D" w14:textId="5F589351" w:rsidR="00766B31" w:rsidRPr="00766B31" w:rsidRDefault="00766B31" w:rsidP="00766B31">
      <w:r>
        <w:t>The FII money is coming in. However, this market is retail investors driven. Mid-cap and small cap may do well.</w:t>
      </w:r>
    </w:p>
    <w:p w14:paraId="0A1D455C" w14:textId="77777777" w:rsidR="00CF71CD" w:rsidRDefault="00CF71CD" w:rsidP="00A0608F"/>
    <w:p w14:paraId="463A567C" w14:textId="66DB92DA" w:rsidR="0084230E" w:rsidRDefault="0084230E" w:rsidP="0084230E">
      <w:pPr>
        <w:pStyle w:val="Heading2"/>
      </w:pPr>
      <w:commentRangeStart w:id="3"/>
      <w:proofErr w:type="spellStart"/>
      <w:r>
        <w:t>LnT</w:t>
      </w:r>
      <w:commentRangeEnd w:id="3"/>
      <w:proofErr w:type="spellEnd"/>
      <w:r>
        <w:rPr>
          <w:rStyle w:val="CommentReference"/>
          <w:rFonts w:asciiTheme="minorHAnsi" w:eastAsiaTheme="minorHAnsi" w:hAnsiTheme="minorHAnsi" w:cstheme="minorBidi"/>
          <w:color w:val="auto"/>
        </w:rPr>
        <w:commentReference w:id="3"/>
      </w:r>
    </w:p>
    <w:p w14:paraId="109DB061" w14:textId="58B9133F" w:rsidR="0084230E" w:rsidRDefault="0084230E" w:rsidP="00A0608F">
      <w:r w:rsidRPr="0084230E">
        <w:t xml:space="preserve">Modi government is floating extremely large "Indian infrastructure Bank, with a huge capital of $13 </w:t>
      </w:r>
      <w:proofErr w:type="spellStart"/>
      <w:r w:rsidRPr="0084230E">
        <w:t>billions</w:t>
      </w:r>
      <w:proofErr w:type="spellEnd"/>
      <w:r w:rsidRPr="0084230E">
        <w:t xml:space="preserve"> or ₹100,000 crores,  to give impetus to state  infrastructure sector. Almost all companies in this space will react positively. Larsen &amp; Toubro will have to go lot higher.  Put it on Buy list during correction.</w:t>
      </w:r>
    </w:p>
    <w:p w14:paraId="57E6B032" w14:textId="2F0BFF9E" w:rsidR="00B1527D" w:rsidRDefault="009279CB" w:rsidP="00B1527D">
      <w:pPr>
        <w:pStyle w:val="Heading2"/>
      </w:pPr>
      <w:commentRangeStart w:id="4"/>
      <w:r>
        <w:t>I</w:t>
      </w:r>
      <w:r w:rsidRPr="00B26F94">
        <w:t>ndia bulls</w:t>
      </w:r>
      <w:r w:rsidR="00B1527D" w:rsidRPr="00B26F94">
        <w:t xml:space="preserve"> real estate</w:t>
      </w:r>
      <w:commentRangeEnd w:id="4"/>
      <w:r w:rsidR="00590DCB">
        <w:rPr>
          <w:rStyle w:val="CommentReference"/>
          <w:rFonts w:asciiTheme="minorHAnsi" w:eastAsiaTheme="minorHAnsi" w:hAnsiTheme="minorHAnsi" w:cstheme="minorBidi"/>
          <w:color w:val="auto"/>
        </w:rPr>
        <w:commentReference w:id="4"/>
      </w:r>
    </w:p>
    <w:p w14:paraId="7A5A1854" w14:textId="0AF74DE7" w:rsidR="00DA3EA5" w:rsidRDefault="00DA3EA5" w:rsidP="00DA3EA5"/>
    <w:p w14:paraId="37264A44" w14:textId="1D5C64A7" w:rsidR="00DD5FC0" w:rsidRDefault="00DD5FC0" w:rsidP="00DD5FC0">
      <w:r w:rsidRPr="005C7DA4">
        <w:rPr>
          <w:b/>
          <w:bCs/>
        </w:rPr>
        <w:t>Jun 8</w:t>
      </w:r>
      <w:r w:rsidRPr="005C7DA4">
        <w:rPr>
          <w:b/>
          <w:bCs/>
          <w:vertAlign w:val="superscript"/>
        </w:rPr>
        <w:t>th</w:t>
      </w:r>
      <w:r w:rsidR="001A137E">
        <w:rPr>
          <w:b/>
          <w:bCs/>
        </w:rPr>
        <w:t xml:space="preserve"> </w:t>
      </w:r>
      <w:r w:rsidR="001A137E" w:rsidRPr="005C7DA4">
        <w:rPr>
          <w:b/>
          <w:bCs/>
        </w:rPr>
        <w:t>2021</w:t>
      </w:r>
      <w:r>
        <w:t xml:space="preserve">: Major rally will come after 2 months when its merger with embassy group gathers pace. The stock is surely destined to ₹ 260+ by Dec 2021 and ₹ 360+ by March 2022.  </w:t>
      </w:r>
      <w:proofErr w:type="spellStart"/>
      <w:r>
        <w:t>IndiaBulls</w:t>
      </w:r>
      <w:proofErr w:type="spellEnd"/>
      <w:r>
        <w:t xml:space="preserve"> name will be shed, and a new name associated with Embassy group will herald. *The real rally will start thereafter*. </w:t>
      </w:r>
    </w:p>
    <w:p w14:paraId="52FBEF2A" w14:textId="77777777" w:rsidR="00DD5FC0" w:rsidRDefault="00DD5FC0" w:rsidP="00DD5FC0"/>
    <w:p w14:paraId="2612FDA5" w14:textId="77777777" w:rsidR="00DD5FC0" w:rsidRDefault="00DD5FC0" w:rsidP="00DD5FC0">
      <w:r>
        <w:t xml:space="preserve">Until such time, it will keep a low profile. This will be the biggest property company by the end of 2021. It may also become one of the key index stock in Realty sector by March 2022. Its present tag of </w:t>
      </w:r>
      <w:proofErr w:type="spellStart"/>
      <w:r>
        <w:t>IndiaBulls</w:t>
      </w:r>
      <w:proofErr w:type="spellEnd"/>
      <w:r>
        <w:t xml:space="preserve"> group is only transitory and will be shed by Sept 2021 end. </w:t>
      </w:r>
    </w:p>
    <w:p w14:paraId="41995F2F" w14:textId="77777777" w:rsidR="00DD5FC0" w:rsidRDefault="00DD5FC0" w:rsidP="00DD5FC0"/>
    <w:p w14:paraId="4C74423A" w14:textId="0309CB19" w:rsidR="00DD5FC0" w:rsidRDefault="00DD5FC0" w:rsidP="00DD5FC0">
      <w:r>
        <w:t>Buy and hold up to 18,000 shares at least. (₹ 30 lakhs investment value). Safe bet at this stage.</w:t>
      </w:r>
    </w:p>
    <w:p w14:paraId="29C12B6A" w14:textId="77777777" w:rsidR="00DD5FC0" w:rsidRDefault="00DD5FC0" w:rsidP="00DD5FC0"/>
    <w:p w14:paraId="1A3F8AE7" w14:textId="13C27CB6" w:rsidR="00A86108" w:rsidRDefault="00A86108" w:rsidP="00A86108">
      <w:r w:rsidRPr="00360526">
        <w:rPr>
          <w:b/>
          <w:bCs/>
        </w:rPr>
        <w:t>March 3 2021:</w:t>
      </w:r>
      <w:r>
        <w:t xml:space="preserve"> CMP ₹ 105.25 (03/03/21)</w:t>
      </w:r>
    </w:p>
    <w:p w14:paraId="12C088FA" w14:textId="77777777" w:rsidR="00A86108" w:rsidRDefault="00A86108" w:rsidP="00A86108"/>
    <w:p w14:paraId="7F53A19E" w14:textId="77777777" w:rsidR="00A86108" w:rsidRDefault="00A86108" w:rsidP="00A86108">
      <w:r>
        <w:t>Suggested Entry Price: ₹60 1 m back. Now, revised to ₹124</w:t>
      </w:r>
    </w:p>
    <w:p w14:paraId="466C14D6" w14:textId="77777777" w:rsidR="00A86108" w:rsidRDefault="00A86108" w:rsidP="00A86108">
      <w:r>
        <w:t xml:space="preserve">*ST Target:* 1 m/6 m = ₹ 120/₹ 192 </w:t>
      </w:r>
    </w:p>
    <w:p w14:paraId="3B681D4D" w14:textId="77777777" w:rsidR="00A86108" w:rsidRDefault="00A86108" w:rsidP="00A86108">
      <w:r>
        <w:t>*LT Target :* 12 m ₹ 260 ; 18 m ₹ 287</w:t>
      </w:r>
    </w:p>
    <w:p w14:paraId="2438D85C" w14:textId="77777777" w:rsidR="00A86108" w:rsidRDefault="00A86108" w:rsidP="00A86108">
      <w:r>
        <w:t>*Risk:* Moderate &lt;25℅</w:t>
      </w:r>
    </w:p>
    <w:p w14:paraId="33D0FC8B" w14:textId="77777777" w:rsidR="00A86108" w:rsidRDefault="00A86108" w:rsidP="00A86108">
      <w:r>
        <w:t xml:space="preserve"> </w:t>
      </w:r>
    </w:p>
    <w:p w14:paraId="73752008" w14:textId="77777777" w:rsidR="00A86108" w:rsidRDefault="00A86108" w:rsidP="00A86108">
      <w:r>
        <w:lastRenderedPageBreak/>
        <w:t>*Positive Notes*</w:t>
      </w:r>
    </w:p>
    <w:p w14:paraId="6F5AD44E" w14:textId="77777777" w:rsidR="00A86108" w:rsidRDefault="00A86108" w:rsidP="00A86108">
      <w:r>
        <w:t xml:space="preserve">originally belonged to India bulls group but now </w:t>
      </w:r>
      <w:proofErr w:type="spellStart"/>
      <w:r>
        <w:t>theoratically</w:t>
      </w:r>
      <w:proofErr w:type="spellEnd"/>
      <w:r>
        <w:t xml:space="preserve"> </w:t>
      </w:r>
      <w:proofErr w:type="spellStart"/>
      <w:r>
        <w:t>Fowned</w:t>
      </w:r>
      <w:proofErr w:type="spellEnd"/>
      <w:r>
        <w:t xml:space="preserve"> by Embassy Group, Bangalore and Blackstone group.  During recent COVID-19 crash, the promoter of Embassy group bought stake @₹92 or about.</w:t>
      </w:r>
    </w:p>
    <w:p w14:paraId="0A8FA8DA" w14:textId="77777777" w:rsidR="00A86108" w:rsidRDefault="00A86108" w:rsidP="00A86108">
      <w:r>
        <w:rPr>
          <w:rFonts w:ascii="Cambria Math" w:hAnsi="Cambria Math" w:cs="Cambria Math"/>
        </w:rPr>
        <w:t>◆</w:t>
      </w:r>
      <w:r>
        <w:t xml:space="preserve">The stock has appreciated over 70% since it was recommended about 45 days ago. Since it is well over key resistance level, the upward trend is established.  </w:t>
      </w:r>
    </w:p>
    <w:p w14:paraId="444D780E" w14:textId="77777777" w:rsidR="00A86108" w:rsidRDefault="00A86108" w:rsidP="00A86108">
      <w:r>
        <w:rPr>
          <w:rFonts w:ascii="Cambria Math" w:hAnsi="Cambria Math" w:cs="Cambria Math"/>
        </w:rPr>
        <w:t>◆</w:t>
      </w:r>
      <w:r>
        <w:t xml:space="preserve"> Original India bulls group wants to come out of Real Estate development and focus on retail Home Financing. </w:t>
      </w:r>
    </w:p>
    <w:p w14:paraId="6B038826" w14:textId="77777777" w:rsidR="00A86108" w:rsidRDefault="00A86108" w:rsidP="00A86108">
      <w:r>
        <w:rPr>
          <w:rFonts w:ascii="Cambria Math" w:hAnsi="Cambria Math" w:cs="Cambria Math"/>
        </w:rPr>
        <w:t>◆</w:t>
      </w:r>
      <w:r>
        <w:t xml:space="preserve"> The company is merging with popular Embassy group of Bangalore. In 3Q21-22, the merger will be complete, and will be renamed after possibly Embassy title. It will become the largest Real Estate player in India. </w:t>
      </w:r>
    </w:p>
    <w:p w14:paraId="018B1C8F" w14:textId="77777777" w:rsidR="00A86108" w:rsidRDefault="00A86108" w:rsidP="00A86108">
      <w:r>
        <w:rPr>
          <w:rFonts w:ascii="Cambria Math" w:hAnsi="Cambria Math" w:cs="Cambria Math"/>
        </w:rPr>
        <w:t>◆</w:t>
      </w:r>
      <w:r>
        <w:t xml:space="preserve"> Star investor Rakesh Jhunjhunwala has also purchased minority stake @</w:t>
      </w:r>
      <w:r>
        <w:rPr>
          <w:rFonts w:ascii="Calibri" w:hAnsi="Calibri" w:cs="Calibri"/>
        </w:rPr>
        <w:t>₹</w:t>
      </w:r>
      <w:r>
        <w:t xml:space="preserve">57 in recent past. </w:t>
      </w:r>
    </w:p>
    <w:p w14:paraId="50D34C13" w14:textId="77777777" w:rsidR="00A86108" w:rsidRDefault="00A86108" w:rsidP="00A86108">
      <w:r>
        <w:rPr>
          <w:rFonts w:ascii="Cambria Math" w:hAnsi="Cambria Math" w:cs="Cambria Math"/>
        </w:rPr>
        <w:t>◆</w:t>
      </w:r>
      <w:r>
        <w:t xml:space="preserve"> the reformatted group will focus on large commercial properties on rental basis and also on development basis.</w:t>
      </w:r>
    </w:p>
    <w:p w14:paraId="551A6299" w14:textId="77777777" w:rsidR="00A86108" w:rsidRDefault="00A86108" w:rsidP="00A86108">
      <w:r>
        <w:rPr>
          <w:rFonts w:ascii="Cambria Math" w:hAnsi="Cambria Math" w:cs="Cambria Math"/>
        </w:rPr>
        <w:t>◆</w:t>
      </w:r>
      <w:r>
        <w:t xml:space="preserve"> the reformatted group will focus on Properties in Bangalore, Delhi, Pune, Hyderabad, Chennai and Delhi (Noida). </w:t>
      </w:r>
    </w:p>
    <w:p w14:paraId="704569E3" w14:textId="77777777" w:rsidR="00A86108" w:rsidRDefault="00A86108" w:rsidP="00A86108">
      <w:r>
        <w:rPr>
          <w:rFonts w:ascii="Cambria Math" w:hAnsi="Cambria Math" w:cs="Cambria Math"/>
        </w:rPr>
        <w:t>◆</w:t>
      </w:r>
      <w:r>
        <w:t xml:space="preserve"> with large investor base, quality portfolio, trusted promoter Embassy group, manageable debt profile and structural balance between development property and rental portfolio (mostly commercial), and temporarily falling interest rates, make this counter attractive. It will prosper from 4Q21-22.</w:t>
      </w:r>
    </w:p>
    <w:p w14:paraId="31FC0F4B" w14:textId="77777777" w:rsidR="00A86108" w:rsidRDefault="00A86108" w:rsidP="00A86108">
      <w:r>
        <w:t xml:space="preserve"> </w:t>
      </w:r>
    </w:p>
    <w:p w14:paraId="2DE38464" w14:textId="77777777" w:rsidR="00A86108" w:rsidRDefault="00A86108" w:rsidP="00A86108">
      <w:r>
        <w:t>*Negative Points*</w:t>
      </w:r>
    </w:p>
    <w:p w14:paraId="0C5AC97F" w14:textId="77777777" w:rsidR="00A86108" w:rsidRDefault="00A86108" w:rsidP="00A86108">
      <w:r>
        <w:t xml:space="preserve">● The worst enemy of Real Estate is interest rates. While everyone is bullish on property sector due to falling interest rates — only yesterday SBI and Kotak Mahindra Bank reduced Home Loan rates to 6.75% and 6.65%. However due to rising metal &amp; oil prices and soft commodities such as Food prices, the specter of inflation is looking hard. The days of low interest </w:t>
      </w:r>
      <w:proofErr w:type="spellStart"/>
      <w:r>
        <w:t>rares</w:t>
      </w:r>
      <w:proofErr w:type="spellEnd"/>
      <w:r>
        <w:t xml:space="preserve"> will begin to end from May 2021 onwards.</w:t>
      </w:r>
    </w:p>
    <w:p w14:paraId="11F0C676" w14:textId="77777777" w:rsidR="00A86108" w:rsidRDefault="00A86108" w:rsidP="00A86108">
      <w:r>
        <w:t xml:space="preserve">● However, this group is </w:t>
      </w:r>
      <w:proofErr w:type="spellStart"/>
      <w:r>
        <w:t>focussed</w:t>
      </w:r>
      <w:proofErr w:type="spellEnd"/>
      <w:r>
        <w:t xml:space="preserve"> more on Commercial Estates and that too in booming IT and Pharma markets in above named cities where money is flowing in tons.</w:t>
      </w:r>
    </w:p>
    <w:p w14:paraId="5CFA4E9E" w14:textId="77777777" w:rsidR="00A86108" w:rsidRDefault="00A86108" w:rsidP="00A86108">
      <w:r>
        <w:t xml:space="preserve">● Most </w:t>
      </w:r>
      <w:proofErr w:type="spellStart"/>
      <w:r>
        <w:t>hirees</w:t>
      </w:r>
      <w:proofErr w:type="spellEnd"/>
      <w:r>
        <w:t xml:space="preserve"> are tech and pharma sectors active in above cities. Most large businesses from the USA and Europe invading India are </w:t>
      </w:r>
      <w:proofErr w:type="spellStart"/>
      <w:r>
        <w:t>focussed</w:t>
      </w:r>
      <w:proofErr w:type="spellEnd"/>
      <w:r>
        <w:t xml:space="preserve"> on above cities. </w:t>
      </w:r>
    </w:p>
    <w:p w14:paraId="09A6F49E" w14:textId="77777777" w:rsidR="00A86108" w:rsidRDefault="00A86108" w:rsidP="00A86108"/>
    <w:p w14:paraId="6503167B" w14:textId="77777777" w:rsidR="00A86108" w:rsidRDefault="00A86108" w:rsidP="00A86108">
      <w:r>
        <w:t xml:space="preserve">*Watch for News:* </w:t>
      </w:r>
    </w:p>
    <w:p w14:paraId="428258A8" w14:textId="77777777" w:rsidR="00A86108" w:rsidRDefault="00A86108" w:rsidP="00A86108">
      <w:r>
        <w:t xml:space="preserve">~ interest Rates and US markets especially NASDAQ where technology companies are hyperactive. Of late, FAANG stocks are having troubles with Governments and may face their ire. </w:t>
      </w:r>
    </w:p>
    <w:p w14:paraId="1D8FF50F" w14:textId="77777777" w:rsidR="00A86108" w:rsidRDefault="00A86108" w:rsidP="00A86108">
      <w:r>
        <w:lastRenderedPageBreak/>
        <w:t xml:space="preserve">~ Bitcoin and cryptocurrencies. They are in stratosphere. They are destined to crash and with that Investors and Banks will suffer so much that money will disappear from the market, raising interest rates beyond dreams. The question is When rather than Will It be. </w:t>
      </w:r>
    </w:p>
    <w:p w14:paraId="36B8F3A0" w14:textId="77777777" w:rsidR="00A86108" w:rsidRDefault="00A86108" w:rsidP="00A86108">
      <w:r>
        <w:t xml:space="preserve">~ India may not have tight-fisted regulations, but most companies are </w:t>
      </w:r>
      <w:proofErr w:type="spellStart"/>
      <w:r>
        <w:t>non India</w:t>
      </w:r>
      <w:proofErr w:type="spellEnd"/>
      <w:r>
        <w:t xml:space="preserve"> based to whom India, Modi, Ambani and Adani matter less. India will have to fall in line.</w:t>
      </w:r>
    </w:p>
    <w:p w14:paraId="70671D49" w14:textId="77777777" w:rsidR="00A86108" w:rsidRDefault="00A86108" w:rsidP="00A86108">
      <w:r>
        <w:t xml:space="preserve">~ Monsoon. If it is normal, not much worry on food related inflation. However, from the last two seasons, the monsoon is over-extended to destroy standing crops. We are facing excess water and unseasoned rains rather than dry drought conditions. </w:t>
      </w:r>
    </w:p>
    <w:p w14:paraId="3EDB6365" w14:textId="77777777" w:rsidR="00A86108" w:rsidRDefault="00A86108" w:rsidP="00A86108"/>
    <w:p w14:paraId="0180E67F" w14:textId="77777777" w:rsidR="00A86108" w:rsidRDefault="00A86108" w:rsidP="00A86108">
      <w:r>
        <w:t>*TERMINOLOGY USED*.</w:t>
      </w:r>
    </w:p>
    <w:p w14:paraId="776E87AB" w14:textId="49175095" w:rsidR="00A86108" w:rsidRPr="00DA3EA5" w:rsidRDefault="00A86108" w:rsidP="00A86108">
      <w:r>
        <w:t>FAANG Stocks = Facebook, Apple, Amazon, Netflix and Google. Add one more now - Tesla. Facebook includes WhatsApp. Both belong to Google.</w:t>
      </w:r>
    </w:p>
    <w:p w14:paraId="5E4068C4" w14:textId="7A31089B" w:rsidR="00B1527D" w:rsidRDefault="004E76D9" w:rsidP="00B1527D">
      <w:r w:rsidRPr="00B55396">
        <w:rPr>
          <w:b/>
          <w:bCs/>
        </w:rPr>
        <w:t>Jan 8</w:t>
      </w:r>
      <w:r>
        <w:t xml:space="preserve">: </w:t>
      </w:r>
      <w:r w:rsidR="00DA3EA5" w:rsidRPr="00DA3EA5">
        <w:t>*</w:t>
      </w:r>
      <w:r w:rsidR="00D81C27" w:rsidRPr="00DA3EA5">
        <w:t>India bull</w:t>
      </w:r>
      <w:r w:rsidR="00DA3EA5" w:rsidRPr="00DA3EA5">
        <w:t xml:space="preserve"> Real Estate*has seen huge gains with heavy volumes. We recommended this stock around 60s and gave over 50% return with stock closing at ₹89.50. It is still in first leg of rally.  We are still holding it.</w:t>
      </w:r>
    </w:p>
    <w:p w14:paraId="1F89B8D2" w14:textId="66F50500" w:rsidR="000A6A33" w:rsidRDefault="000A6A33" w:rsidP="000A6A33">
      <w:r>
        <w:t>The company is set to become largest commercial property company in India with Embassy group of Bangalore intending to merge with them in next 4 to 6 months.</w:t>
      </w:r>
    </w:p>
    <w:p w14:paraId="46242B6D" w14:textId="01840F62" w:rsidR="000A6A33" w:rsidRDefault="000A6A33" w:rsidP="000A6A33">
      <w:r>
        <w:t>Its associate *</w:t>
      </w:r>
      <w:proofErr w:type="spellStart"/>
      <w:r>
        <w:t>Indiabulls</w:t>
      </w:r>
      <w:proofErr w:type="spellEnd"/>
      <w:r>
        <w:t xml:space="preserve"> Housing Finance* is also moving in sympathy. We are more bullish on former due to development related profit potential and its emphasis on rental income from commercial properties.</w:t>
      </w:r>
    </w:p>
    <w:p w14:paraId="2CD45E00" w14:textId="77777777" w:rsidR="00B76F72" w:rsidRPr="00B1527D" w:rsidRDefault="00B76F72" w:rsidP="00B1527D"/>
    <w:p w14:paraId="480247EE" w14:textId="1EFC923B" w:rsidR="00B1527D" w:rsidRDefault="00B1527D" w:rsidP="00B1527D">
      <w:r w:rsidRPr="00D37AFF">
        <w:t xml:space="preserve">CMP  Rs.70.25 - Merger with Embassy group, Bangalore. - A giant merger is in the offing between reputed Embassy Group of Bangalore entity. The exact names are not known, but the merger will exit </w:t>
      </w:r>
      <w:r w:rsidR="00B63A0E" w:rsidRPr="00D37AFF">
        <w:t>India bulls</w:t>
      </w:r>
      <w:r w:rsidRPr="00D37AFF">
        <w:t xml:space="preserve"> from real estate developments altogether. It is possible after the merger, the brand name of </w:t>
      </w:r>
      <w:r w:rsidR="00B63A0E" w:rsidRPr="00D37AFF">
        <w:t>India bulls</w:t>
      </w:r>
      <w:r w:rsidRPr="00D37AFF">
        <w:t xml:space="preserve"> will be dropped. The merged entity will become </w:t>
      </w:r>
      <w:r w:rsidR="00FF61E7" w:rsidRPr="00D37AFF">
        <w:t>India’s</w:t>
      </w:r>
      <w:r w:rsidRPr="00D37AFF">
        <w:t xml:space="preserve"> largest commercial property owner with emphasis on rental property. It will own over 20- 40 million square feet of commercial property portfolio. It is premature to speculate but considering US Private Equity giants association with both </w:t>
      </w:r>
      <w:proofErr w:type="spellStart"/>
      <w:r w:rsidRPr="00D37AFF">
        <w:t>Indiabuls</w:t>
      </w:r>
      <w:proofErr w:type="spellEnd"/>
      <w:r w:rsidRPr="00D37AFF">
        <w:t xml:space="preserve"> and Embassy group suggest that a giant property name will be borne. The swap ratio is not announced yet, but we believe that existing price is good entry point, much ahead of </w:t>
      </w:r>
      <w:r w:rsidR="005B3A7B" w:rsidRPr="00D37AFF">
        <w:t>India bulls</w:t>
      </w:r>
      <w:r w:rsidRPr="00D37AFF">
        <w:t xml:space="preserve"> Housing Finance ltd. This will be one of our top picks, but we are still watching development with great interest. Keep this stock on your watch list. We will be more specific within next 2 to 3 weeks. But do keep at least  Rs 10 lakhs to Rs 15 lakhs in reserve. Pl remember, we are NOT asking you to buy now except for small amount </w:t>
      </w:r>
      <w:proofErr w:type="spellStart"/>
      <w:r w:rsidRPr="00D37AFF">
        <w:t>upto</w:t>
      </w:r>
      <w:proofErr w:type="spellEnd"/>
      <w:r w:rsidRPr="00D37AFF">
        <w:t xml:space="preserve"> Rs 2 lakhs as initial buy.</w:t>
      </w:r>
    </w:p>
    <w:p w14:paraId="5A82AF82" w14:textId="6293F267" w:rsidR="00261AA0" w:rsidRDefault="00261AA0" w:rsidP="00B1527D"/>
    <w:p w14:paraId="60C75400" w14:textId="00FF9EBF" w:rsidR="00261AA0" w:rsidRDefault="00B359E8" w:rsidP="00206A6B">
      <w:pPr>
        <w:pStyle w:val="Heading2"/>
      </w:pPr>
      <w:r>
        <w:t>IDFC FIRST:</w:t>
      </w:r>
    </w:p>
    <w:p w14:paraId="4C38A848" w14:textId="77777777" w:rsidR="00057FE3" w:rsidRDefault="00057FE3" w:rsidP="00057FE3">
      <w:r w:rsidRPr="00E15549">
        <w:rPr>
          <w:b/>
          <w:bCs/>
        </w:rPr>
        <w:t>Feb 27 2021</w:t>
      </w:r>
      <w:r>
        <w:t>: CMP ₹63.45 (26/02/21)</w:t>
      </w:r>
    </w:p>
    <w:p w14:paraId="349CBA9B" w14:textId="77777777" w:rsidR="00057FE3" w:rsidRDefault="00057FE3" w:rsidP="00057FE3">
      <w:proofErr w:type="spellStart"/>
      <w:r>
        <w:t>Recom</w:t>
      </w:r>
      <w:proofErr w:type="spellEnd"/>
      <w:r>
        <w:t>. Entry Price: ₹ 54 or about</w:t>
      </w:r>
    </w:p>
    <w:p w14:paraId="7BAFAE16" w14:textId="77777777" w:rsidR="00057FE3" w:rsidRDefault="00057FE3" w:rsidP="00057FE3">
      <w:r>
        <w:lastRenderedPageBreak/>
        <w:t>ST Target: 1 m/6 m = ₹ 73 /₹ 87</w:t>
      </w:r>
    </w:p>
    <w:p w14:paraId="1DB683C5" w14:textId="77777777" w:rsidR="00057FE3" w:rsidRDefault="00057FE3" w:rsidP="00057FE3">
      <w:r>
        <w:t>LT Target : 12 m ₹108 ; 18 m ₹ 142</w:t>
      </w:r>
    </w:p>
    <w:p w14:paraId="7DE9E71E" w14:textId="77777777" w:rsidR="00057FE3" w:rsidRDefault="00057FE3" w:rsidP="00057FE3">
      <w:r>
        <w:t>Risk: Moderate</w:t>
      </w:r>
    </w:p>
    <w:p w14:paraId="6979AA2D" w14:textId="11545FD7" w:rsidR="00057FE3" w:rsidRDefault="00057FE3" w:rsidP="00057FE3">
      <w:r>
        <w:t xml:space="preserve">Look out for news: fundraising via bond or equity. If equity, stay out due to weak market and if via bonds, no need to worry. Also look for above average volume on uptick to enter even at 10% higher than </w:t>
      </w:r>
      <w:proofErr w:type="spellStart"/>
      <w:r>
        <w:t>recom</w:t>
      </w:r>
      <w:proofErr w:type="spellEnd"/>
      <w:r>
        <w:t xml:space="preserve"> prices. We originally suggested at ₹49 level few days back. While market dropped near 2000 points or 4%, this counter dropped only 2%</w:t>
      </w:r>
    </w:p>
    <w:p w14:paraId="53DBD449" w14:textId="77777777" w:rsidR="00057FE3" w:rsidRPr="00057FE3" w:rsidRDefault="00057FE3" w:rsidP="00057FE3"/>
    <w:p w14:paraId="20D3ACD7" w14:textId="77777777" w:rsidR="00303D9B" w:rsidRDefault="00303D9B" w:rsidP="00303D9B">
      <w:r w:rsidRPr="00057FE3">
        <w:rPr>
          <w:b/>
          <w:bCs/>
        </w:rPr>
        <w:t>Feb 24 2021</w:t>
      </w:r>
      <w:r>
        <w:t xml:space="preserve">: around ₹62 is showing strong accumulation interest. Accumulate during correction. Target is ₹84 short term. No long term target at the moment due to lack of history.  </w:t>
      </w:r>
    </w:p>
    <w:p w14:paraId="739A8121" w14:textId="77777777" w:rsidR="00303D9B" w:rsidRDefault="00303D9B" w:rsidP="00303D9B"/>
    <w:p w14:paraId="58318521" w14:textId="0958C4B4" w:rsidR="00303D9B" w:rsidRPr="00303D9B" w:rsidRDefault="00303D9B" w:rsidP="00303D9B">
      <w:r>
        <w:t>This bank recently offered Credit Card at reduced rate of interest in single digit to well rated borrowers. *This is the way a banking should be. This is the only bank who adopted true principles of banking, and will surely succeed.*</w:t>
      </w:r>
      <w:r>
        <w:rPr>
          <w:rFonts w:ascii="Segoe UI Emoji" w:hAnsi="Segoe UI Emoji" w:cs="Segoe UI Emoji"/>
        </w:rPr>
        <w:t>💐</w:t>
      </w:r>
      <w:r>
        <w:t xml:space="preserve">  Other banks are miles away from this bank in terms of constructive thinking. I would bet on this stock. Put it on your radar.  </w:t>
      </w:r>
    </w:p>
    <w:p w14:paraId="7ED9E9EA" w14:textId="2443B5A9" w:rsidR="00206A6B" w:rsidRPr="00206A6B" w:rsidRDefault="00FC3566" w:rsidP="00206A6B">
      <w:r>
        <w:t>Jan 29 202</w:t>
      </w:r>
      <w:r w:rsidR="00303D9B">
        <w:t>1</w:t>
      </w:r>
      <w:r>
        <w:t xml:space="preserve">: </w:t>
      </w:r>
      <w:r w:rsidR="005363EB" w:rsidRPr="005363EB">
        <w:t>Against that, I like IDFC FIRST BANK (₹47) and IDFC LTD. (₹43) which in next three years will multiply 3 to 5 times at least.</w:t>
      </w:r>
    </w:p>
    <w:p w14:paraId="436CCF5B" w14:textId="50F47AB5" w:rsidR="00B359E8" w:rsidRDefault="00B359E8" w:rsidP="00206A6B">
      <w:pPr>
        <w:pStyle w:val="Heading2"/>
      </w:pPr>
      <w:r w:rsidRPr="00B359E8">
        <w:t>IDFC LTD</w:t>
      </w:r>
      <w:r>
        <w:t xml:space="preserve">: </w:t>
      </w:r>
    </w:p>
    <w:p w14:paraId="4E1456FB" w14:textId="20026CC9" w:rsidR="005C436C" w:rsidRDefault="00FC3566" w:rsidP="005C436C">
      <w:r>
        <w:t>Jan 29 202</w:t>
      </w:r>
      <w:r w:rsidR="00303D9B">
        <w:t>1</w:t>
      </w:r>
      <w:r>
        <w:t xml:space="preserve">: </w:t>
      </w:r>
      <w:r w:rsidR="005C436C" w:rsidRPr="005C436C">
        <w:t>Against that, I like IDFC FIRST BANK (₹47) and IDFC LTD. (₹43) which in next three years will multiply 3 to 5 times at least.</w:t>
      </w:r>
    </w:p>
    <w:p w14:paraId="3357C767" w14:textId="49897A7B" w:rsidR="00CD5EC2" w:rsidRDefault="00CD5EC2" w:rsidP="005C436C"/>
    <w:p w14:paraId="49F905D2" w14:textId="71612D51" w:rsidR="00722479" w:rsidRDefault="00722479" w:rsidP="00CD5EC2"/>
    <w:p w14:paraId="38146913" w14:textId="2AE7EFB6" w:rsidR="00722479" w:rsidRDefault="00722479" w:rsidP="00722479">
      <w:pPr>
        <w:pStyle w:val="Heading2"/>
      </w:pPr>
      <w:r>
        <w:t>L&amp;T Finance</w:t>
      </w:r>
    </w:p>
    <w:p w14:paraId="1EE3F043" w14:textId="71AFF26E" w:rsidR="00722479" w:rsidRPr="00722479" w:rsidRDefault="00722479" w:rsidP="00722479">
      <w:r w:rsidRPr="00722479">
        <w:t>I also bought L&amp;T Finance (closed at ₹85 appx) and has come down over 16% in last three days. It has right issue @₹65 in the ratio of 14/74 shares. It is profitable and owned by prestigious L&amp;T group. This stock could rise to over ₹160 short term (8m) and ₹260 (15m).</w:t>
      </w:r>
    </w:p>
    <w:p w14:paraId="43DF2458" w14:textId="77777777" w:rsidR="004E4DFD" w:rsidRPr="00CD5EC2" w:rsidRDefault="004E4DFD" w:rsidP="00CD5EC2"/>
    <w:p w14:paraId="6A469316" w14:textId="77777777" w:rsidR="001401D5" w:rsidRDefault="001401D5" w:rsidP="001401D5">
      <w:pPr>
        <w:pStyle w:val="Heading2"/>
      </w:pPr>
      <w:r>
        <w:t>GOLD</w:t>
      </w:r>
    </w:p>
    <w:p w14:paraId="3085AC14" w14:textId="2786FF14" w:rsidR="001401D5" w:rsidRDefault="001401D5" w:rsidP="001401D5">
      <w:r w:rsidRPr="004B3F3C">
        <w:t xml:space="preserve">Gold target prices by 12/2021 will be $ 2650. It is trend of rising price. The trillions of $ is printed and Gold </w:t>
      </w:r>
      <w:r w:rsidR="004C5BF8" w:rsidRPr="004B3F3C">
        <w:t>quantity</w:t>
      </w:r>
      <w:r w:rsidRPr="004B3F3C">
        <w:t xml:space="preserve"> remain same. Gold has to rise therefore to reach equilibrium.</w:t>
      </w:r>
    </w:p>
    <w:p w14:paraId="3CD71A2A" w14:textId="7C0EAE0C" w:rsidR="00894C73" w:rsidRDefault="00894C73" w:rsidP="00894C73">
      <w:r w:rsidRPr="00271C70">
        <w:t xml:space="preserve">In short, more money </w:t>
      </w:r>
      <w:r w:rsidR="00A14567" w:rsidRPr="00271C70">
        <w:t>is</w:t>
      </w:r>
      <w:r w:rsidRPr="00271C70">
        <w:t xml:space="preserve"> destined to be printed which is very bullish to Bitcoin, Gold, Silver and Platinum</w:t>
      </w:r>
      <w:r>
        <w:t>.</w:t>
      </w:r>
    </w:p>
    <w:p w14:paraId="00F47271" w14:textId="77777777" w:rsidR="00894C73" w:rsidRDefault="00894C73" w:rsidP="001401D5"/>
    <w:p w14:paraId="52C96788" w14:textId="7FE2F173" w:rsidR="00DF3289" w:rsidRDefault="00DF3289" w:rsidP="00DF3289">
      <w:pPr>
        <w:pStyle w:val="Heading2"/>
      </w:pPr>
      <w:r>
        <w:t>Silver</w:t>
      </w:r>
    </w:p>
    <w:p w14:paraId="4055B3C6" w14:textId="358001C3" w:rsidR="00DF3289" w:rsidRDefault="00271C70" w:rsidP="00DF3289">
      <w:r w:rsidRPr="00271C70">
        <w:t xml:space="preserve">In short, more money </w:t>
      </w:r>
      <w:r w:rsidR="004778D7" w:rsidRPr="00271C70">
        <w:t>is</w:t>
      </w:r>
      <w:r w:rsidRPr="00271C70">
        <w:t xml:space="preserve"> destined to be printed which is very bullish to Bitcoin, Gold, Silver and Platinum</w:t>
      </w:r>
      <w:r w:rsidR="005E1196">
        <w:t>.</w:t>
      </w:r>
    </w:p>
    <w:p w14:paraId="20FE99E5" w14:textId="77777777" w:rsidR="00DF3289" w:rsidRPr="00DF3289" w:rsidRDefault="00DF3289" w:rsidP="00DF3289"/>
    <w:p w14:paraId="53AC98B5" w14:textId="21303386" w:rsidR="00DF3289" w:rsidRDefault="00DF3289" w:rsidP="00DF3289">
      <w:pPr>
        <w:pStyle w:val="Heading2"/>
      </w:pPr>
      <w:r>
        <w:t>Platinum</w:t>
      </w:r>
    </w:p>
    <w:p w14:paraId="08F6177F" w14:textId="79D4D252" w:rsidR="007B7D22" w:rsidRDefault="007B7D22" w:rsidP="007B7D22">
      <w:r w:rsidRPr="00271C70">
        <w:t xml:space="preserve">In short, more money </w:t>
      </w:r>
      <w:r w:rsidR="004778D7" w:rsidRPr="00271C70">
        <w:t>is</w:t>
      </w:r>
      <w:r w:rsidRPr="00271C70">
        <w:t xml:space="preserve"> destined to be printed which is very bullish to Bitcoin, Gold, Silver and Platinum</w:t>
      </w:r>
      <w:r>
        <w:t>.</w:t>
      </w:r>
    </w:p>
    <w:p w14:paraId="5135687B" w14:textId="77777777" w:rsidR="007B7D22" w:rsidRPr="007B7D22" w:rsidRDefault="007B7D22" w:rsidP="007B7D22"/>
    <w:p w14:paraId="0B9797DC" w14:textId="63F00A53" w:rsidR="00DF3289" w:rsidRDefault="00DF3289" w:rsidP="00DF3289">
      <w:pPr>
        <w:pStyle w:val="Heading2"/>
      </w:pPr>
      <w:r>
        <w:t>Bitcoin</w:t>
      </w:r>
    </w:p>
    <w:p w14:paraId="590F6113" w14:textId="187EC163" w:rsidR="007B7D22" w:rsidRDefault="007B7D22" w:rsidP="007B7D22">
      <w:r w:rsidRPr="00271C70">
        <w:t xml:space="preserve">In short, more money </w:t>
      </w:r>
      <w:r w:rsidR="005E780E" w:rsidRPr="00271C70">
        <w:t>is</w:t>
      </w:r>
      <w:r w:rsidRPr="00271C70">
        <w:t xml:space="preserve"> destined to be printed which is very bullish to Bitcoin, Gold, Silver and Platinum</w:t>
      </w:r>
      <w:r>
        <w:t>.</w:t>
      </w:r>
    </w:p>
    <w:p w14:paraId="0AC8EBEC" w14:textId="77777777" w:rsidR="007B7D22" w:rsidRPr="007B7D22" w:rsidRDefault="007B7D22" w:rsidP="007B7D22"/>
    <w:p w14:paraId="725520C2" w14:textId="77777777" w:rsidR="0084230E" w:rsidRDefault="0084230E" w:rsidP="0084230E">
      <w:pPr>
        <w:pStyle w:val="Heading2"/>
      </w:pPr>
      <w:r>
        <w:t>DHFL:</w:t>
      </w:r>
    </w:p>
    <w:p w14:paraId="46D69588" w14:textId="77777777" w:rsidR="0084230E" w:rsidRPr="00280117" w:rsidRDefault="0084230E" w:rsidP="0084230E"/>
    <w:p w14:paraId="31336157" w14:textId="77777777" w:rsidR="0084230E" w:rsidRDefault="0084230E" w:rsidP="0084230E">
      <w:r w:rsidRPr="00280117">
        <w:t xml:space="preserve">Start buying aggressively DHFL. The sale process is getting into advanced stage. 5 large buyers may bid for entire company (take over) whereas 9 more in line to buy substantial </w:t>
      </w:r>
      <w:proofErr w:type="spellStart"/>
      <w:r w:rsidRPr="00280117">
        <w:t>specifuc</w:t>
      </w:r>
      <w:proofErr w:type="spellEnd"/>
      <w:r w:rsidRPr="00280117">
        <w:t xml:space="preserve"> assets. Buy </w:t>
      </w:r>
      <w:proofErr w:type="spellStart"/>
      <w:r w:rsidRPr="00280117">
        <w:t>upto</w:t>
      </w:r>
      <w:proofErr w:type="spellEnd"/>
      <w:r w:rsidRPr="00280117">
        <w:t xml:space="preserve"> ₹21 for </w:t>
      </w:r>
      <w:proofErr w:type="spellStart"/>
      <w:r w:rsidRPr="00280117">
        <w:t>timw</w:t>
      </w:r>
      <w:proofErr w:type="spellEnd"/>
      <w:r w:rsidRPr="00280117">
        <w:t xml:space="preserve"> being. </w:t>
      </w:r>
      <w:proofErr w:type="spellStart"/>
      <w:r w:rsidRPr="00280117">
        <w:t>Thhe</w:t>
      </w:r>
      <w:proofErr w:type="spellEnd"/>
      <w:r w:rsidRPr="00280117">
        <w:t xml:space="preserve"> stock may double in 2 months, depending on progress in bids.</w:t>
      </w:r>
    </w:p>
    <w:p w14:paraId="1B2A25C4" w14:textId="77777777" w:rsidR="0084230E" w:rsidRPr="00280117" w:rsidRDefault="0084230E" w:rsidP="0084230E">
      <w:r>
        <w:t>=====</w:t>
      </w:r>
    </w:p>
    <w:p w14:paraId="3AF79DE8" w14:textId="77777777" w:rsidR="0084230E" w:rsidRDefault="0084230E" w:rsidP="0084230E">
      <w:r w:rsidRPr="00BB7556">
        <w:t>The NCD of DHFL is also a good buy for aggressive investors. It is trading at 78% discount. (trading at 23% of Face Value, near bankruptcy price) This is only for very serious and rich investors having experience in bond trading. Remember today's date (20Jul15) and see the return after about 1 year. Its 2023 bonds are also attractive. Not for normal investors who can buy equity listed on BSE/NSE at Rs 13.75.  Normal risk takers can buy up to 10,000 to 20,000 shares with potential downside of 30% and upside of over 350% (Target price Rs 60 at least)</w:t>
      </w:r>
    </w:p>
    <w:p w14:paraId="48718E9E" w14:textId="77777777" w:rsidR="0084230E" w:rsidRPr="00BB7556" w:rsidRDefault="0084230E" w:rsidP="0084230E">
      <w:r>
        <w:t>====</w:t>
      </w:r>
    </w:p>
    <w:p w14:paraId="47792C39" w14:textId="77777777" w:rsidR="0084230E" w:rsidRDefault="0084230E" w:rsidP="0084230E">
      <w:r>
        <w:t xml:space="preserve"> </w:t>
      </w:r>
      <w:r w:rsidRPr="007B79A4">
        <w:t>Housing Finance stocks good to go into.  DHFL is still our favored pick though company nearly bankrupt, but it is trading at bankruptcy price. Future news will not be worse, only better.</w:t>
      </w:r>
      <w:r>
        <w:t>.. it may reach 30 at least in near future.</w:t>
      </w:r>
    </w:p>
    <w:p w14:paraId="0EA264F8" w14:textId="77777777" w:rsidR="0084230E" w:rsidRDefault="0084230E" w:rsidP="0084230E">
      <w:proofErr w:type="spellStart"/>
      <w:r w:rsidRPr="00B520A4">
        <w:t>Hsg</w:t>
      </w:r>
      <w:proofErr w:type="spellEnd"/>
      <w:r w:rsidRPr="00B520A4">
        <w:t xml:space="preserve"> Finance are in demand and may inch higher.</w:t>
      </w:r>
      <w:r>
        <w:t xml:space="preserve"> applicable for all housing finance</w:t>
      </w:r>
    </w:p>
    <w:p w14:paraId="070844E8" w14:textId="77777777" w:rsidR="0084230E" w:rsidRDefault="0084230E" w:rsidP="0084230E">
      <w:r w:rsidRPr="009B5F75">
        <w:t>The is heavily indebted company, with almost Rs 90,000 crores with 50% to banks alone, is showing signs of moving up with no sellers on Friday. It may move slowly for next 5 sessions due to re imposition of circuit at +/- 5%. This company has low float which may push the stock much higher in next 30 sessions or so. It again gets protection against bankruptcy and moratorium on loans. The lending bankers have almost agreed to convert 50% to 70% of their debt of Rs 45,000 crores into equity. It is still a long way to go but the changes in RBI policy on Housing Finance NBFC sector will benefit this company. The relative risk is less for next 6 months. This is a large company with lot of assets but with same quantum of liability. it is time to accumulate slowly from current level, but this has higher risk profile but an acceptable risk.</w:t>
      </w:r>
    </w:p>
    <w:p w14:paraId="63481E58" w14:textId="77777777" w:rsidR="0084230E" w:rsidRDefault="0084230E" w:rsidP="0084230E"/>
    <w:p w14:paraId="60C0FA4C" w14:textId="77777777" w:rsidR="0084230E" w:rsidRDefault="0084230E" w:rsidP="0084230E">
      <w:r>
        <w:t xml:space="preserve">*Today's Stock DHFL ( Dewan Housing Finance Ltd.) CMP ₹16 NO sellers. Target ₹ 80 to ₹120 in 6 months to 12 months. - by Anil </w:t>
      </w:r>
      <w:proofErr w:type="spellStart"/>
      <w:r>
        <w:t>Selarka</w:t>
      </w:r>
      <w:proofErr w:type="spellEnd"/>
      <w:r>
        <w:t>* 9/6/2020</w:t>
      </w:r>
    </w:p>
    <w:p w14:paraId="664F17C3" w14:textId="77777777" w:rsidR="0084230E" w:rsidRDefault="0084230E" w:rsidP="0084230E"/>
    <w:p w14:paraId="034F9219" w14:textId="77777777" w:rsidR="0084230E" w:rsidRDefault="0084230E" w:rsidP="0084230E">
      <w:r>
        <w:t>A situation has arisen which can give a lot of solid return. Due to postponing of IBC Code by 6 months (Bankruptcy regulations), no more fresh bankruptcy petition can be filed by any financial creditors, banks, bond holders, and other trade creditors for a period of 6 months. So, Modi govt. has given us another "</w:t>
      </w:r>
      <w:proofErr w:type="spellStart"/>
      <w:r>
        <w:t>bandi</w:t>
      </w:r>
      <w:proofErr w:type="spellEnd"/>
      <w:r>
        <w:t xml:space="preserve">" - Bankruptcy Bandh. </w:t>
      </w:r>
    </w:p>
    <w:p w14:paraId="1EA47F08" w14:textId="77777777" w:rsidR="0084230E" w:rsidRDefault="0084230E" w:rsidP="0084230E"/>
    <w:p w14:paraId="27AA275C" w14:textId="77777777" w:rsidR="0084230E" w:rsidRDefault="0084230E" w:rsidP="0084230E">
      <w:r>
        <w:t xml:space="preserve">One of the largest Housing Finance company, called Dewan Housing Finance Ltd, owned by now infamous Kapil </w:t>
      </w:r>
      <w:proofErr w:type="spellStart"/>
      <w:r>
        <w:t>Wadhwan</w:t>
      </w:r>
      <w:proofErr w:type="spellEnd"/>
      <w:r>
        <w:t xml:space="preserve"> At one time, most of the land in Mumbai suburbs were owned and controlled by DHFL. It amassed a debt of over ₹100,000 crores. The legendary individual investor, Rakesh Jhunjhunwala, used to own a good stake in this company. His latest position is not known. </w:t>
      </w:r>
    </w:p>
    <w:p w14:paraId="45B4A98C" w14:textId="77777777" w:rsidR="0084230E" w:rsidRDefault="0084230E" w:rsidP="0084230E"/>
    <w:p w14:paraId="3ED93162" w14:textId="77777777" w:rsidR="0084230E" w:rsidRDefault="0084230E" w:rsidP="0084230E">
      <w:r>
        <w:t xml:space="preserve">It used to have Gross Revenue of nearly ₹12,882 crores FY 2019, and EBIT (Earnings Before Interest and Taxes) almost ₹8283 crores. The interest servicing cost was ₹9.200 crores, resulting in Operating Profit being reduced to ₹1100 crores loss. (Refer </w:t>
      </w:r>
      <w:proofErr w:type="spellStart"/>
      <w:r>
        <w:t>Moneycontrol</w:t>
      </w:r>
      <w:proofErr w:type="spellEnd"/>
      <w:r>
        <w:t xml:space="preserve"> stats).it has a debt of over ₹90,000 crores. In technical terms it is bankrupt. But it has a lot of Assets, maybe super inflated. Everything reflected in the price of ₹16 yesterday with no sellers. The stock is circuit bound by 10%. </w:t>
      </w:r>
    </w:p>
    <w:p w14:paraId="2D48480E" w14:textId="77777777" w:rsidR="0084230E" w:rsidRDefault="0084230E" w:rsidP="0084230E"/>
    <w:p w14:paraId="4901178E" w14:textId="77777777" w:rsidR="0084230E" w:rsidRDefault="0084230E" w:rsidP="0084230E">
      <w:r>
        <w:t xml:space="preserve">It is one of the largest Housing Finance Company. The Promoters, </w:t>
      </w:r>
      <w:proofErr w:type="spellStart"/>
      <w:r>
        <w:t>Wadhwan</w:t>
      </w:r>
      <w:proofErr w:type="spellEnd"/>
      <w:r>
        <w:t xml:space="preserve"> family, still owns 39.8% shares, but all of them pledged. The company is under the NCLT lens.</w:t>
      </w:r>
    </w:p>
    <w:p w14:paraId="49F16D97" w14:textId="77777777" w:rsidR="0084230E" w:rsidRDefault="0084230E" w:rsidP="0084230E"/>
    <w:p w14:paraId="4E060CE0" w14:textId="77777777" w:rsidR="0084230E" w:rsidRDefault="0084230E" w:rsidP="0084230E">
      <w:r>
        <w:t>The next 6 sessions may not advance this counter beyond 50% due to a 10% circuit. The stock saw a high of ₹ 600 in last 5 years and low of ₹ 8.35 It is in the accumulation stage. 73% of trades are delivery based, meaning some promoters may be acquiring the stock to build their fresh position since past ownership of 39.8% was fully pledged.</w:t>
      </w:r>
    </w:p>
    <w:p w14:paraId="5928D11A" w14:textId="77777777" w:rsidR="0084230E" w:rsidRDefault="0084230E" w:rsidP="0084230E"/>
    <w:p w14:paraId="0DEAC996" w14:textId="77777777" w:rsidR="0084230E" w:rsidRDefault="0084230E" w:rsidP="0084230E">
      <w:r>
        <w:t>Take some Risk Capital position of ₹1 lakh or less, that is about 5,000 to 6,000 shares. Since the company is asset rich with a reported book value of ₹252 on 31-3-2019. The present stock price of ₹16/- is just 7% of book value. If it is bankrupted the leftover asset distributable will be covering the current stock price by a wide margin. The stock once traded over ₹600/- in past 5 years.</w:t>
      </w:r>
    </w:p>
    <w:p w14:paraId="03442BA1" w14:textId="77777777" w:rsidR="0084230E" w:rsidRDefault="0084230E" w:rsidP="0084230E"/>
    <w:p w14:paraId="694A7270" w14:textId="77777777" w:rsidR="0084230E" w:rsidRDefault="0084230E" w:rsidP="0084230E">
      <w:r>
        <w:t xml:space="preserve">Buy some for about 5 to 6 months. There are some major investors in shadow, they may be looking for some good news to enter with a bang. </w:t>
      </w:r>
    </w:p>
    <w:p w14:paraId="6815204F" w14:textId="77777777" w:rsidR="0084230E" w:rsidRDefault="0084230E" w:rsidP="0084230E"/>
    <w:p w14:paraId="0D855D94" w14:textId="77777777" w:rsidR="0084230E" w:rsidRDefault="0084230E" w:rsidP="0084230E">
      <w:r>
        <w:t xml:space="preserve">My conservative target is about ₹80 to max 120. Thereafter it depends on development on all fronts. Since most lenders are Public Sector Banks, holding over ₹40,000 crores of NPA, they will not indulge in hasty insolvency actions. At least the next 6 months are safe. </w:t>
      </w:r>
    </w:p>
    <w:p w14:paraId="5063B94D" w14:textId="77777777" w:rsidR="0084230E" w:rsidRDefault="0084230E" w:rsidP="0084230E"/>
    <w:p w14:paraId="1CC8A434" w14:textId="77777777" w:rsidR="0084230E" w:rsidRDefault="0084230E" w:rsidP="0084230E">
      <w:r>
        <w:t>Invest only if you can afford to lose at least 30% up to buying price of ₹45. The upside could be 300% to 600% from the current stock price. Make your decision and consult your regular financial consultant or broker. Risky but Rewarding at current stage and stock price.</w:t>
      </w:r>
    </w:p>
    <w:p w14:paraId="58502193" w14:textId="77777777" w:rsidR="0084230E" w:rsidRDefault="0084230E" w:rsidP="0084230E"/>
    <w:p w14:paraId="53EE6A8B" w14:textId="7C7A399F" w:rsidR="000546A8" w:rsidRDefault="000546A8" w:rsidP="00590AC4"/>
    <w:p w14:paraId="4511AE79" w14:textId="525F2F06" w:rsidR="0085067F" w:rsidRDefault="0085067F" w:rsidP="00590AC4"/>
    <w:p w14:paraId="289BD591" w14:textId="6F73EF4A" w:rsidR="0085067F" w:rsidRPr="00590AC4" w:rsidRDefault="0085067F" w:rsidP="0085067F">
      <w:pPr>
        <w:pStyle w:val="Heading2"/>
      </w:pPr>
      <w:r>
        <w:t>OIL</w:t>
      </w:r>
      <w:r w:rsidR="002F7442">
        <w:t>/Gas</w:t>
      </w:r>
    </w:p>
    <w:p w14:paraId="2DC23717" w14:textId="5D511B56" w:rsidR="006D0112" w:rsidRDefault="006D0112" w:rsidP="002F7442">
      <w:pPr>
        <w:pStyle w:val="Heading3"/>
      </w:pPr>
      <w:r>
        <w:t>IOC:</w:t>
      </w:r>
    </w:p>
    <w:p w14:paraId="0B9293CD" w14:textId="21D34B31" w:rsidR="00712384" w:rsidRDefault="00712384" w:rsidP="00712384">
      <w:r w:rsidRPr="00D20E7B">
        <w:rPr>
          <w:b/>
          <w:bCs/>
        </w:rPr>
        <w:t>10  Nov 21</w:t>
      </w:r>
      <w:r>
        <w:t>:  mentioned as every green stock</w:t>
      </w:r>
    </w:p>
    <w:p w14:paraId="41F85717" w14:textId="77777777" w:rsidR="00EF55BF" w:rsidRPr="00712384" w:rsidRDefault="00EF55BF" w:rsidP="00712384"/>
    <w:p w14:paraId="3DB2B73F" w14:textId="0C2CCEF2" w:rsidR="000B24CD" w:rsidRPr="000B24CD" w:rsidRDefault="000B24CD" w:rsidP="000B24CD">
      <w:r w:rsidRPr="00590AC4">
        <w:t>GAIL, IOC and ONGC at buy level but may not move fast. Gail (CMP 103.50) will be a fast mover. Future days are still gas, not electric, esp. In India</w:t>
      </w:r>
    </w:p>
    <w:p w14:paraId="7AB0CDCE" w14:textId="5C8EC2E5" w:rsidR="006D0112" w:rsidRDefault="006D0112" w:rsidP="002F7442">
      <w:pPr>
        <w:pStyle w:val="Heading3"/>
        <w:rPr>
          <w:rStyle w:val="Heading2Char"/>
        </w:rPr>
      </w:pPr>
      <w:r w:rsidRPr="000B24CD">
        <w:rPr>
          <w:rStyle w:val="Heading2Char"/>
        </w:rPr>
        <w:t>ONGC:</w:t>
      </w:r>
    </w:p>
    <w:p w14:paraId="4EAE89DE" w14:textId="14249CF4" w:rsidR="00002F09" w:rsidRDefault="00002F09" w:rsidP="00002F09">
      <w:r w:rsidRPr="00D20E7B">
        <w:rPr>
          <w:b/>
          <w:bCs/>
        </w:rPr>
        <w:t>10  Nov 21</w:t>
      </w:r>
      <w:r>
        <w:t>:  mentioned as every green stock</w:t>
      </w:r>
    </w:p>
    <w:p w14:paraId="6BD7BE5B" w14:textId="77777777" w:rsidR="00002F09" w:rsidRPr="00002F09" w:rsidRDefault="00002F09" w:rsidP="00002F09"/>
    <w:p w14:paraId="242C201C" w14:textId="54D1D0E6" w:rsidR="000B24CD" w:rsidRDefault="00E221C6" w:rsidP="00222019">
      <w:r w:rsidRPr="00590AC4">
        <w:t>GAIL, IOC and ONGC at buy level but may not move fast. Gail (CMP 103.50) will be a fast mover. Future days are still gas, not electric, esp. In India</w:t>
      </w:r>
    </w:p>
    <w:p w14:paraId="1047E13F" w14:textId="7BDB5D99" w:rsidR="0085067F" w:rsidRDefault="0085067F" w:rsidP="00222019">
      <w:r w:rsidRPr="0085067F">
        <w:t>Oil India, IOC and ONGC may rise further on the back of retail rise and higher valuation in June quarter end. All of them are in buying range. Oil and Gas will be our most preferred sector for growth.  They are real investment stocks in the market. Buy them in dumps</w:t>
      </w:r>
    </w:p>
    <w:p w14:paraId="29A2A2C8" w14:textId="5F4B9138" w:rsidR="00FC5D97" w:rsidRDefault="00FC5D97" w:rsidP="00222019"/>
    <w:p w14:paraId="683B2F63" w14:textId="5DEEA466" w:rsidR="00FC5D97" w:rsidRDefault="00FC5D97" w:rsidP="00951B25">
      <w:pPr>
        <w:pStyle w:val="Heading3"/>
      </w:pPr>
      <w:r>
        <w:t xml:space="preserve">GAIL: </w:t>
      </w:r>
      <w:r w:rsidR="00884F47">
        <w:t xml:space="preserve"> </w:t>
      </w:r>
    </w:p>
    <w:p w14:paraId="2725C834" w14:textId="5E87FB04" w:rsidR="00BB0657" w:rsidRDefault="00BB0657" w:rsidP="00BB0657">
      <w:r>
        <w:t>10  Nov 21: Gail is mentioned as every green stock</w:t>
      </w:r>
    </w:p>
    <w:p w14:paraId="1ACE2534" w14:textId="77777777" w:rsidR="00BB0657" w:rsidRPr="00BB0657" w:rsidRDefault="00BB0657" w:rsidP="00BB0657"/>
    <w:p w14:paraId="4195C859" w14:textId="77777777" w:rsidR="00FC5D97" w:rsidRPr="00874547" w:rsidRDefault="00FC5D97" w:rsidP="00FC5D97">
      <w:r w:rsidRPr="00874547">
        <w:t>Buy into GAIL, IGL, Gujarat Gas, and other pure gas stocks in two lots, one now and other after 3 days or next week when the market is down. Do not chase</w:t>
      </w:r>
    </w:p>
    <w:p w14:paraId="2A33E0F0" w14:textId="77777777" w:rsidR="00FC5D97" w:rsidRDefault="00FC5D97" w:rsidP="00FC5D97">
      <w:r w:rsidRPr="00590AC4">
        <w:t>GAIL, IOC and ONGC at buy level but may not move fast. Gail (CMP 103.50) will be a fast mover. Future days are still gas, not electric, esp. In India.</w:t>
      </w:r>
    </w:p>
    <w:p w14:paraId="23493287" w14:textId="77777777" w:rsidR="00FC5D97" w:rsidRDefault="00FC5D97" w:rsidP="00FC5D97">
      <w:r w:rsidRPr="00AC394E">
        <w:t>GAIL India is a strong pick. It will pick up 26% stake in  gas trading exchange which will go higher.</w:t>
      </w:r>
    </w:p>
    <w:p w14:paraId="5ACD0311" w14:textId="77777777" w:rsidR="00436848" w:rsidRDefault="00436848" w:rsidP="00951B25">
      <w:pPr>
        <w:pStyle w:val="Heading3"/>
      </w:pPr>
      <w:proofErr w:type="spellStart"/>
      <w:r w:rsidRPr="000546A8">
        <w:t>Petronet</w:t>
      </w:r>
      <w:proofErr w:type="spellEnd"/>
    </w:p>
    <w:p w14:paraId="710F04E1" w14:textId="71E3F743" w:rsidR="00FC5D97" w:rsidRDefault="003051E6" w:rsidP="00222019">
      <w:r>
        <w:t xml:space="preserve">10 Nov 21 : </w:t>
      </w:r>
      <w:r w:rsidR="00F613F0">
        <w:t xml:space="preserve">Mentioned as </w:t>
      </w:r>
      <w:r w:rsidR="00CB4390">
        <w:t>Evergreen</w:t>
      </w:r>
      <w:r w:rsidR="00F613F0">
        <w:t xml:space="preserve"> stock</w:t>
      </w:r>
    </w:p>
    <w:p w14:paraId="5191B9A1" w14:textId="5E8B2BBB" w:rsidR="00951B25" w:rsidRDefault="00951B25" w:rsidP="00222019"/>
    <w:p w14:paraId="1C198166" w14:textId="6D93AACC" w:rsidR="00951B25" w:rsidRDefault="00951B25" w:rsidP="00C54D11">
      <w:pPr>
        <w:pStyle w:val="Heading3"/>
      </w:pPr>
      <w:r w:rsidRPr="00C54D11">
        <w:lastRenderedPageBreak/>
        <w:t>BPCL:</w:t>
      </w:r>
    </w:p>
    <w:p w14:paraId="550C38BD" w14:textId="3A3E9838" w:rsidR="00616DDC" w:rsidRDefault="00616DDC" w:rsidP="00616DDC">
      <w:r>
        <w:t>24 Jan 2022:</w:t>
      </w:r>
    </w:p>
    <w:p w14:paraId="0E62724A" w14:textId="79C0B545" w:rsidR="00616DDC" w:rsidRPr="00616DDC" w:rsidRDefault="00616DDC" w:rsidP="00616DDC">
      <w:r w:rsidRPr="00616DDC">
        <w:t>Anil Agarwal owned Vedanta is targeting BPCL. If there are 5 most profitable and well managed companies are to be named, BPCL will be one of them. And look at them, they do not find enough buyers! What is wrong with them?  BPCL is a tremendous stock, that has made money all the time. It is also a fast mover, several times better than almost all oil stocks like IOC, HOCL, MRPL, ONGC, GAIL, CAIRNS etc. BPCL is a great investment buy. STRONG BUY - you are bound to make @45% per year for next 4 years, take it from me.</w:t>
      </w:r>
    </w:p>
    <w:p w14:paraId="36BC0F37" w14:textId="0D2BB9D0" w:rsidR="00C54D11" w:rsidRDefault="00C54D11" w:rsidP="00C54D11">
      <w:r>
        <w:t>10 Nov 21 : Mentioned as Evergreen stock</w:t>
      </w:r>
    </w:p>
    <w:p w14:paraId="618415AF" w14:textId="2340D276" w:rsidR="004965C2" w:rsidRDefault="004965C2" w:rsidP="00C54D11"/>
    <w:p w14:paraId="03FE0FA2" w14:textId="3E5B36CE" w:rsidR="0092020A" w:rsidRDefault="004965C2" w:rsidP="00DC7689">
      <w:pPr>
        <w:pStyle w:val="Heading3"/>
      </w:pPr>
      <w:r w:rsidRPr="00BC38F5">
        <w:t>Hindustan Petro</w:t>
      </w:r>
      <w:r>
        <w:t>le</w:t>
      </w:r>
      <w:r w:rsidRPr="00BC38F5">
        <w:t>um</w:t>
      </w:r>
      <w:r>
        <w:t xml:space="preserve">  HPCL</w:t>
      </w:r>
    </w:p>
    <w:p w14:paraId="5933E10F" w14:textId="217DF4A5" w:rsidR="0092020A" w:rsidRPr="0092020A" w:rsidRDefault="0092020A" w:rsidP="0092020A">
      <w:r>
        <w:t>10 Nov 2022</w:t>
      </w:r>
      <w:r w:rsidR="00467E2E">
        <w:t>: Mentioned as evergreen stock</w:t>
      </w:r>
    </w:p>
    <w:p w14:paraId="694B32FA" w14:textId="77777777" w:rsidR="004965C2" w:rsidRPr="00580372" w:rsidRDefault="004965C2" w:rsidP="004965C2">
      <w:r>
        <w:t>Suggested to buy at 217 with target of 75% return in 1 year</w:t>
      </w:r>
    </w:p>
    <w:p w14:paraId="04EF9A35" w14:textId="77777777" w:rsidR="004965C2" w:rsidRDefault="004965C2" w:rsidP="004965C2">
      <w:r>
        <w:t xml:space="preserve">This is perhaps one of the best solid Investment ideas that we have where at CMP of Rs 212, offer us capital appreciation of 75% minimum in 12-15 months and also giving us solid dividend yield of nearly 9%, a real dream, in the face of falling interest rates. </w:t>
      </w:r>
    </w:p>
    <w:p w14:paraId="76FBA09E" w14:textId="77777777" w:rsidR="004965C2" w:rsidRDefault="004965C2" w:rsidP="004965C2"/>
    <w:p w14:paraId="2E4DC489" w14:textId="77777777" w:rsidR="004965C2" w:rsidRDefault="004965C2" w:rsidP="004965C2">
      <w:r>
        <w:t xml:space="preserve">The stock is trading at near 7 times P/E/ With BPCL saga likely to end very soon, the opportunities will unfold for next divestment candidate HPCL. It is now 51% owned subsidiary of ONGC who were forced to take over HPCL in forced move to meet the divestment target of Modi government. There was no real divestment - it was just one PSU was taking over another PSU. The money flowed from left pocket to right pocket. </w:t>
      </w:r>
    </w:p>
    <w:p w14:paraId="78798E6A" w14:textId="77777777" w:rsidR="004965C2" w:rsidRDefault="004965C2" w:rsidP="004965C2"/>
    <w:p w14:paraId="6A595FC2" w14:textId="77777777" w:rsidR="004965C2" w:rsidRDefault="004965C2" w:rsidP="004965C2">
      <w:r>
        <w:t>The forced take over was so punishing to ONGC that it found difficult to meet its salary payments due to strained finances. One a debt-free company, ONGC was forced to contract debt to the hilt which curtailed its CAPEX plans. With demand for Oil improving due to opening of the economy, the petrol, diesel and gas demand have almost reached per-pandemic level. We expect solid growth of this company in months to come. Invest up to Rs 10 Lakhs in this counter if you have resources available.</w:t>
      </w:r>
    </w:p>
    <w:p w14:paraId="01BB7B02" w14:textId="77777777" w:rsidR="004965C2" w:rsidRDefault="004965C2" w:rsidP="004965C2"/>
    <w:p w14:paraId="106AB3ED" w14:textId="77777777" w:rsidR="004965C2" w:rsidRDefault="004965C2" w:rsidP="004965C2">
      <w:r>
        <w:t>It is likely that ONGC will try to unlock its investment of Rs 56,000 crores incurred via debt to take over HPCL. Once this amount is released, the ONGC will restart its CAPEX plans.</w:t>
      </w:r>
    </w:p>
    <w:p w14:paraId="08D6C453" w14:textId="2D52C35D" w:rsidR="004965C2" w:rsidRDefault="004965C2" w:rsidP="00C54D11"/>
    <w:p w14:paraId="5B1D82CD" w14:textId="2036F640" w:rsidR="001555ED" w:rsidRDefault="001555ED" w:rsidP="00603D44">
      <w:pPr>
        <w:pStyle w:val="Heading3"/>
      </w:pPr>
      <w:r>
        <w:t>Indraprastha Gas</w:t>
      </w:r>
    </w:p>
    <w:p w14:paraId="25D66E95" w14:textId="077BFB78" w:rsidR="0085067F" w:rsidRDefault="00603D44" w:rsidP="00222019">
      <w:r>
        <w:t xml:space="preserve">24 Jan 2022: </w:t>
      </w:r>
      <w:r w:rsidR="00DE3500" w:rsidRPr="00DE3500">
        <w:t xml:space="preserve">which is near 52 Weeks low. This is Delhi based company owning several gas stations and a huge player in selling natural or Compressed Natural Gas (CNG). It is a mystery why share of such quality </w:t>
      </w:r>
      <w:r w:rsidR="00DE3500" w:rsidRPr="00DE3500">
        <w:lastRenderedPageBreak/>
        <w:t>company, in hugely potential sector like natural/compressed natural gas sector, should have come down. I will invest into this company if nothing wrong with management.</w:t>
      </w:r>
    </w:p>
    <w:p w14:paraId="46A24511" w14:textId="7EE91D14" w:rsidR="00DE7DD7" w:rsidRDefault="00DE7DD7" w:rsidP="009E0869">
      <w:pPr>
        <w:pStyle w:val="Heading2"/>
      </w:pPr>
      <w:r>
        <w:t>Housing Finance:</w:t>
      </w:r>
    </w:p>
    <w:p w14:paraId="53634658" w14:textId="65CE024E" w:rsidR="00E76ED6" w:rsidRDefault="006D0112" w:rsidP="009E0869">
      <w:pPr>
        <w:pStyle w:val="Heading3"/>
      </w:pPr>
      <w:r>
        <w:t>India bull housing:</w:t>
      </w:r>
    </w:p>
    <w:p w14:paraId="2B3B4839" w14:textId="72733BAF" w:rsidR="009B5415" w:rsidRDefault="009B5415" w:rsidP="009B5415">
      <w:r w:rsidRPr="009B5415">
        <w:t>Target ₹235 (1M), 258(3M) and ₹310 (3M) provided there is no rights issue.</w:t>
      </w:r>
    </w:p>
    <w:p w14:paraId="49C5A8ED" w14:textId="350861BC" w:rsidR="009B5415" w:rsidRPr="009B5415" w:rsidRDefault="00C502A4" w:rsidP="009B5415">
      <w:r>
        <w:t>=======</w:t>
      </w:r>
    </w:p>
    <w:p w14:paraId="3078C12F" w14:textId="76D3A886" w:rsidR="00EA19BF" w:rsidRDefault="00EA19BF" w:rsidP="00EA19BF">
      <w:r w:rsidRPr="00EA19BF">
        <w:t xml:space="preserve">Buy </w:t>
      </w:r>
      <w:proofErr w:type="spellStart"/>
      <w:r w:rsidRPr="00EA19BF">
        <w:t>Indiabulls</w:t>
      </w:r>
      <w:proofErr w:type="spellEnd"/>
      <w:r w:rsidRPr="00EA19BF">
        <w:t xml:space="preserve"> Housing Finance which closed down at near Rs 223 after hitting Rs 245 in the morning in heavy volume. The stock is in bullish phase. Buy it in two lots as I mentioned above</w:t>
      </w:r>
    </w:p>
    <w:p w14:paraId="30F50342" w14:textId="77777777" w:rsidR="00EA19BF" w:rsidRPr="00EA19BF" w:rsidRDefault="00EA19BF" w:rsidP="00EA19BF"/>
    <w:p w14:paraId="74A83611" w14:textId="15B2F272" w:rsidR="00585BE0" w:rsidRDefault="00585BE0" w:rsidP="00585BE0">
      <w:r w:rsidRPr="00585BE0">
        <w:t>India Bull Housing Finance is our top pick. Cheap, fast moving, large buyers in wing and some large US names are in line to buy specific assets, not equity stake.</w:t>
      </w:r>
    </w:p>
    <w:p w14:paraId="23CC5625" w14:textId="77777777" w:rsidR="001B3F82" w:rsidRDefault="001B3F82" w:rsidP="001B3F82">
      <w:r>
        <w:t xml:space="preserve">It rose by 31% or Rs 48 from Rs 154  (previous close) to Rs 203.40 on Friday. Nearly 98 </w:t>
      </w:r>
      <w:proofErr w:type="spellStart"/>
      <w:r>
        <w:t>millions</w:t>
      </w:r>
      <w:proofErr w:type="spellEnd"/>
      <w:r>
        <w:t xml:space="preserve"> shares traded that is, almost Rs 2000 crores went into this counter. FII owns large chunk, DII do not own much. They will start buying. It may re-enter NIFTY 50 after the stock crosses Rs 450 (its current EPS projected near Rs 101, but even if we discount by 30%, the stock is trading at discounted earnings of Rs 70 or PE of just 7. It raised over Rs 2000 crores recently which shows their capacity to seek new funds. They do have some maturing obligations in next 6 months, but they do have capacity to borrow. I started buying at Rs 92 and then up to Rs 132. </w:t>
      </w:r>
    </w:p>
    <w:p w14:paraId="71117DE3" w14:textId="77777777" w:rsidR="001B3F82" w:rsidRDefault="001B3F82" w:rsidP="001B3F82"/>
    <w:p w14:paraId="0D0BCCBE" w14:textId="4717735D" w:rsidR="001B3F82" w:rsidRPr="00585BE0" w:rsidRDefault="001B3F82" w:rsidP="001B3F82">
      <w:r>
        <w:t>RBI announced only last Friday policy changes for housing finance company. The new company can either lend only to retail buyers or wholesale buyers (such as developers) but not both. Thus almost all Housing Finance Companies will show upward trend. Although the sector is heavily indebted but recent provisions to allow extension of moratorium will help them buying some time to make payment to creditors.</w:t>
      </w:r>
    </w:p>
    <w:p w14:paraId="3B19C34C" w14:textId="5688642C" w:rsidR="009E7E4A" w:rsidRDefault="006D0112" w:rsidP="0017730C">
      <w:r>
        <w:t xml:space="preserve"> buy at 180+</w:t>
      </w:r>
    </w:p>
    <w:p w14:paraId="4977C094" w14:textId="1223CA61" w:rsidR="00B26F94" w:rsidRDefault="00B26F94" w:rsidP="0017730C"/>
    <w:p w14:paraId="766A6317" w14:textId="2E112DCD" w:rsidR="009E7E4A" w:rsidRDefault="009E7E4A" w:rsidP="004E0EB4">
      <w:pPr>
        <w:pStyle w:val="Heading3"/>
      </w:pPr>
      <w:r>
        <w:t>LIC Housing Finance:</w:t>
      </w:r>
    </w:p>
    <w:p w14:paraId="6416D98D" w14:textId="5BA4EC62" w:rsidR="00CE6DC6" w:rsidRDefault="00CE6DC6" w:rsidP="00CE6DC6"/>
    <w:p w14:paraId="610D5699" w14:textId="77777777" w:rsidR="00CE6DC6" w:rsidRPr="00CE6DC6" w:rsidRDefault="00CE6DC6" w:rsidP="00CE6DC6"/>
    <w:p w14:paraId="5222AB9A" w14:textId="77777777" w:rsidR="0083567D" w:rsidRDefault="0083567D" w:rsidP="004E0EB4">
      <w:pPr>
        <w:pStyle w:val="Heading3"/>
      </w:pPr>
      <w:r w:rsidRPr="00E15EC3">
        <w:t>PNB Housing Finance</w:t>
      </w:r>
    </w:p>
    <w:p w14:paraId="171E0B37" w14:textId="616FF30B" w:rsidR="0083567D" w:rsidRDefault="0083567D" w:rsidP="0083567D">
      <w:r>
        <w:t xml:space="preserve">We suggested only yesterday at ₹208. It rose to ₹225.60 before settling down at ₹218.45 (up 5.20%) in down market in heavy volume of 1.74 </w:t>
      </w:r>
      <w:proofErr w:type="spellStart"/>
      <w:r>
        <w:t>mln</w:t>
      </w:r>
      <w:proofErr w:type="spellEnd"/>
      <w:r>
        <w:t>, nearly 3 times average. Current EPS is ₹36.80 (P/E 5.93) . Forward EPS is ₹67.90 (P/E 3.22)</w:t>
      </w:r>
    </w:p>
    <w:p w14:paraId="76A0EF67" w14:textId="0DEA5A02" w:rsidR="0083567D" w:rsidRDefault="0083567D" w:rsidP="0083567D">
      <w:r>
        <w:t xml:space="preserve">It pays dividend ₹9.00 which may be raised to ₹15 or yield of 6.86%, much above Bank FD interest, which is taxable but Stock dividend are not </w:t>
      </w:r>
      <w:proofErr w:type="spellStart"/>
      <w:r>
        <w:t>upto</w:t>
      </w:r>
      <w:proofErr w:type="spellEnd"/>
      <w:r>
        <w:t xml:space="preserve"> ₹10 lakhs. Strong Buy. It is backed by second largest bank -PNB.</w:t>
      </w:r>
    </w:p>
    <w:p w14:paraId="728BC767" w14:textId="70D3ED53" w:rsidR="001540C2" w:rsidRDefault="001540C2" w:rsidP="008C6903">
      <w:pPr>
        <w:pStyle w:val="Heading3"/>
      </w:pPr>
      <w:r>
        <w:lastRenderedPageBreak/>
        <w:t xml:space="preserve">HDFC: </w:t>
      </w:r>
    </w:p>
    <w:p w14:paraId="0D448370" w14:textId="77777777" w:rsidR="004E0EB4" w:rsidRPr="004E0EB4" w:rsidRDefault="004E0EB4" w:rsidP="004E0EB4"/>
    <w:p w14:paraId="64F585ED" w14:textId="77777777" w:rsidR="004E0EB4" w:rsidRDefault="004E0EB4" w:rsidP="003D2299">
      <w:pPr>
        <w:pStyle w:val="Heading3"/>
      </w:pPr>
      <w:r>
        <w:t>IIFL Finance</w:t>
      </w:r>
    </w:p>
    <w:p w14:paraId="3A1FCBA3" w14:textId="77777777" w:rsidR="004E0EB4" w:rsidRDefault="004E0EB4" w:rsidP="004E0EB4">
      <w:r>
        <w:t xml:space="preserve">Jan 29 2020: </w:t>
      </w:r>
      <w:r w:rsidRPr="00EC7DDE">
        <w:t>I bought IIFL Finance at ₹116 and in severe down market it rose to ₹122 yesterday. It is very cheap. It has tied up with Standard Chartered Bank and ICICI Bank for mortgage distribution business (retail Housing Loan finance) for which it raised over ₹500 crores</w:t>
      </w:r>
    </w:p>
    <w:p w14:paraId="452D3D09" w14:textId="77777777" w:rsidR="008C6903" w:rsidRPr="008C6903" w:rsidRDefault="008C6903" w:rsidP="008C6903"/>
    <w:p w14:paraId="170D4BFD" w14:textId="5E6BBCEE" w:rsidR="0083567D" w:rsidRDefault="005D4048" w:rsidP="00046DAD">
      <w:pPr>
        <w:pStyle w:val="Heading2"/>
      </w:pPr>
      <w:r>
        <w:t>Telecom</w:t>
      </w:r>
      <w:r w:rsidR="00046DAD">
        <w:t>:</w:t>
      </w:r>
    </w:p>
    <w:p w14:paraId="663BD9D0" w14:textId="77777777" w:rsidR="00046DAD" w:rsidRPr="00046DAD" w:rsidRDefault="00046DAD" w:rsidP="00046DAD"/>
    <w:p w14:paraId="44B8449A" w14:textId="77777777" w:rsidR="005D4048" w:rsidRPr="00E15EC3" w:rsidRDefault="005D4048" w:rsidP="0083567D"/>
    <w:p w14:paraId="4025072A" w14:textId="31EE1699" w:rsidR="002B082D" w:rsidRDefault="002B082D" w:rsidP="0055758D">
      <w:pPr>
        <w:pStyle w:val="Heading2"/>
      </w:pPr>
      <w:r>
        <w:t>MRPL:</w:t>
      </w:r>
    </w:p>
    <w:p w14:paraId="15E5B803" w14:textId="28D1090F" w:rsidR="0052060C" w:rsidRDefault="0052060C" w:rsidP="0052060C"/>
    <w:p w14:paraId="7655403D" w14:textId="38777E69" w:rsidR="0052060C" w:rsidRDefault="0052060C" w:rsidP="0052060C">
      <w:pPr>
        <w:rPr>
          <w:b/>
          <w:bCs/>
        </w:rPr>
      </w:pPr>
      <w:r w:rsidRPr="0052060C">
        <w:rPr>
          <w:b/>
          <w:bCs/>
        </w:rPr>
        <w:t xml:space="preserve">March 2 2021 </w:t>
      </w:r>
    </w:p>
    <w:p w14:paraId="5ACE9918" w14:textId="77777777" w:rsidR="0052060C" w:rsidRDefault="0052060C" w:rsidP="0052060C">
      <w:r>
        <w:t>CMP ₹ 43.40 (26/02/21)</w:t>
      </w:r>
    </w:p>
    <w:p w14:paraId="42D4145F" w14:textId="77777777" w:rsidR="0052060C" w:rsidRDefault="0052060C" w:rsidP="0052060C">
      <w:r>
        <w:t>Suggested Entry Price: below &lt; ₹35 but due to momentum, buy at current price which is also very cheap. Buy &lt; ₹48~50</w:t>
      </w:r>
    </w:p>
    <w:p w14:paraId="5D1E5481" w14:textId="77777777" w:rsidR="0052060C" w:rsidRDefault="0052060C" w:rsidP="0052060C">
      <w:r>
        <w:t xml:space="preserve">*ST Target:* 1 m /6 m = ₹ 60 /₹ 72 </w:t>
      </w:r>
    </w:p>
    <w:p w14:paraId="6F9CCA74" w14:textId="77777777" w:rsidR="0052060C" w:rsidRDefault="0052060C" w:rsidP="0052060C">
      <w:r>
        <w:t>*LT Target :* 12 m ₹ 84 ; 18 m ₹142</w:t>
      </w:r>
    </w:p>
    <w:p w14:paraId="6D0FAC10" w14:textId="77777777" w:rsidR="0052060C" w:rsidRDefault="0052060C" w:rsidP="0052060C">
      <w:r>
        <w:t xml:space="preserve">*Risk:* Low &lt;12.5% </w:t>
      </w:r>
    </w:p>
    <w:p w14:paraId="0D48DF9F" w14:textId="77777777" w:rsidR="0052060C" w:rsidRDefault="0052060C" w:rsidP="0052060C">
      <w:r>
        <w:t>*Positive Notes*</w:t>
      </w:r>
    </w:p>
    <w:p w14:paraId="3FB78957" w14:textId="77777777" w:rsidR="0052060C" w:rsidRDefault="0052060C" w:rsidP="0052060C">
      <w:r>
        <w:rPr>
          <w:rFonts w:ascii="Cambria Math" w:hAnsi="Cambria Math" w:cs="Cambria Math"/>
        </w:rPr>
        <w:t>◆</w:t>
      </w:r>
      <w:r>
        <w:t xml:space="preserve"> One Of the best investment stock suitable for retiree and college education of your young children below 15 years old. </w:t>
      </w:r>
    </w:p>
    <w:p w14:paraId="7F1C9961" w14:textId="77777777" w:rsidR="0052060C" w:rsidRDefault="0052060C" w:rsidP="0052060C">
      <w:r>
        <w:rPr>
          <w:rFonts w:ascii="Cambria Math" w:hAnsi="Cambria Math" w:cs="Cambria Math"/>
        </w:rPr>
        <w:t>◆</w:t>
      </w:r>
      <w:r>
        <w:t xml:space="preserve"> The stock is 87% owned by ONGC. Due to cash crisis affecting ONGC, this company may be sold off at high premium to current stock prices. When parents are in trouble, they sell their children.</w:t>
      </w:r>
    </w:p>
    <w:p w14:paraId="07352916" w14:textId="77777777" w:rsidR="0052060C" w:rsidRDefault="0052060C" w:rsidP="0052060C">
      <w:r>
        <w:rPr>
          <w:rFonts w:ascii="Cambria Math" w:hAnsi="Cambria Math" w:cs="Cambria Math"/>
        </w:rPr>
        <w:t>◆</w:t>
      </w:r>
      <w:r>
        <w:t xml:space="preserve"> The stock dropped to near </w:t>
      </w:r>
      <w:r>
        <w:rPr>
          <w:rFonts w:ascii="Calibri" w:hAnsi="Calibri" w:cs="Calibri"/>
        </w:rPr>
        <w:t>₹</w:t>
      </w:r>
      <w:r>
        <w:t>20 during massive sell off of crude oil prices caused by COVID-19.</w:t>
      </w:r>
    </w:p>
    <w:p w14:paraId="1D75D470" w14:textId="77777777" w:rsidR="0052060C" w:rsidRDefault="0052060C" w:rsidP="0052060C">
      <w:r>
        <w:rPr>
          <w:rFonts w:ascii="Cambria Math" w:hAnsi="Cambria Math" w:cs="Cambria Math"/>
        </w:rPr>
        <w:t>◆</w:t>
      </w:r>
      <w:r>
        <w:t xml:space="preserve"> Even during good times, the stock did not have strong traction due to very low public float. The present or past governments did not know how to boost stock prices of good PSU. </w:t>
      </w:r>
    </w:p>
    <w:p w14:paraId="4C637CF1" w14:textId="77777777" w:rsidR="0052060C" w:rsidRDefault="0052060C" w:rsidP="0052060C">
      <w:r>
        <w:rPr>
          <w:rFonts w:ascii="Cambria Math" w:hAnsi="Cambria Math" w:cs="Cambria Math"/>
        </w:rPr>
        <w:t>◆</w:t>
      </w:r>
      <w:r>
        <w:t xml:space="preserve"> The stock is trading at just 3 times P/E of forecast earnings. It is also dividend paying company. It is over </w:t>
      </w:r>
      <w:r>
        <w:rPr>
          <w:rFonts w:ascii="Calibri" w:hAnsi="Calibri" w:cs="Calibri"/>
        </w:rPr>
        <w:t>₹</w:t>
      </w:r>
      <w:r>
        <w:t>40,000 crores revenue profitable refinery.</w:t>
      </w:r>
    </w:p>
    <w:p w14:paraId="1FBD027E" w14:textId="77777777" w:rsidR="0052060C" w:rsidRDefault="0052060C" w:rsidP="0052060C">
      <w:r>
        <w:rPr>
          <w:rFonts w:ascii="Cambria Math" w:hAnsi="Cambria Math" w:cs="Cambria Math"/>
        </w:rPr>
        <w:t>◆</w:t>
      </w:r>
      <w:r>
        <w:t xml:space="preserve"> After long consolidation of over 6 months between ₹33~39, it got attention of serious investors, and gained momentum. The volume gained to 4 times average. It is due for re-rating.</w:t>
      </w:r>
    </w:p>
    <w:p w14:paraId="3115668E" w14:textId="77777777" w:rsidR="0052060C" w:rsidRDefault="0052060C" w:rsidP="0052060C">
      <w:r>
        <w:t xml:space="preserve">  </w:t>
      </w:r>
    </w:p>
    <w:p w14:paraId="1D0C13B4" w14:textId="77777777" w:rsidR="0052060C" w:rsidRDefault="0052060C" w:rsidP="0052060C">
      <w:r>
        <w:t>*Negative Points*</w:t>
      </w:r>
    </w:p>
    <w:p w14:paraId="735CAA1E" w14:textId="77777777" w:rsidR="0052060C" w:rsidRDefault="0052060C" w:rsidP="0052060C">
      <w:r>
        <w:lastRenderedPageBreak/>
        <w:t xml:space="preserve">● Rising oil prices that lowers their refining margin. However, rise above $70 is not forecast by industry experts. As such, much downside is not expected. Being relatively small refiner, it can attract divestment/privatization appeal. </w:t>
      </w:r>
    </w:p>
    <w:p w14:paraId="44F736E9" w14:textId="77777777" w:rsidR="0052060C" w:rsidRDefault="0052060C" w:rsidP="0052060C">
      <w:r>
        <w:t xml:space="preserve"> </w:t>
      </w:r>
    </w:p>
    <w:p w14:paraId="5B0265C7" w14:textId="77777777" w:rsidR="0052060C" w:rsidRDefault="0052060C" w:rsidP="0052060C">
      <w:r>
        <w:t xml:space="preserve">*Watch for News:* </w:t>
      </w:r>
    </w:p>
    <w:p w14:paraId="5B3945BB" w14:textId="68079F6C" w:rsidR="0052060C" w:rsidRDefault="0052060C" w:rsidP="0052060C">
      <w:r>
        <w:t>Oil prices and cut in production by OPEC to boost oil prices.</w:t>
      </w:r>
    </w:p>
    <w:p w14:paraId="077BD0F3" w14:textId="77777777" w:rsidR="0052060C" w:rsidRPr="0052060C" w:rsidRDefault="0052060C" w:rsidP="0052060C"/>
    <w:p w14:paraId="5EC7F2F7" w14:textId="45FB6D82" w:rsidR="006B2BD5" w:rsidRDefault="006B2BD5" w:rsidP="006B2BD5">
      <w:r w:rsidRPr="00231ED5">
        <w:rPr>
          <w:b/>
          <w:bCs/>
        </w:rPr>
        <w:t>Jan 29 2020</w:t>
      </w:r>
      <w:r>
        <w:t xml:space="preserve">: I also bought MRPL and it is worth accumulating below ₹40 </w:t>
      </w:r>
      <w:proofErr w:type="spellStart"/>
      <w:r>
        <w:t>upto</w:t>
      </w:r>
      <w:proofErr w:type="spellEnd"/>
      <w:r>
        <w:t xml:space="preserve"> ₹300,000. It is one of the cheapest energy (oil &amp; petroleum) share from investment angle. </w:t>
      </w:r>
    </w:p>
    <w:p w14:paraId="37C0C3AD" w14:textId="77777777" w:rsidR="006B2BD5" w:rsidRDefault="006B2BD5" w:rsidP="006B2BD5"/>
    <w:p w14:paraId="791F846F" w14:textId="77777777" w:rsidR="006B2BD5" w:rsidRDefault="006B2BD5" w:rsidP="006B2BD5">
      <w:r>
        <w:t>Not for trading investors like you.</w:t>
      </w:r>
    </w:p>
    <w:p w14:paraId="49288631" w14:textId="77777777" w:rsidR="006B2BD5" w:rsidRDefault="006B2BD5" w:rsidP="006B2BD5"/>
    <w:p w14:paraId="1861092F" w14:textId="32B0E6FC" w:rsidR="006B2BD5" w:rsidRDefault="006B2BD5" w:rsidP="006B2BD5">
      <w:r>
        <w:t>MRPL is over 86% owned by ONGC. Due to low float of shares, it is not suitable for traders.</w:t>
      </w:r>
    </w:p>
    <w:p w14:paraId="60B58E9B" w14:textId="3E629023" w:rsidR="006B2BD5" w:rsidRPr="006B2BD5" w:rsidRDefault="006B2BD5" w:rsidP="006B2BD5">
      <w:r>
        <w:t>==</w:t>
      </w:r>
    </w:p>
    <w:p w14:paraId="3B459EAD" w14:textId="39AF81A3" w:rsidR="00891778" w:rsidRPr="00891778" w:rsidRDefault="00891778" w:rsidP="00891778">
      <w:r w:rsidRPr="00891778">
        <w:t>*MRPL* is our strategic buy at CMP ₹34.40. (Target  ₹45 on 6M and ₹55 on 12M basis) The fund houses are getting interested in Oil and Gas sector. We are more weighted on Gas (natural gas) sector.</w:t>
      </w:r>
    </w:p>
    <w:p w14:paraId="41BCB695" w14:textId="4CBA8736" w:rsidR="00891778" w:rsidRPr="00891778" w:rsidRDefault="00891778" w:rsidP="00891778">
      <w:r>
        <w:t>================</w:t>
      </w:r>
    </w:p>
    <w:p w14:paraId="5DDC5D1A" w14:textId="51E5F102" w:rsidR="00B6147F" w:rsidRPr="00B6147F" w:rsidRDefault="00B6147F" w:rsidP="00B6147F">
      <w:r w:rsidRPr="00B6147F">
        <w:t xml:space="preserve">4. Buy MRPL from now on. We </w:t>
      </w:r>
      <w:r w:rsidR="00891778" w:rsidRPr="00B6147F">
        <w:t>prefer</w:t>
      </w:r>
      <w:r w:rsidRPr="00B6147F">
        <w:t xml:space="preserve"> to buy when market corrects by at least 1000 points in 3 or 4 days.</w:t>
      </w:r>
    </w:p>
    <w:p w14:paraId="74E39773" w14:textId="6E392251" w:rsidR="00B6147F" w:rsidRPr="00B6147F" w:rsidRDefault="00B6147F" w:rsidP="00B6147F">
      <w:r>
        <w:t>=====</w:t>
      </w:r>
    </w:p>
    <w:p w14:paraId="11674DDB" w14:textId="4E6F7F07" w:rsidR="00344F7C" w:rsidRDefault="002B082D" w:rsidP="0017730C">
      <w:r w:rsidRPr="002B082D">
        <w:t>Watch MRPL, may not come down much. Still cheap, large company, 87% owned by ONGC. One may make serious investment in this company. Keep a total budget of ₹5 lakhs and buy in three lot. One now, another in downward correction by at least 12% and then third when the stock begins to move up after consolidation at lower level.</w:t>
      </w:r>
    </w:p>
    <w:p w14:paraId="26690975" w14:textId="51AD8346" w:rsidR="00EA33C6" w:rsidRDefault="00EA33C6" w:rsidP="0017730C">
      <w:r w:rsidRPr="004A78DE">
        <w:t xml:space="preserve">Let Oil prices </w:t>
      </w:r>
      <w:r w:rsidR="008E201E" w:rsidRPr="004A78DE">
        <w:t>consolidate,</w:t>
      </w:r>
      <w:r w:rsidRPr="004A78DE">
        <w:t xml:space="preserve"> and market reopens by at least 40%, then buy MRPL.</w:t>
      </w:r>
    </w:p>
    <w:p w14:paraId="70448541" w14:textId="70E0A561" w:rsidR="000C4FA1" w:rsidRDefault="000C4FA1" w:rsidP="0017730C">
      <w:r w:rsidRPr="000C4FA1">
        <w:t>Some brokerages project the price of Rs. 26 for MRPL due mainly to depressed earnings and inventory write off due to lower oil prices. If you wish you may buy 1/3rd of intended investment but need patience due to its turtle movements.</w:t>
      </w:r>
    </w:p>
    <w:p w14:paraId="75357D96" w14:textId="201FCD5E" w:rsidR="00610B35" w:rsidRDefault="00610B35" w:rsidP="0017730C"/>
    <w:p w14:paraId="5DAF3952" w14:textId="77777777" w:rsidR="00610B35" w:rsidRDefault="00610B35" w:rsidP="00610B35">
      <w:r>
        <w:t xml:space="preserve">MRPL - Good buy with over 6 to 8% dividend yield prospect, higher than bank FD or bonds. </w:t>
      </w:r>
    </w:p>
    <w:p w14:paraId="2636F1BB" w14:textId="77777777" w:rsidR="00610B35" w:rsidRDefault="00610B35" w:rsidP="00610B35"/>
    <w:p w14:paraId="7F165BF2" w14:textId="24E45ED7" w:rsidR="00610B35" w:rsidRDefault="00610B35" w:rsidP="00610B35">
      <w:r>
        <w:t xml:space="preserve">A stable company. It is 87% or about owned by ONGC who is parent company. Recently advanced from </w:t>
      </w:r>
      <w:proofErr w:type="spellStart"/>
      <w:r>
        <w:t>mid 25</w:t>
      </w:r>
      <w:proofErr w:type="spellEnd"/>
      <w:r>
        <w:t xml:space="preserve"> but acceptable. Tripling money prospect.</w:t>
      </w:r>
    </w:p>
    <w:p w14:paraId="5312F952" w14:textId="16D9BA20" w:rsidR="00B73D53" w:rsidRDefault="00344F7C" w:rsidP="00F04436">
      <w:pPr>
        <w:pStyle w:val="Heading2"/>
      </w:pPr>
      <w:r>
        <w:lastRenderedPageBreak/>
        <w:t>Yes bank</w:t>
      </w:r>
      <w:r w:rsidR="005A74E0">
        <w:t>:</w:t>
      </w:r>
    </w:p>
    <w:p w14:paraId="39C6129A" w14:textId="77777777" w:rsidR="009B081B" w:rsidRPr="009B081B" w:rsidRDefault="009B081B" w:rsidP="009B081B"/>
    <w:p w14:paraId="19F3945C" w14:textId="77777777" w:rsidR="00B73D53" w:rsidRDefault="00B73D53" w:rsidP="00B73D53">
      <w:r>
        <w:t xml:space="preserve">*Yes Bank ahead of Quarterly Result today and Strategy* </w:t>
      </w:r>
    </w:p>
    <w:p w14:paraId="308F5188" w14:textId="77777777" w:rsidR="00B73D53" w:rsidRDefault="00B73D53" w:rsidP="00B73D53">
      <w:r>
        <w:t>After the final report of Rights Issue announced, and the report that only retail portion of the issue was subscribed only partly. State Bank of India was reportedly stuck with the underwriting obligation by Rs 800 crores or about 65 crores shares. Obviously, SBI did not want to hold on to the shares and increase its exposure and therefore we saw heavy selling of Yes Bank shares in heavy volume as under:</w:t>
      </w:r>
    </w:p>
    <w:p w14:paraId="0537AC85" w14:textId="77777777" w:rsidR="00B73D53" w:rsidRDefault="00B73D53" w:rsidP="00B73D53"/>
    <w:p w14:paraId="43E22330" w14:textId="77777777" w:rsidR="00B73D53" w:rsidRDefault="00B73D53" w:rsidP="00B73D53">
      <w:r>
        <w:t>Date   Close    Volume</w:t>
      </w:r>
    </w:p>
    <w:p w14:paraId="556CBD1B" w14:textId="77777777" w:rsidR="00B73D53" w:rsidRDefault="00B73D53" w:rsidP="00B73D53">
      <w:r>
        <w:t>24/7   13.65   452,324,790</w:t>
      </w:r>
    </w:p>
    <w:p w14:paraId="479F9863" w14:textId="77777777" w:rsidR="00B73D53" w:rsidRDefault="00B73D53" w:rsidP="00B73D53">
      <w:r>
        <w:t>23/7   14.75   453,366,648</w:t>
      </w:r>
    </w:p>
    <w:p w14:paraId="50A5F72A" w14:textId="77777777" w:rsidR="00B73D53" w:rsidRDefault="00B73D53" w:rsidP="00B73D53">
      <w:r>
        <w:t>22/7   18.25     48,887,319</w:t>
      </w:r>
    </w:p>
    <w:p w14:paraId="0A07E100" w14:textId="77777777" w:rsidR="00B73D53" w:rsidRDefault="00B73D53" w:rsidP="00B73D53">
      <w:r>
        <w:t>21/7   19.30     27,565,157</w:t>
      </w:r>
    </w:p>
    <w:p w14:paraId="6B4F6F33" w14:textId="77777777" w:rsidR="00B73D53" w:rsidRDefault="00B73D53" w:rsidP="00B73D53">
      <w:r>
        <w:t>20/7   19.45     36,858,480</w:t>
      </w:r>
    </w:p>
    <w:p w14:paraId="6169EC30" w14:textId="77777777" w:rsidR="00B73D53" w:rsidRDefault="00B73D53" w:rsidP="00B73D53"/>
    <w:p w14:paraId="3796E699" w14:textId="77777777" w:rsidR="00B73D53" w:rsidRDefault="00B73D53" w:rsidP="00B73D53">
      <w:r>
        <w:t xml:space="preserve">The volume in last two days were 10 times the daily average. The stock dropped from 19.45 to 13.65 (-5.80 or -28%) in last five days. Last two days volume was 906 </w:t>
      </w:r>
      <w:proofErr w:type="spellStart"/>
      <w:r>
        <w:t>Mln</w:t>
      </w:r>
      <w:proofErr w:type="spellEnd"/>
      <w:r>
        <w:t xml:space="preserve"> shares or 90.6 crores. The SBI might have been stuck with Rs 800 crores or about 67 crores shares. *So most of the underwriting related selling is done.* There may not be more downside, however, the bank will reporting today (27/7) its latest quarterly numbers. It may be negative as expected unless there is surprise on its deposit front where the withdrawals have been heavy due to possible freeze as in the case of PMC Bank. The bank is not out of woods as yet, and negative news relating to frauds is still coming out on stream but with less intensity. </w:t>
      </w:r>
    </w:p>
    <w:p w14:paraId="33194A68" w14:textId="77777777" w:rsidR="00B73D53" w:rsidRDefault="00B73D53" w:rsidP="00B73D53"/>
    <w:p w14:paraId="6C4854EA" w14:textId="77777777" w:rsidR="00B73D53" w:rsidRDefault="00B73D53" w:rsidP="00B73D53">
      <w:r>
        <w:t xml:space="preserve">The bank is going to survive. There are 7 big banks like SBI, HDFC Bank, ICICI, IDFC and two smaller banks to back them up. For them the downside is very little since they bought the stock @Rs 10 (at rescue time) and now @Rs 12 /13 (at FPO time). The Face Value of the bank is Rs 2 per share. </w:t>
      </w:r>
    </w:p>
    <w:p w14:paraId="2DEE8CBF" w14:textId="77777777" w:rsidR="00B73D53" w:rsidRDefault="00B73D53" w:rsidP="00B73D53"/>
    <w:p w14:paraId="339A390E" w14:textId="77777777" w:rsidR="00B73D53" w:rsidRDefault="00B73D53" w:rsidP="00B73D53">
      <w:r>
        <w:t xml:space="preserve">At current price, the downside risk is minimal unless strong negative numbers are announced today. It is much unlikely because they must have been known to SBI before they committed to underwriting. Unless there is knee-jerk reaction today, the stock may fluctuate between 5% and 10%. The stock may open lower today in the morning which may be time to pick up about Rs 1 Lakh value (10,000 shares of 30,000 budgeted). Take a chance and buy before 1Q21 is announced today. If it is announced during the day, the numbers may be good, and if not, it could be bad. </w:t>
      </w:r>
    </w:p>
    <w:p w14:paraId="3E8B945E" w14:textId="77777777" w:rsidR="00B73D53" w:rsidRDefault="00B73D53" w:rsidP="00B73D53"/>
    <w:p w14:paraId="0BC7C287" w14:textId="77777777" w:rsidR="00B73D53" w:rsidRDefault="00B73D53" w:rsidP="00B73D53">
      <w:r>
        <w:lastRenderedPageBreak/>
        <w:t xml:space="preserve">Buy 5000 to 10,000 shares in first hour of trading today, whatever be the price. In next 3 days, add more 20,000 shares in the instalments of 7000 </w:t>
      </w:r>
      <w:proofErr w:type="spellStart"/>
      <w:r>
        <w:t>shrs</w:t>
      </w:r>
      <w:proofErr w:type="spellEnd"/>
      <w:r>
        <w:t xml:space="preserve"> each. At the end of your buying, you will have about 30,000 new shares at about 10~12 on average. Do not expect more fireworks as shares outstanding are huge. </w:t>
      </w:r>
    </w:p>
    <w:p w14:paraId="097E697F" w14:textId="77777777" w:rsidR="00B73D53" w:rsidRDefault="00B73D53" w:rsidP="00B73D53"/>
    <w:p w14:paraId="48D98721" w14:textId="51A1E64E" w:rsidR="00B73D53" w:rsidRPr="00B73D53" w:rsidRDefault="00B73D53" w:rsidP="00B73D53">
      <w:r>
        <w:t>*We do not expect price to go higher than Rs 21 (First year), Rs 31 (Second Year) and Rs 41 (Third year)*. If management is astute it should announce reverse split in the ratio 5:1, so that 30,000 new shares will reduced to just 6,000 shares reducing the excess float. By  that time, we expect the bank to recover lost ground, and many FII will start buying to average down their purchases of over Rs 200 in the past. Good Luck</w:t>
      </w:r>
    </w:p>
    <w:p w14:paraId="2F82B12C" w14:textId="6CE0AC4E" w:rsidR="00B73D53" w:rsidRPr="00B73D53" w:rsidRDefault="00B73D53" w:rsidP="00B73D53">
      <w:r>
        <w:t>===========</w:t>
      </w:r>
    </w:p>
    <w:p w14:paraId="3406B4E6" w14:textId="77777777" w:rsidR="008C2BBA" w:rsidRDefault="008C2BBA" w:rsidP="008C2BBA">
      <w:r>
        <w:t>Yes Bank Collapses to below Rs 15 (down 20%)</w:t>
      </w:r>
    </w:p>
    <w:p w14:paraId="0056AC08" w14:textId="77777777" w:rsidR="008C2BBA" w:rsidRDefault="008C2BBA" w:rsidP="008C2BBA"/>
    <w:p w14:paraId="18126588" w14:textId="77777777" w:rsidR="008C2BBA" w:rsidRDefault="008C2BBA" w:rsidP="008C2BBA">
      <w:r>
        <w:t>*20-43 SA by Kalidas |Yes Bank - Special Situation developing| CMP ₹14.65 with No Buyers, only Sellers*</w:t>
      </w:r>
    </w:p>
    <w:p w14:paraId="14CDD5D9" w14:textId="77777777" w:rsidR="008C2BBA" w:rsidRDefault="008C2BBA" w:rsidP="008C2BBA"/>
    <w:p w14:paraId="37919398" w14:textId="77777777" w:rsidR="008C2BBA" w:rsidRDefault="008C2BBA" w:rsidP="008C2BBA">
      <w:r>
        <w:t xml:space="preserve">When Yes Bank was trading at ₹29, and proposed Rights Issue without specifying price, we asked </w:t>
      </w:r>
      <w:proofErr w:type="spellStart"/>
      <w:r>
        <w:t>every one</w:t>
      </w:r>
      <w:proofErr w:type="spellEnd"/>
      <w:r>
        <w:t xml:space="preserve"> to stay away from this counter until it drops down to ₹10, and after announcement of price at ₹12/13 per share, we lowered the target price to ₹8 or about. </w:t>
      </w:r>
    </w:p>
    <w:p w14:paraId="66D80F3B" w14:textId="77777777" w:rsidR="008C2BBA" w:rsidRDefault="008C2BBA" w:rsidP="008C2BBA"/>
    <w:p w14:paraId="09CD34C3" w14:textId="77777777" w:rsidR="008C2BBA" w:rsidRDefault="008C2BBA" w:rsidP="008C2BBA">
      <w:r>
        <w:t xml:space="preserve">Well, today the stock dropped by -20% in heavy volume. There were only sellers (over 52 lakhs) with no buyers. </w:t>
      </w:r>
    </w:p>
    <w:p w14:paraId="206DC6A7" w14:textId="77777777" w:rsidR="008C2BBA" w:rsidRDefault="008C2BBA" w:rsidP="008C2BBA"/>
    <w:p w14:paraId="2E6AB5C8" w14:textId="77777777" w:rsidR="008C2BBA" w:rsidRDefault="008C2BBA" w:rsidP="008C2BBA">
      <w:r>
        <w:t>No news visible, but it appears that SBI must be selling the insured (underwritten) portion of subscription. The stock will continue to go south until it drops to ₹8/- critical level. If it does not hold above ₹8/-, my theory of number says that it may drop down to ₹5 level. It may not happen at all.</w:t>
      </w:r>
    </w:p>
    <w:p w14:paraId="4ECC8D93" w14:textId="77777777" w:rsidR="008C2BBA" w:rsidRDefault="008C2BBA" w:rsidP="008C2BBA"/>
    <w:p w14:paraId="18602B07" w14:textId="77777777" w:rsidR="008C2BBA" w:rsidRDefault="008C2BBA" w:rsidP="008C2BBA">
      <w:r>
        <w:t xml:space="preserve">However, in next 3 to 5 days, if the stock drops to below ₹ 10, start buying. Invest </w:t>
      </w:r>
      <w:proofErr w:type="spellStart"/>
      <w:r>
        <w:t>upto</w:t>
      </w:r>
      <w:proofErr w:type="spellEnd"/>
      <w:r>
        <w:t xml:space="preserve"> ₹ 2 lakhs in 3 or 4 instalments.  Once underwriter State Bank of India, stops selling, you begin to buy.</w:t>
      </w:r>
    </w:p>
    <w:p w14:paraId="3C5F713A" w14:textId="77777777" w:rsidR="008C2BBA" w:rsidRDefault="008C2BBA" w:rsidP="008C2BBA"/>
    <w:p w14:paraId="34879510" w14:textId="77777777" w:rsidR="008C2BBA" w:rsidRDefault="008C2BBA" w:rsidP="008C2BBA">
      <w:r>
        <w:t xml:space="preserve">You may not know whether or not SBI is selling, but use common sense. The large quantity at any price can be sold only by the Underwriter SBI who will be stuck with the excess stock. or FII who are not heavy sellers for now. </w:t>
      </w:r>
    </w:p>
    <w:p w14:paraId="506E5C3B" w14:textId="77777777" w:rsidR="008C2BBA" w:rsidRDefault="008C2BBA" w:rsidP="008C2BBA"/>
    <w:p w14:paraId="34D51FF9" w14:textId="77777777" w:rsidR="008C2BBA" w:rsidRDefault="008C2BBA" w:rsidP="008C2BBA">
      <w:r>
        <w:lastRenderedPageBreak/>
        <w:t xml:space="preserve">I hope my advice is clear. Invest even at low price with 30% downside. Until 3 years the stock may not go beyond ₹41. </w:t>
      </w:r>
    </w:p>
    <w:p w14:paraId="6F385371" w14:textId="77777777" w:rsidR="008C2BBA" w:rsidRDefault="008C2BBA" w:rsidP="008C2BBA"/>
    <w:p w14:paraId="5EE61AE6" w14:textId="77777777" w:rsidR="008C2BBA" w:rsidRDefault="008C2BBA" w:rsidP="008C2BBA">
      <w:r>
        <w:t>If you have risk appetite, go for it at the level suggested. Do not wait  in line to buy at specific price target. Just buy at offer price or at the market while accumulating.</w:t>
      </w:r>
    </w:p>
    <w:p w14:paraId="3CA2C558" w14:textId="77777777" w:rsidR="008C2BBA" w:rsidRDefault="008C2BBA" w:rsidP="008C2BBA"/>
    <w:p w14:paraId="10634956" w14:textId="48CEBEB5" w:rsidR="008C2BBA" w:rsidRDefault="008C2BBA" w:rsidP="008C2BBA">
      <w:r>
        <w:t xml:space="preserve">When the stock goes into  reverse split, then only the stock price may move higher. When you have buyers and sellers running into 20 lakhs or 30 lakhs, the stock </w:t>
      </w:r>
      <w:proofErr w:type="spellStart"/>
      <w:r>
        <w:t>can not</w:t>
      </w:r>
      <w:proofErr w:type="spellEnd"/>
      <w:r>
        <w:t xml:space="preserve"> move. Only when the stock is reverse split with 5:1 ratio (so face value of ₹10 is restored), the number of shares outstanding will come down 80%, then the stock will move. it will take 3 years minimum.</w:t>
      </w:r>
    </w:p>
    <w:p w14:paraId="3E76F913" w14:textId="77777777" w:rsidR="0021781A" w:rsidRDefault="0021781A" w:rsidP="008C2BBA"/>
    <w:p w14:paraId="0D083C7F" w14:textId="4C0119D8" w:rsidR="008C2BBA" w:rsidRPr="008C2BBA" w:rsidRDefault="008C2BBA" w:rsidP="008C2BBA">
      <w:r>
        <w:t>Enjoy.</w:t>
      </w:r>
    </w:p>
    <w:p w14:paraId="16F7D24A" w14:textId="26795385" w:rsidR="008C2BBA" w:rsidRPr="008C2BBA" w:rsidRDefault="008C2BBA" w:rsidP="008C2BBA">
      <w:r>
        <w:t>=====</w:t>
      </w:r>
    </w:p>
    <w:p w14:paraId="0FF4DB7F" w14:textId="0260FECF" w:rsidR="009E7D91" w:rsidRPr="009E7D91" w:rsidRDefault="009E7D91" w:rsidP="009E7D91">
      <w:r w:rsidRPr="009E7D91">
        <w:t>The response is poor. It may get at the most Rs 10,000 crores. If FPO is underwritten, then the underwriters will be stuck with the unsubscribed stocks, which will generate lot of pressure on the trading of the stock when it comes to the market. We revise our expectation to Rs 10 or below, most possibly to Rs 8 region. DO NOT TOUCH it now.</w:t>
      </w:r>
    </w:p>
    <w:p w14:paraId="0A07AD3D" w14:textId="222F0C64" w:rsidR="00344F7C" w:rsidRDefault="00344F7C" w:rsidP="0017730C">
      <w:r w:rsidRPr="00344F7C">
        <w:t>Do not buy Yes Bank for now. Target purchase below ₹15 after rights issue. Too many shares with business still shrinking.</w:t>
      </w:r>
    </w:p>
    <w:p w14:paraId="01FB1ACB" w14:textId="3DD06DB1" w:rsidR="004A78DE" w:rsidRDefault="004A78DE" w:rsidP="004A78DE">
      <w:pPr>
        <w:pStyle w:val="Heading2"/>
      </w:pPr>
      <w:r>
        <w:t>NATIONALUM:</w:t>
      </w:r>
    </w:p>
    <w:p w14:paraId="56FFF46D" w14:textId="3CD60E48" w:rsidR="004B3F3C" w:rsidRDefault="004A78DE" w:rsidP="0017730C">
      <w:r w:rsidRPr="004A78DE">
        <w:t xml:space="preserve">They still hold </w:t>
      </w:r>
      <w:r w:rsidR="00F8504F" w:rsidRPr="004A78DE">
        <w:t>good,</w:t>
      </w:r>
      <w:r w:rsidRPr="004A78DE">
        <w:t xml:space="preserve"> but they are very slow movers. When metals start performing, then buy NALCO. Let Oil prices </w:t>
      </w:r>
      <w:r w:rsidR="00F8504F" w:rsidRPr="004A78DE">
        <w:t>consolidate,</w:t>
      </w:r>
      <w:r w:rsidRPr="004A78DE">
        <w:t xml:space="preserve"> and market reopens by at least 40%, then buy MRPL.</w:t>
      </w:r>
    </w:p>
    <w:p w14:paraId="472AEA24" w14:textId="4BEEE167" w:rsidR="005F52C3" w:rsidRDefault="005F52C3" w:rsidP="005F52C3">
      <w:pPr>
        <w:pStyle w:val="Heading2"/>
      </w:pPr>
      <w:r>
        <w:t>Other Notes:</w:t>
      </w:r>
    </w:p>
    <w:p w14:paraId="2649FDCB" w14:textId="363983FA" w:rsidR="005F52C3" w:rsidRPr="0017730C" w:rsidRDefault="005F52C3" w:rsidP="0017730C">
      <w:r w:rsidRPr="005F52C3">
        <w:t>Axis Bank downgraded to junk.  I consider State Bank of India and ICICI Bank as junk.</w:t>
      </w:r>
    </w:p>
    <w:sectPr w:rsidR="005F52C3" w:rsidRPr="0017730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 C, Chandra" w:date="2020-05-14T17:19:00Z" w:initials="SC-DT">
    <w:p w14:paraId="07CFAC8D" w14:textId="77777777" w:rsidR="00E21DBF" w:rsidRDefault="00E21DBF">
      <w:pPr>
        <w:pStyle w:val="CommentText"/>
      </w:pPr>
      <w:r>
        <w:rPr>
          <w:rStyle w:val="CommentReference"/>
        </w:rPr>
        <w:annotationRef/>
      </w:r>
      <w:r>
        <w:t>Research about ventilator manufacturers</w:t>
      </w:r>
    </w:p>
    <w:p w14:paraId="2408525A" w14:textId="44A222FB" w:rsidR="00433EF7" w:rsidRDefault="00000000">
      <w:pPr>
        <w:pStyle w:val="CommentText"/>
      </w:pPr>
      <w:hyperlink r:id="rId1" w:history="1">
        <w:r w:rsidR="00433EF7">
          <w:rPr>
            <w:rStyle w:val="Hyperlink"/>
          </w:rPr>
          <w:t>https://www.moneycontrol.com/stocks/marketinfo/marketcap/bse/medical-equipmentsuppliesaccessories.html?classic=true</w:t>
        </w:r>
      </w:hyperlink>
    </w:p>
  </w:comment>
  <w:comment w:id="1" w:author="S C, Chandra" w:date="2020-05-15T13:14:00Z" w:initials="SC-DT">
    <w:p w14:paraId="06E1A43F" w14:textId="77777777" w:rsidR="00306149" w:rsidRDefault="00306149">
      <w:pPr>
        <w:pStyle w:val="CommentText"/>
      </w:pPr>
      <w:r>
        <w:rPr>
          <w:rStyle w:val="CommentReference"/>
        </w:rPr>
        <w:annotationRef/>
      </w:r>
      <w:r>
        <w:t>Benificieries from Stimulus package</w:t>
      </w:r>
    </w:p>
    <w:p w14:paraId="3E5B1220" w14:textId="77777777" w:rsidR="000E32F0" w:rsidRDefault="000E32F0">
      <w:pPr>
        <w:pStyle w:val="CommentText"/>
      </w:pPr>
    </w:p>
    <w:p w14:paraId="34FD01AF" w14:textId="7459E8D4" w:rsidR="000E32F0" w:rsidRDefault="000E32F0">
      <w:pPr>
        <w:pStyle w:val="CommentText"/>
      </w:pPr>
      <w:r>
        <w:t>Search for bet on those 20 stocks that are likely to ben</w:t>
      </w:r>
      <w:r w:rsidR="00142A2B">
        <w:t>f</w:t>
      </w:r>
      <w:r>
        <w:t>it from the Rs 20-lakh crore stimulus.</w:t>
      </w:r>
    </w:p>
  </w:comment>
  <w:comment w:id="2" w:author="S C, Chandra" w:date="2020-05-19T23:14:00Z" w:initials="SC-DT">
    <w:p w14:paraId="296DFA6A" w14:textId="77777777" w:rsidR="00A44614" w:rsidRDefault="00A44614">
      <w:pPr>
        <w:pStyle w:val="CommentText"/>
      </w:pPr>
      <w:r>
        <w:rPr>
          <w:rStyle w:val="CommentReference"/>
        </w:rPr>
        <w:annotationRef/>
      </w:r>
      <w:r>
        <w:t xml:space="preserve">Sectors </w:t>
      </w:r>
      <w:r w:rsidR="00740815">
        <w:t>benefiting</w:t>
      </w:r>
      <w:r>
        <w:t xml:space="preserve"> from govt’s announcement.</w:t>
      </w:r>
    </w:p>
    <w:p w14:paraId="1DB0096E" w14:textId="77777777" w:rsidR="00740815" w:rsidRDefault="00740815">
      <w:pPr>
        <w:pStyle w:val="CommentText"/>
      </w:pPr>
      <w:r>
        <w:t>Power distribution companies</w:t>
      </w:r>
    </w:p>
    <w:p w14:paraId="71AB3274" w14:textId="77777777" w:rsidR="00740815" w:rsidRDefault="00740815">
      <w:pPr>
        <w:pStyle w:val="CommentText"/>
      </w:pPr>
      <w:r>
        <w:t>For NBFCs/HFCs and MFIs.</w:t>
      </w:r>
    </w:p>
    <w:p w14:paraId="242D84C0" w14:textId="77777777" w:rsidR="00740815" w:rsidRDefault="00740815">
      <w:pPr>
        <w:pStyle w:val="CommentText"/>
      </w:pPr>
      <w:r>
        <w:t>Real estate</w:t>
      </w:r>
    </w:p>
    <w:p w14:paraId="62D68A39" w14:textId="77777777" w:rsidR="00740815" w:rsidRDefault="00740815">
      <w:pPr>
        <w:pStyle w:val="CommentText"/>
      </w:pPr>
      <w:r>
        <w:t>Food processing and allied activities infrastructure</w:t>
      </w:r>
    </w:p>
    <w:p w14:paraId="1C469863" w14:textId="5DD12495" w:rsidR="00F60679" w:rsidRDefault="00F60679">
      <w:pPr>
        <w:pStyle w:val="CommentText"/>
      </w:pPr>
      <w:r>
        <w:t>Check screenshot</w:t>
      </w:r>
    </w:p>
  </w:comment>
  <w:comment w:id="3" w:author="S C, Chandra [2]" w:date="2021-01-08T13:17:00Z" w:initials="SC-DT">
    <w:p w14:paraId="45C046ED" w14:textId="288D6FDA" w:rsidR="0084230E" w:rsidRDefault="0084230E">
      <w:pPr>
        <w:pStyle w:val="CommentText"/>
      </w:pPr>
      <w:r>
        <w:rPr>
          <w:rStyle w:val="CommentReference"/>
        </w:rPr>
        <w:annotationRef/>
      </w:r>
      <w:r>
        <w:t>Buy During correction</w:t>
      </w:r>
    </w:p>
  </w:comment>
  <w:comment w:id="4" w:author="S C, Chandra [2]" w:date="2021-01-08T12:58:00Z" w:initials="SC-DT">
    <w:p w14:paraId="36D1EF81" w14:textId="415F099D" w:rsidR="00590DCB" w:rsidRDefault="00590DCB">
      <w:pPr>
        <w:pStyle w:val="CommentText"/>
      </w:pPr>
      <w:r>
        <w:rPr>
          <w:rStyle w:val="CommentReference"/>
        </w:rPr>
        <w:annotationRef/>
      </w:r>
      <w:r>
        <w:t>Monitor it and buy some in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08525A" w15:done="0"/>
  <w15:commentEx w15:paraId="34FD01AF" w15:done="0"/>
  <w15:commentEx w15:paraId="1C469863" w15:done="0"/>
  <w15:commentEx w15:paraId="45C046ED" w15:done="0"/>
  <w15:commentEx w15:paraId="36D1EF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08525A" w16cid:durableId="2267FC17"/>
  <w16cid:commentId w16cid:paraId="34FD01AF" w16cid:durableId="2269142A"/>
  <w16cid:commentId w16cid:paraId="1C469863" w16cid:durableId="226EE6DD"/>
  <w16cid:commentId w16cid:paraId="45C046ED" w16cid:durableId="23A2D9D2"/>
  <w16cid:commentId w16cid:paraId="36D1EF81" w16cid:durableId="23A2D5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69E1D" w14:textId="77777777" w:rsidR="00E23107" w:rsidRDefault="00E23107" w:rsidP="00A7027E">
      <w:pPr>
        <w:spacing w:after="0" w:line="240" w:lineRule="auto"/>
      </w:pPr>
      <w:r>
        <w:separator/>
      </w:r>
    </w:p>
  </w:endnote>
  <w:endnote w:type="continuationSeparator" w:id="0">
    <w:p w14:paraId="5DE6D1FE" w14:textId="77777777" w:rsidR="00E23107" w:rsidRDefault="00E23107" w:rsidP="00A70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BC720" w14:textId="77777777" w:rsidR="00E23107" w:rsidRDefault="00E23107" w:rsidP="00A7027E">
      <w:pPr>
        <w:spacing w:after="0" w:line="240" w:lineRule="auto"/>
      </w:pPr>
      <w:r>
        <w:separator/>
      </w:r>
    </w:p>
  </w:footnote>
  <w:footnote w:type="continuationSeparator" w:id="0">
    <w:p w14:paraId="78595A77" w14:textId="77777777" w:rsidR="00E23107" w:rsidRDefault="00E23107" w:rsidP="00A70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148BF"/>
    <w:multiLevelType w:val="hybridMultilevel"/>
    <w:tmpl w:val="FC8061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65345"/>
    <w:multiLevelType w:val="hybridMultilevel"/>
    <w:tmpl w:val="34C6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93605"/>
    <w:multiLevelType w:val="hybridMultilevel"/>
    <w:tmpl w:val="96C6D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3608508">
    <w:abstractNumId w:val="2"/>
  </w:num>
  <w:num w:numId="2" w16cid:durableId="2003964749">
    <w:abstractNumId w:val="1"/>
  </w:num>
  <w:num w:numId="3" w16cid:durableId="21168214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C, Chandra">
    <w15:presenceInfo w15:providerId="AD" w15:userId="S-1-5-21-1802859667-647903414-1863928812-2874689"/>
  </w15:person>
  <w15:person w15:author="S C, Chandra [2]">
    <w15:presenceInfo w15:providerId="AD" w15:userId="S::Chandra_sathanur_Chi@DellTeam.com::af41537b-d343-412b-a2f4-4eeac4b645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A9"/>
    <w:rsid w:val="000003CF"/>
    <w:rsid w:val="00002F09"/>
    <w:rsid w:val="000038EB"/>
    <w:rsid w:val="00007D85"/>
    <w:rsid w:val="000113DD"/>
    <w:rsid w:val="000127E6"/>
    <w:rsid w:val="00012E62"/>
    <w:rsid w:val="00017C84"/>
    <w:rsid w:val="000212C6"/>
    <w:rsid w:val="00021402"/>
    <w:rsid w:val="0002182B"/>
    <w:rsid w:val="00021F7A"/>
    <w:rsid w:val="00023A81"/>
    <w:rsid w:val="00027156"/>
    <w:rsid w:val="0003629A"/>
    <w:rsid w:val="00040D69"/>
    <w:rsid w:val="00045AB8"/>
    <w:rsid w:val="00046DAD"/>
    <w:rsid w:val="000474D4"/>
    <w:rsid w:val="000546A8"/>
    <w:rsid w:val="0005663C"/>
    <w:rsid w:val="00057FE3"/>
    <w:rsid w:val="00061D42"/>
    <w:rsid w:val="00061F89"/>
    <w:rsid w:val="00066356"/>
    <w:rsid w:val="000711F6"/>
    <w:rsid w:val="00072F83"/>
    <w:rsid w:val="00072FC3"/>
    <w:rsid w:val="0009024F"/>
    <w:rsid w:val="00095670"/>
    <w:rsid w:val="00095B9D"/>
    <w:rsid w:val="00096F0D"/>
    <w:rsid w:val="000A3F82"/>
    <w:rsid w:val="000A5458"/>
    <w:rsid w:val="000A6A33"/>
    <w:rsid w:val="000B07FD"/>
    <w:rsid w:val="000B24CD"/>
    <w:rsid w:val="000B5B62"/>
    <w:rsid w:val="000C42C3"/>
    <w:rsid w:val="000C4FA1"/>
    <w:rsid w:val="000C6F84"/>
    <w:rsid w:val="000D2B8F"/>
    <w:rsid w:val="000D6A5D"/>
    <w:rsid w:val="000D6FA8"/>
    <w:rsid w:val="000E0045"/>
    <w:rsid w:val="000E0F95"/>
    <w:rsid w:val="000E32F0"/>
    <w:rsid w:val="000E4C1E"/>
    <w:rsid w:val="000E651C"/>
    <w:rsid w:val="000F2289"/>
    <w:rsid w:val="000F5647"/>
    <w:rsid w:val="000F7EF3"/>
    <w:rsid w:val="00103459"/>
    <w:rsid w:val="0010502F"/>
    <w:rsid w:val="0010785C"/>
    <w:rsid w:val="00114795"/>
    <w:rsid w:val="001177D3"/>
    <w:rsid w:val="00123B6C"/>
    <w:rsid w:val="00125DF5"/>
    <w:rsid w:val="00126339"/>
    <w:rsid w:val="001302EF"/>
    <w:rsid w:val="0013146A"/>
    <w:rsid w:val="001401D5"/>
    <w:rsid w:val="00142A2B"/>
    <w:rsid w:val="00147657"/>
    <w:rsid w:val="001501A5"/>
    <w:rsid w:val="00150E0C"/>
    <w:rsid w:val="00151188"/>
    <w:rsid w:val="00152A52"/>
    <w:rsid w:val="001540C2"/>
    <w:rsid w:val="0015413E"/>
    <w:rsid w:val="001555ED"/>
    <w:rsid w:val="001578A0"/>
    <w:rsid w:val="00162324"/>
    <w:rsid w:val="00162ED4"/>
    <w:rsid w:val="001655FD"/>
    <w:rsid w:val="00174B1E"/>
    <w:rsid w:val="0017730C"/>
    <w:rsid w:val="00181EDF"/>
    <w:rsid w:val="00186086"/>
    <w:rsid w:val="00186F97"/>
    <w:rsid w:val="00190038"/>
    <w:rsid w:val="00192413"/>
    <w:rsid w:val="001A137E"/>
    <w:rsid w:val="001A3DA9"/>
    <w:rsid w:val="001A4851"/>
    <w:rsid w:val="001A7B0B"/>
    <w:rsid w:val="001B3523"/>
    <w:rsid w:val="001B3F82"/>
    <w:rsid w:val="001B7EDA"/>
    <w:rsid w:val="001C574B"/>
    <w:rsid w:val="001D1FE1"/>
    <w:rsid w:val="001D42A2"/>
    <w:rsid w:val="001E19F9"/>
    <w:rsid w:val="002058D1"/>
    <w:rsid w:val="002059A1"/>
    <w:rsid w:val="00206A6B"/>
    <w:rsid w:val="00214A7B"/>
    <w:rsid w:val="00215812"/>
    <w:rsid w:val="002176C9"/>
    <w:rsid w:val="0021781A"/>
    <w:rsid w:val="0022109C"/>
    <w:rsid w:val="00222019"/>
    <w:rsid w:val="00223778"/>
    <w:rsid w:val="0022430E"/>
    <w:rsid w:val="00225927"/>
    <w:rsid w:val="00231ED5"/>
    <w:rsid w:val="00234DD5"/>
    <w:rsid w:val="00241E88"/>
    <w:rsid w:val="00247D24"/>
    <w:rsid w:val="0025165D"/>
    <w:rsid w:val="0025229A"/>
    <w:rsid w:val="002523E1"/>
    <w:rsid w:val="00254E4C"/>
    <w:rsid w:val="002550E8"/>
    <w:rsid w:val="00255FD7"/>
    <w:rsid w:val="002568A1"/>
    <w:rsid w:val="002574AF"/>
    <w:rsid w:val="00260CDB"/>
    <w:rsid w:val="00261AA0"/>
    <w:rsid w:val="00265223"/>
    <w:rsid w:val="00271C70"/>
    <w:rsid w:val="0027372A"/>
    <w:rsid w:val="00273BF5"/>
    <w:rsid w:val="00280117"/>
    <w:rsid w:val="00281EE6"/>
    <w:rsid w:val="00297212"/>
    <w:rsid w:val="00297DF8"/>
    <w:rsid w:val="002A2B0A"/>
    <w:rsid w:val="002A3D5C"/>
    <w:rsid w:val="002B082D"/>
    <w:rsid w:val="002B1CA2"/>
    <w:rsid w:val="002B418B"/>
    <w:rsid w:val="002B7C8B"/>
    <w:rsid w:val="002C2CBF"/>
    <w:rsid w:val="002D0CED"/>
    <w:rsid w:val="002D11F0"/>
    <w:rsid w:val="002D1435"/>
    <w:rsid w:val="002D2092"/>
    <w:rsid w:val="002D74B7"/>
    <w:rsid w:val="002D7F1F"/>
    <w:rsid w:val="002E0FBB"/>
    <w:rsid w:val="002F1E53"/>
    <w:rsid w:val="002F228F"/>
    <w:rsid w:val="002F7442"/>
    <w:rsid w:val="00303D9B"/>
    <w:rsid w:val="003051E6"/>
    <w:rsid w:val="00306149"/>
    <w:rsid w:val="00306ABA"/>
    <w:rsid w:val="00306AEE"/>
    <w:rsid w:val="00307BD1"/>
    <w:rsid w:val="003170AD"/>
    <w:rsid w:val="003232BD"/>
    <w:rsid w:val="003260F7"/>
    <w:rsid w:val="003362EA"/>
    <w:rsid w:val="0034442C"/>
    <w:rsid w:val="00344F7C"/>
    <w:rsid w:val="00347A82"/>
    <w:rsid w:val="00356313"/>
    <w:rsid w:val="00360526"/>
    <w:rsid w:val="003656E0"/>
    <w:rsid w:val="00375972"/>
    <w:rsid w:val="0037623E"/>
    <w:rsid w:val="00377646"/>
    <w:rsid w:val="00385EC6"/>
    <w:rsid w:val="00386F09"/>
    <w:rsid w:val="003871F5"/>
    <w:rsid w:val="003901D3"/>
    <w:rsid w:val="003935A9"/>
    <w:rsid w:val="00394665"/>
    <w:rsid w:val="003A0587"/>
    <w:rsid w:val="003A0AE2"/>
    <w:rsid w:val="003A5137"/>
    <w:rsid w:val="003B15F4"/>
    <w:rsid w:val="003B32ED"/>
    <w:rsid w:val="003B6E67"/>
    <w:rsid w:val="003B79A9"/>
    <w:rsid w:val="003C22A9"/>
    <w:rsid w:val="003C4A9F"/>
    <w:rsid w:val="003C66F9"/>
    <w:rsid w:val="003C6CFC"/>
    <w:rsid w:val="003C74C5"/>
    <w:rsid w:val="003C7E21"/>
    <w:rsid w:val="003D2299"/>
    <w:rsid w:val="003D428A"/>
    <w:rsid w:val="003D7BAD"/>
    <w:rsid w:val="003E0406"/>
    <w:rsid w:val="003E43E5"/>
    <w:rsid w:val="003F03EF"/>
    <w:rsid w:val="003F2F8F"/>
    <w:rsid w:val="003F5062"/>
    <w:rsid w:val="00402E3B"/>
    <w:rsid w:val="00403A32"/>
    <w:rsid w:val="0040431D"/>
    <w:rsid w:val="00404C14"/>
    <w:rsid w:val="00407183"/>
    <w:rsid w:val="0040766A"/>
    <w:rsid w:val="00411FA0"/>
    <w:rsid w:val="00413F14"/>
    <w:rsid w:val="004141D1"/>
    <w:rsid w:val="00415A28"/>
    <w:rsid w:val="00431002"/>
    <w:rsid w:val="00433EF7"/>
    <w:rsid w:val="00436848"/>
    <w:rsid w:val="00437661"/>
    <w:rsid w:val="00444587"/>
    <w:rsid w:val="00450CFB"/>
    <w:rsid w:val="00454CBA"/>
    <w:rsid w:val="00456094"/>
    <w:rsid w:val="0045733A"/>
    <w:rsid w:val="00462534"/>
    <w:rsid w:val="00463E24"/>
    <w:rsid w:val="00465B56"/>
    <w:rsid w:val="00467E2E"/>
    <w:rsid w:val="00471618"/>
    <w:rsid w:val="00472125"/>
    <w:rsid w:val="00472D5B"/>
    <w:rsid w:val="00474CA4"/>
    <w:rsid w:val="00474F4D"/>
    <w:rsid w:val="004778D7"/>
    <w:rsid w:val="00490929"/>
    <w:rsid w:val="0049442F"/>
    <w:rsid w:val="004965C2"/>
    <w:rsid w:val="004A1B44"/>
    <w:rsid w:val="004A301B"/>
    <w:rsid w:val="004A4F5F"/>
    <w:rsid w:val="004A78DE"/>
    <w:rsid w:val="004B3F3C"/>
    <w:rsid w:val="004C5BF8"/>
    <w:rsid w:val="004C6C07"/>
    <w:rsid w:val="004D527F"/>
    <w:rsid w:val="004D6C5F"/>
    <w:rsid w:val="004E0EB4"/>
    <w:rsid w:val="004E20D2"/>
    <w:rsid w:val="004E3BEC"/>
    <w:rsid w:val="004E4064"/>
    <w:rsid w:val="004E4DFD"/>
    <w:rsid w:val="004E6ECB"/>
    <w:rsid w:val="004E76D9"/>
    <w:rsid w:val="004F5BE9"/>
    <w:rsid w:val="004F6F05"/>
    <w:rsid w:val="004F7075"/>
    <w:rsid w:val="00507354"/>
    <w:rsid w:val="0051071E"/>
    <w:rsid w:val="00511F0C"/>
    <w:rsid w:val="00512E95"/>
    <w:rsid w:val="00513960"/>
    <w:rsid w:val="00513D66"/>
    <w:rsid w:val="005170B0"/>
    <w:rsid w:val="0052060C"/>
    <w:rsid w:val="005251B9"/>
    <w:rsid w:val="00526BD5"/>
    <w:rsid w:val="00527775"/>
    <w:rsid w:val="00530D85"/>
    <w:rsid w:val="005363EB"/>
    <w:rsid w:val="005364F3"/>
    <w:rsid w:val="005368A4"/>
    <w:rsid w:val="00536B12"/>
    <w:rsid w:val="00550823"/>
    <w:rsid w:val="00555627"/>
    <w:rsid w:val="00557405"/>
    <w:rsid w:val="0055758D"/>
    <w:rsid w:val="0056048C"/>
    <w:rsid w:val="005663D2"/>
    <w:rsid w:val="00566BB5"/>
    <w:rsid w:val="00576834"/>
    <w:rsid w:val="005771FC"/>
    <w:rsid w:val="00580372"/>
    <w:rsid w:val="00582BE8"/>
    <w:rsid w:val="00585BE0"/>
    <w:rsid w:val="00587FE6"/>
    <w:rsid w:val="00590AC4"/>
    <w:rsid w:val="00590DCB"/>
    <w:rsid w:val="00595C75"/>
    <w:rsid w:val="00595E17"/>
    <w:rsid w:val="005A0312"/>
    <w:rsid w:val="005A05B4"/>
    <w:rsid w:val="005A2111"/>
    <w:rsid w:val="005A43E0"/>
    <w:rsid w:val="005A74E0"/>
    <w:rsid w:val="005A78A3"/>
    <w:rsid w:val="005B3A7B"/>
    <w:rsid w:val="005B4F7F"/>
    <w:rsid w:val="005B715B"/>
    <w:rsid w:val="005C0720"/>
    <w:rsid w:val="005C3EFC"/>
    <w:rsid w:val="005C436C"/>
    <w:rsid w:val="005C7DA4"/>
    <w:rsid w:val="005D21E8"/>
    <w:rsid w:val="005D2FCB"/>
    <w:rsid w:val="005D3EFA"/>
    <w:rsid w:val="005D4048"/>
    <w:rsid w:val="005D6C95"/>
    <w:rsid w:val="005E0B53"/>
    <w:rsid w:val="005E1196"/>
    <w:rsid w:val="005E3A3D"/>
    <w:rsid w:val="005E471D"/>
    <w:rsid w:val="005E780E"/>
    <w:rsid w:val="005F3060"/>
    <w:rsid w:val="005F52C3"/>
    <w:rsid w:val="0060305C"/>
    <w:rsid w:val="0060398B"/>
    <w:rsid w:val="00603D44"/>
    <w:rsid w:val="006060DA"/>
    <w:rsid w:val="00610B35"/>
    <w:rsid w:val="00616DDC"/>
    <w:rsid w:val="006266A2"/>
    <w:rsid w:val="00631910"/>
    <w:rsid w:val="006351D1"/>
    <w:rsid w:val="006419C5"/>
    <w:rsid w:val="00642058"/>
    <w:rsid w:val="00647630"/>
    <w:rsid w:val="00647EBB"/>
    <w:rsid w:val="0065479A"/>
    <w:rsid w:val="006573FF"/>
    <w:rsid w:val="006609D6"/>
    <w:rsid w:val="006611EC"/>
    <w:rsid w:val="0067303C"/>
    <w:rsid w:val="00674F82"/>
    <w:rsid w:val="00681030"/>
    <w:rsid w:val="0068214C"/>
    <w:rsid w:val="00682AE8"/>
    <w:rsid w:val="00685946"/>
    <w:rsid w:val="00686D62"/>
    <w:rsid w:val="00692419"/>
    <w:rsid w:val="00696737"/>
    <w:rsid w:val="006A0DCC"/>
    <w:rsid w:val="006A15EE"/>
    <w:rsid w:val="006A287D"/>
    <w:rsid w:val="006A39C0"/>
    <w:rsid w:val="006A4D1B"/>
    <w:rsid w:val="006A52F5"/>
    <w:rsid w:val="006A71C2"/>
    <w:rsid w:val="006A7F7A"/>
    <w:rsid w:val="006B0F0D"/>
    <w:rsid w:val="006B2BD5"/>
    <w:rsid w:val="006B5CD3"/>
    <w:rsid w:val="006B6112"/>
    <w:rsid w:val="006B6450"/>
    <w:rsid w:val="006C03E2"/>
    <w:rsid w:val="006D0112"/>
    <w:rsid w:val="006D3847"/>
    <w:rsid w:val="006E3CA4"/>
    <w:rsid w:val="006F416B"/>
    <w:rsid w:val="006F5B2B"/>
    <w:rsid w:val="006F6776"/>
    <w:rsid w:val="006F7774"/>
    <w:rsid w:val="00702617"/>
    <w:rsid w:val="00704285"/>
    <w:rsid w:val="0071227A"/>
    <w:rsid w:val="00712384"/>
    <w:rsid w:val="00722479"/>
    <w:rsid w:val="00723C84"/>
    <w:rsid w:val="00724E68"/>
    <w:rsid w:val="00725202"/>
    <w:rsid w:val="00725FAC"/>
    <w:rsid w:val="00730B64"/>
    <w:rsid w:val="00731A19"/>
    <w:rsid w:val="007333CE"/>
    <w:rsid w:val="0073670F"/>
    <w:rsid w:val="00740815"/>
    <w:rsid w:val="00741172"/>
    <w:rsid w:val="00744820"/>
    <w:rsid w:val="007451B8"/>
    <w:rsid w:val="007459E7"/>
    <w:rsid w:val="00747DC0"/>
    <w:rsid w:val="00755DD4"/>
    <w:rsid w:val="00760680"/>
    <w:rsid w:val="00766B31"/>
    <w:rsid w:val="00780068"/>
    <w:rsid w:val="00781B0E"/>
    <w:rsid w:val="00783B91"/>
    <w:rsid w:val="00785BC5"/>
    <w:rsid w:val="00791BBF"/>
    <w:rsid w:val="00792E43"/>
    <w:rsid w:val="007956BB"/>
    <w:rsid w:val="00796C39"/>
    <w:rsid w:val="007A348B"/>
    <w:rsid w:val="007A64D0"/>
    <w:rsid w:val="007B79A4"/>
    <w:rsid w:val="007B7D22"/>
    <w:rsid w:val="007C6A36"/>
    <w:rsid w:val="007C6A77"/>
    <w:rsid w:val="007D0224"/>
    <w:rsid w:val="007D176B"/>
    <w:rsid w:val="007F342A"/>
    <w:rsid w:val="00806FC0"/>
    <w:rsid w:val="00807E4D"/>
    <w:rsid w:val="00810807"/>
    <w:rsid w:val="008251CA"/>
    <w:rsid w:val="00825296"/>
    <w:rsid w:val="00825B2D"/>
    <w:rsid w:val="00826A9E"/>
    <w:rsid w:val="00826C27"/>
    <w:rsid w:val="00827FC3"/>
    <w:rsid w:val="008308D7"/>
    <w:rsid w:val="00831EEE"/>
    <w:rsid w:val="0083418A"/>
    <w:rsid w:val="0083567D"/>
    <w:rsid w:val="0084230E"/>
    <w:rsid w:val="00847AA1"/>
    <w:rsid w:val="00847C04"/>
    <w:rsid w:val="0085067F"/>
    <w:rsid w:val="008511FF"/>
    <w:rsid w:val="00855ED8"/>
    <w:rsid w:val="00861EC0"/>
    <w:rsid w:val="00863ACC"/>
    <w:rsid w:val="00866C04"/>
    <w:rsid w:val="00867F24"/>
    <w:rsid w:val="008705AF"/>
    <w:rsid w:val="00874547"/>
    <w:rsid w:val="0087632C"/>
    <w:rsid w:val="008843CC"/>
    <w:rsid w:val="00884F47"/>
    <w:rsid w:val="00885ACA"/>
    <w:rsid w:val="00886A5C"/>
    <w:rsid w:val="00891778"/>
    <w:rsid w:val="00892EBD"/>
    <w:rsid w:val="00894C73"/>
    <w:rsid w:val="008A0DAB"/>
    <w:rsid w:val="008A1C97"/>
    <w:rsid w:val="008B02BE"/>
    <w:rsid w:val="008B15F5"/>
    <w:rsid w:val="008B29D6"/>
    <w:rsid w:val="008B3F80"/>
    <w:rsid w:val="008B4ABD"/>
    <w:rsid w:val="008B74F6"/>
    <w:rsid w:val="008C02C4"/>
    <w:rsid w:val="008C2335"/>
    <w:rsid w:val="008C2BBA"/>
    <w:rsid w:val="008C37FC"/>
    <w:rsid w:val="008C683C"/>
    <w:rsid w:val="008C6903"/>
    <w:rsid w:val="008C6A2C"/>
    <w:rsid w:val="008D1B88"/>
    <w:rsid w:val="008D2895"/>
    <w:rsid w:val="008D5C6B"/>
    <w:rsid w:val="008D71FA"/>
    <w:rsid w:val="008E021D"/>
    <w:rsid w:val="008E1A06"/>
    <w:rsid w:val="008E201E"/>
    <w:rsid w:val="008F75AA"/>
    <w:rsid w:val="0090205E"/>
    <w:rsid w:val="0090427C"/>
    <w:rsid w:val="0090487F"/>
    <w:rsid w:val="0090742D"/>
    <w:rsid w:val="0092020A"/>
    <w:rsid w:val="009279CB"/>
    <w:rsid w:val="00941CC7"/>
    <w:rsid w:val="009442E4"/>
    <w:rsid w:val="00944FDF"/>
    <w:rsid w:val="0094528C"/>
    <w:rsid w:val="00951B25"/>
    <w:rsid w:val="009533EF"/>
    <w:rsid w:val="00962FBD"/>
    <w:rsid w:val="00971C9C"/>
    <w:rsid w:val="009740AA"/>
    <w:rsid w:val="00981BD5"/>
    <w:rsid w:val="00983072"/>
    <w:rsid w:val="00984C96"/>
    <w:rsid w:val="00987178"/>
    <w:rsid w:val="009A5989"/>
    <w:rsid w:val="009B081B"/>
    <w:rsid w:val="009B5415"/>
    <w:rsid w:val="009B5F75"/>
    <w:rsid w:val="009C17FC"/>
    <w:rsid w:val="009C2C0F"/>
    <w:rsid w:val="009C3407"/>
    <w:rsid w:val="009C3DE7"/>
    <w:rsid w:val="009C6DAE"/>
    <w:rsid w:val="009D2330"/>
    <w:rsid w:val="009D2500"/>
    <w:rsid w:val="009D486C"/>
    <w:rsid w:val="009E0869"/>
    <w:rsid w:val="009E1FAF"/>
    <w:rsid w:val="009E3607"/>
    <w:rsid w:val="009E7C22"/>
    <w:rsid w:val="009E7D91"/>
    <w:rsid w:val="009E7E4A"/>
    <w:rsid w:val="009F25A9"/>
    <w:rsid w:val="009F4A3F"/>
    <w:rsid w:val="009F6E13"/>
    <w:rsid w:val="00A00E20"/>
    <w:rsid w:val="00A02254"/>
    <w:rsid w:val="00A038A3"/>
    <w:rsid w:val="00A0608F"/>
    <w:rsid w:val="00A07E64"/>
    <w:rsid w:val="00A12784"/>
    <w:rsid w:val="00A14567"/>
    <w:rsid w:val="00A14EFC"/>
    <w:rsid w:val="00A25DA1"/>
    <w:rsid w:val="00A25EDC"/>
    <w:rsid w:val="00A30033"/>
    <w:rsid w:val="00A32AC2"/>
    <w:rsid w:val="00A35640"/>
    <w:rsid w:val="00A368B1"/>
    <w:rsid w:val="00A44614"/>
    <w:rsid w:val="00A54B0E"/>
    <w:rsid w:val="00A640CF"/>
    <w:rsid w:val="00A67AD6"/>
    <w:rsid w:val="00A7027E"/>
    <w:rsid w:val="00A70DDE"/>
    <w:rsid w:val="00A743A4"/>
    <w:rsid w:val="00A82633"/>
    <w:rsid w:val="00A86108"/>
    <w:rsid w:val="00A90EF2"/>
    <w:rsid w:val="00A96155"/>
    <w:rsid w:val="00AA09D5"/>
    <w:rsid w:val="00AA3626"/>
    <w:rsid w:val="00AA3ECB"/>
    <w:rsid w:val="00AA56FD"/>
    <w:rsid w:val="00AA706B"/>
    <w:rsid w:val="00AB11AC"/>
    <w:rsid w:val="00AB1DC4"/>
    <w:rsid w:val="00AB2A06"/>
    <w:rsid w:val="00AB414F"/>
    <w:rsid w:val="00AB6D72"/>
    <w:rsid w:val="00AC394E"/>
    <w:rsid w:val="00AC3D0C"/>
    <w:rsid w:val="00AC5591"/>
    <w:rsid w:val="00AD2831"/>
    <w:rsid w:val="00AD5C59"/>
    <w:rsid w:val="00AE015F"/>
    <w:rsid w:val="00AE483B"/>
    <w:rsid w:val="00AE5BF6"/>
    <w:rsid w:val="00AF2053"/>
    <w:rsid w:val="00AF251A"/>
    <w:rsid w:val="00B00AC6"/>
    <w:rsid w:val="00B06962"/>
    <w:rsid w:val="00B11C78"/>
    <w:rsid w:val="00B1527D"/>
    <w:rsid w:val="00B17104"/>
    <w:rsid w:val="00B26F94"/>
    <w:rsid w:val="00B359E8"/>
    <w:rsid w:val="00B35B48"/>
    <w:rsid w:val="00B424E4"/>
    <w:rsid w:val="00B43E70"/>
    <w:rsid w:val="00B503E1"/>
    <w:rsid w:val="00B50F20"/>
    <w:rsid w:val="00B515CD"/>
    <w:rsid w:val="00B520A4"/>
    <w:rsid w:val="00B52278"/>
    <w:rsid w:val="00B55396"/>
    <w:rsid w:val="00B555E8"/>
    <w:rsid w:val="00B6147F"/>
    <w:rsid w:val="00B6241D"/>
    <w:rsid w:val="00B63A0E"/>
    <w:rsid w:val="00B63E47"/>
    <w:rsid w:val="00B64ACD"/>
    <w:rsid w:val="00B70FFB"/>
    <w:rsid w:val="00B728EA"/>
    <w:rsid w:val="00B73D53"/>
    <w:rsid w:val="00B74C42"/>
    <w:rsid w:val="00B76F72"/>
    <w:rsid w:val="00B82440"/>
    <w:rsid w:val="00B91757"/>
    <w:rsid w:val="00B9253C"/>
    <w:rsid w:val="00B93769"/>
    <w:rsid w:val="00B95764"/>
    <w:rsid w:val="00B95A3E"/>
    <w:rsid w:val="00BA0FA3"/>
    <w:rsid w:val="00BA5ED1"/>
    <w:rsid w:val="00BB0657"/>
    <w:rsid w:val="00BB4C36"/>
    <w:rsid w:val="00BB7556"/>
    <w:rsid w:val="00BC201D"/>
    <w:rsid w:val="00BC38F5"/>
    <w:rsid w:val="00BC4CE4"/>
    <w:rsid w:val="00BC5E38"/>
    <w:rsid w:val="00BD035E"/>
    <w:rsid w:val="00BD3EE5"/>
    <w:rsid w:val="00BD7E3C"/>
    <w:rsid w:val="00BE0BA7"/>
    <w:rsid w:val="00BE194E"/>
    <w:rsid w:val="00BE347A"/>
    <w:rsid w:val="00BE5B28"/>
    <w:rsid w:val="00BF0E5A"/>
    <w:rsid w:val="00BF323D"/>
    <w:rsid w:val="00BF60DE"/>
    <w:rsid w:val="00C01436"/>
    <w:rsid w:val="00C0277B"/>
    <w:rsid w:val="00C07387"/>
    <w:rsid w:val="00C35A9B"/>
    <w:rsid w:val="00C40A6A"/>
    <w:rsid w:val="00C44139"/>
    <w:rsid w:val="00C44E81"/>
    <w:rsid w:val="00C45092"/>
    <w:rsid w:val="00C45D66"/>
    <w:rsid w:val="00C464A8"/>
    <w:rsid w:val="00C502A4"/>
    <w:rsid w:val="00C50591"/>
    <w:rsid w:val="00C50D38"/>
    <w:rsid w:val="00C53C72"/>
    <w:rsid w:val="00C54D11"/>
    <w:rsid w:val="00C5718B"/>
    <w:rsid w:val="00C57F17"/>
    <w:rsid w:val="00C64AAB"/>
    <w:rsid w:val="00C66502"/>
    <w:rsid w:val="00C73CC4"/>
    <w:rsid w:val="00C747DB"/>
    <w:rsid w:val="00C74BB6"/>
    <w:rsid w:val="00C76BEC"/>
    <w:rsid w:val="00C82202"/>
    <w:rsid w:val="00C8222A"/>
    <w:rsid w:val="00C87890"/>
    <w:rsid w:val="00CA15C4"/>
    <w:rsid w:val="00CA1901"/>
    <w:rsid w:val="00CA509F"/>
    <w:rsid w:val="00CB08D9"/>
    <w:rsid w:val="00CB1965"/>
    <w:rsid w:val="00CB4390"/>
    <w:rsid w:val="00CB5874"/>
    <w:rsid w:val="00CC066B"/>
    <w:rsid w:val="00CC0E32"/>
    <w:rsid w:val="00CC3E26"/>
    <w:rsid w:val="00CC4783"/>
    <w:rsid w:val="00CC74E6"/>
    <w:rsid w:val="00CD19EA"/>
    <w:rsid w:val="00CD379B"/>
    <w:rsid w:val="00CD5CA1"/>
    <w:rsid w:val="00CD5EC2"/>
    <w:rsid w:val="00CD69C9"/>
    <w:rsid w:val="00CE07E6"/>
    <w:rsid w:val="00CE0D2B"/>
    <w:rsid w:val="00CE1554"/>
    <w:rsid w:val="00CE46DB"/>
    <w:rsid w:val="00CE6DC6"/>
    <w:rsid w:val="00CE6FDD"/>
    <w:rsid w:val="00CF442A"/>
    <w:rsid w:val="00CF71CD"/>
    <w:rsid w:val="00D0003E"/>
    <w:rsid w:val="00D043D0"/>
    <w:rsid w:val="00D13D0D"/>
    <w:rsid w:val="00D13D14"/>
    <w:rsid w:val="00D1675B"/>
    <w:rsid w:val="00D20433"/>
    <w:rsid w:val="00D20E7B"/>
    <w:rsid w:val="00D224ED"/>
    <w:rsid w:val="00D2412D"/>
    <w:rsid w:val="00D346A1"/>
    <w:rsid w:val="00D37AFF"/>
    <w:rsid w:val="00D45939"/>
    <w:rsid w:val="00D519F2"/>
    <w:rsid w:val="00D5254A"/>
    <w:rsid w:val="00D53E33"/>
    <w:rsid w:val="00D56A89"/>
    <w:rsid w:val="00D57B4D"/>
    <w:rsid w:val="00D57BA1"/>
    <w:rsid w:val="00D61FD1"/>
    <w:rsid w:val="00D62B37"/>
    <w:rsid w:val="00D66925"/>
    <w:rsid w:val="00D669D5"/>
    <w:rsid w:val="00D6749A"/>
    <w:rsid w:val="00D67BCF"/>
    <w:rsid w:val="00D7000F"/>
    <w:rsid w:val="00D70103"/>
    <w:rsid w:val="00D810E7"/>
    <w:rsid w:val="00D81C27"/>
    <w:rsid w:val="00D83029"/>
    <w:rsid w:val="00D930F5"/>
    <w:rsid w:val="00D937D5"/>
    <w:rsid w:val="00D96ED6"/>
    <w:rsid w:val="00DA10BE"/>
    <w:rsid w:val="00DA1890"/>
    <w:rsid w:val="00DA3EA5"/>
    <w:rsid w:val="00DB05D2"/>
    <w:rsid w:val="00DB2BE7"/>
    <w:rsid w:val="00DB60AF"/>
    <w:rsid w:val="00DC3422"/>
    <w:rsid w:val="00DC3B10"/>
    <w:rsid w:val="00DC7689"/>
    <w:rsid w:val="00DD5FC0"/>
    <w:rsid w:val="00DE3500"/>
    <w:rsid w:val="00DE7DD7"/>
    <w:rsid w:val="00DF19D0"/>
    <w:rsid w:val="00DF3289"/>
    <w:rsid w:val="00DF5A75"/>
    <w:rsid w:val="00DF6BF2"/>
    <w:rsid w:val="00E01E6C"/>
    <w:rsid w:val="00E02898"/>
    <w:rsid w:val="00E04A97"/>
    <w:rsid w:val="00E064F9"/>
    <w:rsid w:val="00E128CE"/>
    <w:rsid w:val="00E15549"/>
    <w:rsid w:val="00E15EC3"/>
    <w:rsid w:val="00E21DBF"/>
    <w:rsid w:val="00E221C6"/>
    <w:rsid w:val="00E223A7"/>
    <w:rsid w:val="00E23107"/>
    <w:rsid w:val="00E25FAC"/>
    <w:rsid w:val="00E34132"/>
    <w:rsid w:val="00E35C5B"/>
    <w:rsid w:val="00E37286"/>
    <w:rsid w:val="00E4219A"/>
    <w:rsid w:val="00E42B98"/>
    <w:rsid w:val="00E42DC3"/>
    <w:rsid w:val="00E44AE9"/>
    <w:rsid w:val="00E461A5"/>
    <w:rsid w:val="00E47B67"/>
    <w:rsid w:val="00E578AD"/>
    <w:rsid w:val="00E601B0"/>
    <w:rsid w:val="00E61278"/>
    <w:rsid w:val="00E63ABB"/>
    <w:rsid w:val="00E65B1F"/>
    <w:rsid w:val="00E67FAF"/>
    <w:rsid w:val="00E71DE3"/>
    <w:rsid w:val="00E725B3"/>
    <w:rsid w:val="00E7274B"/>
    <w:rsid w:val="00E73CA0"/>
    <w:rsid w:val="00E76968"/>
    <w:rsid w:val="00E76E34"/>
    <w:rsid w:val="00E76ED6"/>
    <w:rsid w:val="00E856EF"/>
    <w:rsid w:val="00E864EB"/>
    <w:rsid w:val="00E9212A"/>
    <w:rsid w:val="00E9289C"/>
    <w:rsid w:val="00EA19BF"/>
    <w:rsid w:val="00EA2983"/>
    <w:rsid w:val="00EA33C6"/>
    <w:rsid w:val="00EA55A8"/>
    <w:rsid w:val="00EA735B"/>
    <w:rsid w:val="00EB113E"/>
    <w:rsid w:val="00EB1A26"/>
    <w:rsid w:val="00EB1F21"/>
    <w:rsid w:val="00EB405B"/>
    <w:rsid w:val="00EB4FDD"/>
    <w:rsid w:val="00EB7D98"/>
    <w:rsid w:val="00EC7321"/>
    <w:rsid w:val="00EC7DDE"/>
    <w:rsid w:val="00ED457A"/>
    <w:rsid w:val="00ED6F48"/>
    <w:rsid w:val="00EE1FA7"/>
    <w:rsid w:val="00EF0AF7"/>
    <w:rsid w:val="00EF48A7"/>
    <w:rsid w:val="00EF55BF"/>
    <w:rsid w:val="00F04436"/>
    <w:rsid w:val="00F05238"/>
    <w:rsid w:val="00F05D4E"/>
    <w:rsid w:val="00F10367"/>
    <w:rsid w:val="00F237FF"/>
    <w:rsid w:val="00F369C9"/>
    <w:rsid w:val="00F432B4"/>
    <w:rsid w:val="00F45488"/>
    <w:rsid w:val="00F45C48"/>
    <w:rsid w:val="00F46B84"/>
    <w:rsid w:val="00F50167"/>
    <w:rsid w:val="00F50FB3"/>
    <w:rsid w:val="00F51FAC"/>
    <w:rsid w:val="00F5227E"/>
    <w:rsid w:val="00F54AEF"/>
    <w:rsid w:val="00F5687B"/>
    <w:rsid w:val="00F60679"/>
    <w:rsid w:val="00F613F0"/>
    <w:rsid w:val="00F6202C"/>
    <w:rsid w:val="00F62E28"/>
    <w:rsid w:val="00F665DD"/>
    <w:rsid w:val="00F672BA"/>
    <w:rsid w:val="00F679FC"/>
    <w:rsid w:val="00F71064"/>
    <w:rsid w:val="00F72C30"/>
    <w:rsid w:val="00F737D7"/>
    <w:rsid w:val="00F73900"/>
    <w:rsid w:val="00F82E20"/>
    <w:rsid w:val="00F846A7"/>
    <w:rsid w:val="00F8504F"/>
    <w:rsid w:val="00F946D8"/>
    <w:rsid w:val="00F957B3"/>
    <w:rsid w:val="00FA0187"/>
    <w:rsid w:val="00FA0BFB"/>
    <w:rsid w:val="00FA3496"/>
    <w:rsid w:val="00FA44CF"/>
    <w:rsid w:val="00FA597A"/>
    <w:rsid w:val="00FA6230"/>
    <w:rsid w:val="00FB48E6"/>
    <w:rsid w:val="00FC1783"/>
    <w:rsid w:val="00FC3183"/>
    <w:rsid w:val="00FC3566"/>
    <w:rsid w:val="00FC5D97"/>
    <w:rsid w:val="00FD24A0"/>
    <w:rsid w:val="00FD3652"/>
    <w:rsid w:val="00FD383B"/>
    <w:rsid w:val="00FD64BA"/>
    <w:rsid w:val="00FE013D"/>
    <w:rsid w:val="00FE3617"/>
    <w:rsid w:val="00FE57AA"/>
    <w:rsid w:val="00FE6F03"/>
    <w:rsid w:val="00FE7909"/>
    <w:rsid w:val="00FE7E06"/>
    <w:rsid w:val="00FF6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6262F"/>
  <w15:chartTrackingRefBased/>
  <w15:docId w15:val="{15D9A644-E2B9-47EB-9D93-679067450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5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2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74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0F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D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2534"/>
    <w:pPr>
      <w:ind w:left="720"/>
      <w:contextualSpacing/>
    </w:pPr>
  </w:style>
  <w:style w:type="character" w:customStyle="1" w:styleId="Heading2Char">
    <w:name w:val="Heading 2 Char"/>
    <w:basedOn w:val="DefaultParagraphFont"/>
    <w:link w:val="Heading2"/>
    <w:uiPriority w:val="9"/>
    <w:rsid w:val="00F5227E"/>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64A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ACD"/>
    <w:rPr>
      <w:rFonts w:ascii="Segoe UI" w:hAnsi="Segoe UI" w:cs="Segoe UI"/>
      <w:sz w:val="18"/>
      <w:szCs w:val="18"/>
    </w:rPr>
  </w:style>
  <w:style w:type="character" w:styleId="Hyperlink">
    <w:name w:val="Hyperlink"/>
    <w:basedOn w:val="DefaultParagraphFont"/>
    <w:uiPriority w:val="99"/>
    <w:semiHidden/>
    <w:unhideWhenUsed/>
    <w:rsid w:val="00E128CE"/>
    <w:rPr>
      <w:color w:val="0000FF"/>
      <w:u w:val="single"/>
    </w:rPr>
  </w:style>
  <w:style w:type="character" w:styleId="CommentReference">
    <w:name w:val="annotation reference"/>
    <w:basedOn w:val="DefaultParagraphFont"/>
    <w:uiPriority w:val="99"/>
    <w:semiHidden/>
    <w:unhideWhenUsed/>
    <w:rsid w:val="00E21DBF"/>
    <w:rPr>
      <w:sz w:val="16"/>
      <w:szCs w:val="16"/>
    </w:rPr>
  </w:style>
  <w:style w:type="paragraph" w:styleId="CommentText">
    <w:name w:val="annotation text"/>
    <w:basedOn w:val="Normal"/>
    <w:link w:val="CommentTextChar"/>
    <w:uiPriority w:val="99"/>
    <w:semiHidden/>
    <w:unhideWhenUsed/>
    <w:rsid w:val="00E21DBF"/>
    <w:pPr>
      <w:spacing w:line="240" w:lineRule="auto"/>
    </w:pPr>
    <w:rPr>
      <w:sz w:val="20"/>
      <w:szCs w:val="20"/>
    </w:rPr>
  </w:style>
  <w:style w:type="character" w:customStyle="1" w:styleId="CommentTextChar">
    <w:name w:val="Comment Text Char"/>
    <w:basedOn w:val="DefaultParagraphFont"/>
    <w:link w:val="CommentText"/>
    <w:uiPriority w:val="99"/>
    <w:semiHidden/>
    <w:rsid w:val="00E21DBF"/>
    <w:rPr>
      <w:sz w:val="20"/>
      <w:szCs w:val="20"/>
    </w:rPr>
  </w:style>
  <w:style w:type="paragraph" w:styleId="CommentSubject">
    <w:name w:val="annotation subject"/>
    <w:basedOn w:val="CommentText"/>
    <w:next w:val="CommentText"/>
    <w:link w:val="CommentSubjectChar"/>
    <w:uiPriority w:val="99"/>
    <w:semiHidden/>
    <w:unhideWhenUsed/>
    <w:rsid w:val="00E21DBF"/>
    <w:rPr>
      <w:b/>
      <w:bCs/>
    </w:rPr>
  </w:style>
  <w:style w:type="character" w:customStyle="1" w:styleId="CommentSubjectChar">
    <w:name w:val="Comment Subject Char"/>
    <w:basedOn w:val="CommentTextChar"/>
    <w:link w:val="CommentSubject"/>
    <w:uiPriority w:val="99"/>
    <w:semiHidden/>
    <w:rsid w:val="00E21DBF"/>
    <w:rPr>
      <w:b/>
      <w:bCs/>
      <w:sz w:val="20"/>
      <w:szCs w:val="20"/>
    </w:rPr>
  </w:style>
  <w:style w:type="paragraph" w:styleId="Header">
    <w:name w:val="header"/>
    <w:basedOn w:val="Normal"/>
    <w:link w:val="HeaderChar"/>
    <w:uiPriority w:val="99"/>
    <w:unhideWhenUsed/>
    <w:rsid w:val="002F7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442"/>
  </w:style>
  <w:style w:type="paragraph" w:styleId="Footer">
    <w:name w:val="footer"/>
    <w:basedOn w:val="Normal"/>
    <w:link w:val="FooterChar"/>
    <w:uiPriority w:val="99"/>
    <w:unhideWhenUsed/>
    <w:rsid w:val="002F7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442"/>
  </w:style>
  <w:style w:type="character" w:customStyle="1" w:styleId="Heading3Char">
    <w:name w:val="Heading 3 Char"/>
    <w:basedOn w:val="DefaultParagraphFont"/>
    <w:link w:val="Heading3"/>
    <w:uiPriority w:val="9"/>
    <w:rsid w:val="002F7442"/>
    <w:rPr>
      <w:rFonts w:asciiTheme="majorHAnsi" w:eastAsiaTheme="majorEastAsia" w:hAnsiTheme="majorHAnsi" w:cstheme="majorBidi"/>
      <w:color w:val="1F3763" w:themeColor="accent1" w:themeShade="7F"/>
      <w:sz w:val="24"/>
      <w:szCs w:val="24"/>
    </w:rPr>
  </w:style>
  <w:style w:type="paragraph" w:styleId="Date">
    <w:name w:val="Date"/>
    <w:basedOn w:val="Normal"/>
    <w:next w:val="Normal"/>
    <w:link w:val="DateChar"/>
    <w:uiPriority w:val="99"/>
    <w:semiHidden/>
    <w:unhideWhenUsed/>
    <w:rsid w:val="00BB0657"/>
  </w:style>
  <w:style w:type="character" w:customStyle="1" w:styleId="DateChar">
    <w:name w:val="Date Char"/>
    <w:basedOn w:val="DefaultParagraphFont"/>
    <w:link w:val="Date"/>
    <w:uiPriority w:val="99"/>
    <w:semiHidden/>
    <w:rsid w:val="00BB0657"/>
  </w:style>
  <w:style w:type="character" w:customStyle="1" w:styleId="Heading4Char">
    <w:name w:val="Heading 4 Char"/>
    <w:basedOn w:val="DefaultParagraphFont"/>
    <w:link w:val="Heading4"/>
    <w:uiPriority w:val="9"/>
    <w:rsid w:val="00B50F2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21048">
      <w:bodyDiv w:val="1"/>
      <w:marLeft w:val="0"/>
      <w:marRight w:val="0"/>
      <w:marTop w:val="0"/>
      <w:marBottom w:val="0"/>
      <w:divBdr>
        <w:top w:val="none" w:sz="0" w:space="0" w:color="auto"/>
        <w:left w:val="none" w:sz="0" w:space="0" w:color="auto"/>
        <w:bottom w:val="none" w:sz="0" w:space="0" w:color="auto"/>
        <w:right w:val="none" w:sz="0" w:space="0" w:color="auto"/>
      </w:divBdr>
    </w:div>
    <w:div w:id="746801691">
      <w:bodyDiv w:val="1"/>
      <w:marLeft w:val="0"/>
      <w:marRight w:val="0"/>
      <w:marTop w:val="0"/>
      <w:marBottom w:val="0"/>
      <w:divBdr>
        <w:top w:val="none" w:sz="0" w:space="0" w:color="auto"/>
        <w:left w:val="none" w:sz="0" w:space="0" w:color="auto"/>
        <w:bottom w:val="none" w:sz="0" w:space="0" w:color="auto"/>
        <w:right w:val="none" w:sz="0" w:space="0" w:color="auto"/>
      </w:divBdr>
    </w:div>
    <w:div w:id="1407070313">
      <w:bodyDiv w:val="1"/>
      <w:marLeft w:val="0"/>
      <w:marRight w:val="0"/>
      <w:marTop w:val="0"/>
      <w:marBottom w:val="0"/>
      <w:divBdr>
        <w:top w:val="none" w:sz="0" w:space="0" w:color="auto"/>
        <w:left w:val="none" w:sz="0" w:space="0" w:color="auto"/>
        <w:bottom w:val="none" w:sz="0" w:space="0" w:color="auto"/>
        <w:right w:val="none" w:sz="0" w:space="0" w:color="auto"/>
      </w:divBdr>
    </w:div>
    <w:div w:id="1408309761">
      <w:bodyDiv w:val="1"/>
      <w:marLeft w:val="0"/>
      <w:marRight w:val="0"/>
      <w:marTop w:val="0"/>
      <w:marBottom w:val="0"/>
      <w:divBdr>
        <w:top w:val="none" w:sz="0" w:space="0" w:color="auto"/>
        <w:left w:val="none" w:sz="0" w:space="0" w:color="auto"/>
        <w:bottom w:val="none" w:sz="0" w:space="0" w:color="auto"/>
        <w:right w:val="none" w:sz="0" w:space="0" w:color="auto"/>
      </w:divBdr>
      <w:divsChild>
        <w:div w:id="1466389989">
          <w:marLeft w:val="0"/>
          <w:marRight w:val="0"/>
          <w:marTop w:val="0"/>
          <w:marBottom w:val="0"/>
          <w:divBdr>
            <w:top w:val="none" w:sz="0" w:space="0" w:color="auto"/>
            <w:left w:val="none" w:sz="0" w:space="0" w:color="auto"/>
            <w:bottom w:val="none" w:sz="0" w:space="0" w:color="auto"/>
            <w:right w:val="none" w:sz="0" w:space="0" w:color="auto"/>
          </w:divBdr>
        </w:div>
      </w:divsChild>
    </w:div>
    <w:div w:id="154182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moneycontrol.com/stocks/marketinfo/marketcap/bse/medical-equipmentsuppliesaccessories.html?classic=true"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moneycontrol.com/" TargetMode="Externa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18153</TotalTime>
  <Pages>56</Pages>
  <Words>15055</Words>
  <Characters>85816</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 Chandra - Dell Team</dc:creator>
  <cp:keywords/>
  <dc:description/>
  <cp:lastModifiedBy>S C, Chandra</cp:lastModifiedBy>
  <cp:revision>1271</cp:revision>
  <dcterms:created xsi:type="dcterms:W3CDTF">2020-05-11T08:42:00Z</dcterms:created>
  <dcterms:modified xsi:type="dcterms:W3CDTF">2023-06-14T11:46:00Z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cb76b2-10b8-4fe1-93d4-2202842406cd_Enabled">
    <vt:lpwstr>True</vt:lpwstr>
  </property>
  <property fmtid="{D5CDD505-2E9C-101B-9397-08002B2CF9AE}" pid="3" name="MSIP_Label_17cb76b2-10b8-4fe1-93d4-2202842406cd_SiteId">
    <vt:lpwstr>945c199a-83a2-4e80-9f8c-5a91be5752dd</vt:lpwstr>
  </property>
  <property fmtid="{D5CDD505-2E9C-101B-9397-08002B2CF9AE}" pid="4" name="MSIP_Label_17cb76b2-10b8-4fe1-93d4-2202842406cd_Owner">
    <vt:lpwstr>Chandra_sathanur_Chi@DellTeam.com</vt:lpwstr>
  </property>
  <property fmtid="{D5CDD505-2E9C-101B-9397-08002B2CF9AE}" pid="5" name="MSIP_Label_17cb76b2-10b8-4fe1-93d4-2202842406cd_SetDate">
    <vt:lpwstr>2020-05-11T08:46:18.2187153Z</vt:lpwstr>
  </property>
  <property fmtid="{D5CDD505-2E9C-101B-9397-08002B2CF9AE}" pid="6" name="MSIP_Label_17cb76b2-10b8-4fe1-93d4-2202842406cd_Name">
    <vt:lpwstr>External Public</vt:lpwstr>
  </property>
  <property fmtid="{D5CDD505-2E9C-101B-9397-08002B2CF9AE}" pid="7" name="MSIP_Label_17cb76b2-10b8-4fe1-93d4-2202842406cd_Application">
    <vt:lpwstr>Microsoft Azure Information Protection</vt:lpwstr>
  </property>
  <property fmtid="{D5CDD505-2E9C-101B-9397-08002B2CF9AE}" pid="8" name="MSIP_Label_17cb76b2-10b8-4fe1-93d4-2202842406cd_ActionId">
    <vt:lpwstr>f3708154-4fcd-420b-b7cf-bcac1cb4a033</vt:lpwstr>
  </property>
  <property fmtid="{D5CDD505-2E9C-101B-9397-08002B2CF9AE}" pid="9" name="MSIP_Label_17cb76b2-10b8-4fe1-93d4-2202842406cd_Extended_MSFT_Method">
    <vt:lpwstr>Manual</vt:lpwstr>
  </property>
  <property fmtid="{D5CDD505-2E9C-101B-9397-08002B2CF9AE}" pid="10" name="aiplabel">
    <vt:lpwstr>External Public</vt:lpwstr>
  </property>
</Properties>
</file>