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5062" w14:textId="053C6335" w:rsidR="00111EA9" w:rsidRDefault="00111EA9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78B6ADEF" wp14:editId="4F2BC0D1">
            <wp:simplePos x="0" y="0"/>
            <wp:positionH relativeFrom="column">
              <wp:posOffset>4996815</wp:posOffset>
            </wp:positionH>
            <wp:positionV relativeFrom="paragraph">
              <wp:posOffset>-470062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B2E5A" w14:textId="1CF7AB86" w:rsidR="006040CE" w:rsidRPr="003C2B9A" w:rsidRDefault="008F648C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DC48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7H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DC481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ACADEMIC EXCHANGE PROGRAMME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5C525C13" w14:textId="210A9AB4" w:rsidR="00254ABE" w:rsidRPr="002F4365" w:rsidRDefault="00006EC1" w:rsidP="00254ABE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 w:rsidRPr="003813E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This is a single entry Visa issued to those who  wish to visit Nigeria for the purpose of </w:t>
      </w:r>
      <w:r w:rsidR="00410FD3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Academic Exchange Programme</w:t>
      </w:r>
      <w:r w:rsidR="00254ABE" w:rsidRPr="003813EF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.</w:t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254AB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54ABE" w:rsidRPr="002F4365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Students</w:t>
      </w:r>
      <w:r w:rsidR="00254ABE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/Scholars/</w:t>
      </w:r>
      <w:r w:rsidR="00410FD3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Lecturers</w:t>
      </w:r>
    </w:p>
    <w:p w14:paraId="5EA337C4" w14:textId="77777777" w:rsidR="00254ABE" w:rsidRDefault="00254ABE" w:rsidP="00254ABE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</w:p>
    <w:p w14:paraId="369F4580" w14:textId="77777777" w:rsidR="00254ABE" w:rsidRPr="00D64064" w:rsidRDefault="00254ABE" w:rsidP="00254ABE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5C24E8B" w14:textId="52D129F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D435CF8" w14:textId="77777777" w:rsidR="00254ABE" w:rsidRDefault="00254AB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0FAE781B" w:rsidR="006040CE" w:rsidRPr="00A0062A" w:rsidRDefault="00A0062A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="006040CE"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051A07BD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PASSPORT </w:t>
      </w:r>
      <w:r w:rsidR="00B427B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PHOTO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297C1758" w14:textId="3A864574" w:rsidR="006040CE" w:rsidRDefault="00B427B8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C233CCB" w14:textId="77777777" w:rsidR="00B427B8" w:rsidRDefault="00B427B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03D6421A" w:rsidR="006040CE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="006040C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58958411" w:rsidR="006040CE" w:rsidRPr="00955D5D" w:rsidRDefault="00B041C5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="006040CE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2CB7CDBE" w14:textId="58DE130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5A8E1C4F" w14:textId="18E0F831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BA5086" w14:textId="29C870E9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LETTER:</w:t>
      </w:r>
    </w:p>
    <w:p w14:paraId="52AFE93D" w14:textId="5436FDE3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Host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 in Nigeria. This must be addressed to the Nigerian </w:t>
      </w:r>
      <w:r w:rsidR="005A19E7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, The reason for the visit must be stated and accepting full immigration and financial responsibility on behalf of the </w:t>
      </w:r>
      <w:r w:rsidR="0054082D">
        <w:rPr>
          <w:rFonts w:ascii="Helvetica" w:hAnsi="Helvetica"/>
          <w:color w:val="212529"/>
          <w:sz w:val="20"/>
          <w:szCs w:val="20"/>
        </w:rPr>
        <w:t>student for the</w:t>
      </w:r>
      <w:r>
        <w:rPr>
          <w:rFonts w:ascii="Helvetica" w:hAnsi="Helvetica"/>
          <w:color w:val="212529"/>
          <w:sz w:val="20"/>
          <w:szCs w:val="20"/>
        </w:rPr>
        <w:t xml:space="preserve"> duration of his/her stay.</w:t>
      </w:r>
    </w:p>
    <w:p w14:paraId="099E1C16" w14:textId="4193AAB8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B2808B5" w14:textId="50E31801" w:rsidR="00DC4818" w:rsidRPr="00955D5D" w:rsidRDefault="00B041C5" w:rsidP="00DC481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6.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LETTER OF NOC FROM THE CURRENT INSTITUTION IN INDIA</w:t>
      </w:r>
      <w:r w:rsidR="00DC4818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69E2C75E" w14:textId="7F4E5465" w:rsidR="00DC4818" w:rsidRDefault="00DC4818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from your </w:t>
      </w:r>
      <w:r w:rsidR="0054082D">
        <w:rPr>
          <w:rFonts w:ascii="Helvetica" w:hAnsi="Helvetica"/>
          <w:color w:val="212529"/>
          <w:sz w:val="20"/>
          <w:szCs w:val="20"/>
        </w:rPr>
        <w:t>institution in India. This</w:t>
      </w:r>
      <w:r>
        <w:rPr>
          <w:rFonts w:ascii="Helvetica" w:hAnsi="Helvetica"/>
          <w:color w:val="212529"/>
          <w:sz w:val="20"/>
          <w:szCs w:val="20"/>
        </w:rPr>
        <w:t xml:space="preserve"> must be addressed to the Nigerian </w:t>
      </w:r>
      <w:r w:rsidR="005A19E7">
        <w:rPr>
          <w:rFonts w:ascii="Helvetica" w:hAnsi="Helvetica"/>
          <w:color w:val="212529"/>
          <w:sz w:val="20"/>
          <w:szCs w:val="20"/>
        </w:rPr>
        <w:t>embassy</w:t>
      </w:r>
      <w:r>
        <w:rPr>
          <w:rFonts w:ascii="Helvetica" w:hAnsi="Helvetica"/>
          <w:color w:val="212529"/>
          <w:sz w:val="20"/>
          <w:szCs w:val="20"/>
        </w:rPr>
        <w:t xml:space="preserve"> in </w:t>
      </w:r>
      <w:r w:rsidR="005A19E7">
        <w:rPr>
          <w:rFonts w:ascii="Helvetica" w:hAnsi="Helvetica"/>
          <w:color w:val="212529"/>
          <w:sz w:val="20"/>
          <w:szCs w:val="20"/>
        </w:rPr>
        <w:t>Beirut, Lebanon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54082D">
        <w:rPr>
          <w:rFonts w:ascii="Helvetica" w:hAnsi="Helvetica"/>
          <w:color w:val="212529"/>
          <w:sz w:val="20"/>
          <w:szCs w:val="20"/>
        </w:rPr>
        <w:t>institution</w:t>
      </w:r>
      <w:r>
        <w:rPr>
          <w:rFonts w:ascii="Helvetica" w:hAnsi="Helvetica"/>
          <w:color w:val="212529"/>
          <w:sz w:val="20"/>
          <w:szCs w:val="20"/>
        </w:rPr>
        <w:t xml:space="preserve">, Reason for the visit must be stated, and The letter must be signed and dated by </w:t>
      </w:r>
      <w:r w:rsidR="0054082D">
        <w:rPr>
          <w:rFonts w:ascii="Helvetica" w:hAnsi="Helvetica"/>
          <w:color w:val="212529"/>
          <w:sz w:val="20"/>
          <w:szCs w:val="20"/>
        </w:rPr>
        <w:t>the relevant department head of the institution</w:t>
      </w:r>
      <w:r>
        <w:rPr>
          <w:rFonts w:ascii="Helvetica" w:hAnsi="Helvetica"/>
          <w:color w:val="212529"/>
          <w:sz w:val="20"/>
          <w:szCs w:val="20"/>
        </w:rPr>
        <w:t>. This cannot be signed by the applicant.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0D8CBA4B" w14:textId="77D8AB16" w:rsidR="0054082D" w:rsidRPr="00955D5D" w:rsidRDefault="00B041C5" w:rsidP="0054082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7.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54082D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6AD374B5" w14:textId="08CF88BF" w:rsidR="0054082D" w:rsidRDefault="0054082D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1CBDCE59" w14:textId="38A1E055" w:rsidR="00BF69C9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1976E016" w14:textId="073F82AB" w:rsidR="00BF69C9" w:rsidRPr="00955D5D" w:rsidRDefault="00B041C5" w:rsidP="00955D5D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8.</w:t>
      </w:r>
      <w:r w:rsidR="00C61117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</w:t>
      </w:r>
      <w:r w:rsidR="00BF69C9"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3527F8F7" w14:textId="3369DA27" w:rsidR="00BF69C9" w:rsidRPr="001A3673" w:rsidRDefault="00BF69C9" w:rsidP="0054082D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59091B5A" w14:textId="77777777" w:rsidR="00DC4818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05140F9F" w14:textId="77777777" w:rsidR="001F2E4D" w:rsidRDefault="001F2E4D" w:rsidP="001F2E4D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DA80998" w14:textId="7BAF0DB1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="007E0A81"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62850D52" w14:textId="77777777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lastRenderedPageBreak/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255CDB6E" w14:textId="77777777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65AE03A" w14:textId="77777777" w:rsidR="001F2E4D" w:rsidRDefault="001F2E4D" w:rsidP="001F2E4D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17590609" w14:textId="0CF73C26" w:rsidR="001F2E4D" w:rsidRPr="00B919EF" w:rsidRDefault="001F2E4D" w:rsidP="001F2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="00B919EF" w:rsidRPr="00B919EF">
        <w:rPr>
          <w:rFonts w:ascii="Helvetica" w:hAnsi="Helvetica"/>
          <w:b/>
          <w:bCs/>
          <w:color w:val="212529"/>
          <w:sz w:val="20"/>
          <w:szCs w:val="20"/>
        </w:rPr>
        <w:t>E</w:t>
      </w:r>
      <w:r w:rsidR="00B919EF" w:rsidRPr="00B919EF">
        <w:rPr>
          <w:rFonts w:ascii="Helvetica" w:hAnsi="Helvetica"/>
          <w:b/>
          <w:bCs/>
          <w:color w:val="212529"/>
          <w:sz w:val="20"/>
          <w:szCs w:val="20"/>
        </w:rPr>
        <w:t>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03CB43B7" w14:textId="2353DAED" w:rsidR="00B919EF" w:rsidRPr="00B919EF" w:rsidRDefault="00B919EF" w:rsidP="001F2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63027C4E" w14:textId="6026E99C" w:rsidR="00B919EF" w:rsidRDefault="00B919EF" w:rsidP="001F2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4D494F93" w14:textId="1057BCDF" w:rsidR="001F2E4D" w:rsidRPr="009710F6" w:rsidRDefault="001F2E4D" w:rsidP="001F2E4D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 w:rsidR="00B919EF"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>passport holders must submit a cop</w:t>
      </w:r>
      <w:r w:rsidR="00B919EF">
        <w:rPr>
          <w:rFonts w:ascii="Helvetica" w:hAnsi="Helvetica"/>
          <w:color w:val="212529"/>
          <w:sz w:val="20"/>
          <w:szCs w:val="20"/>
        </w:rPr>
        <w:t xml:space="preserve">y </w:t>
      </w:r>
      <w:r w:rsidR="00B919EF"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</w:t>
      </w:r>
      <w:r w:rsidR="00B919EF">
        <w:rPr>
          <w:rFonts w:ascii="Tahoma" w:hAnsi="Tahoma" w:cs="Tahoma"/>
          <w:color w:val="545454"/>
          <w:sz w:val="18"/>
          <w:szCs w:val="18"/>
          <w:shd w:val="clear" w:color="auto" w:fill="FFFFFF"/>
        </w:rPr>
        <w:t xml:space="preserve"> proof of legal residency (photocopy of green card, resident visa, work permit or necessary visa page)</w:t>
      </w:r>
      <w:r w:rsidR="00B919EF">
        <w:rPr>
          <w:rFonts w:ascii="Tahoma" w:hAnsi="Tahoma" w:cs="Tahoma"/>
          <w:color w:val="545454"/>
          <w:sz w:val="18"/>
          <w:szCs w:val="18"/>
          <w:shd w:val="clear" w:color="auto" w:fill="FFFFFF"/>
        </w:rPr>
        <w:t>.</w:t>
      </w:r>
    </w:p>
    <w:p w14:paraId="107E9F1C" w14:textId="77777777" w:rsidR="001F2E4D" w:rsidRPr="00EB2D74" w:rsidRDefault="001F2E4D" w:rsidP="001F2E4D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6FE23C52" w14:textId="61AC591F" w:rsidR="00835835" w:rsidRPr="00F66FE8" w:rsidRDefault="001F2E4D" w:rsidP="00F66FE8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="00835835"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sectPr w:rsidR="00835835" w:rsidRPr="00F6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06EC1"/>
    <w:rsid w:val="00015260"/>
    <w:rsid w:val="00017431"/>
    <w:rsid w:val="00031FCE"/>
    <w:rsid w:val="00056C94"/>
    <w:rsid w:val="00081C64"/>
    <w:rsid w:val="00111EA9"/>
    <w:rsid w:val="001F042D"/>
    <w:rsid w:val="001F2E4D"/>
    <w:rsid w:val="002036CE"/>
    <w:rsid w:val="00254ABE"/>
    <w:rsid w:val="002C7FE3"/>
    <w:rsid w:val="003427DC"/>
    <w:rsid w:val="003C2B9A"/>
    <w:rsid w:val="003D647F"/>
    <w:rsid w:val="003D7228"/>
    <w:rsid w:val="003F0F3D"/>
    <w:rsid w:val="00410FD3"/>
    <w:rsid w:val="00475D88"/>
    <w:rsid w:val="00485851"/>
    <w:rsid w:val="004A09BD"/>
    <w:rsid w:val="0054082D"/>
    <w:rsid w:val="005A19E7"/>
    <w:rsid w:val="006040CE"/>
    <w:rsid w:val="00662DF6"/>
    <w:rsid w:val="00681663"/>
    <w:rsid w:val="00703362"/>
    <w:rsid w:val="007163D9"/>
    <w:rsid w:val="007278DD"/>
    <w:rsid w:val="007568A6"/>
    <w:rsid w:val="007E0A4C"/>
    <w:rsid w:val="007E0A81"/>
    <w:rsid w:val="007F77B4"/>
    <w:rsid w:val="00800C85"/>
    <w:rsid w:val="00835835"/>
    <w:rsid w:val="008D59CD"/>
    <w:rsid w:val="008F2404"/>
    <w:rsid w:val="008F648C"/>
    <w:rsid w:val="009470DE"/>
    <w:rsid w:val="00955D5D"/>
    <w:rsid w:val="00A0062A"/>
    <w:rsid w:val="00A14F9F"/>
    <w:rsid w:val="00A21F3C"/>
    <w:rsid w:val="00A42AFA"/>
    <w:rsid w:val="00A6666E"/>
    <w:rsid w:val="00B041C5"/>
    <w:rsid w:val="00B427B8"/>
    <w:rsid w:val="00B4605E"/>
    <w:rsid w:val="00B919EF"/>
    <w:rsid w:val="00BF69C9"/>
    <w:rsid w:val="00C55C83"/>
    <w:rsid w:val="00C61117"/>
    <w:rsid w:val="00D8536F"/>
    <w:rsid w:val="00DC4818"/>
    <w:rsid w:val="00DD2385"/>
    <w:rsid w:val="00E51BFB"/>
    <w:rsid w:val="00EB1718"/>
    <w:rsid w:val="00F6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E4D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35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115</cp:revision>
  <dcterms:created xsi:type="dcterms:W3CDTF">2023-07-16T18:59:00Z</dcterms:created>
  <dcterms:modified xsi:type="dcterms:W3CDTF">2023-09-07T17:31:00Z</dcterms:modified>
</cp:coreProperties>
</file>