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7DAB9" w14:textId="5B4FD633" w:rsidR="006040CE" w:rsidRDefault="00A712E7">
      <w:r w:rsidRPr="00776836">
        <w:rPr>
          <w:noProof/>
          <w:sz w:val="34"/>
          <w:szCs w:val="34"/>
        </w:rPr>
        <w:drawing>
          <wp:anchor distT="0" distB="0" distL="114300" distR="114300" simplePos="0" relativeHeight="251659264" behindDoc="1" locked="0" layoutInCell="1" allowOverlap="1" wp14:anchorId="53DA0CEA" wp14:editId="6A538C11">
            <wp:simplePos x="0" y="0"/>
            <wp:positionH relativeFrom="column">
              <wp:posOffset>5177155</wp:posOffset>
            </wp:positionH>
            <wp:positionV relativeFrom="paragraph">
              <wp:posOffset>-652618</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B2E5A" w14:textId="16C8EB48"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Pr="003C2B9A">
        <w:rPr>
          <w:rFonts w:ascii="Roboto" w:hAnsi="Roboto"/>
          <w:b/>
          <w:bCs/>
          <w:color w:val="023B72"/>
          <w:sz w:val="32"/>
          <w:szCs w:val="32"/>
          <w:shd w:val="clear" w:color="auto" w:fill="FFFFFF"/>
        </w:rPr>
        <w:t>F7A - Journalist Visa</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ORIGINAL PASSPORT:</w:t>
      </w:r>
    </w:p>
    <w:p w14:paraId="187DE362"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Passport/Travel Document with a minimum of 6 months validity. Must have two blank facing pages If non-Indian passport holder please see below for additional notes.</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EEC76B"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PHOTO:</w:t>
      </w:r>
    </w:p>
    <w:p w14:paraId="2B65441E" w14:textId="02F91A8C"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Two recent passport-sized photographs</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u w:val="single"/>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BA0FE1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Payment and acknowledgment slips available once online payment is complete – Printed from </w:t>
      </w:r>
      <w:hyperlink r:id="rId7" w:tgtFrame="_blank" w:history="1">
        <w:r>
          <w:rPr>
            <w:rStyle w:val="Hyperlink"/>
            <w:rFonts w:ascii="Helvetica" w:hAnsi="Helvetica"/>
            <w:color w:val="0066CC"/>
            <w:sz w:val="20"/>
            <w:szCs w:val="20"/>
          </w:rPr>
          <w:t>https://portal.immigration.gov.ng/</w:t>
        </w:r>
      </w:hyperlink>
    </w:p>
    <w:p w14:paraId="2951E286"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18B388B2"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PASSPORT DATA PAGE:</w:t>
      </w:r>
    </w:p>
    <w:p w14:paraId="2CB7CDBE" w14:textId="4C30120E" w:rsidR="006040CE" w:rsidRPr="006040CE" w:rsidRDefault="006040C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r>
        <w:rPr>
          <w:rFonts w:ascii="Helvetica" w:hAnsi="Helvetica"/>
          <w:color w:val="212529"/>
          <w:sz w:val="20"/>
          <w:szCs w:val="20"/>
        </w:rPr>
        <w:t>Copy of Passport Data-Page</w:t>
      </w:r>
    </w:p>
    <w:p w14:paraId="06CCC9AD"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0ECEA5B7" w14:textId="6A4C28F9"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INVITATION LETTER:</w:t>
      </w:r>
    </w:p>
    <w:p w14:paraId="28B80B43" w14:textId="7114873E"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C615C8">
        <w:rPr>
          <w:rFonts w:ascii="Helvetica" w:hAnsi="Helvetica"/>
          <w:color w:val="212529"/>
          <w:sz w:val="20"/>
          <w:szCs w:val="20"/>
        </w:rPr>
        <w:t>embassy in Beirut, Lebanon.</w:t>
      </w:r>
      <w:r>
        <w:rPr>
          <w:rFonts w:ascii="Helvetica" w:hAnsi="Helvetica"/>
          <w:color w:val="212529"/>
          <w:sz w:val="20"/>
          <w:szCs w:val="20"/>
        </w:rPr>
        <w:t xml:space="preserve"> It must be on letter headed paper stating the address of the company, The reason for the visit must be stated and accepting full immigration and financial responsibility on behalf of the applicant duration of his/her stay.</w:t>
      </w:r>
    </w:p>
    <w:p w14:paraId="63F728C0" w14:textId="1BE345DD" w:rsidR="006040CE" w:rsidRDefault="006040CE"/>
    <w:p w14:paraId="6F71B2DB"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VALID INVITOR ID PROOF:</w:t>
      </w:r>
    </w:p>
    <w:p w14:paraId="77E76E6C"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78FBE947" w14:textId="0484109C" w:rsidR="006040CE" w:rsidRDefault="006040CE"/>
    <w:p w14:paraId="2EDAF0FD" w14:textId="77777777"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EMPLOYER LETTER:</w:t>
      </w:r>
    </w:p>
    <w:p w14:paraId="205BF600" w14:textId="0383EF52"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A letter from your current employer must be addressed to the Nigerian </w:t>
      </w:r>
      <w:r w:rsidR="00D00E6E">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Reason for the visit must be stated, and The letter must be signed and dated by a senior member of staff at the company. This cannot be signed by the applicant.</w:t>
      </w:r>
    </w:p>
    <w:p w14:paraId="597DEF63" w14:textId="4A015630" w:rsidR="006040CE" w:rsidRDefault="006040CE"/>
    <w:p w14:paraId="5E1E5499" w14:textId="77777777" w:rsidR="00DD2385" w:rsidRDefault="00DD2385" w:rsidP="00DD2385">
      <w:pPr>
        <w:pStyle w:val="NormalWeb"/>
        <w:shd w:val="clear" w:color="auto" w:fill="FFFFFF"/>
        <w:spacing w:before="0" w:beforeAutospacing="0" w:after="0" w:afterAutospacing="0"/>
        <w:rPr>
          <w:rFonts w:ascii="Helvetica" w:hAnsi="Helvetica"/>
          <w:color w:val="212529"/>
          <w:sz w:val="20"/>
          <w:szCs w:val="20"/>
        </w:rPr>
      </w:pPr>
      <w:r>
        <w:rPr>
          <w:rStyle w:val="Strong"/>
          <w:rFonts w:ascii="Helvetica" w:hAnsi="Helvetica"/>
          <w:color w:val="212529"/>
          <w:sz w:val="20"/>
          <w:szCs w:val="20"/>
          <w:u w:val="single"/>
        </w:rPr>
        <w:t>EQUIPMENT ITINERARY:</w:t>
      </w:r>
    </w:p>
    <w:p w14:paraId="4CA05B01" w14:textId="77777777" w:rsidR="00DD2385" w:rsidRDefault="00DD2385" w:rsidP="00DD2385">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Itinerary, listing any equipment you are taking with you to Nigerian, and detailing the schedule you are keeping during the duration of your stay.</w:t>
      </w:r>
    </w:p>
    <w:p w14:paraId="7E66D4DE" w14:textId="77777777" w:rsidR="006040CE" w:rsidRDefault="006040CE"/>
    <w:p w14:paraId="725B4C56" w14:textId="5605031A" w:rsidR="006040CE" w:rsidRDefault="006040CE"/>
    <w:p w14:paraId="1954EEA4" w14:textId="77777777" w:rsidR="005C0386" w:rsidRDefault="005C0386"/>
    <w:p w14:paraId="4669E807" w14:textId="77777777" w:rsidR="006B2381" w:rsidRDefault="006B2381" w:rsidP="006B2381">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BC6BDD6" w14:textId="77777777" w:rsidR="005C0386" w:rsidRDefault="005C0386" w:rsidP="005C038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726DA822" w14:textId="77777777" w:rsidR="005C0386" w:rsidRDefault="005C0386" w:rsidP="005C038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73D8280B" w14:textId="77777777" w:rsidR="005C0386" w:rsidRDefault="005C0386" w:rsidP="005C0386">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6852C66" w14:textId="77777777" w:rsidR="005C0386" w:rsidRDefault="005C0386" w:rsidP="005C0386">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E052F60" w14:textId="77777777" w:rsidR="005C0386" w:rsidRPr="00B919EF" w:rsidRDefault="005C0386" w:rsidP="005C0386">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27F76C6A" w14:textId="77777777" w:rsidR="005C0386" w:rsidRPr="00B919EF" w:rsidRDefault="005C0386" w:rsidP="005C0386">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5A06DFC5" w14:textId="77777777" w:rsidR="005C0386" w:rsidRDefault="005C0386" w:rsidP="005C0386">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lastRenderedPageBreak/>
        <w:t>Please note that application processing fees are not refundable once submitted for processing.</w:t>
      </w:r>
    </w:p>
    <w:p w14:paraId="54C36A6C" w14:textId="77777777" w:rsidR="005C0386" w:rsidRPr="009710F6" w:rsidRDefault="005C0386" w:rsidP="005C0386">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67D6939D" w14:textId="77777777" w:rsidR="005C0386" w:rsidRPr="00EB2D74" w:rsidRDefault="005C0386" w:rsidP="005C0386">
      <w:pPr>
        <w:pStyle w:val="ListParagraph"/>
        <w:shd w:val="clear" w:color="auto" w:fill="FFFFFF"/>
        <w:spacing w:after="90"/>
        <w:textAlignment w:val="baseline"/>
        <w:rPr>
          <w:rFonts w:ascii="Helvetica" w:hAnsi="Helvetica"/>
          <w:color w:val="212529"/>
          <w:sz w:val="20"/>
          <w:szCs w:val="20"/>
        </w:rPr>
      </w:pPr>
    </w:p>
    <w:p w14:paraId="2DE9DAD5" w14:textId="77777777" w:rsidR="005C0386" w:rsidRPr="00F66FE8" w:rsidRDefault="005C0386" w:rsidP="005C0386">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2F3604FB" w14:textId="77777777" w:rsidR="006B2381" w:rsidRDefault="006B2381"/>
    <w:sectPr w:rsidR="006B2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1F042D"/>
    <w:rsid w:val="002036CE"/>
    <w:rsid w:val="003C22D4"/>
    <w:rsid w:val="003C2B9A"/>
    <w:rsid w:val="005C0386"/>
    <w:rsid w:val="006040CE"/>
    <w:rsid w:val="00662DF6"/>
    <w:rsid w:val="006B2381"/>
    <w:rsid w:val="006C3583"/>
    <w:rsid w:val="00A712E7"/>
    <w:rsid w:val="00B4547B"/>
    <w:rsid w:val="00C615C8"/>
    <w:rsid w:val="00D00E6E"/>
    <w:rsid w:val="00DD2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6B2381"/>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25</cp:revision>
  <dcterms:created xsi:type="dcterms:W3CDTF">2023-07-12T12:52:00Z</dcterms:created>
  <dcterms:modified xsi:type="dcterms:W3CDTF">2023-09-07T17:44:00Z</dcterms:modified>
</cp:coreProperties>
</file>