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32A4CC5"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w:t>
      </w:r>
      <w:r w:rsidR="00A172B0">
        <w:rPr>
          <w:rFonts w:ascii="Roboto" w:hAnsi="Roboto"/>
          <w:b/>
          <w:bCs/>
          <w:color w:val="023B72"/>
          <w:sz w:val="32"/>
          <w:szCs w:val="32"/>
          <w:shd w:val="clear" w:color="auto" w:fill="FFFFFF"/>
        </w:rPr>
        <w:t>E</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E95395">
        <w:rPr>
          <w:rFonts w:ascii="Roboto" w:hAnsi="Roboto"/>
          <w:b/>
          <w:bCs/>
          <w:color w:val="023B72"/>
          <w:sz w:val="32"/>
          <w:szCs w:val="32"/>
          <w:shd w:val="clear" w:color="auto" w:fill="FFFFFF"/>
        </w:rPr>
        <w:t>DEPENDANT (</w:t>
      </w:r>
      <w:r w:rsidR="00A172B0">
        <w:rPr>
          <w:rFonts w:ascii="Roboto" w:hAnsi="Roboto"/>
          <w:b/>
          <w:bCs/>
          <w:color w:val="023B72"/>
          <w:sz w:val="32"/>
          <w:szCs w:val="32"/>
          <w:shd w:val="clear" w:color="auto" w:fill="FFFFFF"/>
        </w:rPr>
        <w:t>AGED PARENT 65</w:t>
      </w:r>
      <w:r w:rsidR="00E95395">
        <w:rPr>
          <w:rFonts w:ascii="Roboto" w:hAnsi="Roboto"/>
          <w:b/>
          <w:bCs/>
          <w:color w:val="023B72"/>
          <w:sz w:val="32"/>
          <w:szCs w:val="32"/>
          <w:shd w:val="clear" w:color="auto" w:fill="FFFFFF"/>
        </w:rPr>
        <w:t xml:space="preserve"> &amp; ABOVE)</w:t>
      </w:r>
      <w:r w:rsidR="00EF59A8">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41D2CD3" w14:textId="77777777" w:rsidR="00DC4818" w:rsidRDefault="00DC4818" w:rsidP="00DC481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B65441E" w14:textId="6ED0BC8B" w:rsidR="006040CE" w:rsidRDefault="00DC4818"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6"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7777777"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595FEFF1"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91385"/>
    <w:rsid w:val="001F042D"/>
    <w:rsid w:val="002036CE"/>
    <w:rsid w:val="00265C27"/>
    <w:rsid w:val="002C7FE3"/>
    <w:rsid w:val="00305545"/>
    <w:rsid w:val="003177BB"/>
    <w:rsid w:val="003427DC"/>
    <w:rsid w:val="0038426B"/>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4145E"/>
    <w:rsid w:val="00662DF6"/>
    <w:rsid w:val="00681663"/>
    <w:rsid w:val="006846FB"/>
    <w:rsid w:val="00703362"/>
    <w:rsid w:val="007163D9"/>
    <w:rsid w:val="007278DD"/>
    <w:rsid w:val="00731580"/>
    <w:rsid w:val="00734FE3"/>
    <w:rsid w:val="00744D18"/>
    <w:rsid w:val="00752DDE"/>
    <w:rsid w:val="007568A6"/>
    <w:rsid w:val="00764C98"/>
    <w:rsid w:val="00766FE4"/>
    <w:rsid w:val="007F1B2C"/>
    <w:rsid w:val="007F77B4"/>
    <w:rsid w:val="00800C85"/>
    <w:rsid w:val="00837493"/>
    <w:rsid w:val="00850088"/>
    <w:rsid w:val="008F648C"/>
    <w:rsid w:val="00927B0C"/>
    <w:rsid w:val="009470DE"/>
    <w:rsid w:val="00951E7B"/>
    <w:rsid w:val="00972F69"/>
    <w:rsid w:val="009A7863"/>
    <w:rsid w:val="009E3F9F"/>
    <w:rsid w:val="00A172B0"/>
    <w:rsid w:val="00A21F3C"/>
    <w:rsid w:val="00A42AFA"/>
    <w:rsid w:val="00A621DF"/>
    <w:rsid w:val="00A6666E"/>
    <w:rsid w:val="00A754AE"/>
    <w:rsid w:val="00AB5344"/>
    <w:rsid w:val="00B2401E"/>
    <w:rsid w:val="00B4605E"/>
    <w:rsid w:val="00BB3538"/>
    <w:rsid w:val="00BF56E0"/>
    <w:rsid w:val="00BF69C9"/>
    <w:rsid w:val="00C40F99"/>
    <w:rsid w:val="00C55C83"/>
    <w:rsid w:val="00CA3C7B"/>
    <w:rsid w:val="00CE5DD5"/>
    <w:rsid w:val="00D50E20"/>
    <w:rsid w:val="00D5154A"/>
    <w:rsid w:val="00D51D32"/>
    <w:rsid w:val="00D7358F"/>
    <w:rsid w:val="00D81012"/>
    <w:rsid w:val="00D8536F"/>
    <w:rsid w:val="00DC4818"/>
    <w:rsid w:val="00DD2385"/>
    <w:rsid w:val="00E51BFB"/>
    <w:rsid w:val="00E57A8D"/>
    <w:rsid w:val="00E738E6"/>
    <w:rsid w:val="00E904E0"/>
    <w:rsid w:val="00E95395"/>
    <w:rsid w:val="00EF59A8"/>
    <w:rsid w:val="00F1462C"/>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3F9F"/>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15</cp:revision>
  <dcterms:created xsi:type="dcterms:W3CDTF">2023-07-17T11:36:00Z</dcterms:created>
  <dcterms:modified xsi:type="dcterms:W3CDTF">2023-09-07T19:10:00Z</dcterms:modified>
</cp:coreProperties>
</file>