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display_dict(a_dict, label=None, **kwargs):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Displays a dictionary formatted nicely.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if label: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print(f"{label}:")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for key, value in a_dict.items():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print(f"{key:&gt;25}: {value}")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get_item_from_list(the_list):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Presents user with list of choices until they select an item from 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valid_choices = range(1, len(the_list)+1)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while True: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# Display choices and get 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print("Select an item:")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item_label, item in enumerate(the_list, start=1):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print(f"{item_label}: {item}")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selected_label = input("&gt;&gt;&gt;&gt; ").strip()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# Index is one less than user's choice integer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if int(selected_label) not in valid_choices: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# User's input isn't a valid choice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print(f"Choice must be between 1 and {len(the_list)}")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selected_index = int(selected_label.strip())-1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# User's input is valid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# User's input can't be converted to an integer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print("Invalid choice")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continue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# Return selected item from list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return the_list[selected_index]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get_column_type_dict(sample_row, column_type_dict, types=[str, int, float, bool], **kwargs):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Given a dictionary of CSV row data, return a dict of column names with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user-selected data types.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For each column, present user with sample data. Get selected data type for each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until conversion is successful. Build dict of column names and data types.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Returns dict with `column_type_dict` key and resulting dict as value.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Assumes sample_row is representative of all data in CSV.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display_dict(column_type_dict, label="Current column data types:")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data_type_dict = {}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columns = sample_row.keys()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for column in columns: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data = sample_row[column]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print(f"What data type is {column}?\n  Sample data:\n  {data}\n")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selected_type = get_item_from_list(types)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try: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selected_type(data)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except: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# data could not be converted to that type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print("Data could not be converted to that type. Make another selection.")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types.remove(selected_type)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data_type_dict[column] = selected_type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"column_type_dict" : data_type_dict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 get_valid_row_index(row_list, default = 1, prompt="Row to view"):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Gets a valid row_int got a given row_list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# Find highest row number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maxrow_int = len(row_list)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while True: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print(f"Enter a row number from 1 to {maxrow_int}")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row_choice_str = input(f"{prompt} (default: {default}):   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 row_choice_str == "":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# User just pressed enter; use default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row_int = default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break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# User entered something; try to convert it to an integer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row_int = int(row_choice_str)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print("Please enter an integer")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continue # User must start over; repeat loop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# Make sure integer is a valid row number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 row_int &lt; 1 or row_int &gt; maxrow_int: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print("Not a valid row number")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continue # User must start over; repeat loop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break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# The list index will be one less than the user-selected row number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row_index = row_int -1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return row_index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def input_is_yes(message_str, default = None):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Displays `message` and collects validated yes/y/no/n input.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Returns `True` for yes answers, `False` for no answers.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Optional `default` parameter can be any yes or no value; if set,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empty string acts as that answer. Also affects option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formatting. 'y' or 'n' recommended.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yes_options_list = ["y", "yes","ok","yea","yeah"]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no_options_list = ["n", "no", "nope", "nah"]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assert default in yes_options_list + no_options_list + [None], "`default` argument must be a form of yes, no, or None."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if default in yes_options_list: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options_str = f"({default.upper()}/n)"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yes_options_list.append("")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elif default in no_options_list: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options_str = f"(y/{default.upper()})"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no_options_list.append("")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while True: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choice_str = input(f'{message_str} {options_str}   ').strip().lower()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if choice_str in yes_options_list: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return True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elif choice_str in no_options_list: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return False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print(f"{choice_str} is not valid input")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continue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def present_choices(choices_dict):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Takes a dict with choice string keys and function dict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values. Expects function dicts to have "description"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and "function" keys/.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Present choices to the user and return the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corresponding function name.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while True: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print("Main Menu:")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choices_list = sorted(choices_dict.keys())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for choice in choices_list: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function_dict = choices_dict[choice]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description = function_dict["description"]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print(f"{choice}: {description}")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choice_str = input("Make a selection:   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if choice_str in choices_dict: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function_dict = choices_dict[choice_str]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function = function_dict["function"]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return function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elif choice_str == "exit":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print("Goodbye")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exit()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print("Invalid selection")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continue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def choose_csv():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Prints a list of CSVs visible to Python and returns the filename string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the user selects from the list.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User must enter an integer between one and the number of CSVs in the list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of CSV returned by `data.get_csvs_list()`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new_filename_str = ""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csvs_list = data.get_csv_filenames_list()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while new_filename_str not in csvs_list: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print("Available CSV files:")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for i, filename in enumerate(csvs_list, start = 1):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print(f"{i} - {filename}")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filenum = int(input(f"Enter a number between 1 and {i}:   "))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new_filename_str = csvs_list[filenum-1]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print("Chosen CSV file:",new_filename_str, end="\n\n")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# Can't understand user input. Ask again.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print("Try again.")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continue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return new_filename_str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