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6B82" w14:textId="56BF29A0" w:rsidR="00B1122B" w:rsidRPr="00B1122B" w:rsidRDefault="00B1122B">
      <w:pPr>
        <w:rPr>
          <w:sz w:val="32"/>
          <w:szCs w:val="32"/>
        </w:rPr>
      </w:pPr>
      <w:r w:rsidRPr="00B1122B">
        <w:rPr>
          <w:sz w:val="32"/>
          <w:szCs w:val="32"/>
        </w:rPr>
        <w:t xml:space="preserve">Contraste </w:t>
      </w:r>
    </w:p>
    <w:p w14:paraId="136AB302" w14:textId="2418514B" w:rsidR="005F4C34" w:rsidRDefault="00B7360F">
      <w:r>
        <w:t>Imagen 1</w:t>
      </w:r>
    </w:p>
    <w:p w14:paraId="6E0C30FA" w14:textId="292F9D46" w:rsidR="00B7360F" w:rsidRDefault="00B7360F" w:rsidP="00B7360F">
      <w:pPr>
        <w:pStyle w:val="Prrafodelista"/>
        <w:numPr>
          <w:ilvl w:val="0"/>
          <w:numId w:val="1"/>
        </w:numPr>
      </w:pPr>
      <w:r>
        <w:t>Porque es más grande lo importante</w:t>
      </w:r>
    </w:p>
    <w:p w14:paraId="22B14DB0" w14:textId="208ECC51" w:rsidR="00B7360F" w:rsidRDefault="00B7360F" w:rsidP="00B7360F">
      <w:pPr>
        <w:pStyle w:val="Prrafodelista"/>
        <w:numPr>
          <w:ilvl w:val="0"/>
          <w:numId w:val="1"/>
        </w:numPr>
      </w:pPr>
      <w:r>
        <w:t xml:space="preserve">Las fotos porque aparecen en el medio </w:t>
      </w:r>
    </w:p>
    <w:p w14:paraId="2140FE98" w14:textId="7B37873C" w:rsidR="00B7360F" w:rsidRDefault="00B7360F" w:rsidP="00B7360F">
      <w:pPr>
        <w:pStyle w:val="Prrafodelista"/>
        <w:numPr>
          <w:ilvl w:val="0"/>
          <w:numId w:val="1"/>
        </w:numPr>
      </w:pPr>
      <w:r>
        <w:t>Las fotos porque están en el medio y son grandes</w:t>
      </w:r>
    </w:p>
    <w:p w14:paraId="644A6D8A" w14:textId="7729F8F8" w:rsidR="00B7360F" w:rsidRDefault="00B7360F" w:rsidP="00B7360F">
      <w:pPr>
        <w:pStyle w:val="Prrafodelista"/>
        <w:numPr>
          <w:ilvl w:val="0"/>
          <w:numId w:val="1"/>
        </w:numPr>
      </w:pPr>
      <w:r>
        <w:t>Las fotos</w:t>
      </w:r>
    </w:p>
    <w:p w14:paraId="20412FB7" w14:textId="72A21350" w:rsidR="00B7360F" w:rsidRDefault="00B7360F" w:rsidP="00B7360F">
      <w:r>
        <w:t>Imagen 2</w:t>
      </w:r>
    </w:p>
    <w:p w14:paraId="4ECBD7FA" w14:textId="7564027D" w:rsidR="00B7360F" w:rsidRDefault="00B7360F" w:rsidP="00B7360F">
      <w:pPr>
        <w:pStyle w:val="Prrafodelista"/>
        <w:numPr>
          <w:ilvl w:val="0"/>
          <w:numId w:val="2"/>
        </w:numPr>
      </w:pPr>
      <w:r>
        <w:t>Lo importante es el piano porque aparece en grande y casi en el medio</w:t>
      </w:r>
    </w:p>
    <w:p w14:paraId="18C0656E" w14:textId="289E0FA8" w:rsidR="00B7360F" w:rsidRDefault="00B7360F" w:rsidP="00B7360F">
      <w:pPr>
        <w:pStyle w:val="Prrafodelista"/>
        <w:numPr>
          <w:ilvl w:val="0"/>
          <w:numId w:val="2"/>
        </w:numPr>
      </w:pPr>
      <w:r>
        <w:t>Hay que mirar primero el texto o el piano porque es lo más grande del cartel</w:t>
      </w:r>
    </w:p>
    <w:p w14:paraId="6A69B426" w14:textId="22B889AD" w:rsidR="00B7360F" w:rsidRDefault="00B7360F" w:rsidP="00B7360F">
      <w:pPr>
        <w:pStyle w:val="Prrafodelista"/>
        <w:numPr>
          <w:ilvl w:val="0"/>
          <w:numId w:val="2"/>
        </w:numPr>
      </w:pPr>
      <w:r>
        <w:t>Lo que mantiene al lector atento son los colores por el contraste</w:t>
      </w:r>
    </w:p>
    <w:p w14:paraId="31B0EFC2" w14:textId="10CB5B08" w:rsidR="00B7360F" w:rsidRDefault="00B7360F" w:rsidP="00B7360F">
      <w:pPr>
        <w:pStyle w:val="Prrafodelista"/>
        <w:numPr>
          <w:ilvl w:val="0"/>
          <w:numId w:val="2"/>
        </w:numPr>
      </w:pPr>
      <w:r>
        <w:t>El contraste entre el fondo, el piano y el texto con fondo blanco</w:t>
      </w:r>
    </w:p>
    <w:p w14:paraId="64700D35" w14:textId="4184391F" w:rsidR="00B7360F" w:rsidRDefault="00B7360F" w:rsidP="00B7360F">
      <w:r>
        <w:t>Imagen 3</w:t>
      </w:r>
    </w:p>
    <w:p w14:paraId="08902040" w14:textId="67A930D3" w:rsidR="00B7360F" w:rsidRDefault="00B7360F" w:rsidP="00B7360F">
      <w:pPr>
        <w:pStyle w:val="Prrafodelista"/>
        <w:numPr>
          <w:ilvl w:val="0"/>
          <w:numId w:val="3"/>
        </w:numPr>
      </w:pPr>
      <w:r>
        <w:t>D</w:t>
      </w:r>
    </w:p>
    <w:p w14:paraId="58EEB99A" w14:textId="2780038F" w:rsidR="00B7360F" w:rsidRDefault="00B7360F" w:rsidP="00B7360F">
      <w:pPr>
        <w:pStyle w:val="Prrafodelista"/>
        <w:numPr>
          <w:ilvl w:val="0"/>
          <w:numId w:val="3"/>
        </w:numPr>
      </w:pPr>
      <w:r>
        <w:t>Lo primero que mira es el cartel de las 24 horas al estar en medio y hacer contraste con el fondo</w:t>
      </w:r>
    </w:p>
    <w:p w14:paraId="75155BF0" w14:textId="14437F8B" w:rsidR="00B7360F" w:rsidRDefault="00B7360F" w:rsidP="00B7360F">
      <w:pPr>
        <w:pStyle w:val="Prrafodelista"/>
        <w:numPr>
          <w:ilvl w:val="0"/>
          <w:numId w:val="3"/>
        </w:numPr>
      </w:pPr>
      <w:r>
        <w:t>Lo que mantiene al lector atento es el contraste entre los elementos y el fondo</w:t>
      </w:r>
    </w:p>
    <w:p w14:paraId="7C80BF93" w14:textId="7EACC3C0" w:rsidR="00B7360F" w:rsidRDefault="00B7360F" w:rsidP="00B7360F">
      <w:pPr>
        <w:pStyle w:val="Prrafodelista"/>
        <w:numPr>
          <w:ilvl w:val="0"/>
          <w:numId w:val="3"/>
        </w:numPr>
      </w:pPr>
      <w:r>
        <w:t xml:space="preserve">Lo que atrae al lector y mantiene su atención </w:t>
      </w:r>
      <w:r w:rsidR="001C0DEB">
        <w:t>es el contraste entre las figuras, el texto y el fondo</w:t>
      </w:r>
    </w:p>
    <w:p w14:paraId="44DE9AC8" w14:textId="18CF0902" w:rsidR="00B1122B" w:rsidRDefault="00B1122B" w:rsidP="00B1122B">
      <w:pPr>
        <w:rPr>
          <w:sz w:val="32"/>
          <w:szCs w:val="32"/>
        </w:rPr>
      </w:pPr>
      <w:r w:rsidRPr="00B1122B">
        <w:rPr>
          <w:sz w:val="32"/>
          <w:szCs w:val="32"/>
        </w:rPr>
        <w:t>Alineación</w:t>
      </w:r>
    </w:p>
    <w:p w14:paraId="270E650D" w14:textId="543C4769" w:rsidR="00B1122B" w:rsidRDefault="00B1122B" w:rsidP="00B1122B">
      <w:r>
        <w:t>Imagen 1</w:t>
      </w:r>
    </w:p>
    <w:p w14:paraId="278C58BE" w14:textId="4EB75398" w:rsidR="00B1122B" w:rsidRDefault="00F0062C" w:rsidP="00B1122B">
      <w:pPr>
        <w:pStyle w:val="Prrafodelista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EDAA3" wp14:editId="5438FFB0">
                <wp:simplePos x="0" y="0"/>
                <wp:positionH relativeFrom="column">
                  <wp:posOffset>855345</wp:posOffset>
                </wp:positionH>
                <wp:positionV relativeFrom="paragraph">
                  <wp:posOffset>3763645</wp:posOffset>
                </wp:positionV>
                <wp:extent cx="2354580" cy="22860"/>
                <wp:effectExtent l="0" t="0" r="26670" b="3429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31D39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296.35pt" to="252.7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FAD4B" wp14:editId="1D02232D">
                <wp:simplePos x="0" y="0"/>
                <wp:positionH relativeFrom="column">
                  <wp:posOffset>809625</wp:posOffset>
                </wp:positionH>
                <wp:positionV relativeFrom="paragraph">
                  <wp:posOffset>1896745</wp:posOffset>
                </wp:positionV>
                <wp:extent cx="2506980" cy="30480"/>
                <wp:effectExtent l="0" t="0" r="26670" b="2667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852D8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49.35pt" to="261.15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9E01A" wp14:editId="73F4D51A">
                <wp:simplePos x="0" y="0"/>
                <wp:positionH relativeFrom="column">
                  <wp:posOffset>794385</wp:posOffset>
                </wp:positionH>
                <wp:positionV relativeFrom="paragraph">
                  <wp:posOffset>395605</wp:posOffset>
                </wp:positionV>
                <wp:extent cx="0" cy="3238500"/>
                <wp:effectExtent l="0" t="0" r="3810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C5BA2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31.15pt" to="62.5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B2011" wp14:editId="3F1F2805">
                <wp:simplePos x="0" y="0"/>
                <wp:positionH relativeFrom="column">
                  <wp:posOffset>809625</wp:posOffset>
                </wp:positionH>
                <wp:positionV relativeFrom="paragraph">
                  <wp:posOffset>304165</wp:posOffset>
                </wp:positionV>
                <wp:extent cx="248412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1F7A9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3.95pt" to="259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F0062C">
        <w:rPr>
          <w:noProof/>
        </w:rPr>
        <w:drawing>
          <wp:inline distT="0" distB="0" distL="0" distR="0" wp14:anchorId="0348B023" wp14:editId="1699D754">
            <wp:extent cx="3177815" cy="412277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A5B2" w14:textId="572E52C7" w:rsidR="00B1122B" w:rsidRDefault="00B1122B" w:rsidP="00B1122B">
      <w:pPr>
        <w:pStyle w:val="Prrafodelista"/>
        <w:numPr>
          <w:ilvl w:val="0"/>
          <w:numId w:val="5"/>
        </w:numPr>
      </w:pPr>
      <w:r>
        <w:lastRenderedPageBreak/>
        <w:t xml:space="preserve">El alineamiento es efectivo porque mantiene el cartel </w:t>
      </w:r>
      <w:r w:rsidR="00F0062C">
        <w:t>ordenador y manteniendo los márgenes</w:t>
      </w:r>
    </w:p>
    <w:p w14:paraId="0C1BE72F" w14:textId="28E768DD" w:rsidR="00F0062C" w:rsidRDefault="00F0062C" w:rsidP="00F0062C">
      <w:r>
        <w:t>Imagen 2</w:t>
      </w:r>
    </w:p>
    <w:p w14:paraId="50AEA227" w14:textId="774D8448" w:rsidR="00F0062C" w:rsidRDefault="005875F1" w:rsidP="00F0062C">
      <w:pPr>
        <w:pStyle w:val="Prrafodelista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9E149" wp14:editId="6C57971F">
                <wp:simplePos x="0" y="0"/>
                <wp:positionH relativeFrom="column">
                  <wp:posOffset>641985</wp:posOffset>
                </wp:positionH>
                <wp:positionV relativeFrom="paragraph">
                  <wp:posOffset>158750</wp:posOffset>
                </wp:positionV>
                <wp:extent cx="2400300" cy="15240"/>
                <wp:effectExtent l="0" t="0" r="19050" b="228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D9478" id="Conector recto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2.5pt" to="239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57636" wp14:editId="53C45850">
                <wp:simplePos x="0" y="0"/>
                <wp:positionH relativeFrom="column">
                  <wp:posOffset>626745</wp:posOffset>
                </wp:positionH>
                <wp:positionV relativeFrom="paragraph">
                  <wp:posOffset>2780030</wp:posOffset>
                </wp:positionV>
                <wp:extent cx="2872740" cy="7620"/>
                <wp:effectExtent l="0" t="0" r="22860" b="3048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D7B33" id="Conector recto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5pt,218.9pt" to="275.55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7E2D8" wp14:editId="343904EF">
                <wp:simplePos x="0" y="0"/>
                <wp:positionH relativeFrom="column">
                  <wp:posOffset>2539365</wp:posOffset>
                </wp:positionH>
                <wp:positionV relativeFrom="paragraph">
                  <wp:posOffset>1873250</wp:posOffset>
                </wp:positionV>
                <wp:extent cx="7620" cy="1729740"/>
                <wp:effectExtent l="0" t="0" r="30480" b="2286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4E5E1" id="Conector recto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147.5pt" to="200.5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F6C4E" wp14:editId="501C755D">
                <wp:simplePos x="0" y="0"/>
                <wp:positionH relativeFrom="column">
                  <wp:posOffset>1548765</wp:posOffset>
                </wp:positionH>
                <wp:positionV relativeFrom="paragraph">
                  <wp:posOffset>1880870</wp:posOffset>
                </wp:positionV>
                <wp:extent cx="7620" cy="1783080"/>
                <wp:effectExtent l="0" t="0" r="30480" b="2667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8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8371B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48.1pt" to="122.55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6E54F" wp14:editId="4407BC1B">
                <wp:simplePos x="0" y="0"/>
                <wp:positionH relativeFrom="column">
                  <wp:posOffset>603885</wp:posOffset>
                </wp:positionH>
                <wp:positionV relativeFrom="paragraph">
                  <wp:posOffset>135890</wp:posOffset>
                </wp:positionV>
                <wp:extent cx="15240" cy="3733800"/>
                <wp:effectExtent l="0" t="0" r="2286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3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FCA03" id="Conector recto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5pt,10.7pt" to="48.75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5875F1">
        <w:rPr>
          <w:noProof/>
        </w:rPr>
        <w:drawing>
          <wp:inline distT="0" distB="0" distL="0" distR="0" wp14:anchorId="68CE1981" wp14:editId="45B563EC">
            <wp:extent cx="3139712" cy="4054191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C074" w14:textId="29AC22EF" w:rsidR="005875F1" w:rsidRDefault="005875F1" w:rsidP="00F0062C">
      <w:pPr>
        <w:pStyle w:val="Prrafodelista"/>
        <w:numPr>
          <w:ilvl w:val="0"/>
          <w:numId w:val="6"/>
        </w:numPr>
      </w:pPr>
      <w:r>
        <w:t>La alineación es efectiva porque los elementos están alineados unos elementos parecidos.</w:t>
      </w:r>
    </w:p>
    <w:p w14:paraId="4BC504BD" w14:textId="2F4E94D6" w:rsidR="005875F1" w:rsidRDefault="005875F1" w:rsidP="005875F1">
      <w:r>
        <w:t>Imagen 3</w:t>
      </w:r>
    </w:p>
    <w:p w14:paraId="74B09727" w14:textId="6A058E84" w:rsidR="005875F1" w:rsidRDefault="00307073" w:rsidP="005875F1">
      <w:pPr>
        <w:pStyle w:val="Prrafodelista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2E1B9" wp14:editId="119EEDF3">
                <wp:simplePos x="0" y="0"/>
                <wp:positionH relativeFrom="column">
                  <wp:posOffset>542925</wp:posOffset>
                </wp:positionH>
                <wp:positionV relativeFrom="paragraph">
                  <wp:posOffset>125095</wp:posOffset>
                </wp:positionV>
                <wp:extent cx="15240" cy="2819400"/>
                <wp:effectExtent l="0" t="0" r="2286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36DA4" id="Conector recto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9.85pt" to="43.9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5875F1">
        <w:rPr>
          <w:noProof/>
        </w:rPr>
        <w:drawing>
          <wp:inline distT="0" distB="0" distL="0" distR="0" wp14:anchorId="0EEF45F4" wp14:editId="532265B6">
            <wp:extent cx="2514600" cy="3234801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833" cy="32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5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4C5A2" wp14:editId="4CFDB2DF">
                <wp:simplePos x="0" y="0"/>
                <wp:positionH relativeFrom="column">
                  <wp:posOffset>2767965</wp:posOffset>
                </wp:positionH>
                <wp:positionV relativeFrom="paragraph">
                  <wp:posOffset>285115</wp:posOffset>
                </wp:positionV>
                <wp:extent cx="22860" cy="2857500"/>
                <wp:effectExtent l="0" t="0" r="3429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26360" id="Conector recto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2.45pt" to="219.7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FA72B69" w14:textId="6D0F2A98" w:rsidR="00307073" w:rsidRDefault="005875F1" w:rsidP="00307073">
      <w:pPr>
        <w:pStyle w:val="Prrafodelista"/>
        <w:numPr>
          <w:ilvl w:val="0"/>
          <w:numId w:val="7"/>
        </w:numPr>
      </w:pPr>
      <w:r>
        <w:lastRenderedPageBreak/>
        <w:t>La alineación es inefectiva porque los elementos no se alinean entre si</w:t>
      </w:r>
    </w:p>
    <w:p w14:paraId="79E1F5F0" w14:textId="1D3C2D3C" w:rsidR="00307073" w:rsidRDefault="00307073" w:rsidP="00307073">
      <w:pPr>
        <w:rPr>
          <w:sz w:val="36"/>
          <w:szCs w:val="36"/>
        </w:rPr>
      </w:pPr>
      <w:r w:rsidRPr="00307073">
        <w:rPr>
          <w:sz w:val="36"/>
          <w:szCs w:val="36"/>
        </w:rPr>
        <w:t>Practica</w:t>
      </w:r>
    </w:p>
    <w:p w14:paraId="28A0258C" w14:textId="46C1F652" w:rsidR="00DF21AA" w:rsidRDefault="00DF21AA" w:rsidP="00DF21AA">
      <w:r>
        <w:t>Imagen 1</w:t>
      </w:r>
      <w:r w:rsidR="000E2568">
        <w:t xml:space="preserve">: </w:t>
      </w:r>
      <w:r w:rsidR="00682D92">
        <w:t>En esta imagen no se ve simetría, se nota contraste entre la figura y el fondo, da sensación de movimiento, también se ve continuidad en la mano donde está el iPod</w:t>
      </w:r>
    </w:p>
    <w:p w14:paraId="71042EAC" w14:textId="2CB4F7C7" w:rsidR="00DF21AA" w:rsidRDefault="00DF21AA" w:rsidP="00DF21AA">
      <w:r>
        <w:t>Imagen 2</w:t>
      </w:r>
      <w:r w:rsidR="00682D92">
        <w:t>: Se ve asimetría, no se ve mucho contraste entre la figura y la forma, se nota semejanza y proximidad para formar la figura, también se ve repetición en la figura.</w:t>
      </w:r>
    </w:p>
    <w:p w14:paraId="7AF7AF22" w14:textId="131268BB" w:rsidR="00DF21AA" w:rsidRDefault="00DF21AA" w:rsidP="00DF21AA">
      <w:r>
        <w:t>Imagen 3</w:t>
      </w:r>
      <w:r w:rsidR="00682D92">
        <w:t xml:space="preserve">: Se ve </w:t>
      </w:r>
      <w:r w:rsidR="00C25B41">
        <w:t>balance radial y simetría</w:t>
      </w:r>
      <w:r w:rsidR="00682D92">
        <w:t xml:space="preserve"> en la imagen, contraste entre la figura y el fondo, también se ve continuidad en la parte de abajo del circulo al entrar en el agua. </w:t>
      </w:r>
    </w:p>
    <w:p w14:paraId="7D5539F1" w14:textId="1C02577F" w:rsidR="00DF21AA" w:rsidRDefault="00DF21AA" w:rsidP="00DF21AA">
      <w:r>
        <w:t>Imagen 4</w:t>
      </w:r>
      <w:r w:rsidR="00C25B41">
        <w:t xml:space="preserve">: Se ve asimetría en la imagen, contraste entre los personajes del centro y el fondo, </w:t>
      </w:r>
      <w:r w:rsidR="007224C9">
        <w:t>se ve continuidad en el bastón de uno de los hombres y en una parte de su cuerpo, también se ve alineado el fondo del cartel.</w:t>
      </w:r>
    </w:p>
    <w:p w14:paraId="3FC5FB3E" w14:textId="17EFBD27" w:rsidR="00DF21AA" w:rsidRDefault="00DF21AA" w:rsidP="00DF21AA">
      <w:r>
        <w:t>Imagen 5</w:t>
      </w:r>
      <w:r w:rsidR="007224C9">
        <w:t>: Se ve asimetría en la forma de las figuras, se ve semejanza por la forma de las figuras, también se contraste con el fondo y un alineamiento de las figuras.</w:t>
      </w:r>
    </w:p>
    <w:p w14:paraId="5A8B708D" w14:textId="7050CF72" w:rsidR="00DF21AA" w:rsidRDefault="00DF21AA" w:rsidP="00DF21AA">
      <w:r>
        <w:t>Imagen 6</w:t>
      </w:r>
      <w:r w:rsidR="00DB628F">
        <w:t>: Se ve asimetría en la forma, contraste de la S con el fondo, también se ve continuidad en una parte de la S.</w:t>
      </w:r>
    </w:p>
    <w:p w14:paraId="5A51DD04" w14:textId="1F9AD2F0" w:rsidR="00DF21AA" w:rsidRDefault="00DF21AA" w:rsidP="00DF21AA">
      <w:r>
        <w:t>Imagen 7</w:t>
      </w:r>
      <w:r w:rsidR="00DB628F">
        <w:t>: Se ve simetría en las fotos de la parte central inferior, se puede apreciar un contraste entre los colores y una alineación entre los distintos elementos del cartel</w:t>
      </w:r>
      <w:r w:rsidR="00685B6B">
        <w:t>, también se ve continuidad en la barra de arriba.</w:t>
      </w:r>
    </w:p>
    <w:p w14:paraId="6DA54221" w14:textId="4F867BB9" w:rsidR="00DF21AA" w:rsidRPr="00DF21AA" w:rsidRDefault="00DF21AA" w:rsidP="00DF21AA">
      <w:r>
        <w:t>Imagen 8</w:t>
      </w:r>
      <w:r w:rsidR="00685B6B">
        <w:t>: No se nota mucho contraste entre los elementos y el fondo, se ve asimetría, no da sensación de movimientos, se nota cierre en las letras.</w:t>
      </w:r>
    </w:p>
    <w:sectPr w:rsidR="00DF21AA" w:rsidRPr="00DF2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B10"/>
    <w:multiLevelType w:val="hybridMultilevel"/>
    <w:tmpl w:val="CF1AB9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1A4"/>
    <w:multiLevelType w:val="hybridMultilevel"/>
    <w:tmpl w:val="AE3CC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C57B8"/>
    <w:multiLevelType w:val="hybridMultilevel"/>
    <w:tmpl w:val="9DC88F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0D44"/>
    <w:multiLevelType w:val="hybridMultilevel"/>
    <w:tmpl w:val="EF1A6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6339B"/>
    <w:multiLevelType w:val="hybridMultilevel"/>
    <w:tmpl w:val="9AB481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2443A"/>
    <w:multiLevelType w:val="hybridMultilevel"/>
    <w:tmpl w:val="E5AEF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10931"/>
    <w:multiLevelType w:val="hybridMultilevel"/>
    <w:tmpl w:val="6B7615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89"/>
    <w:rsid w:val="000E2568"/>
    <w:rsid w:val="001C0DEB"/>
    <w:rsid w:val="00307073"/>
    <w:rsid w:val="005875F1"/>
    <w:rsid w:val="005F4C34"/>
    <w:rsid w:val="00616F89"/>
    <w:rsid w:val="00682D92"/>
    <w:rsid w:val="00685B6B"/>
    <w:rsid w:val="007224C9"/>
    <w:rsid w:val="00B1122B"/>
    <w:rsid w:val="00B7360F"/>
    <w:rsid w:val="00C25B41"/>
    <w:rsid w:val="00DB628F"/>
    <w:rsid w:val="00DF21AA"/>
    <w:rsid w:val="00F0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E991"/>
  <w15:chartTrackingRefBased/>
  <w15:docId w15:val="{402F7004-FCC1-46FB-BA69-E25A2AA0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arcoya garrido</dc:creator>
  <cp:keywords/>
  <dc:description/>
  <cp:lastModifiedBy>jorge arcoya garrido</cp:lastModifiedBy>
  <cp:revision>12</cp:revision>
  <dcterms:created xsi:type="dcterms:W3CDTF">2024-09-20T07:49:00Z</dcterms:created>
  <dcterms:modified xsi:type="dcterms:W3CDTF">2024-09-20T11:13:00Z</dcterms:modified>
</cp:coreProperties>
</file>