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08B" w:rsidRDefault="00934987">
      <w:hyperlink r:id="rId4" w:history="1">
        <w:r w:rsidRPr="00555F87">
          <w:rPr>
            <w:rStyle w:val="Hyperlink"/>
          </w:rPr>
          <w:t>https://en.wikipedia.org/wiki/List_of_Chinese_dishes</w:t>
        </w:r>
      </w:hyperlink>
      <w:r>
        <w:t xml:space="preserve"> </w:t>
      </w:r>
      <w:bookmarkStart w:id="0" w:name="_GoBack"/>
      <w:bookmarkEnd w:id="0"/>
    </w:p>
    <w:sectPr w:rsidR="004B008B" w:rsidSect="0014107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87"/>
    <w:rsid w:val="00141074"/>
    <w:rsid w:val="004B008B"/>
    <w:rsid w:val="0093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969C9"/>
  <w15:chartTrackingRefBased/>
  <w15:docId w15:val="{4B87EB89-716A-1341-A03D-F548CA0F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ist_of_Chinese_dis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1</cp:revision>
  <dcterms:created xsi:type="dcterms:W3CDTF">2019-06-12T09:50:00Z</dcterms:created>
  <dcterms:modified xsi:type="dcterms:W3CDTF">2019-06-12T09:51:00Z</dcterms:modified>
</cp:coreProperties>
</file>