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39C3" w14:textId="77777777" w:rsidR="005F00B3" w:rsidRDefault="005F00B3" w:rsidP="005F00B3">
      <w:pPr>
        <w:jc w:val="center"/>
        <w:rPr>
          <w:b/>
          <w:sz w:val="44"/>
          <w:szCs w:val="44"/>
        </w:rPr>
      </w:pPr>
      <w:r w:rsidRPr="00664EDE">
        <w:rPr>
          <w:b/>
          <w:sz w:val="44"/>
          <w:szCs w:val="44"/>
        </w:rPr>
        <w:t>Exercise 1:Ranking and Window Functions</w:t>
      </w:r>
    </w:p>
    <w:p w14:paraId="199DA92E" w14:textId="77777777" w:rsidR="00664EDE" w:rsidRPr="00664EDE" w:rsidRDefault="00664EDE" w:rsidP="005F00B3">
      <w:pPr>
        <w:jc w:val="center"/>
        <w:rPr>
          <w:b/>
          <w:sz w:val="44"/>
          <w:szCs w:val="44"/>
        </w:rPr>
      </w:pPr>
    </w:p>
    <w:p w14:paraId="56EDC907" w14:textId="7E7F8680" w:rsidR="005F00B3" w:rsidRPr="00664EDE" w:rsidRDefault="00DA6C94">
      <w:pPr>
        <w:rPr>
          <w:b/>
          <w:bCs/>
          <w:sz w:val="32"/>
          <w:szCs w:val="32"/>
        </w:rPr>
      </w:pPr>
      <w:r w:rsidRPr="00664EDE">
        <w:rPr>
          <w:b/>
          <w:bCs/>
          <w:sz w:val="32"/>
          <w:szCs w:val="32"/>
        </w:rPr>
        <w:t>Create a Database</w:t>
      </w:r>
    </w:p>
    <w:p w14:paraId="7032103F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 xml:space="preserve">CREATE DATABASE </w:t>
      </w:r>
      <w:proofErr w:type="spellStart"/>
      <w:r w:rsidRPr="00664EDE">
        <w:rPr>
          <w:sz w:val="32"/>
          <w:szCs w:val="32"/>
        </w:rPr>
        <w:t>CognizantDB</w:t>
      </w:r>
      <w:proofErr w:type="spellEnd"/>
      <w:r w:rsidRPr="00664EDE">
        <w:rPr>
          <w:sz w:val="32"/>
          <w:szCs w:val="32"/>
        </w:rPr>
        <w:t>;</w:t>
      </w:r>
    </w:p>
    <w:p w14:paraId="4474FD2B" w14:textId="409D204C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GO</w:t>
      </w:r>
    </w:p>
    <w:p w14:paraId="57213549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 xml:space="preserve">USE </w:t>
      </w:r>
      <w:proofErr w:type="spellStart"/>
      <w:r w:rsidRPr="00664EDE">
        <w:rPr>
          <w:sz w:val="32"/>
          <w:szCs w:val="32"/>
        </w:rPr>
        <w:t>CognizantDB</w:t>
      </w:r>
      <w:proofErr w:type="spellEnd"/>
      <w:r w:rsidRPr="00664EDE">
        <w:rPr>
          <w:sz w:val="32"/>
          <w:szCs w:val="32"/>
        </w:rPr>
        <w:t>;</w:t>
      </w:r>
    </w:p>
    <w:p w14:paraId="3006031E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GO</w:t>
      </w:r>
    </w:p>
    <w:p w14:paraId="6AE6AD56" w14:textId="4AB4EF61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Create the Employee Table</w:t>
      </w:r>
    </w:p>
    <w:p w14:paraId="4B703021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CREATE TABLE Employee</w:t>
      </w:r>
    </w:p>
    <w:p w14:paraId="29F32DD1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</w:t>
      </w:r>
    </w:p>
    <w:p w14:paraId="71317DDE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 xml:space="preserve">    </w:t>
      </w:r>
      <w:proofErr w:type="spellStart"/>
      <w:r w:rsidRPr="00664EDE">
        <w:rPr>
          <w:sz w:val="32"/>
          <w:szCs w:val="32"/>
        </w:rPr>
        <w:t>EmployeeID</w:t>
      </w:r>
      <w:proofErr w:type="spellEnd"/>
      <w:r w:rsidRPr="00664EDE">
        <w:rPr>
          <w:sz w:val="32"/>
          <w:szCs w:val="32"/>
        </w:rPr>
        <w:t xml:space="preserve"> INT PRIMARY KEY,</w:t>
      </w:r>
    </w:p>
    <w:p w14:paraId="12B6B0C7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 xml:space="preserve">    </w:t>
      </w:r>
      <w:proofErr w:type="spellStart"/>
      <w:r w:rsidRPr="00664EDE">
        <w:rPr>
          <w:sz w:val="32"/>
          <w:szCs w:val="32"/>
        </w:rPr>
        <w:t>EmployeeName</w:t>
      </w:r>
      <w:proofErr w:type="spellEnd"/>
      <w:r w:rsidRPr="00664EDE">
        <w:rPr>
          <w:sz w:val="32"/>
          <w:szCs w:val="32"/>
        </w:rPr>
        <w:t xml:space="preserve"> VARCHAR(50),</w:t>
      </w:r>
    </w:p>
    <w:p w14:paraId="05A870FA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 xml:space="preserve">    Department VARCHAR(50),</w:t>
      </w:r>
    </w:p>
    <w:p w14:paraId="2A02E084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 xml:space="preserve">    Salary DECIMAL(10,2)</w:t>
      </w:r>
    </w:p>
    <w:p w14:paraId="7C138EBC" w14:textId="4B6BFC8C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);</w:t>
      </w:r>
    </w:p>
    <w:p w14:paraId="4F1B9F25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INSERT INTO Employee VALUES</w:t>
      </w:r>
    </w:p>
    <w:p w14:paraId="71B52355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(101,'Rahul','IT',60000),</w:t>
      </w:r>
    </w:p>
    <w:p w14:paraId="4D196C5D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(102,'Sneha','HR',45000),</w:t>
      </w:r>
    </w:p>
    <w:p w14:paraId="635F089F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(103,'Arjun','IT',70000),</w:t>
      </w:r>
    </w:p>
    <w:p w14:paraId="4FDA97A0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(104,'Priya','Finance',55000),</w:t>
      </w:r>
    </w:p>
    <w:p w14:paraId="0FF7A321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(105,'Kiran','IT',80000),</w:t>
      </w:r>
    </w:p>
    <w:p w14:paraId="2A39DFD6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(106,'Anjali','HR',50000),</w:t>
      </w:r>
    </w:p>
    <w:p w14:paraId="094CED16" w14:textId="77777777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(107,'Vikas','Finance',65000),</w:t>
      </w:r>
    </w:p>
    <w:p w14:paraId="627EDA91" w14:textId="67301E63" w:rsidR="00DA6C94" w:rsidRPr="00664EDE" w:rsidRDefault="00DA6C94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lastRenderedPageBreak/>
        <w:t>(108,'Neha','IT',75000);</w:t>
      </w:r>
    </w:p>
    <w:p w14:paraId="1975E670" w14:textId="7026CF7B" w:rsidR="00664EDE" w:rsidRPr="00664EDE" w:rsidRDefault="00664EDE" w:rsidP="00DA6C94">
      <w:pPr>
        <w:rPr>
          <w:sz w:val="32"/>
          <w:szCs w:val="32"/>
        </w:rPr>
      </w:pPr>
      <w:r w:rsidRPr="00664EDE">
        <w:rPr>
          <w:sz w:val="32"/>
          <w:szCs w:val="32"/>
        </w:rPr>
        <w:t>SELECT * FROM Employee;</w:t>
      </w:r>
    </w:p>
    <w:p w14:paraId="299EA7D1" w14:textId="6002E767" w:rsidR="005F00B3" w:rsidRPr="00664EDE" w:rsidRDefault="00664EDE">
      <w:pPr>
        <w:rPr>
          <w:sz w:val="32"/>
          <w:szCs w:val="32"/>
        </w:rPr>
      </w:pPr>
      <w:r w:rsidRPr="00664EDE">
        <w:rPr>
          <w:sz w:val="32"/>
          <w:szCs w:val="32"/>
        </w:rPr>
        <w:drawing>
          <wp:inline distT="0" distB="0" distL="0" distR="0" wp14:anchorId="6A744C28" wp14:editId="5208B3D1">
            <wp:extent cx="2964180" cy="2712720"/>
            <wp:effectExtent l="0" t="0" r="7620" b="0"/>
            <wp:docPr id="4088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8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D83" w14:textId="154B6C59" w:rsidR="00664EDE" w:rsidRPr="00664EDE" w:rsidRDefault="00664EDE">
      <w:pPr>
        <w:rPr>
          <w:b/>
          <w:bCs/>
          <w:sz w:val="36"/>
          <w:szCs w:val="36"/>
        </w:rPr>
      </w:pPr>
      <w:r w:rsidRPr="00664EDE">
        <w:rPr>
          <w:b/>
          <w:bCs/>
          <w:sz w:val="36"/>
          <w:szCs w:val="36"/>
        </w:rPr>
        <w:t>ROW_NUMBER()</w:t>
      </w:r>
    </w:p>
    <w:p w14:paraId="06CD59EC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SELECT</w:t>
      </w:r>
    </w:p>
    <w:p w14:paraId="0EFF6204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EmployeeID,</w:t>
      </w:r>
    </w:p>
    <w:p w14:paraId="765FFE87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EmployeeName,</w:t>
      </w:r>
    </w:p>
    <w:p w14:paraId="5BB48165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Department,</w:t>
      </w:r>
    </w:p>
    <w:p w14:paraId="36D4DF60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Salary,</w:t>
      </w:r>
    </w:p>
    <w:p w14:paraId="1F8A3DFE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ROW_NUMBER() OVER(ORDER BY Salary DESC) AS RowNum</w:t>
      </w:r>
    </w:p>
    <w:p w14:paraId="6BC824AC" w14:textId="15790421" w:rsidR="005F00B3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FROM Employee;</w:t>
      </w:r>
    </w:p>
    <w:p w14:paraId="1B39F13C" w14:textId="3E2D05A8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drawing>
          <wp:inline distT="0" distB="0" distL="0" distR="0" wp14:anchorId="603ECDC1" wp14:editId="64684924">
            <wp:extent cx="3741744" cy="1958510"/>
            <wp:effectExtent l="0" t="0" r="0" b="3810"/>
            <wp:docPr id="12567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0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C77B" w14:textId="77777777" w:rsidR="00664EDE" w:rsidRPr="00664EDE" w:rsidRDefault="00664EDE" w:rsidP="00664EDE">
      <w:pPr>
        <w:rPr>
          <w:b/>
          <w:bCs/>
          <w:noProof/>
          <w:sz w:val="36"/>
          <w:szCs w:val="36"/>
        </w:rPr>
      </w:pPr>
      <w:r w:rsidRPr="00664EDE">
        <w:rPr>
          <w:b/>
          <w:bCs/>
          <w:noProof/>
          <w:sz w:val="36"/>
          <w:szCs w:val="36"/>
        </w:rPr>
        <w:lastRenderedPageBreak/>
        <w:t>RANK()</w:t>
      </w:r>
    </w:p>
    <w:p w14:paraId="62C483B6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SELECT</w:t>
      </w:r>
    </w:p>
    <w:p w14:paraId="27FDD424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EmployeeName,</w:t>
      </w:r>
    </w:p>
    <w:p w14:paraId="4FC04457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Salary,</w:t>
      </w:r>
    </w:p>
    <w:p w14:paraId="1E0AA097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RANK() OVER(ORDER BY Salary DESC) AS RankNo</w:t>
      </w:r>
    </w:p>
    <w:p w14:paraId="18BF7250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FROM Employee;</w:t>
      </w:r>
    </w:p>
    <w:p w14:paraId="739C5F94" w14:textId="7BDA6F74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drawing>
          <wp:inline distT="0" distB="0" distL="0" distR="0" wp14:anchorId="05F2B978" wp14:editId="4BC1DBAD">
            <wp:extent cx="2568163" cy="1882303"/>
            <wp:effectExtent l="0" t="0" r="3810" b="3810"/>
            <wp:docPr id="12884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9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7EEF" w14:textId="77777777" w:rsidR="00664EDE" w:rsidRPr="00664EDE" w:rsidRDefault="00664EDE" w:rsidP="00664EDE">
      <w:pPr>
        <w:rPr>
          <w:b/>
          <w:bCs/>
          <w:noProof/>
          <w:sz w:val="36"/>
          <w:szCs w:val="36"/>
        </w:rPr>
      </w:pPr>
      <w:r w:rsidRPr="00664EDE">
        <w:rPr>
          <w:b/>
          <w:bCs/>
          <w:noProof/>
          <w:sz w:val="36"/>
          <w:szCs w:val="36"/>
        </w:rPr>
        <w:t>DENSE_RANK()</w:t>
      </w:r>
    </w:p>
    <w:p w14:paraId="699142E1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SELECT</w:t>
      </w:r>
    </w:p>
    <w:p w14:paraId="04BFAA74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EmployeeName,</w:t>
      </w:r>
    </w:p>
    <w:p w14:paraId="47FAC928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Salary,</w:t>
      </w:r>
    </w:p>
    <w:p w14:paraId="7B03D307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DENSE_RANK() OVER(ORDER BY Salary DESC) AS DenseRankNo</w:t>
      </w:r>
    </w:p>
    <w:p w14:paraId="5CC3A907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FROM Employee;</w:t>
      </w:r>
    </w:p>
    <w:p w14:paraId="3B119541" w14:textId="3E9824FE" w:rsid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drawing>
          <wp:inline distT="0" distB="0" distL="0" distR="0" wp14:anchorId="6DCFED1A" wp14:editId="5CC7ED90">
            <wp:extent cx="2552921" cy="1882303"/>
            <wp:effectExtent l="0" t="0" r="0" b="3810"/>
            <wp:docPr id="12857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2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763" w14:textId="77777777" w:rsidR="00664EDE" w:rsidRPr="00664EDE" w:rsidRDefault="00664EDE" w:rsidP="00664EDE">
      <w:pPr>
        <w:rPr>
          <w:noProof/>
          <w:sz w:val="32"/>
          <w:szCs w:val="32"/>
        </w:rPr>
      </w:pPr>
    </w:p>
    <w:p w14:paraId="67BE4DE8" w14:textId="77777777" w:rsidR="00664EDE" w:rsidRPr="00664EDE" w:rsidRDefault="00664EDE" w:rsidP="00664EDE">
      <w:pPr>
        <w:rPr>
          <w:b/>
          <w:bCs/>
          <w:noProof/>
          <w:sz w:val="36"/>
          <w:szCs w:val="36"/>
        </w:rPr>
      </w:pPr>
      <w:r w:rsidRPr="00664EDE">
        <w:rPr>
          <w:b/>
          <w:bCs/>
          <w:noProof/>
          <w:sz w:val="36"/>
          <w:szCs w:val="36"/>
        </w:rPr>
        <w:lastRenderedPageBreak/>
        <w:t>Partition By Department</w:t>
      </w:r>
    </w:p>
    <w:p w14:paraId="0ABFA67C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SELECT</w:t>
      </w:r>
    </w:p>
    <w:p w14:paraId="7562976B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EmployeeName,</w:t>
      </w:r>
    </w:p>
    <w:p w14:paraId="6257E2CC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Department,</w:t>
      </w:r>
    </w:p>
    <w:p w14:paraId="60A4A0EC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Salary,</w:t>
      </w:r>
    </w:p>
    <w:p w14:paraId="26BE5E65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 xml:space="preserve">    ROW_NUMBER() OVER(PARTITION BY Department ORDER BY Salary DESC) AS DeptRank</w:t>
      </w:r>
    </w:p>
    <w:p w14:paraId="7038084E" w14:textId="777777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t>FROM Employee;</w:t>
      </w:r>
    </w:p>
    <w:p w14:paraId="5B029C02" w14:textId="6D210C77" w:rsidR="00664EDE" w:rsidRPr="00664EDE" w:rsidRDefault="00664EDE" w:rsidP="00664EDE">
      <w:pPr>
        <w:rPr>
          <w:noProof/>
          <w:sz w:val="32"/>
          <w:szCs w:val="32"/>
        </w:rPr>
      </w:pPr>
      <w:r w:rsidRPr="00664EDE">
        <w:rPr>
          <w:noProof/>
          <w:sz w:val="32"/>
          <w:szCs w:val="32"/>
        </w:rPr>
        <w:drawing>
          <wp:inline distT="0" distB="0" distL="0" distR="0" wp14:anchorId="27E83508" wp14:editId="12473ADE">
            <wp:extent cx="2994920" cy="1798476"/>
            <wp:effectExtent l="0" t="0" r="0" b="0"/>
            <wp:docPr id="4779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6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DB1D" w14:textId="21974A56" w:rsidR="00396E6E" w:rsidRPr="00664EDE" w:rsidRDefault="00396E6E">
      <w:pPr>
        <w:rPr>
          <w:noProof/>
          <w:sz w:val="32"/>
          <w:szCs w:val="32"/>
        </w:rPr>
      </w:pPr>
    </w:p>
    <w:p w14:paraId="08790D21" w14:textId="77777777" w:rsidR="00DA6C94" w:rsidRPr="00664EDE" w:rsidRDefault="00DA6C94">
      <w:pPr>
        <w:rPr>
          <w:sz w:val="32"/>
          <w:szCs w:val="32"/>
        </w:rPr>
      </w:pPr>
    </w:p>
    <w:sectPr w:rsidR="00DA6C94" w:rsidRPr="00664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B3"/>
    <w:rsid w:val="001E2E7E"/>
    <w:rsid w:val="00283473"/>
    <w:rsid w:val="00396E6E"/>
    <w:rsid w:val="003F761B"/>
    <w:rsid w:val="005F00B3"/>
    <w:rsid w:val="00664EDE"/>
    <w:rsid w:val="008A7D17"/>
    <w:rsid w:val="00DA6C94"/>
    <w:rsid w:val="00E8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9154"/>
  <w15:chartTrackingRefBased/>
  <w15:docId w15:val="{6256EF7B-6D2F-4893-9908-0B847673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231fa18140 MGA</cp:lastModifiedBy>
  <cp:revision>2</cp:revision>
  <dcterms:created xsi:type="dcterms:W3CDTF">2026-07-10T03:59:00Z</dcterms:created>
  <dcterms:modified xsi:type="dcterms:W3CDTF">2026-07-10T03:59:00Z</dcterms:modified>
</cp:coreProperties>
</file>