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A3B7" w14:textId="00536F33" w:rsidR="005624FA" w:rsidRPr="00C90BD8" w:rsidRDefault="00C03F67" w:rsidP="00C96779">
      <w:pPr>
        <w:spacing w:after="0" w:line="0" w:lineRule="atLeast"/>
        <w:jc w:val="center"/>
        <w:rPr>
          <w:rFonts w:ascii="Arial" w:hAnsi="Arial" w:cs="Arial"/>
          <w:b/>
          <w:bCs/>
          <w:sz w:val="36"/>
          <w:szCs w:val="36"/>
          <w:lang w:val="pt-BR"/>
        </w:rPr>
      </w:pPr>
      <w:r w:rsidRPr="00C90BD8">
        <w:rPr>
          <w:rFonts w:ascii="Arial" w:hAnsi="Arial" w:cs="Arial"/>
          <w:b/>
          <w:bCs/>
          <w:sz w:val="28"/>
          <w:szCs w:val="24"/>
          <w:lang w:val="pt-BR"/>
        </w:rPr>
        <w:t>Geetha Naga Durga Lahari</w:t>
      </w:r>
      <w:r w:rsidR="00A52F8D" w:rsidRPr="00C90BD8">
        <w:rPr>
          <w:rFonts w:ascii="Arial" w:hAnsi="Arial" w:cs="Arial"/>
          <w:b/>
          <w:bCs/>
          <w:sz w:val="28"/>
          <w:szCs w:val="24"/>
          <w:lang w:val="pt-BR"/>
        </w:rPr>
        <w:t xml:space="preserve"> </w:t>
      </w:r>
      <w:r w:rsidRPr="00C90BD8">
        <w:rPr>
          <w:rFonts w:ascii="Arial" w:hAnsi="Arial" w:cs="Arial"/>
          <w:b/>
          <w:bCs/>
          <w:sz w:val="28"/>
          <w:szCs w:val="24"/>
          <w:lang w:val="pt-BR"/>
        </w:rPr>
        <w:t>Maddu</w:t>
      </w:r>
    </w:p>
    <w:p w14:paraId="1D6B1673" w14:textId="180D66AF" w:rsidR="00D81531" w:rsidRPr="00C90BD8" w:rsidRDefault="00A52F8D" w:rsidP="00C96779">
      <w:pPr>
        <w:spacing w:after="0" w:line="0" w:lineRule="atLeast"/>
        <w:jc w:val="center"/>
        <w:rPr>
          <w:rFonts w:ascii="Arial" w:hAnsi="Arial" w:cs="Arial"/>
          <w:sz w:val="20"/>
          <w:szCs w:val="20"/>
          <w:lang w:val="pt-BR"/>
        </w:rPr>
      </w:pPr>
      <w:r w:rsidRPr="00C90BD8">
        <w:rPr>
          <w:rFonts w:ascii="Arial" w:hAnsi="Arial" w:cs="Arial"/>
          <w:sz w:val="20"/>
          <w:szCs w:val="20"/>
          <w:lang w:val="pt-BR"/>
        </w:rPr>
        <w:t xml:space="preserve"> USA</w:t>
      </w:r>
      <w:r w:rsidR="005624FA" w:rsidRPr="00C90BD8">
        <w:rPr>
          <w:rFonts w:ascii="Arial" w:hAnsi="Arial" w:cs="Arial"/>
          <w:sz w:val="20"/>
          <w:szCs w:val="20"/>
          <w:lang w:val="pt-BR"/>
        </w:rPr>
        <w:t xml:space="preserve"> </w:t>
      </w:r>
      <w:r w:rsidR="007E6651" w:rsidRPr="00C90BD8">
        <w:rPr>
          <w:rFonts w:ascii="Arial" w:hAnsi="Arial" w:cs="Arial"/>
          <w:sz w:val="20"/>
          <w:szCs w:val="20"/>
          <w:lang w:val="pt-BR"/>
        </w:rPr>
        <w:t>|</w:t>
      </w:r>
      <w:r w:rsidRPr="00C90BD8">
        <w:rPr>
          <w:rFonts w:ascii="Arial" w:hAnsi="Arial" w:cs="Arial"/>
          <w:sz w:val="20"/>
          <w:szCs w:val="20"/>
          <w:lang w:val="pt-BR"/>
        </w:rPr>
        <w:t xml:space="preserve"> </w:t>
      </w:r>
      <w:hyperlink r:id="rId8" w:history="1">
        <w:r w:rsidR="007E6651" w:rsidRPr="00C90BD8">
          <w:rPr>
            <w:rStyle w:val="Hyperlink"/>
            <w:rFonts w:ascii="Arial" w:hAnsi="Arial" w:cs="Arial"/>
            <w:color w:val="auto"/>
            <w:sz w:val="20"/>
            <w:szCs w:val="20"/>
            <w:lang w:val="pt-BR"/>
          </w:rPr>
          <w:t>gndlahari@gmail.com</w:t>
        </w:r>
      </w:hyperlink>
      <w:r w:rsidR="00CF0906" w:rsidRPr="00C90BD8">
        <w:rPr>
          <w:rFonts w:ascii="Arial" w:hAnsi="Arial" w:cs="Arial"/>
          <w:sz w:val="20"/>
          <w:szCs w:val="20"/>
          <w:lang w:val="pt-BR"/>
        </w:rPr>
        <w:t xml:space="preserve"> </w:t>
      </w:r>
      <w:r w:rsidR="007E6651" w:rsidRPr="00C90BD8">
        <w:rPr>
          <w:rFonts w:ascii="Arial" w:hAnsi="Arial" w:cs="Arial"/>
          <w:sz w:val="20"/>
          <w:szCs w:val="20"/>
          <w:lang w:val="pt-BR"/>
        </w:rPr>
        <w:t>|</w:t>
      </w:r>
      <w:r w:rsidR="005624FA" w:rsidRPr="00C90BD8">
        <w:rPr>
          <w:rFonts w:ascii="Arial" w:hAnsi="Arial" w:cs="Arial"/>
          <w:sz w:val="20"/>
          <w:szCs w:val="20"/>
          <w:lang w:val="pt-BR"/>
        </w:rPr>
        <w:t xml:space="preserve"> +1 </w:t>
      </w:r>
      <w:r w:rsidR="00CD61BC" w:rsidRPr="00C90BD8">
        <w:rPr>
          <w:rFonts w:ascii="Arial" w:hAnsi="Arial" w:cs="Arial"/>
          <w:sz w:val="20"/>
          <w:szCs w:val="20"/>
          <w:lang w:val="pt-BR"/>
        </w:rPr>
        <w:t>(</w:t>
      </w:r>
      <w:r w:rsidR="00C03F67" w:rsidRPr="00C90BD8">
        <w:rPr>
          <w:rFonts w:ascii="Arial" w:hAnsi="Arial" w:cs="Arial"/>
          <w:sz w:val="20"/>
          <w:szCs w:val="20"/>
          <w:lang w:val="pt-BR"/>
        </w:rPr>
        <w:t>470</w:t>
      </w:r>
      <w:r w:rsidR="00527AF2" w:rsidRPr="00C90BD8">
        <w:rPr>
          <w:rFonts w:ascii="Arial" w:hAnsi="Arial" w:cs="Arial"/>
          <w:sz w:val="20"/>
          <w:szCs w:val="20"/>
          <w:lang w:val="pt-BR"/>
        </w:rPr>
        <w:t xml:space="preserve">) </w:t>
      </w:r>
      <w:r w:rsidR="00C03F67" w:rsidRPr="00C90BD8">
        <w:rPr>
          <w:rFonts w:ascii="Arial" w:hAnsi="Arial" w:cs="Arial"/>
          <w:sz w:val="20"/>
          <w:szCs w:val="20"/>
          <w:lang w:val="pt-BR"/>
        </w:rPr>
        <w:t>601</w:t>
      </w:r>
      <w:r w:rsidR="00527AF2" w:rsidRPr="00C90BD8">
        <w:rPr>
          <w:rFonts w:ascii="Arial" w:hAnsi="Arial" w:cs="Arial"/>
          <w:sz w:val="20"/>
          <w:szCs w:val="20"/>
          <w:lang w:val="pt-BR"/>
        </w:rPr>
        <w:t>-</w:t>
      </w:r>
      <w:r w:rsidR="00C03F67" w:rsidRPr="00C90BD8">
        <w:rPr>
          <w:rFonts w:ascii="Arial" w:hAnsi="Arial" w:cs="Arial"/>
          <w:sz w:val="20"/>
          <w:szCs w:val="20"/>
          <w:lang w:val="pt-BR"/>
        </w:rPr>
        <w:t>4</w:t>
      </w:r>
      <w:r w:rsidR="00527AF2" w:rsidRPr="00C90BD8">
        <w:rPr>
          <w:rFonts w:ascii="Arial" w:hAnsi="Arial" w:cs="Arial"/>
          <w:sz w:val="20"/>
          <w:szCs w:val="20"/>
          <w:lang w:val="pt-BR"/>
        </w:rPr>
        <w:t>0</w:t>
      </w:r>
      <w:r w:rsidR="00C03F67" w:rsidRPr="00C90BD8">
        <w:rPr>
          <w:rFonts w:ascii="Arial" w:hAnsi="Arial" w:cs="Arial"/>
          <w:sz w:val="20"/>
          <w:szCs w:val="20"/>
          <w:lang w:val="pt-BR"/>
        </w:rPr>
        <w:t>09</w:t>
      </w:r>
    </w:p>
    <w:p w14:paraId="68A30CB6" w14:textId="77777777" w:rsidR="00962E0C" w:rsidRPr="00244E36" w:rsidRDefault="00962E0C" w:rsidP="00962E0C">
      <w:pPr>
        <w:spacing w:after="0" w:line="0" w:lineRule="atLeast"/>
        <w:jc w:val="center"/>
        <w:rPr>
          <w:rFonts w:ascii="Arial" w:hAnsi="Arial" w:cs="Arial"/>
          <w:sz w:val="20"/>
          <w:szCs w:val="20"/>
          <w:lang w:val="pt-BR"/>
        </w:rPr>
      </w:pPr>
      <w:bookmarkStart w:id="0" w:name="_Hlk188318143"/>
      <w:r w:rsidRPr="00244E36">
        <w:rPr>
          <w:rFonts w:ascii="Arial" w:hAnsi="Arial" w:cs="Arial"/>
          <w:sz w:val="20"/>
          <w:szCs w:val="20"/>
          <w:lang w:val="pt-BR"/>
        </w:rPr>
        <w:t xml:space="preserve">LinkedIn: </w:t>
      </w:r>
      <w:r>
        <w:fldChar w:fldCharType="begin"/>
      </w:r>
      <w:r>
        <w:instrText>HYPERLINK "https://www.linkedin.com/in/geethamaddu/"</w:instrText>
      </w:r>
      <w:r>
        <w:fldChar w:fldCharType="separate"/>
      </w:r>
      <w:r w:rsidRPr="00244E36">
        <w:rPr>
          <w:rStyle w:val="Hyperlink"/>
          <w:rFonts w:ascii="Arial" w:hAnsi="Arial" w:cs="Arial"/>
          <w:color w:val="auto"/>
          <w:sz w:val="20"/>
          <w:szCs w:val="20"/>
          <w:lang w:val="pt-BR"/>
        </w:rPr>
        <w:t>https://www.linkedin.com/in/geethamaddu/</w:t>
      </w:r>
      <w:r>
        <w:fldChar w:fldCharType="end"/>
      </w:r>
      <w:r w:rsidRPr="00244E36">
        <w:rPr>
          <w:rFonts w:ascii="Arial" w:hAnsi="Arial" w:cs="Arial"/>
          <w:sz w:val="20"/>
          <w:szCs w:val="20"/>
          <w:lang w:val="pt-BR"/>
        </w:rPr>
        <w:t xml:space="preserve">  Github:</w:t>
      </w:r>
      <w:r w:rsidRPr="00244E36">
        <w:t xml:space="preserve"> </w:t>
      </w:r>
      <w:hyperlink r:id="rId9" w:history="1">
        <w:r w:rsidRPr="00244E36">
          <w:rPr>
            <w:rStyle w:val="Hyperlink"/>
            <w:rFonts w:ascii="Arial" w:hAnsi="Arial" w:cs="Arial"/>
            <w:color w:val="auto"/>
            <w:sz w:val="20"/>
            <w:szCs w:val="20"/>
            <w:lang w:val="pt-BR"/>
          </w:rPr>
          <w:t>https://github.com/geethamaddu</w:t>
        </w:r>
      </w:hyperlink>
    </w:p>
    <w:p w14:paraId="53D945BF" w14:textId="2958F1C9" w:rsidR="003A7206" w:rsidRPr="00C90BD8" w:rsidRDefault="00B74E17" w:rsidP="00C96779">
      <w:pPr>
        <w:pBdr>
          <w:bottom w:val="inset" w:sz="4" w:space="1" w:color="auto"/>
        </w:pBdr>
        <w:spacing w:after="0" w:line="0" w:lineRule="atLeast"/>
        <w:rPr>
          <w:rFonts w:ascii="Arial" w:hAnsi="Arial" w:cs="Arial"/>
          <w:b/>
          <w:bCs/>
          <w:sz w:val="24"/>
          <w:szCs w:val="24"/>
        </w:rPr>
      </w:pPr>
      <w:r w:rsidRPr="00C90BD8">
        <w:rPr>
          <w:rFonts w:ascii="Arial" w:hAnsi="Arial" w:cs="Arial"/>
          <w:b/>
          <w:bCs/>
          <w:sz w:val="24"/>
          <w:szCs w:val="24"/>
        </w:rPr>
        <w:t>Education</w:t>
      </w:r>
    </w:p>
    <w:bookmarkEnd w:id="0"/>
    <w:p w14:paraId="274D53C6" w14:textId="7431295F" w:rsidR="002B488D" w:rsidRPr="00C90BD8" w:rsidRDefault="00A52F8D" w:rsidP="00CB2C74">
      <w:pPr>
        <w:spacing w:after="0" w:line="0" w:lineRule="atLeast"/>
        <w:rPr>
          <w:rFonts w:ascii="Arial" w:hAnsi="Arial" w:cs="Arial"/>
          <w:b/>
          <w:bCs/>
          <w:sz w:val="20"/>
          <w:szCs w:val="20"/>
        </w:rPr>
      </w:pPr>
      <w:r w:rsidRPr="00C90BD8">
        <w:rPr>
          <w:rFonts w:ascii="Arial" w:hAnsi="Arial" w:cs="Arial"/>
          <w:b/>
          <w:bCs/>
          <w:sz w:val="20"/>
          <w:szCs w:val="20"/>
        </w:rPr>
        <w:t xml:space="preserve">Master of Computer and information science                </w:t>
      </w:r>
      <w:r w:rsidR="00B00241" w:rsidRPr="00C90BD8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6843BD" w:rsidRPr="00C90BD8">
        <w:rPr>
          <w:rFonts w:ascii="Arial" w:hAnsi="Arial" w:cs="Arial"/>
          <w:b/>
          <w:bCs/>
          <w:sz w:val="20"/>
          <w:szCs w:val="20"/>
        </w:rPr>
        <w:t xml:space="preserve"> </w:t>
      </w:r>
      <w:r w:rsidR="00D24ECF" w:rsidRPr="00C90BD8">
        <w:rPr>
          <w:rFonts w:ascii="Arial" w:hAnsi="Arial" w:cs="Arial"/>
          <w:b/>
          <w:bCs/>
          <w:sz w:val="20"/>
          <w:szCs w:val="20"/>
        </w:rPr>
        <w:t xml:space="preserve">       </w:t>
      </w:r>
      <w:r w:rsidR="00CA2791" w:rsidRPr="00C90BD8">
        <w:rPr>
          <w:rFonts w:ascii="Arial" w:hAnsi="Arial" w:cs="Arial"/>
          <w:b/>
          <w:bCs/>
          <w:sz w:val="20"/>
          <w:szCs w:val="20"/>
        </w:rPr>
        <w:t xml:space="preserve">              </w:t>
      </w:r>
      <w:r w:rsidR="00D11E3C" w:rsidRPr="00C90BD8">
        <w:rPr>
          <w:rFonts w:ascii="Arial" w:hAnsi="Arial" w:cs="Arial"/>
          <w:b/>
          <w:bCs/>
          <w:sz w:val="20"/>
          <w:szCs w:val="20"/>
        </w:rPr>
        <w:t xml:space="preserve"> </w:t>
      </w:r>
      <w:r w:rsidR="00B258F0" w:rsidRPr="00C90BD8">
        <w:rPr>
          <w:rFonts w:ascii="Arial" w:hAnsi="Arial" w:cs="Arial"/>
          <w:b/>
          <w:bCs/>
          <w:sz w:val="20"/>
          <w:szCs w:val="20"/>
        </w:rPr>
        <w:t xml:space="preserve">      </w:t>
      </w:r>
      <w:r w:rsidR="00962E0C">
        <w:rPr>
          <w:rFonts w:ascii="Arial" w:hAnsi="Arial" w:cs="Arial"/>
          <w:b/>
          <w:bCs/>
          <w:sz w:val="20"/>
          <w:szCs w:val="20"/>
        </w:rPr>
        <w:t>May</w:t>
      </w:r>
      <w:r w:rsidRPr="00C90BD8">
        <w:rPr>
          <w:rFonts w:ascii="Arial" w:hAnsi="Arial" w:cs="Arial"/>
          <w:b/>
          <w:bCs/>
          <w:sz w:val="20"/>
          <w:szCs w:val="20"/>
        </w:rPr>
        <w:t xml:space="preserve"> 2026</w:t>
      </w:r>
    </w:p>
    <w:p w14:paraId="75B991EB" w14:textId="3362B728" w:rsidR="002B488D" w:rsidRPr="00CB2C74" w:rsidRDefault="00A52F8D" w:rsidP="00CB2C74">
      <w:pPr>
        <w:spacing w:after="0" w:line="0" w:lineRule="atLeast"/>
        <w:rPr>
          <w:rFonts w:ascii="Arial" w:hAnsi="Arial" w:cs="Arial"/>
          <w:i/>
          <w:iCs/>
          <w:sz w:val="20"/>
          <w:szCs w:val="20"/>
        </w:rPr>
      </w:pPr>
      <w:r w:rsidRPr="00CB2C74">
        <w:rPr>
          <w:rFonts w:ascii="Arial" w:hAnsi="Arial" w:cs="Arial"/>
          <w:i/>
          <w:iCs/>
          <w:sz w:val="20"/>
          <w:szCs w:val="20"/>
        </w:rPr>
        <w:t>Saint Leo university, Florida, USA</w:t>
      </w:r>
      <w:r w:rsidR="00864BCF" w:rsidRPr="00CB2C74">
        <w:rPr>
          <w:i/>
          <w:iCs/>
        </w:rPr>
        <w:t xml:space="preserve"> (</w:t>
      </w:r>
      <w:r w:rsidR="00864BCF" w:rsidRPr="00CB2C74">
        <w:rPr>
          <w:rFonts w:ascii="Arial" w:hAnsi="Arial" w:cs="Arial"/>
          <w:i/>
          <w:iCs/>
          <w:sz w:val="20"/>
          <w:szCs w:val="20"/>
        </w:rPr>
        <w:t>GPA:3.80/4)</w:t>
      </w:r>
      <w:r w:rsidR="00B258F0" w:rsidRPr="00CB2C74">
        <w:rPr>
          <w:rFonts w:ascii="Arial" w:hAnsi="Arial" w:cs="Arial"/>
          <w:i/>
          <w:iCs/>
          <w:sz w:val="20"/>
          <w:szCs w:val="20"/>
        </w:rPr>
        <w:tab/>
      </w:r>
    </w:p>
    <w:p w14:paraId="79CE3EB0" w14:textId="47B09A01" w:rsidR="009A5A93" w:rsidRPr="00C90BD8" w:rsidRDefault="00B74E17" w:rsidP="00C96779">
      <w:pPr>
        <w:pBdr>
          <w:bottom w:val="inset" w:sz="4" w:space="1" w:color="auto"/>
        </w:pBdr>
        <w:spacing w:after="0" w:line="0" w:lineRule="atLeast"/>
        <w:rPr>
          <w:rFonts w:ascii="Arial" w:hAnsi="Arial" w:cs="Arial"/>
          <w:b/>
          <w:bCs/>
          <w:sz w:val="24"/>
          <w:szCs w:val="24"/>
        </w:rPr>
      </w:pPr>
      <w:r w:rsidRPr="00C90BD8">
        <w:rPr>
          <w:rFonts w:ascii="Arial" w:hAnsi="Arial" w:cs="Arial"/>
          <w:b/>
          <w:bCs/>
          <w:sz w:val="24"/>
          <w:szCs w:val="24"/>
        </w:rPr>
        <w:t>Skills</w:t>
      </w:r>
    </w:p>
    <w:p w14:paraId="40739F52" w14:textId="25287C51" w:rsidR="005C6808" w:rsidRPr="00C90BD8" w:rsidRDefault="005C6808" w:rsidP="005C6808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C90BD8">
        <w:rPr>
          <w:rFonts w:ascii="Arial" w:hAnsi="Arial" w:cs="Arial"/>
          <w:b/>
          <w:bCs/>
          <w:sz w:val="20"/>
          <w:szCs w:val="20"/>
        </w:rPr>
        <w:t xml:space="preserve">Programming Languages: </w:t>
      </w:r>
      <w:r w:rsidRPr="00C90BD8">
        <w:rPr>
          <w:rFonts w:ascii="Arial" w:hAnsi="Arial" w:cs="Arial"/>
          <w:sz w:val="20"/>
          <w:szCs w:val="20"/>
        </w:rPr>
        <w:t>Java, C, JavaScript, Python</w:t>
      </w:r>
      <w:r w:rsidR="001C6A6F" w:rsidRPr="00C90BD8">
        <w:rPr>
          <w:rFonts w:ascii="Arial" w:hAnsi="Arial" w:cs="Arial"/>
          <w:sz w:val="20"/>
          <w:szCs w:val="20"/>
        </w:rPr>
        <w:t>, Typescript</w:t>
      </w:r>
    </w:p>
    <w:p w14:paraId="2EB3D28C" w14:textId="2BB2EC37" w:rsidR="005C6808" w:rsidRPr="00C90BD8" w:rsidRDefault="005C6808" w:rsidP="00730EB7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C90BD8">
        <w:rPr>
          <w:rFonts w:ascii="Arial" w:hAnsi="Arial" w:cs="Arial"/>
          <w:b/>
          <w:bCs/>
          <w:sz w:val="20"/>
          <w:szCs w:val="20"/>
        </w:rPr>
        <w:t xml:space="preserve">Libraries and Frameworks: </w:t>
      </w:r>
      <w:r w:rsidRPr="00C90BD8">
        <w:rPr>
          <w:rFonts w:ascii="Arial" w:hAnsi="Arial" w:cs="Arial"/>
          <w:sz w:val="20"/>
          <w:szCs w:val="20"/>
        </w:rPr>
        <w:t>React, Next.js, Spring Boot,</w:t>
      </w:r>
      <w:r w:rsidR="00CE7669" w:rsidRPr="00C90BD8">
        <w:rPr>
          <w:rFonts w:ascii="Arial" w:hAnsi="Arial" w:cs="Arial"/>
          <w:sz w:val="20"/>
          <w:szCs w:val="20"/>
        </w:rPr>
        <w:t xml:space="preserve"> Spring,</w:t>
      </w:r>
      <w:r w:rsidRPr="00C90BD8">
        <w:rPr>
          <w:rFonts w:ascii="Arial" w:hAnsi="Arial" w:cs="Arial"/>
          <w:sz w:val="20"/>
          <w:szCs w:val="20"/>
        </w:rPr>
        <w:t xml:space="preserve"> Node.js, Express, Bootstrap, Tailwind CSS</w:t>
      </w:r>
      <w:r w:rsidR="00F96642" w:rsidRPr="00C90BD8">
        <w:rPr>
          <w:rFonts w:ascii="Arial" w:hAnsi="Arial" w:cs="Arial"/>
          <w:sz w:val="20"/>
          <w:szCs w:val="20"/>
        </w:rPr>
        <w:t>,</w:t>
      </w:r>
      <w:r w:rsidR="00C15258" w:rsidRPr="00C90BD8">
        <w:rPr>
          <w:rFonts w:ascii="Arial" w:hAnsi="Arial" w:cs="Arial"/>
          <w:sz w:val="20"/>
          <w:szCs w:val="20"/>
        </w:rPr>
        <w:t xml:space="preserve"> A2A</w:t>
      </w:r>
      <w:r w:rsidR="00730EB7" w:rsidRPr="00C90BD8">
        <w:rPr>
          <w:rFonts w:ascii="Arial" w:hAnsi="Arial" w:cs="Arial"/>
          <w:sz w:val="20"/>
          <w:szCs w:val="20"/>
        </w:rPr>
        <w:t>, MCP services</w:t>
      </w:r>
      <w:r w:rsidR="00994AE1" w:rsidRPr="00C90BD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994AE1" w:rsidRPr="00C90BD8">
        <w:rPr>
          <w:rFonts w:ascii="Arial" w:hAnsi="Arial" w:cs="Arial"/>
          <w:sz w:val="20"/>
          <w:szCs w:val="20"/>
        </w:rPr>
        <w:t>PyTorch</w:t>
      </w:r>
      <w:proofErr w:type="spellEnd"/>
      <w:r w:rsidR="00994AE1" w:rsidRPr="00C90BD8">
        <w:rPr>
          <w:rFonts w:ascii="Arial" w:hAnsi="Arial" w:cs="Arial"/>
          <w:sz w:val="20"/>
          <w:szCs w:val="20"/>
        </w:rPr>
        <w:t>, TensorFlow, NumPy, Matplotlib</w:t>
      </w:r>
      <w:r w:rsidRPr="00C90BD8">
        <w:rPr>
          <w:rFonts w:ascii="Arial" w:hAnsi="Arial" w:cs="Arial"/>
          <w:sz w:val="20"/>
          <w:szCs w:val="20"/>
        </w:rPr>
        <w:t xml:space="preserve"> </w:t>
      </w:r>
    </w:p>
    <w:p w14:paraId="43A122D2" w14:textId="4EEEB743" w:rsidR="005C6808" w:rsidRPr="00C90BD8" w:rsidRDefault="005C6808" w:rsidP="005C6808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C90BD8">
        <w:rPr>
          <w:rFonts w:ascii="Arial" w:hAnsi="Arial" w:cs="Arial"/>
          <w:b/>
          <w:bCs/>
          <w:sz w:val="20"/>
          <w:szCs w:val="20"/>
        </w:rPr>
        <w:t xml:space="preserve">Technologies: </w:t>
      </w:r>
      <w:r w:rsidRPr="00C90BD8">
        <w:rPr>
          <w:rFonts w:ascii="Arial" w:hAnsi="Arial" w:cs="Arial"/>
          <w:sz w:val="20"/>
          <w:szCs w:val="20"/>
        </w:rPr>
        <w:t>HTML, CSS, Microservices, Hibernate, JDBC, REST API</w:t>
      </w:r>
      <w:r w:rsidR="00E17C70" w:rsidRPr="00C90BD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17C70" w:rsidRPr="00C90BD8">
        <w:rPr>
          <w:rFonts w:ascii="Arial" w:hAnsi="Arial" w:cs="Arial"/>
          <w:sz w:val="20"/>
          <w:szCs w:val="20"/>
        </w:rPr>
        <w:t>Pydantic</w:t>
      </w:r>
      <w:proofErr w:type="spellEnd"/>
    </w:p>
    <w:p w14:paraId="17C1A397" w14:textId="3CB5942B" w:rsidR="005C6808" w:rsidRPr="00C90BD8" w:rsidRDefault="005C6808" w:rsidP="00B31F54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C90BD8">
        <w:rPr>
          <w:rFonts w:ascii="Arial" w:hAnsi="Arial" w:cs="Arial"/>
          <w:b/>
          <w:bCs/>
          <w:sz w:val="20"/>
          <w:szCs w:val="20"/>
        </w:rPr>
        <w:t xml:space="preserve">Tools: </w:t>
      </w:r>
      <w:r w:rsidRPr="00C90BD8">
        <w:rPr>
          <w:rFonts w:ascii="Arial" w:hAnsi="Arial" w:cs="Arial"/>
          <w:sz w:val="20"/>
          <w:szCs w:val="20"/>
        </w:rPr>
        <w:t>Git, Docker, Postman, GitHub, AWS</w:t>
      </w:r>
      <w:r w:rsidR="00B31F54" w:rsidRPr="00C90BD8">
        <w:rPr>
          <w:rFonts w:ascii="Arial" w:hAnsi="Arial" w:cs="Arial"/>
          <w:sz w:val="20"/>
          <w:szCs w:val="20"/>
        </w:rPr>
        <w:t>, Visual Studio Code, Eclipse, IntelliJ</w:t>
      </w:r>
      <w:r w:rsidR="00E140FA" w:rsidRPr="00C90BD8">
        <w:rPr>
          <w:rFonts w:ascii="Arial" w:hAnsi="Arial" w:cs="Arial"/>
          <w:sz w:val="20"/>
          <w:szCs w:val="20"/>
        </w:rPr>
        <w:t>, Google ADK</w:t>
      </w:r>
      <w:r w:rsidR="00E01E60" w:rsidRPr="00C90BD8">
        <w:rPr>
          <w:rFonts w:ascii="Arial" w:hAnsi="Arial" w:cs="Arial"/>
          <w:sz w:val="20"/>
          <w:szCs w:val="20"/>
        </w:rPr>
        <w:t>,</w:t>
      </w:r>
      <w:r w:rsidR="00E01E60" w:rsidRPr="00C90BD8">
        <w:t xml:space="preserve"> </w:t>
      </w:r>
      <w:r w:rsidR="00E01E60" w:rsidRPr="00C90BD8">
        <w:rPr>
          <w:rFonts w:ascii="Arial" w:hAnsi="Arial" w:cs="Arial"/>
          <w:sz w:val="20"/>
          <w:szCs w:val="20"/>
        </w:rPr>
        <w:t>PyCharm</w:t>
      </w:r>
      <w:r w:rsidR="00B31F54" w:rsidRPr="00C90BD8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F3CE83F" w14:textId="7EEC23EB" w:rsidR="005C6808" w:rsidRPr="00C90BD8" w:rsidRDefault="005C6808" w:rsidP="00B31F54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C90BD8">
        <w:rPr>
          <w:rFonts w:ascii="Arial" w:hAnsi="Arial" w:cs="Arial"/>
          <w:b/>
          <w:bCs/>
          <w:sz w:val="20"/>
          <w:szCs w:val="20"/>
        </w:rPr>
        <w:t xml:space="preserve">Databases: </w:t>
      </w:r>
      <w:r w:rsidRPr="00C90BD8">
        <w:rPr>
          <w:rFonts w:ascii="Arial" w:hAnsi="Arial" w:cs="Arial"/>
          <w:sz w:val="20"/>
          <w:szCs w:val="20"/>
        </w:rPr>
        <w:t>MySQL</w:t>
      </w:r>
    </w:p>
    <w:p w14:paraId="4EB8F989" w14:textId="2D30FA74" w:rsidR="00065586" w:rsidRPr="00C90BD8" w:rsidRDefault="005C6808" w:rsidP="00065586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C90BD8">
        <w:rPr>
          <w:rFonts w:ascii="Arial" w:hAnsi="Arial" w:cs="Arial"/>
          <w:b/>
          <w:bCs/>
          <w:sz w:val="20"/>
          <w:szCs w:val="20"/>
        </w:rPr>
        <w:t xml:space="preserve">Cloud Technologies: </w:t>
      </w:r>
      <w:r w:rsidRPr="00C90BD8">
        <w:rPr>
          <w:rFonts w:ascii="Arial" w:hAnsi="Arial" w:cs="Arial"/>
          <w:sz w:val="20"/>
          <w:szCs w:val="20"/>
        </w:rPr>
        <w:t>AWS, Firebase</w:t>
      </w:r>
    </w:p>
    <w:p w14:paraId="3601216E" w14:textId="39A8E13A" w:rsidR="00B31F54" w:rsidRPr="00C90BD8" w:rsidRDefault="00B31F54" w:rsidP="009B1A6E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C90BD8">
        <w:rPr>
          <w:rFonts w:ascii="Arial" w:hAnsi="Arial" w:cs="Arial"/>
          <w:b/>
          <w:bCs/>
          <w:sz w:val="20"/>
          <w:szCs w:val="20"/>
        </w:rPr>
        <w:t>Additional Skills:</w:t>
      </w:r>
      <w:r w:rsidRPr="00C90BD8">
        <w:rPr>
          <w:rFonts w:ascii="Arial" w:hAnsi="Arial" w:cs="Arial"/>
          <w:sz w:val="20"/>
          <w:szCs w:val="20"/>
        </w:rPr>
        <w:t xml:space="preserve"> Data </w:t>
      </w:r>
      <w:r w:rsidR="009B1A6E" w:rsidRPr="00C90BD8">
        <w:rPr>
          <w:rFonts w:ascii="Arial" w:hAnsi="Arial" w:cs="Arial"/>
          <w:sz w:val="20"/>
          <w:szCs w:val="20"/>
        </w:rPr>
        <w:t>S</w:t>
      </w:r>
      <w:r w:rsidRPr="00C90BD8">
        <w:rPr>
          <w:rFonts w:ascii="Arial" w:hAnsi="Arial" w:cs="Arial"/>
          <w:sz w:val="20"/>
          <w:szCs w:val="20"/>
        </w:rPr>
        <w:t>tructures and Algorithms, Problem solving, D</w:t>
      </w:r>
      <w:r w:rsidR="00FB41A4" w:rsidRPr="00C90BD8">
        <w:rPr>
          <w:rFonts w:ascii="Arial" w:hAnsi="Arial" w:cs="Arial"/>
          <w:sz w:val="20"/>
          <w:szCs w:val="20"/>
        </w:rPr>
        <w:t>BMS</w:t>
      </w:r>
      <w:r w:rsidRPr="00C90BD8">
        <w:rPr>
          <w:rFonts w:ascii="Arial" w:hAnsi="Arial" w:cs="Arial"/>
          <w:sz w:val="20"/>
          <w:szCs w:val="20"/>
        </w:rPr>
        <w:t xml:space="preserve">, </w:t>
      </w:r>
      <w:r w:rsidR="009B1A6E" w:rsidRPr="00C90BD8">
        <w:rPr>
          <w:rFonts w:ascii="Arial" w:hAnsi="Arial" w:cs="Arial"/>
          <w:sz w:val="20"/>
          <w:szCs w:val="20"/>
        </w:rPr>
        <w:t>O</w:t>
      </w:r>
      <w:r w:rsidRPr="00C90BD8">
        <w:rPr>
          <w:rFonts w:ascii="Arial" w:hAnsi="Arial" w:cs="Arial"/>
          <w:sz w:val="20"/>
          <w:szCs w:val="20"/>
        </w:rPr>
        <w:t xml:space="preserve">perating </w:t>
      </w:r>
      <w:r w:rsidR="009B1A6E" w:rsidRPr="00C90BD8">
        <w:rPr>
          <w:rFonts w:ascii="Arial" w:hAnsi="Arial" w:cs="Arial"/>
          <w:sz w:val="20"/>
          <w:szCs w:val="20"/>
        </w:rPr>
        <w:t>S</w:t>
      </w:r>
      <w:r w:rsidRPr="00C90BD8">
        <w:rPr>
          <w:rFonts w:ascii="Arial" w:hAnsi="Arial" w:cs="Arial"/>
          <w:sz w:val="20"/>
          <w:szCs w:val="20"/>
        </w:rPr>
        <w:t>ystems</w:t>
      </w:r>
    </w:p>
    <w:p w14:paraId="47F44586" w14:textId="77777777" w:rsidR="00C90BD8" w:rsidRPr="00244E36" w:rsidRDefault="00C90BD8" w:rsidP="00C90BD8">
      <w:pPr>
        <w:pBdr>
          <w:bottom w:val="single" w:sz="6" w:space="1" w:color="auto"/>
        </w:pBdr>
        <w:spacing w:after="0" w:line="0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244E36">
        <w:rPr>
          <w:rFonts w:ascii="Arial" w:hAnsi="Arial" w:cs="Arial"/>
          <w:b/>
          <w:bCs/>
          <w:sz w:val="24"/>
          <w:szCs w:val="24"/>
        </w:rPr>
        <w:t>Experience</w:t>
      </w:r>
    </w:p>
    <w:p w14:paraId="011C060B" w14:textId="59BC6B14" w:rsidR="00C90BD8" w:rsidRPr="00962E0C" w:rsidRDefault="00241637" w:rsidP="00C90BD8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241637">
        <w:rPr>
          <w:rFonts w:ascii="Arial" w:hAnsi="Arial" w:cs="Arial"/>
          <w:b/>
          <w:bCs/>
          <w:sz w:val="20"/>
          <w:szCs w:val="20"/>
        </w:rPr>
        <w:t>The Mango Jelly</w:t>
      </w:r>
      <w:r w:rsidR="00600BEC">
        <w:rPr>
          <w:rFonts w:ascii="Arial" w:hAnsi="Arial" w:cs="Arial"/>
          <w:b/>
          <w:bCs/>
          <w:sz w:val="20"/>
          <w:szCs w:val="20"/>
        </w:rPr>
        <w:t>, Software</w:t>
      </w:r>
      <w:r w:rsidR="00962E0C" w:rsidRPr="00962E0C">
        <w:rPr>
          <w:rFonts w:ascii="Arial" w:hAnsi="Arial" w:cs="Arial"/>
          <w:b/>
          <w:bCs/>
          <w:sz w:val="20"/>
          <w:szCs w:val="20"/>
        </w:rPr>
        <w:t xml:space="preserve"> </w:t>
      </w:r>
      <w:r w:rsidR="00962E0C" w:rsidRPr="00962E0C">
        <w:rPr>
          <w:rFonts w:ascii="Arial" w:hAnsi="Arial" w:cs="Arial"/>
          <w:b/>
          <w:bCs/>
          <w:sz w:val="20"/>
          <w:szCs w:val="20"/>
        </w:rPr>
        <w:t>Engineer</w:t>
      </w:r>
      <w:r w:rsidR="00962E0C">
        <w:rPr>
          <w:rFonts w:ascii="Arial" w:hAnsi="Arial" w:cs="Arial"/>
          <w:b/>
          <w:bCs/>
          <w:sz w:val="20"/>
          <w:szCs w:val="20"/>
        </w:rPr>
        <w:t xml:space="preserve"> (2023-2025)</w:t>
      </w:r>
    </w:p>
    <w:p w14:paraId="36A555D9" w14:textId="44DC2659" w:rsidR="00E214FB" w:rsidRDefault="00962E0C" w:rsidP="00E214FB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962E0C">
        <w:rPr>
          <w:rFonts w:ascii="Arial" w:hAnsi="Arial" w:cs="Arial"/>
          <w:b/>
          <w:bCs/>
          <w:sz w:val="20"/>
          <w:szCs w:val="20"/>
        </w:rPr>
        <w:t>E-Commerce Web Application React.js, Spring Boot, MySQL, JWT, Spring Security</w:t>
      </w:r>
    </w:p>
    <w:p w14:paraId="367022C9" w14:textId="63CFD182" w:rsidR="00962E0C" w:rsidRPr="00E214FB" w:rsidRDefault="00962E0C" w:rsidP="00B626BA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E214FB">
        <w:rPr>
          <w:rFonts w:ascii="Arial" w:hAnsi="Arial" w:cs="Arial"/>
          <w:sz w:val="20"/>
          <w:szCs w:val="20"/>
        </w:rPr>
        <w:t>Contributed to the enhancement and maintenance of a full-stack e-commerce application built with Spring Boot and React.js, supporting secure order processing and product management workflows.</w:t>
      </w:r>
    </w:p>
    <w:p w14:paraId="71D5E012" w14:textId="7290E278" w:rsidR="00962E0C" w:rsidRPr="00E214FB" w:rsidRDefault="00962E0C" w:rsidP="00B626BA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E214FB">
        <w:rPr>
          <w:rFonts w:ascii="Arial" w:hAnsi="Arial" w:cs="Arial"/>
          <w:sz w:val="20"/>
          <w:szCs w:val="20"/>
        </w:rPr>
        <w:t>Developed and modified RESTful APIs within an existing layered architecture to improve transaction handling and application performance.</w:t>
      </w:r>
    </w:p>
    <w:p w14:paraId="29319065" w14:textId="1FCC100F" w:rsidR="00962E0C" w:rsidRPr="00E214FB" w:rsidRDefault="00962E0C" w:rsidP="00B626BA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E214FB">
        <w:rPr>
          <w:rFonts w:ascii="Arial" w:hAnsi="Arial" w:cs="Arial"/>
          <w:sz w:val="20"/>
          <w:szCs w:val="20"/>
        </w:rPr>
        <w:t>Implemented JWT-based authentication enhancements and role-based access controls using Spring Security to strengthen application security.</w:t>
      </w:r>
    </w:p>
    <w:p w14:paraId="768421E6" w14:textId="1BF37869" w:rsidR="00962E0C" w:rsidRPr="00E214FB" w:rsidRDefault="00962E0C" w:rsidP="00B626BA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E214FB">
        <w:rPr>
          <w:rFonts w:ascii="Arial" w:hAnsi="Arial" w:cs="Arial"/>
          <w:sz w:val="20"/>
          <w:szCs w:val="20"/>
        </w:rPr>
        <w:t>Wrote and optimized SQL queries in MySQL to support order tracking, reporting, and revenue</w:t>
      </w:r>
      <w:r w:rsidR="00B626BA">
        <w:rPr>
          <w:rFonts w:ascii="Arial" w:hAnsi="Arial" w:cs="Arial"/>
          <w:sz w:val="20"/>
          <w:szCs w:val="20"/>
        </w:rPr>
        <w:t xml:space="preserve"> </w:t>
      </w:r>
      <w:r w:rsidRPr="00E214FB">
        <w:rPr>
          <w:rFonts w:ascii="Arial" w:hAnsi="Arial" w:cs="Arial"/>
          <w:sz w:val="20"/>
          <w:szCs w:val="20"/>
        </w:rPr>
        <w:t>related data processing.</w:t>
      </w:r>
    </w:p>
    <w:p w14:paraId="415DBA84" w14:textId="1795B2C7" w:rsidR="00962E0C" w:rsidRPr="00E214FB" w:rsidRDefault="00962E0C" w:rsidP="00B626BA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E214FB">
        <w:rPr>
          <w:rFonts w:ascii="Arial" w:hAnsi="Arial" w:cs="Arial"/>
          <w:sz w:val="20"/>
          <w:szCs w:val="20"/>
        </w:rPr>
        <w:t>Built and improved responsive UI components in React.js and integrated them with backend APIs, ensuring proper validation and error handling.</w:t>
      </w:r>
    </w:p>
    <w:p w14:paraId="2B2077BD" w14:textId="43C92B7A" w:rsidR="00C90BD8" w:rsidRPr="00E214FB" w:rsidRDefault="00962E0C" w:rsidP="00B626BA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E214FB">
        <w:rPr>
          <w:rFonts w:ascii="Arial" w:hAnsi="Arial" w:cs="Arial"/>
          <w:sz w:val="20"/>
          <w:szCs w:val="20"/>
        </w:rPr>
        <w:t>Participated in Agile sprints, performed unit testing with JUnit, and supported CI/CD processes using Git, Maven, and Jenkins.</w:t>
      </w:r>
    </w:p>
    <w:p w14:paraId="179E59CB" w14:textId="77777777" w:rsidR="00C90BD8" w:rsidRPr="00244E36" w:rsidRDefault="00C90BD8" w:rsidP="00C90BD8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30E76E57" w14:textId="77777777" w:rsidR="00C90BD8" w:rsidRPr="00244E36" w:rsidRDefault="00C90BD8" w:rsidP="00C90BD8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244E36">
        <w:rPr>
          <w:rFonts w:ascii="Arial" w:hAnsi="Arial" w:cs="Arial"/>
          <w:b/>
          <w:bCs/>
          <w:sz w:val="24"/>
          <w:szCs w:val="24"/>
        </w:rPr>
        <w:t>Certifications</w:t>
      </w:r>
    </w:p>
    <w:p w14:paraId="3980DA88" w14:textId="77777777" w:rsidR="00C90BD8" w:rsidRPr="00244E36" w:rsidRDefault="00C90BD8" w:rsidP="00C90BD8">
      <w:pP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244E36">
        <w:rPr>
          <w:rFonts w:ascii="Arial" w:hAnsi="Arial" w:cs="Arial"/>
          <w:b/>
          <w:bCs/>
          <w:sz w:val="20"/>
          <w:szCs w:val="20"/>
          <w:lang w:val="en-US"/>
        </w:rPr>
        <w:t>AWS Certified AI Practitioner</w:t>
      </w:r>
    </w:p>
    <w:p w14:paraId="1F4C6A37" w14:textId="77777777" w:rsidR="00C90BD8" w:rsidRPr="00244E36" w:rsidRDefault="00C90BD8" w:rsidP="00C90BD8">
      <w:p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44E36">
        <w:rPr>
          <w:rFonts w:ascii="Arial" w:hAnsi="Arial" w:cs="Arial"/>
          <w:i/>
          <w:iCs/>
          <w:sz w:val="20"/>
          <w:szCs w:val="20"/>
          <w:lang w:val="en-US"/>
        </w:rPr>
        <w:t xml:space="preserve">Amazon Web Services (AWS) </w:t>
      </w:r>
      <w:r w:rsidRPr="00244E36">
        <w:rPr>
          <w:rFonts w:ascii="Arial" w:hAnsi="Arial" w:cs="Arial"/>
          <w:sz w:val="20"/>
          <w:szCs w:val="20"/>
        </w:rPr>
        <w:t>Credential ID b0178f1b0ad84f8c92231613f29a2a16</w:t>
      </w:r>
    </w:p>
    <w:p w14:paraId="519370D5" w14:textId="77777777" w:rsidR="00C90BD8" w:rsidRPr="00244E36" w:rsidRDefault="00C90BD8" w:rsidP="00C90BD8">
      <w:pP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244E36">
        <w:rPr>
          <w:rFonts w:ascii="Arial" w:hAnsi="Arial" w:cs="Arial"/>
          <w:b/>
          <w:bCs/>
          <w:sz w:val="20"/>
          <w:szCs w:val="20"/>
          <w:lang w:val="en-US"/>
        </w:rPr>
        <w:t xml:space="preserve">Key Skills: </w:t>
      </w:r>
      <w:r w:rsidRPr="00244E36">
        <w:rPr>
          <w:rFonts w:ascii="Arial" w:hAnsi="Arial" w:cs="Arial"/>
          <w:sz w:val="20"/>
          <w:szCs w:val="20"/>
          <w:lang w:val="en-US"/>
        </w:rPr>
        <w:t>AI/ML fundamentals, Generative AI, AWS Bedrock, AI service selection, prompt engineering basics, responsible AI, cloud-based AI deployment concepts, business-driven AI solution design</w:t>
      </w:r>
    </w:p>
    <w:p w14:paraId="205C85B4" w14:textId="77777777" w:rsidR="00C90BD8" w:rsidRPr="00244E36" w:rsidRDefault="00C90BD8" w:rsidP="00C90BD8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18821A91" w14:textId="77777777" w:rsidR="00C90BD8" w:rsidRPr="00244E36" w:rsidRDefault="00C90BD8" w:rsidP="00C90BD8">
      <w:pPr>
        <w:pBdr>
          <w:bottom w:val="single" w:sz="6" w:space="0" w:color="auto"/>
        </w:pBd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244E36">
        <w:rPr>
          <w:rFonts w:ascii="Arial" w:hAnsi="Arial" w:cs="Arial"/>
          <w:b/>
          <w:bCs/>
          <w:sz w:val="24"/>
          <w:szCs w:val="24"/>
        </w:rPr>
        <w:t>Projects</w:t>
      </w:r>
    </w:p>
    <w:p w14:paraId="5241EDCA" w14:textId="77777777" w:rsidR="00C90BD8" w:rsidRPr="00244E36" w:rsidRDefault="00C90BD8" w:rsidP="00C90BD8">
      <w:pP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244E36">
        <w:rPr>
          <w:rFonts w:ascii="Arial" w:hAnsi="Arial" w:cs="Arial"/>
          <w:b/>
          <w:bCs/>
          <w:sz w:val="20"/>
          <w:szCs w:val="20"/>
        </w:rPr>
        <w:t>Full-Stack SaaS Receipt Processing Platform</w:t>
      </w:r>
    </w:p>
    <w:p w14:paraId="464C324D" w14:textId="77777777" w:rsidR="00C90BD8" w:rsidRPr="00244E36" w:rsidRDefault="00C90BD8" w:rsidP="00C90BD8">
      <w:pP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244E36">
        <w:rPr>
          <w:rFonts w:ascii="Arial" w:hAnsi="Arial" w:cs="Arial"/>
          <w:b/>
          <w:bCs/>
          <w:sz w:val="20"/>
          <w:szCs w:val="20"/>
        </w:rPr>
        <w:t xml:space="preserve">Tech: </w:t>
      </w:r>
      <w:r w:rsidRPr="00244E36">
        <w:rPr>
          <w:rFonts w:ascii="Arial" w:hAnsi="Arial" w:cs="Arial"/>
          <w:sz w:val="20"/>
          <w:szCs w:val="20"/>
        </w:rPr>
        <w:t xml:space="preserve">Next.js 15, TypeScript, Clerk, Convex, </w:t>
      </w:r>
      <w:proofErr w:type="spellStart"/>
      <w:r w:rsidRPr="00244E36">
        <w:rPr>
          <w:rFonts w:ascii="Arial" w:hAnsi="Arial" w:cs="Arial"/>
          <w:sz w:val="20"/>
          <w:szCs w:val="20"/>
        </w:rPr>
        <w:t>Inngest</w:t>
      </w:r>
      <w:proofErr w:type="spellEnd"/>
      <w:r w:rsidRPr="00244E3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44E36">
        <w:rPr>
          <w:rFonts w:ascii="Arial" w:hAnsi="Arial" w:cs="Arial"/>
          <w:sz w:val="20"/>
          <w:szCs w:val="20"/>
        </w:rPr>
        <w:t>AgentKit</w:t>
      </w:r>
      <w:proofErr w:type="spellEnd"/>
      <w:r w:rsidRPr="00244E36">
        <w:rPr>
          <w:rFonts w:ascii="Arial" w:hAnsi="Arial" w:cs="Arial"/>
          <w:sz w:val="20"/>
          <w:szCs w:val="20"/>
        </w:rPr>
        <w:t xml:space="preserve">, Stripe, Schematic HQ, Tailwind, </w:t>
      </w:r>
      <w:proofErr w:type="spellStart"/>
      <w:r w:rsidRPr="00244E36">
        <w:rPr>
          <w:rFonts w:ascii="Arial" w:hAnsi="Arial" w:cs="Arial"/>
          <w:sz w:val="20"/>
          <w:szCs w:val="20"/>
        </w:rPr>
        <w:t>Shadcn</w:t>
      </w:r>
      <w:proofErr w:type="spellEnd"/>
      <w:r w:rsidRPr="00244E36">
        <w:rPr>
          <w:rFonts w:ascii="Arial" w:hAnsi="Arial" w:cs="Arial"/>
          <w:sz w:val="20"/>
          <w:szCs w:val="20"/>
        </w:rPr>
        <w:t xml:space="preserve"> UI, </w:t>
      </w:r>
      <w:proofErr w:type="spellStart"/>
      <w:r w:rsidRPr="00244E36">
        <w:rPr>
          <w:rFonts w:ascii="Arial" w:hAnsi="Arial" w:cs="Arial"/>
          <w:sz w:val="20"/>
          <w:szCs w:val="20"/>
        </w:rPr>
        <w:t>Vercel</w:t>
      </w:r>
      <w:proofErr w:type="spellEnd"/>
    </w:p>
    <w:p w14:paraId="74329E98" w14:textId="77777777" w:rsidR="00C90BD8" w:rsidRPr="00244E36" w:rsidRDefault="00C90BD8" w:rsidP="00C90BD8">
      <w:pPr>
        <w:pStyle w:val="ListParagraph"/>
        <w:numPr>
          <w:ilvl w:val="0"/>
          <w:numId w:val="1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44E36">
        <w:rPr>
          <w:rFonts w:ascii="Arial" w:hAnsi="Arial" w:cs="Arial"/>
          <w:sz w:val="20"/>
          <w:szCs w:val="20"/>
        </w:rPr>
        <w:t>Built an AI-powered OCR pipeline for accurate receipt extraction and automated categorization.</w:t>
      </w:r>
    </w:p>
    <w:p w14:paraId="54FB1944" w14:textId="77777777" w:rsidR="00C90BD8" w:rsidRPr="00244E36" w:rsidRDefault="00C90BD8" w:rsidP="00C90BD8">
      <w:pPr>
        <w:pStyle w:val="ListParagraph"/>
        <w:numPr>
          <w:ilvl w:val="0"/>
          <w:numId w:val="1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44E36">
        <w:rPr>
          <w:rFonts w:ascii="Arial" w:hAnsi="Arial" w:cs="Arial"/>
          <w:sz w:val="20"/>
          <w:szCs w:val="20"/>
        </w:rPr>
        <w:t>Designed event-driven workflows (</w:t>
      </w:r>
      <w:proofErr w:type="spellStart"/>
      <w:r w:rsidRPr="00244E36">
        <w:rPr>
          <w:rFonts w:ascii="Arial" w:hAnsi="Arial" w:cs="Arial"/>
          <w:sz w:val="20"/>
          <w:szCs w:val="20"/>
        </w:rPr>
        <w:t>Inngest</w:t>
      </w:r>
      <w:proofErr w:type="spellEnd"/>
      <w:r w:rsidRPr="00244E36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244E36">
        <w:rPr>
          <w:rFonts w:ascii="Arial" w:hAnsi="Arial" w:cs="Arial"/>
          <w:sz w:val="20"/>
          <w:szCs w:val="20"/>
        </w:rPr>
        <w:t>AgentKit</w:t>
      </w:r>
      <w:proofErr w:type="spellEnd"/>
      <w:r w:rsidRPr="00244E36">
        <w:rPr>
          <w:rFonts w:ascii="Arial" w:hAnsi="Arial" w:cs="Arial"/>
          <w:sz w:val="20"/>
          <w:szCs w:val="20"/>
        </w:rPr>
        <w:t>) enabling real-time processing and significantly reducing manual effort.</w:t>
      </w:r>
    </w:p>
    <w:p w14:paraId="40051CD8" w14:textId="77777777" w:rsidR="00C90BD8" w:rsidRPr="00244E36" w:rsidRDefault="00C90BD8" w:rsidP="00C90BD8">
      <w:pPr>
        <w:pStyle w:val="ListParagraph"/>
        <w:numPr>
          <w:ilvl w:val="0"/>
          <w:numId w:val="1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44E36">
        <w:rPr>
          <w:rFonts w:ascii="Arial" w:hAnsi="Arial" w:cs="Arial"/>
          <w:sz w:val="20"/>
          <w:szCs w:val="20"/>
        </w:rPr>
        <w:t>Implemented tiered SaaS subscriptions with usage quotas and feature gating using Stripe, Schematic HQ for seamless billing and upgrades.</w:t>
      </w:r>
    </w:p>
    <w:p w14:paraId="1F306DD3" w14:textId="77777777" w:rsidR="00C90BD8" w:rsidRPr="00244E36" w:rsidRDefault="00C90BD8" w:rsidP="00C90BD8">
      <w:pPr>
        <w:pStyle w:val="ListParagraph"/>
        <w:numPr>
          <w:ilvl w:val="0"/>
          <w:numId w:val="1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44E36">
        <w:rPr>
          <w:rFonts w:ascii="Arial" w:hAnsi="Arial" w:cs="Arial"/>
          <w:sz w:val="20"/>
          <w:szCs w:val="20"/>
        </w:rPr>
        <w:t>Developed secure authentication (Clerk RBAC) and multi-file drag-and-drop uploads, with structured storage via Convex.</w:t>
      </w:r>
    </w:p>
    <w:p w14:paraId="1FF20BF3" w14:textId="77777777" w:rsidR="00C90BD8" w:rsidRPr="00244E36" w:rsidRDefault="00C90BD8" w:rsidP="00C90BD8">
      <w:pPr>
        <w:pStyle w:val="ListParagraph"/>
        <w:numPr>
          <w:ilvl w:val="0"/>
          <w:numId w:val="1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44E36">
        <w:rPr>
          <w:rFonts w:ascii="Arial" w:hAnsi="Arial" w:cs="Arial"/>
          <w:sz w:val="20"/>
          <w:szCs w:val="20"/>
        </w:rPr>
        <w:t xml:space="preserve">Deployed on </w:t>
      </w:r>
      <w:proofErr w:type="spellStart"/>
      <w:r w:rsidRPr="00244E36">
        <w:rPr>
          <w:rFonts w:ascii="Arial" w:hAnsi="Arial" w:cs="Arial"/>
          <w:sz w:val="20"/>
          <w:szCs w:val="20"/>
        </w:rPr>
        <w:t>Vercel</w:t>
      </w:r>
      <w:proofErr w:type="spellEnd"/>
      <w:r w:rsidRPr="00244E36">
        <w:rPr>
          <w:rFonts w:ascii="Arial" w:hAnsi="Arial" w:cs="Arial"/>
          <w:sz w:val="20"/>
          <w:szCs w:val="20"/>
        </w:rPr>
        <w:t>, ensuring high availability, scalability, and optimized performance.</w:t>
      </w:r>
    </w:p>
    <w:p w14:paraId="4282D353" w14:textId="77777777" w:rsidR="00962E0C" w:rsidRPr="00244E36" w:rsidRDefault="00962E0C" w:rsidP="00962E0C">
      <w:pPr>
        <w:spacing w:after="0" w:line="0" w:lineRule="atLeast"/>
        <w:jc w:val="both"/>
        <w:rPr>
          <w:rFonts w:ascii="Arial" w:hAnsi="Arial" w:cs="Arial"/>
          <w:i/>
          <w:iCs/>
          <w:sz w:val="20"/>
          <w:szCs w:val="20"/>
        </w:rPr>
      </w:pPr>
      <w:r w:rsidRPr="00244E36">
        <w:rPr>
          <w:rFonts w:ascii="Arial" w:hAnsi="Arial" w:cs="Arial"/>
          <w:b/>
          <w:bCs/>
          <w:sz w:val="20"/>
          <w:szCs w:val="20"/>
        </w:rPr>
        <w:t xml:space="preserve">AI Stock Prediction System (Multi-Agent Architecture) </w:t>
      </w:r>
      <w:r w:rsidRPr="00244E36">
        <w:rPr>
          <w:rFonts w:ascii="Arial" w:hAnsi="Arial" w:cs="Arial"/>
          <w:i/>
          <w:iCs/>
          <w:sz w:val="20"/>
          <w:szCs w:val="20"/>
        </w:rPr>
        <w:t>Capstone Project</w:t>
      </w:r>
    </w:p>
    <w:p w14:paraId="2FF1F2CA" w14:textId="77777777" w:rsidR="00962E0C" w:rsidRPr="00244E36" w:rsidRDefault="00962E0C" w:rsidP="00962E0C">
      <w:pPr>
        <w:spacing w:after="0" w:line="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244E36">
        <w:rPr>
          <w:rFonts w:ascii="Arial" w:hAnsi="Arial" w:cs="Arial"/>
          <w:b/>
          <w:bCs/>
          <w:sz w:val="20"/>
          <w:szCs w:val="20"/>
        </w:rPr>
        <w:t xml:space="preserve">Tech: </w:t>
      </w:r>
      <w:r w:rsidRPr="00244E36">
        <w:rPr>
          <w:rFonts w:ascii="Arial" w:hAnsi="Arial" w:cs="Arial"/>
          <w:sz w:val="20"/>
          <w:szCs w:val="20"/>
        </w:rPr>
        <w:t xml:space="preserve">Python, </w:t>
      </w:r>
      <w:proofErr w:type="spellStart"/>
      <w:r w:rsidRPr="00244E36">
        <w:rPr>
          <w:rFonts w:ascii="Arial" w:hAnsi="Arial" w:cs="Arial"/>
          <w:sz w:val="20"/>
          <w:szCs w:val="20"/>
        </w:rPr>
        <w:t>FastAPI</w:t>
      </w:r>
      <w:proofErr w:type="spellEnd"/>
      <w:r w:rsidRPr="00244E3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44E36">
        <w:rPr>
          <w:rFonts w:ascii="Arial" w:hAnsi="Arial" w:cs="Arial"/>
          <w:sz w:val="20"/>
          <w:szCs w:val="20"/>
        </w:rPr>
        <w:t>asyncio</w:t>
      </w:r>
      <w:proofErr w:type="spellEnd"/>
      <w:r w:rsidRPr="00244E36">
        <w:rPr>
          <w:rFonts w:ascii="Arial" w:hAnsi="Arial" w:cs="Arial"/>
          <w:sz w:val="20"/>
          <w:szCs w:val="20"/>
        </w:rPr>
        <w:t xml:space="preserve">, A2A Protocol, Gemini 2.0 Flash, Next.js, TypeScript, </w:t>
      </w:r>
      <w:proofErr w:type="spellStart"/>
      <w:r w:rsidRPr="00244E36">
        <w:rPr>
          <w:rFonts w:ascii="Arial" w:hAnsi="Arial" w:cs="Arial"/>
          <w:sz w:val="20"/>
          <w:szCs w:val="20"/>
        </w:rPr>
        <w:t>Pydantic</w:t>
      </w:r>
      <w:proofErr w:type="spellEnd"/>
      <w:r w:rsidRPr="00244E36">
        <w:rPr>
          <w:rFonts w:ascii="Arial" w:hAnsi="Arial" w:cs="Arial"/>
          <w:sz w:val="20"/>
          <w:szCs w:val="20"/>
        </w:rPr>
        <w:t xml:space="preserve">, Polygon, FRED, SEC, </w:t>
      </w:r>
      <w:proofErr w:type="spellStart"/>
      <w:r w:rsidRPr="00244E36">
        <w:rPr>
          <w:rFonts w:ascii="Arial" w:hAnsi="Arial" w:cs="Arial"/>
          <w:sz w:val="20"/>
          <w:szCs w:val="20"/>
        </w:rPr>
        <w:t>NewsAPI</w:t>
      </w:r>
      <w:proofErr w:type="spellEnd"/>
    </w:p>
    <w:p w14:paraId="6FFC0ED7" w14:textId="77777777" w:rsidR="00962E0C" w:rsidRPr="00244E36" w:rsidRDefault="00962E0C" w:rsidP="00962E0C">
      <w:pPr>
        <w:pStyle w:val="ListParagraph"/>
        <w:numPr>
          <w:ilvl w:val="0"/>
          <w:numId w:val="17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44E36">
        <w:rPr>
          <w:rFonts w:ascii="Arial" w:hAnsi="Arial" w:cs="Arial"/>
          <w:sz w:val="20"/>
          <w:szCs w:val="20"/>
        </w:rPr>
        <w:t>Built a 6-agent AI system (Fundamental, Technical, Sentiment, Macro, Regulatory, Predictor) for parallel stock analysis and explainable recommendations.</w:t>
      </w:r>
    </w:p>
    <w:p w14:paraId="33D237AE" w14:textId="77777777" w:rsidR="00962E0C" w:rsidRPr="00244E36" w:rsidRDefault="00962E0C" w:rsidP="00962E0C">
      <w:pPr>
        <w:pStyle w:val="ListParagraph"/>
        <w:numPr>
          <w:ilvl w:val="0"/>
          <w:numId w:val="17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44E36">
        <w:rPr>
          <w:rFonts w:ascii="Arial" w:hAnsi="Arial" w:cs="Arial"/>
          <w:sz w:val="20"/>
          <w:szCs w:val="20"/>
        </w:rPr>
        <w:t>Implemented A2A Protocol (JSON-RPC) to enable independent, scalable agent microservices with transparent decision traces.</w:t>
      </w:r>
    </w:p>
    <w:p w14:paraId="22AEE581" w14:textId="77777777" w:rsidR="00962E0C" w:rsidRPr="00244E36" w:rsidRDefault="00962E0C" w:rsidP="00962E0C">
      <w:pPr>
        <w:pStyle w:val="ListParagraph"/>
        <w:numPr>
          <w:ilvl w:val="0"/>
          <w:numId w:val="17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44E36">
        <w:rPr>
          <w:rFonts w:ascii="Arial" w:hAnsi="Arial" w:cs="Arial"/>
          <w:sz w:val="20"/>
          <w:szCs w:val="20"/>
        </w:rPr>
        <w:t xml:space="preserve">Developed a central orchestrator using </w:t>
      </w:r>
      <w:proofErr w:type="spellStart"/>
      <w:r w:rsidRPr="00244E36">
        <w:rPr>
          <w:rFonts w:ascii="Arial" w:hAnsi="Arial" w:cs="Arial"/>
          <w:sz w:val="20"/>
          <w:szCs w:val="20"/>
        </w:rPr>
        <w:t>asyncio</w:t>
      </w:r>
      <w:proofErr w:type="spellEnd"/>
      <w:r w:rsidRPr="00244E3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44E36">
        <w:rPr>
          <w:rFonts w:ascii="Arial" w:hAnsi="Arial" w:cs="Arial"/>
          <w:sz w:val="20"/>
          <w:szCs w:val="20"/>
        </w:rPr>
        <w:t>aiohttp</w:t>
      </w:r>
      <w:proofErr w:type="spellEnd"/>
      <w:r w:rsidRPr="00244E36">
        <w:rPr>
          <w:rFonts w:ascii="Arial" w:hAnsi="Arial" w:cs="Arial"/>
          <w:sz w:val="20"/>
          <w:szCs w:val="20"/>
        </w:rPr>
        <w:t xml:space="preserve"> to coordinate parallel execution and synthesize predictions.</w:t>
      </w:r>
    </w:p>
    <w:p w14:paraId="2AA750CB" w14:textId="77777777" w:rsidR="00962E0C" w:rsidRPr="000F4523" w:rsidRDefault="00962E0C" w:rsidP="00962E0C">
      <w:pPr>
        <w:pStyle w:val="ListParagraph"/>
        <w:numPr>
          <w:ilvl w:val="0"/>
          <w:numId w:val="17"/>
        </w:numPr>
        <w:spacing w:after="0" w:line="0" w:lineRule="atLeast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44E36">
        <w:rPr>
          <w:rFonts w:ascii="Arial" w:hAnsi="Arial" w:cs="Arial"/>
          <w:sz w:val="20"/>
          <w:szCs w:val="20"/>
        </w:rPr>
        <w:t xml:space="preserve">Integrated real-world financial data through custom tools (Polygon, FRED, SEC Edgar, News </w:t>
      </w:r>
      <w:r w:rsidRPr="000F4523">
        <w:rPr>
          <w:rFonts w:ascii="Arial" w:hAnsi="Arial" w:cs="Arial"/>
          <w:color w:val="000000" w:themeColor="text1"/>
          <w:sz w:val="20"/>
          <w:szCs w:val="20"/>
        </w:rPr>
        <w:t>API) with robust error handling.</w:t>
      </w:r>
    </w:p>
    <w:p w14:paraId="6FD347CC" w14:textId="77777777" w:rsidR="00962E0C" w:rsidRPr="000F4523" w:rsidRDefault="00962E0C" w:rsidP="00962E0C">
      <w:pPr>
        <w:pStyle w:val="ListParagraph"/>
        <w:numPr>
          <w:ilvl w:val="0"/>
          <w:numId w:val="17"/>
        </w:numPr>
        <w:spacing w:after="0" w:line="0" w:lineRule="atLeast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F4523">
        <w:rPr>
          <w:rFonts w:ascii="Arial" w:hAnsi="Arial" w:cs="Arial"/>
          <w:color w:val="000000" w:themeColor="text1"/>
          <w:sz w:val="20"/>
          <w:szCs w:val="20"/>
        </w:rPr>
        <w:t>Built a Next.js dashboard to visualize agent workflows, real-time signals, and detailed analysis outputs.</w:t>
      </w:r>
    </w:p>
    <w:p w14:paraId="2DAD8233" w14:textId="0FD8A04E" w:rsidR="005C1E57" w:rsidRPr="00C90BD8" w:rsidRDefault="005C1E57" w:rsidP="005C1E57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sectPr w:rsidR="005C1E57" w:rsidRPr="00C90BD8" w:rsidSect="00EB140E">
      <w:pgSz w:w="11906" w:h="16838" w:code="9"/>
      <w:pgMar w:top="720" w:right="792" w:bottom="446" w:left="432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FBBA3" w14:textId="77777777" w:rsidR="00C842CC" w:rsidRDefault="00C842CC" w:rsidP="00A66AA2">
      <w:pPr>
        <w:spacing w:after="0" w:line="240" w:lineRule="auto"/>
      </w:pPr>
      <w:r>
        <w:separator/>
      </w:r>
    </w:p>
  </w:endnote>
  <w:endnote w:type="continuationSeparator" w:id="0">
    <w:p w14:paraId="0608591D" w14:textId="77777777" w:rsidR="00C842CC" w:rsidRDefault="00C842CC" w:rsidP="00A66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2C576" w14:textId="77777777" w:rsidR="00C842CC" w:rsidRDefault="00C842CC" w:rsidP="00A66AA2">
      <w:pPr>
        <w:spacing w:after="0" w:line="240" w:lineRule="auto"/>
      </w:pPr>
      <w:r>
        <w:separator/>
      </w:r>
    </w:p>
  </w:footnote>
  <w:footnote w:type="continuationSeparator" w:id="0">
    <w:p w14:paraId="415761A4" w14:textId="77777777" w:rsidR="00C842CC" w:rsidRDefault="00C842CC" w:rsidP="00A66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05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02BE0"/>
    <w:multiLevelType w:val="hybridMultilevel"/>
    <w:tmpl w:val="D1A2B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C67E1"/>
    <w:multiLevelType w:val="hybridMultilevel"/>
    <w:tmpl w:val="73785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72D58"/>
    <w:multiLevelType w:val="hybridMultilevel"/>
    <w:tmpl w:val="A984A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558CE"/>
    <w:multiLevelType w:val="hybridMultilevel"/>
    <w:tmpl w:val="19F65144"/>
    <w:lvl w:ilvl="0" w:tplc="A1FA713A"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spacing w:val="-20"/>
        <w:w w:val="10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F4456"/>
    <w:multiLevelType w:val="hybridMultilevel"/>
    <w:tmpl w:val="D3F27CAA"/>
    <w:lvl w:ilvl="0" w:tplc="A1FA713A"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spacing w:val="-20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47E8C"/>
    <w:multiLevelType w:val="hybridMultilevel"/>
    <w:tmpl w:val="4664D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47407"/>
    <w:multiLevelType w:val="hybridMultilevel"/>
    <w:tmpl w:val="27009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7722A"/>
    <w:multiLevelType w:val="hybridMultilevel"/>
    <w:tmpl w:val="01F6B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51DD9"/>
    <w:multiLevelType w:val="hybridMultilevel"/>
    <w:tmpl w:val="6B948D8E"/>
    <w:lvl w:ilvl="0" w:tplc="A1FA713A"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spacing w:val="-20"/>
        <w:w w:val="10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C08A3"/>
    <w:multiLevelType w:val="hybridMultilevel"/>
    <w:tmpl w:val="13FE6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D40FE"/>
    <w:multiLevelType w:val="hybridMultilevel"/>
    <w:tmpl w:val="2BAE0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3068C"/>
    <w:multiLevelType w:val="hybridMultilevel"/>
    <w:tmpl w:val="8D183F28"/>
    <w:lvl w:ilvl="0" w:tplc="A1FA713A"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spacing w:val="-20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973CD4"/>
    <w:multiLevelType w:val="hybridMultilevel"/>
    <w:tmpl w:val="83AE1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7114B6"/>
    <w:multiLevelType w:val="hybridMultilevel"/>
    <w:tmpl w:val="A1B65F3E"/>
    <w:lvl w:ilvl="0" w:tplc="A1FA713A"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spacing w:val="-20"/>
        <w:w w:val="10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9A34D3"/>
    <w:multiLevelType w:val="hybridMultilevel"/>
    <w:tmpl w:val="34307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FC6F29"/>
    <w:multiLevelType w:val="hybridMultilevel"/>
    <w:tmpl w:val="7BDAE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07EDC"/>
    <w:multiLevelType w:val="hybridMultilevel"/>
    <w:tmpl w:val="2268705C"/>
    <w:lvl w:ilvl="0" w:tplc="A1FA713A"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spacing w:val="-20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4101AD"/>
    <w:multiLevelType w:val="hybridMultilevel"/>
    <w:tmpl w:val="00C03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DF0D53"/>
    <w:multiLevelType w:val="hybridMultilevel"/>
    <w:tmpl w:val="A1BE92E0"/>
    <w:lvl w:ilvl="0" w:tplc="A1FA713A"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spacing w:val="-20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67836">
    <w:abstractNumId w:val="2"/>
  </w:num>
  <w:num w:numId="2" w16cid:durableId="834145753">
    <w:abstractNumId w:val="15"/>
  </w:num>
  <w:num w:numId="3" w16cid:durableId="440339122">
    <w:abstractNumId w:val="16"/>
  </w:num>
  <w:num w:numId="4" w16cid:durableId="759377747">
    <w:abstractNumId w:val="7"/>
  </w:num>
  <w:num w:numId="5" w16cid:durableId="519390834">
    <w:abstractNumId w:val="11"/>
  </w:num>
  <w:num w:numId="6" w16cid:durableId="1078164559">
    <w:abstractNumId w:val="8"/>
  </w:num>
  <w:num w:numId="7" w16cid:durableId="752824868">
    <w:abstractNumId w:val="10"/>
  </w:num>
  <w:num w:numId="8" w16cid:durableId="1058943342">
    <w:abstractNumId w:val="1"/>
  </w:num>
  <w:num w:numId="9" w16cid:durableId="830680529">
    <w:abstractNumId w:val="18"/>
  </w:num>
  <w:num w:numId="10" w16cid:durableId="1809546493">
    <w:abstractNumId w:val="0"/>
  </w:num>
  <w:num w:numId="11" w16cid:durableId="1200313391">
    <w:abstractNumId w:val="13"/>
  </w:num>
  <w:num w:numId="12" w16cid:durableId="255595042">
    <w:abstractNumId w:val="9"/>
  </w:num>
  <w:num w:numId="13" w16cid:durableId="2086874649">
    <w:abstractNumId w:val="4"/>
  </w:num>
  <w:num w:numId="14" w16cid:durableId="2039969888">
    <w:abstractNumId w:val="14"/>
  </w:num>
  <w:num w:numId="15" w16cid:durableId="842164587">
    <w:abstractNumId w:val="19"/>
  </w:num>
  <w:num w:numId="16" w16cid:durableId="1603611130">
    <w:abstractNumId w:val="5"/>
  </w:num>
  <w:num w:numId="17" w16cid:durableId="529614240">
    <w:abstractNumId w:val="12"/>
  </w:num>
  <w:num w:numId="18" w16cid:durableId="229467025">
    <w:abstractNumId w:val="17"/>
  </w:num>
  <w:num w:numId="19" w16cid:durableId="1240825384">
    <w:abstractNumId w:val="3"/>
  </w:num>
  <w:num w:numId="20" w16cid:durableId="31157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77"/>
    <w:rsid w:val="0001424E"/>
    <w:rsid w:val="00016DB6"/>
    <w:rsid w:val="00042B74"/>
    <w:rsid w:val="00045CD1"/>
    <w:rsid w:val="00047080"/>
    <w:rsid w:val="00053AFF"/>
    <w:rsid w:val="00065586"/>
    <w:rsid w:val="00066834"/>
    <w:rsid w:val="00067D03"/>
    <w:rsid w:val="000C0143"/>
    <w:rsid w:val="000C1913"/>
    <w:rsid w:val="000D5716"/>
    <w:rsid w:val="000E2657"/>
    <w:rsid w:val="000E51C5"/>
    <w:rsid w:val="000E623F"/>
    <w:rsid w:val="000F0787"/>
    <w:rsid w:val="000F2399"/>
    <w:rsid w:val="000F4523"/>
    <w:rsid w:val="000F48F7"/>
    <w:rsid w:val="0012135E"/>
    <w:rsid w:val="00125288"/>
    <w:rsid w:val="00140E3C"/>
    <w:rsid w:val="001512DE"/>
    <w:rsid w:val="00155192"/>
    <w:rsid w:val="00167480"/>
    <w:rsid w:val="00173607"/>
    <w:rsid w:val="00174C33"/>
    <w:rsid w:val="00187028"/>
    <w:rsid w:val="00187533"/>
    <w:rsid w:val="00196D7D"/>
    <w:rsid w:val="00197E2F"/>
    <w:rsid w:val="001A55A8"/>
    <w:rsid w:val="001B5463"/>
    <w:rsid w:val="001C061D"/>
    <w:rsid w:val="001C31B6"/>
    <w:rsid w:val="001C6A6F"/>
    <w:rsid w:val="001D387F"/>
    <w:rsid w:val="001E78E5"/>
    <w:rsid w:val="00216C7A"/>
    <w:rsid w:val="0022400A"/>
    <w:rsid w:val="00225CF9"/>
    <w:rsid w:val="002271DB"/>
    <w:rsid w:val="00231982"/>
    <w:rsid w:val="00233137"/>
    <w:rsid w:val="00241637"/>
    <w:rsid w:val="00244227"/>
    <w:rsid w:val="00250EF4"/>
    <w:rsid w:val="002628B6"/>
    <w:rsid w:val="00265093"/>
    <w:rsid w:val="00283344"/>
    <w:rsid w:val="00283B06"/>
    <w:rsid w:val="0029558D"/>
    <w:rsid w:val="002A150A"/>
    <w:rsid w:val="002A5421"/>
    <w:rsid w:val="002A5874"/>
    <w:rsid w:val="002B488D"/>
    <w:rsid w:val="002C13C1"/>
    <w:rsid w:val="002C7CEB"/>
    <w:rsid w:val="002D49F0"/>
    <w:rsid w:val="002D6E7B"/>
    <w:rsid w:val="002E7899"/>
    <w:rsid w:val="002F16AA"/>
    <w:rsid w:val="002F3CC9"/>
    <w:rsid w:val="002F6533"/>
    <w:rsid w:val="003133ED"/>
    <w:rsid w:val="00331554"/>
    <w:rsid w:val="00336B75"/>
    <w:rsid w:val="00341ED9"/>
    <w:rsid w:val="00343A89"/>
    <w:rsid w:val="003469D6"/>
    <w:rsid w:val="00347D58"/>
    <w:rsid w:val="00370C5C"/>
    <w:rsid w:val="00373CD4"/>
    <w:rsid w:val="0037413A"/>
    <w:rsid w:val="003758AB"/>
    <w:rsid w:val="003803C0"/>
    <w:rsid w:val="003821D6"/>
    <w:rsid w:val="00383BA0"/>
    <w:rsid w:val="003977A2"/>
    <w:rsid w:val="003A607D"/>
    <w:rsid w:val="003A7206"/>
    <w:rsid w:val="003A7FCC"/>
    <w:rsid w:val="003B078A"/>
    <w:rsid w:val="003B3116"/>
    <w:rsid w:val="003C0761"/>
    <w:rsid w:val="003C22EC"/>
    <w:rsid w:val="003C2B19"/>
    <w:rsid w:val="003F18AA"/>
    <w:rsid w:val="003F70AD"/>
    <w:rsid w:val="00411C86"/>
    <w:rsid w:val="00440645"/>
    <w:rsid w:val="004550E9"/>
    <w:rsid w:val="00455AC9"/>
    <w:rsid w:val="00461B47"/>
    <w:rsid w:val="004645FE"/>
    <w:rsid w:val="004714D7"/>
    <w:rsid w:val="0047166F"/>
    <w:rsid w:val="004768F7"/>
    <w:rsid w:val="00483A6A"/>
    <w:rsid w:val="00483FBF"/>
    <w:rsid w:val="00487CC4"/>
    <w:rsid w:val="00492E41"/>
    <w:rsid w:val="00494EF4"/>
    <w:rsid w:val="004B587E"/>
    <w:rsid w:val="004F1807"/>
    <w:rsid w:val="00500ADA"/>
    <w:rsid w:val="005057E7"/>
    <w:rsid w:val="0052203A"/>
    <w:rsid w:val="00525E91"/>
    <w:rsid w:val="00527AF2"/>
    <w:rsid w:val="00540F9A"/>
    <w:rsid w:val="00555226"/>
    <w:rsid w:val="00557981"/>
    <w:rsid w:val="005624FA"/>
    <w:rsid w:val="00567377"/>
    <w:rsid w:val="00572494"/>
    <w:rsid w:val="00573F51"/>
    <w:rsid w:val="005854AA"/>
    <w:rsid w:val="00592E1B"/>
    <w:rsid w:val="005A1D16"/>
    <w:rsid w:val="005A7EFF"/>
    <w:rsid w:val="005B5589"/>
    <w:rsid w:val="005C1E57"/>
    <w:rsid w:val="005C6808"/>
    <w:rsid w:val="005D3A40"/>
    <w:rsid w:val="005D41A6"/>
    <w:rsid w:val="005D5772"/>
    <w:rsid w:val="005D59CC"/>
    <w:rsid w:val="005E28EE"/>
    <w:rsid w:val="005E4640"/>
    <w:rsid w:val="005E7307"/>
    <w:rsid w:val="00600BEC"/>
    <w:rsid w:val="00602E3D"/>
    <w:rsid w:val="00626188"/>
    <w:rsid w:val="00630D1C"/>
    <w:rsid w:val="00633FA8"/>
    <w:rsid w:val="00642573"/>
    <w:rsid w:val="00645287"/>
    <w:rsid w:val="00647C4E"/>
    <w:rsid w:val="00667217"/>
    <w:rsid w:val="00676D1B"/>
    <w:rsid w:val="0068342C"/>
    <w:rsid w:val="006843BD"/>
    <w:rsid w:val="006A245F"/>
    <w:rsid w:val="006B1447"/>
    <w:rsid w:val="006B39F8"/>
    <w:rsid w:val="006C3FD7"/>
    <w:rsid w:val="00702AEE"/>
    <w:rsid w:val="007032DD"/>
    <w:rsid w:val="00717928"/>
    <w:rsid w:val="0072110A"/>
    <w:rsid w:val="0072153A"/>
    <w:rsid w:val="00723AA2"/>
    <w:rsid w:val="00727117"/>
    <w:rsid w:val="00730EB7"/>
    <w:rsid w:val="007312CA"/>
    <w:rsid w:val="00731323"/>
    <w:rsid w:val="00760EB0"/>
    <w:rsid w:val="007621D8"/>
    <w:rsid w:val="00767178"/>
    <w:rsid w:val="00767733"/>
    <w:rsid w:val="00774E84"/>
    <w:rsid w:val="0079796D"/>
    <w:rsid w:val="007C4100"/>
    <w:rsid w:val="007D36F4"/>
    <w:rsid w:val="007E1E08"/>
    <w:rsid w:val="007E6651"/>
    <w:rsid w:val="007F4CC2"/>
    <w:rsid w:val="00802413"/>
    <w:rsid w:val="008152E5"/>
    <w:rsid w:val="0081597C"/>
    <w:rsid w:val="00816F15"/>
    <w:rsid w:val="008241DA"/>
    <w:rsid w:val="008338CC"/>
    <w:rsid w:val="00845EB1"/>
    <w:rsid w:val="00854A69"/>
    <w:rsid w:val="00855A4F"/>
    <w:rsid w:val="00857C64"/>
    <w:rsid w:val="008600DA"/>
    <w:rsid w:val="00864573"/>
    <w:rsid w:val="00864BCF"/>
    <w:rsid w:val="008706A1"/>
    <w:rsid w:val="008B405B"/>
    <w:rsid w:val="008E6485"/>
    <w:rsid w:val="008F0CB9"/>
    <w:rsid w:val="008F1AED"/>
    <w:rsid w:val="008F2D27"/>
    <w:rsid w:val="008F5062"/>
    <w:rsid w:val="008F7DF0"/>
    <w:rsid w:val="00905F65"/>
    <w:rsid w:val="0092620E"/>
    <w:rsid w:val="00931D26"/>
    <w:rsid w:val="009470FE"/>
    <w:rsid w:val="00947759"/>
    <w:rsid w:val="00962E0C"/>
    <w:rsid w:val="0096350A"/>
    <w:rsid w:val="00965279"/>
    <w:rsid w:val="00983E5F"/>
    <w:rsid w:val="0099316E"/>
    <w:rsid w:val="00994AE1"/>
    <w:rsid w:val="009A2207"/>
    <w:rsid w:val="009A4DA3"/>
    <w:rsid w:val="009A5A93"/>
    <w:rsid w:val="009B1A6E"/>
    <w:rsid w:val="009C01ED"/>
    <w:rsid w:val="009C054B"/>
    <w:rsid w:val="009C0580"/>
    <w:rsid w:val="009C5FC1"/>
    <w:rsid w:val="009D30F9"/>
    <w:rsid w:val="009D3C72"/>
    <w:rsid w:val="009E2AA1"/>
    <w:rsid w:val="009E760F"/>
    <w:rsid w:val="009F5FA6"/>
    <w:rsid w:val="00A01950"/>
    <w:rsid w:val="00A0266C"/>
    <w:rsid w:val="00A071CB"/>
    <w:rsid w:val="00A2001B"/>
    <w:rsid w:val="00A37B28"/>
    <w:rsid w:val="00A40997"/>
    <w:rsid w:val="00A437B2"/>
    <w:rsid w:val="00A44585"/>
    <w:rsid w:val="00A462D2"/>
    <w:rsid w:val="00A5178A"/>
    <w:rsid w:val="00A52F8D"/>
    <w:rsid w:val="00A56BBB"/>
    <w:rsid w:val="00A654F6"/>
    <w:rsid w:val="00A66AA2"/>
    <w:rsid w:val="00A7382B"/>
    <w:rsid w:val="00A822A5"/>
    <w:rsid w:val="00A87013"/>
    <w:rsid w:val="00A87BEB"/>
    <w:rsid w:val="00A93E72"/>
    <w:rsid w:val="00A94275"/>
    <w:rsid w:val="00AA660C"/>
    <w:rsid w:val="00AB5B5B"/>
    <w:rsid w:val="00AC0503"/>
    <w:rsid w:val="00AC2B80"/>
    <w:rsid w:val="00AD0719"/>
    <w:rsid w:val="00AD5F21"/>
    <w:rsid w:val="00AE4444"/>
    <w:rsid w:val="00AF42F2"/>
    <w:rsid w:val="00AF4625"/>
    <w:rsid w:val="00B00241"/>
    <w:rsid w:val="00B050B2"/>
    <w:rsid w:val="00B258F0"/>
    <w:rsid w:val="00B26709"/>
    <w:rsid w:val="00B27C26"/>
    <w:rsid w:val="00B30846"/>
    <w:rsid w:val="00B31F54"/>
    <w:rsid w:val="00B429E3"/>
    <w:rsid w:val="00B43EF8"/>
    <w:rsid w:val="00B6003D"/>
    <w:rsid w:val="00B626BA"/>
    <w:rsid w:val="00B725B2"/>
    <w:rsid w:val="00B74E17"/>
    <w:rsid w:val="00B77DEA"/>
    <w:rsid w:val="00B77F04"/>
    <w:rsid w:val="00B8054C"/>
    <w:rsid w:val="00B8062E"/>
    <w:rsid w:val="00B80B63"/>
    <w:rsid w:val="00B903FB"/>
    <w:rsid w:val="00B92511"/>
    <w:rsid w:val="00B925D8"/>
    <w:rsid w:val="00B9375E"/>
    <w:rsid w:val="00BA02AF"/>
    <w:rsid w:val="00BB1CD6"/>
    <w:rsid w:val="00BB4393"/>
    <w:rsid w:val="00BB57A2"/>
    <w:rsid w:val="00BC0D66"/>
    <w:rsid w:val="00BD13EA"/>
    <w:rsid w:val="00BE4CD7"/>
    <w:rsid w:val="00BE5ADF"/>
    <w:rsid w:val="00C03F67"/>
    <w:rsid w:val="00C13C04"/>
    <w:rsid w:val="00C146E4"/>
    <w:rsid w:val="00C15258"/>
    <w:rsid w:val="00C37F82"/>
    <w:rsid w:val="00C40A48"/>
    <w:rsid w:val="00C4191A"/>
    <w:rsid w:val="00C52800"/>
    <w:rsid w:val="00C52F74"/>
    <w:rsid w:val="00C64167"/>
    <w:rsid w:val="00C65EA0"/>
    <w:rsid w:val="00C719EB"/>
    <w:rsid w:val="00C76705"/>
    <w:rsid w:val="00C76A22"/>
    <w:rsid w:val="00C842CC"/>
    <w:rsid w:val="00C90BD8"/>
    <w:rsid w:val="00C94C5A"/>
    <w:rsid w:val="00C961EE"/>
    <w:rsid w:val="00C96779"/>
    <w:rsid w:val="00C97DCD"/>
    <w:rsid w:val="00CA2791"/>
    <w:rsid w:val="00CB2AB4"/>
    <w:rsid w:val="00CB2C74"/>
    <w:rsid w:val="00CC151A"/>
    <w:rsid w:val="00CC2593"/>
    <w:rsid w:val="00CC397B"/>
    <w:rsid w:val="00CD61BC"/>
    <w:rsid w:val="00CE7669"/>
    <w:rsid w:val="00CE7B95"/>
    <w:rsid w:val="00CF0906"/>
    <w:rsid w:val="00CF19E1"/>
    <w:rsid w:val="00CF5FE9"/>
    <w:rsid w:val="00D036A8"/>
    <w:rsid w:val="00D11E3C"/>
    <w:rsid w:val="00D12042"/>
    <w:rsid w:val="00D15538"/>
    <w:rsid w:val="00D15818"/>
    <w:rsid w:val="00D1689F"/>
    <w:rsid w:val="00D20B4A"/>
    <w:rsid w:val="00D24ECF"/>
    <w:rsid w:val="00D2719B"/>
    <w:rsid w:val="00D43316"/>
    <w:rsid w:val="00D51329"/>
    <w:rsid w:val="00D57334"/>
    <w:rsid w:val="00D5781C"/>
    <w:rsid w:val="00D6047D"/>
    <w:rsid w:val="00D63989"/>
    <w:rsid w:val="00D700DC"/>
    <w:rsid w:val="00D77192"/>
    <w:rsid w:val="00D81531"/>
    <w:rsid w:val="00D86B11"/>
    <w:rsid w:val="00DA35D8"/>
    <w:rsid w:val="00DA5E88"/>
    <w:rsid w:val="00DB14A8"/>
    <w:rsid w:val="00DB187F"/>
    <w:rsid w:val="00DB1FCB"/>
    <w:rsid w:val="00DC1A52"/>
    <w:rsid w:val="00DC65CF"/>
    <w:rsid w:val="00DD0D65"/>
    <w:rsid w:val="00DD0FAC"/>
    <w:rsid w:val="00DE2355"/>
    <w:rsid w:val="00DF33A1"/>
    <w:rsid w:val="00DF711D"/>
    <w:rsid w:val="00E00854"/>
    <w:rsid w:val="00E01E60"/>
    <w:rsid w:val="00E10D58"/>
    <w:rsid w:val="00E140FA"/>
    <w:rsid w:val="00E17521"/>
    <w:rsid w:val="00E17C70"/>
    <w:rsid w:val="00E212AE"/>
    <w:rsid w:val="00E214FB"/>
    <w:rsid w:val="00E36EA1"/>
    <w:rsid w:val="00E547B6"/>
    <w:rsid w:val="00E60538"/>
    <w:rsid w:val="00E65EEF"/>
    <w:rsid w:val="00E72A6E"/>
    <w:rsid w:val="00E802ED"/>
    <w:rsid w:val="00E9474C"/>
    <w:rsid w:val="00EA41A6"/>
    <w:rsid w:val="00EB10DA"/>
    <w:rsid w:val="00EB140E"/>
    <w:rsid w:val="00EC231B"/>
    <w:rsid w:val="00EC70C2"/>
    <w:rsid w:val="00EC75EC"/>
    <w:rsid w:val="00ED2244"/>
    <w:rsid w:val="00ED4136"/>
    <w:rsid w:val="00ED5929"/>
    <w:rsid w:val="00ED73EF"/>
    <w:rsid w:val="00EE0254"/>
    <w:rsid w:val="00EE2030"/>
    <w:rsid w:val="00EE2BFF"/>
    <w:rsid w:val="00EE2F99"/>
    <w:rsid w:val="00EF414C"/>
    <w:rsid w:val="00EF6D8D"/>
    <w:rsid w:val="00F029FF"/>
    <w:rsid w:val="00F13A05"/>
    <w:rsid w:val="00F14EBB"/>
    <w:rsid w:val="00F15B83"/>
    <w:rsid w:val="00F241A2"/>
    <w:rsid w:val="00F518A3"/>
    <w:rsid w:val="00F52AE3"/>
    <w:rsid w:val="00F640CC"/>
    <w:rsid w:val="00F73702"/>
    <w:rsid w:val="00F91E18"/>
    <w:rsid w:val="00F933D7"/>
    <w:rsid w:val="00F96642"/>
    <w:rsid w:val="00FA5FB0"/>
    <w:rsid w:val="00FB3E7A"/>
    <w:rsid w:val="00FB41A4"/>
    <w:rsid w:val="00FC0C59"/>
    <w:rsid w:val="00FC0D60"/>
    <w:rsid w:val="00FC6A67"/>
    <w:rsid w:val="00FD103C"/>
    <w:rsid w:val="00FE57CD"/>
    <w:rsid w:val="00FE7FF4"/>
    <w:rsid w:val="00FF0FDA"/>
    <w:rsid w:val="00FF3A98"/>
    <w:rsid w:val="00FF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F054B"/>
  <w15:chartTrackingRefBased/>
  <w15:docId w15:val="{69983D2B-6528-4A53-8FA8-EE6B27A16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3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673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B39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71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1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6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AA2"/>
  </w:style>
  <w:style w:type="paragraph" w:styleId="Footer">
    <w:name w:val="footer"/>
    <w:basedOn w:val="Normal"/>
    <w:link w:val="FooterChar"/>
    <w:uiPriority w:val="99"/>
    <w:unhideWhenUsed/>
    <w:rsid w:val="00A66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AA2"/>
  </w:style>
  <w:style w:type="paragraph" w:styleId="BodyText">
    <w:name w:val="Body Text"/>
    <w:basedOn w:val="Normal"/>
    <w:link w:val="BodyTextChar"/>
    <w:uiPriority w:val="1"/>
    <w:qFormat/>
    <w:rsid w:val="00016DB6"/>
    <w:pPr>
      <w:widowControl w:val="0"/>
      <w:autoSpaceDE w:val="0"/>
      <w:autoSpaceDN w:val="0"/>
      <w:spacing w:before="22" w:after="0" w:line="240" w:lineRule="auto"/>
      <w:ind w:left="320" w:hanging="181"/>
    </w:pPr>
    <w:rPr>
      <w:rFonts w:ascii="Calibri" w:eastAsia="Times New Roman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16DB6"/>
    <w:rPr>
      <w:rFonts w:ascii="Calibri" w:eastAsia="Times New Roman" w:hAnsi="Calibri" w:cs="Calibri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83A6A"/>
    <w:rPr>
      <w:b/>
      <w:bCs/>
    </w:rPr>
  </w:style>
  <w:style w:type="table" w:styleId="TableGrid">
    <w:name w:val="Table Grid"/>
    <w:basedOn w:val="TableNormal"/>
    <w:uiPriority w:val="39"/>
    <w:rsid w:val="00AD0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D30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379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4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188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ndlahar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geethamad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09D77-8964-40F0-A49E-4D5D6546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</dc:creator>
  <cp:keywords>Software test Engineer;QA Engineer;QA Automation Engineer</cp:keywords>
  <dc:description/>
  <cp:lastModifiedBy>phanindhar golla</cp:lastModifiedBy>
  <cp:revision>109</cp:revision>
  <cp:lastPrinted>2025-01-23T23:39:00Z</cp:lastPrinted>
  <dcterms:created xsi:type="dcterms:W3CDTF">2025-09-21T21:37:00Z</dcterms:created>
  <dcterms:modified xsi:type="dcterms:W3CDTF">2026-02-16T22:08:00Z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2023-06-21T14:34:20Z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f85f12be-e1f1-4133-bb46-b6df41583c1b</vt:lpwstr>
  </property>
  <property fmtid="{D5CDD505-2E9C-101B-9397-08002B2CF9AE}" pid="8" name="MSIP_Label_defa4170-0d19-0005-0004-bc88714345d2_ContentBits">
    <vt:lpwstr>0</vt:lpwstr>
  </property>
</Properties>
</file>