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2C811424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BE31A5">
        <w:rPr>
          <w:b/>
          <w:bCs/>
          <w:sz w:val="36"/>
          <w:szCs w:val="36"/>
        </w:rPr>
        <w:t>6</w:t>
      </w:r>
      <w:r w:rsidRPr="00CA1810">
        <w:rPr>
          <w:b/>
          <w:bCs/>
          <w:sz w:val="36"/>
          <w:szCs w:val="36"/>
        </w:rPr>
        <w:t xml:space="preserve"> </w:t>
      </w:r>
      <w:r w:rsidR="00BE31A5">
        <w:rPr>
          <w:b/>
          <w:bCs/>
          <w:sz w:val="36"/>
          <w:szCs w:val="36"/>
        </w:rPr>
        <w:t>MAXIMUM ELEMENT IN SORTED ARRAY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638F462E" w14:textId="77777777" w:rsidR="00BE31A5" w:rsidRDefault="00BE31A5" w:rsidP="00C9097E">
      <w:r w:rsidRPr="00BE31A5">
        <w:t>To sort a list of integers efficiently and return the maximum element from the sorted list, while handling edge cases properly.</w:t>
      </w:r>
    </w:p>
    <w:p w14:paraId="5E424346" w14:textId="3ACCF2E6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5836FB59" w14:textId="77777777" w:rsidR="00BE31A5" w:rsidRDefault="00BE31A5" w:rsidP="00BE31A5">
      <w:pPr>
        <w:ind w:left="720"/>
      </w:pPr>
      <w:r>
        <w:t>1.</w:t>
      </w:r>
      <w:r>
        <w:tab/>
        <w:t>If the list is empty, return None or print a message.</w:t>
      </w:r>
    </w:p>
    <w:p w14:paraId="50557CB1" w14:textId="77777777" w:rsidR="00BE31A5" w:rsidRDefault="00BE31A5" w:rsidP="00BE31A5">
      <w:r>
        <w:tab/>
        <w:t>2.</w:t>
      </w:r>
      <w:r>
        <w:tab/>
        <w:t>Sort the list using an efficient algorithm (</w:t>
      </w:r>
      <w:proofErr w:type="gramStart"/>
      <w:r>
        <w:t>O(</w:t>
      </w:r>
      <w:proofErr w:type="gramEnd"/>
      <w:r>
        <w:t>n log n)).</w:t>
      </w:r>
    </w:p>
    <w:p w14:paraId="079160C8" w14:textId="77777777" w:rsidR="00BE31A5" w:rsidRDefault="00BE31A5" w:rsidP="00BE31A5">
      <w:r>
        <w:tab/>
        <w:t>3.</w:t>
      </w:r>
      <w:r>
        <w:tab/>
        <w:t>Return the last element (which is the maximum).</w:t>
      </w:r>
    </w:p>
    <w:p w14:paraId="502528BA" w14:textId="2DB4AE59" w:rsidR="00C9097E" w:rsidRPr="00BE31A5" w:rsidRDefault="00C9097E" w:rsidP="00BE31A5">
      <w:pPr>
        <w:rPr>
          <w:b/>
          <w:bCs/>
        </w:rPr>
      </w:pPr>
      <w:r w:rsidRPr="00BE31A5">
        <w:rPr>
          <w:b/>
          <w:bCs/>
        </w:rPr>
        <w:t>PROGRAM:</w:t>
      </w:r>
    </w:p>
    <w:p w14:paraId="1D715B5A" w14:textId="12521B31" w:rsidR="00CF2CA1" w:rsidRDefault="00BE31A5">
      <w:r w:rsidRPr="00BE31A5">
        <w:drawing>
          <wp:inline distT="0" distB="0" distL="0" distR="0" wp14:anchorId="72E9D926" wp14:editId="0DDC7204">
            <wp:extent cx="5943600" cy="3101340"/>
            <wp:effectExtent l="0" t="0" r="0" b="3810"/>
            <wp:docPr id="170436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2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t>Input:</w:t>
      </w:r>
    </w:p>
    <w:p w14:paraId="158341DB" w14:textId="166B65FA" w:rsidR="00B87F3A" w:rsidRPr="00B87F3A" w:rsidRDefault="00B87F3A" w:rsidP="00B87F3A">
      <w:proofErr w:type="spellStart"/>
      <w:r w:rsidRPr="00B87F3A">
        <w:t>nums</w:t>
      </w:r>
      <w:proofErr w:type="spellEnd"/>
      <w:r w:rsidRPr="00B87F3A">
        <w:t xml:space="preserve"> = </w:t>
      </w:r>
      <w:r w:rsidR="00BE31A5" w:rsidRPr="00BE31A5">
        <w:t>[0, 1, 2, 5]</w:t>
      </w:r>
    </w:p>
    <w:p w14:paraId="2BC9957A" w14:textId="77777777" w:rsidR="00B87F3A" w:rsidRDefault="00B87F3A"/>
    <w:p w14:paraId="086E8D47" w14:textId="1D8754FD" w:rsidR="00B87F3A" w:rsidRDefault="00B87F3A">
      <w:r>
        <w:t>Output:</w:t>
      </w:r>
    </w:p>
    <w:p w14:paraId="015E6BA8" w14:textId="1EFCEAD8" w:rsidR="00B87F3A" w:rsidRDefault="00BE31A5">
      <w:r w:rsidRPr="00BE31A5">
        <w:lastRenderedPageBreak/>
        <w:drawing>
          <wp:inline distT="0" distB="0" distL="0" distR="0" wp14:anchorId="67CA190A" wp14:editId="10EA122C">
            <wp:extent cx="5943600" cy="1600200"/>
            <wp:effectExtent l="0" t="0" r="0" b="0"/>
            <wp:docPr id="75698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8135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67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58F93CC0" w14:textId="01D64706" w:rsidR="00BE31A5" w:rsidRDefault="00BE31A5" w:rsidP="00BE31A5">
      <w:pPr>
        <w:pStyle w:val="ListParagraph"/>
        <w:numPr>
          <w:ilvl w:val="0"/>
          <w:numId w:val="2"/>
        </w:numPr>
      </w:pPr>
      <w:r>
        <w:t xml:space="preserve">Sorting → </w:t>
      </w:r>
      <w:proofErr w:type="gramStart"/>
      <w:r>
        <w:t>O(</w:t>
      </w:r>
      <w:proofErr w:type="gramEnd"/>
      <w:r>
        <w:t>n log n)</w:t>
      </w:r>
    </w:p>
    <w:p w14:paraId="6C9C8A15" w14:textId="77777777" w:rsidR="00BE31A5" w:rsidRDefault="00BE31A5" w:rsidP="00BE31A5">
      <w:r>
        <w:tab/>
        <w:t>•</w:t>
      </w:r>
      <w:r>
        <w:tab/>
        <w:t xml:space="preserve">Accessing last element → </w:t>
      </w:r>
      <w:proofErr w:type="gramStart"/>
      <w:r>
        <w:t>O(</w:t>
      </w:r>
      <w:proofErr w:type="gramEnd"/>
      <w:r>
        <w:t>1)</w:t>
      </w:r>
    </w:p>
    <w:p w14:paraId="4C6A3CE4" w14:textId="77777777" w:rsidR="00BE31A5" w:rsidRDefault="00BE31A5" w:rsidP="00BE31A5">
      <w:r>
        <w:tab/>
        <w:t>•</w:t>
      </w:r>
      <w:r>
        <w:tab/>
        <w:t xml:space="preserve">Total: </w:t>
      </w:r>
      <w:proofErr w:type="gramStart"/>
      <w:r>
        <w:t>O(</w:t>
      </w:r>
      <w:proofErr w:type="gramEnd"/>
      <w:r>
        <w:t>n log n)</w:t>
      </w:r>
    </w:p>
    <w:p w14:paraId="026E09F3" w14:textId="22AEDB02" w:rsidR="00B87F3A" w:rsidRDefault="00BE31A5" w:rsidP="00BE31A5">
      <w:r>
        <w:tab/>
        <w:t>•</w:t>
      </w:r>
      <w:r>
        <w:tab/>
        <w:t xml:space="preserve">Space: </w:t>
      </w:r>
      <w:proofErr w:type="gramStart"/>
      <w:r>
        <w:t>O(</w:t>
      </w:r>
      <w:proofErr w:type="gramEnd"/>
      <w:r>
        <w:t>1) (in-place sort) or O(n) (depending on sorting algorithm).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24874"/>
    <w:multiLevelType w:val="hybridMultilevel"/>
    <w:tmpl w:val="953CA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51107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5A4CC1"/>
    <w:rsid w:val="00B87F3A"/>
    <w:rsid w:val="00BE31A5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2025-08-19T07:50:00Z</dcterms:modified>
</cp:coreProperties>
</file>