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text" w:horzAnchor="margin" w:tblpX="-439" w:tblpY="4268"/>
        <w:tblOverlap w:val="never"/>
        <w:tblW w:w="10598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369"/>
        <w:gridCol w:w="3087"/>
      </w:tblGrid>
      <w:tr w:rsidR="0030269B" w:rsidRPr="000477B9" w14:paraId="3F20D8E1" w14:textId="77777777" w:rsidTr="00236D69">
        <w:trPr>
          <w:trHeight w:hRule="exact" w:val="575"/>
        </w:trPr>
        <w:tc>
          <w:tcPr>
            <w:tcW w:w="4815" w:type="dxa"/>
            <w:shd w:val="clear" w:color="auto" w:fill="D9E2F3"/>
          </w:tcPr>
          <w:p w14:paraId="60607A44" w14:textId="77777777" w:rsidR="0030269B" w:rsidRPr="000477B9" w:rsidRDefault="000102D2" w:rsidP="00236D69">
            <w:pPr>
              <w:spacing w:after="0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Pr="000477B9" w:rsidRDefault="000102D2" w:rsidP="00236D69">
            <w:pPr>
              <w:spacing w:after="0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ერთეული</w:t>
            </w:r>
          </w:p>
        </w:tc>
        <w:tc>
          <w:tcPr>
            <w:tcW w:w="1369" w:type="dxa"/>
            <w:shd w:val="clear" w:color="auto" w:fill="D9E2F3"/>
          </w:tcPr>
          <w:p w14:paraId="4A2CEDE6" w14:textId="77777777" w:rsidR="0030269B" w:rsidRPr="000477B9" w:rsidRDefault="000102D2" w:rsidP="00236D69">
            <w:pPr>
              <w:spacing w:after="0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მიღებული შედეგი</w:t>
            </w:r>
          </w:p>
        </w:tc>
        <w:tc>
          <w:tcPr>
            <w:tcW w:w="3087" w:type="dxa"/>
            <w:shd w:val="clear" w:color="auto" w:fill="D9E2F3"/>
          </w:tcPr>
          <w:p w14:paraId="38AF7B7A" w14:textId="77777777" w:rsidR="0030269B" w:rsidRPr="000477B9" w:rsidRDefault="000102D2" w:rsidP="00236D69">
            <w:pPr>
              <w:spacing w:after="0"/>
              <w:jc w:val="center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რეფერენტული ინტერვალი</w:t>
            </w:r>
          </w:p>
        </w:tc>
      </w:tr>
      <w:tr w:rsidR="00091862" w:rsidRPr="000477B9" w14:paraId="1C5A9F54" w14:textId="77777777" w:rsidTr="00236D69">
        <w:trPr>
          <w:cantSplit/>
          <w:trHeight w:hRule="exact" w:val="454"/>
        </w:trPr>
        <w:tc>
          <w:tcPr>
            <w:tcW w:w="4815" w:type="dxa"/>
            <w:vAlign w:val="center"/>
          </w:tcPr>
          <w:p w14:paraId="6A2CF63E" w14:textId="7A622329" w:rsidR="00091862" w:rsidRPr="000477B9" w:rsidRDefault="00091862" w:rsidP="00236D69">
            <w:pPr>
              <w:spacing w:after="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sz w:val="20"/>
                <w:szCs w:val="20"/>
                <w:lang w:val="ka-GE"/>
              </w:rPr>
              <w:t>გლიკემია უზმოდ</w:t>
            </w:r>
          </w:p>
        </w:tc>
        <w:tc>
          <w:tcPr>
            <w:tcW w:w="1327" w:type="dxa"/>
            <w:vAlign w:val="center"/>
          </w:tcPr>
          <w:p w14:paraId="59EFA5CD" w14:textId="62A63159" w:rsidR="00091862" w:rsidRPr="000477B9" w:rsidRDefault="00091862" w:rsidP="00236D69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</w:rPr>
              <w:t>მგ/დლ</w:t>
            </w:r>
          </w:p>
        </w:tc>
        <w:tc>
          <w:tcPr>
            <w:tcW w:w="1369" w:type="dxa"/>
            <w:vAlign w:val="center"/>
          </w:tcPr>
          <w:p w14:paraId="59B89E49" w14:textId="058E4502" w:rsidR="00091862" w:rsidRPr="009F627A" w:rsidRDefault="00091862" w:rsidP="00236D69">
            <w:pPr>
              <w:spacing w:after="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  <w:vAlign w:val="center"/>
          </w:tcPr>
          <w:p w14:paraId="1A9D372E" w14:textId="65501514" w:rsidR="00091862" w:rsidRPr="000477B9" w:rsidRDefault="00091862" w:rsidP="00236D69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</w:rPr>
              <w:t>60,0-99,0</w:t>
            </w:r>
          </w:p>
        </w:tc>
      </w:tr>
      <w:tr w:rsidR="00091862" w:rsidRPr="000477B9" w14:paraId="2CFBD2EE" w14:textId="77777777" w:rsidTr="00236D69">
        <w:trPr>
          <w:trHeight w:hRule="exact" w:val="454"/>
        </w:trPr>
        <w:tc>
          <w:tcPr>
            <w:tcW w:w="4815" w:type="dxa"/>
            <w:vAlign w:val="center"/>
          </w:tcPr>
          <w:p w14:paraId="6446F0EB" w14:textId="27A5CF3B" w:rsidR="00091862" w:rsidRPr="000477B9" w:rsidRDefault="00091862" w:rsidP="00236D69">
            <w:pPr>
              <w:spacing w:after="0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0477B9">
              <w:rPr>
                <w:rFonts w:ascii="Sylfaen" w:hAnsi="Sylfaen"/>
                <w:b/>
                <w:sz w:val="20"/>
                <w:szCs w:val="20"/>
                <w:lang w:val="ka-GE"/>
              </w:rPr>
              <w:t>გლიკემია კვებიდან 2 სთ-ში</w:t>
            </w:r>
          </w:p>
        </w:tc>
        <w:tc>
          <w:tcPr>
            <w:tcW w:w="1327" w:type="dxa"/>
            <w:vAlign w:val="center"/>
          </w:tcPr>
          <w:p w14:paraId="1095536C" w14:textId="5A6D9D03" w:rsidR="00091862" w:rsidRPr="000477B9" w:rsidRDefault="00091862" w:rsidP="00236D69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</w:rPr>
              <w:t>მგ/დლ</w:t>
            </w:r>
          </w:p>
        </w:tc>
        <w:tc>
          <w:tcPr>
            <w:tcW w:w="1369" w:type="dxa"/>
            <w:vAlign w:val="center"/>
          </w:tcPr>
          <w:p w14:paraId="4BAE06DD" w14:textId="11F30A6C" w:rsidR="00091862" w:rsidRPr="00DF4569" w:rsidRDefault="00091862" w:rsidP="00236D69">
            <w:pPr>
              <w:spacing w:after="0"/>
              <w:rPr>
                <w:rFonts w:ascii="Sylfaen" w:hAnsi="Sylfaen"/>
                <w:b/>
                <w:sz w:val="18"/>
                <w:szCs w:val="18"/>
                <w:lang w:val="ka-GE"/>
              </w:rPr>
            </w:pPr>
          </w:p>
        </w:tc>
        <w:tc>
          <w:tcPr>
            <w:tcW w:w="3087" w:type="dxa"/>
            <w:vAlign w:val="center"/>
          </w:tcPr>
          <w:p w14:paraId="6E4A21B3" w14:textId="288AF5C5" w:rsidR="00091862" w:rsidRPr="000477B9" w:rsidRDefault="00091862" w:rsidP="00236D69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</w:rPr>
            </w:pPr>
            <w:r w:rsidRPr="000477B9">
              <w:rPr>
                <w:rFonts w:ascii="Sylfaen" w:hAnsi="Sylfaen"/>
                <w:b/>
                <w:bCs/>
                <w:sz w:val="20"/>
                <w:szCs w:val="20"/>
              </w:rPr>
              <w:t>&lt;140</w:t>
            </w:r>
          </w:p>
        </w:tc>
      </w:tr>
    </w:tbl>
    <w:p w14:paraId="03EA0D1E" w14:textId="77777777" w:rsidR="00236D69" w:rsidRDefault="000102D2" w:rsidP="00236D69">
      <w:pPr>
        <w:spacing w:after="0"/>
        <w:ind w:left="-426" w:firstLine="426"/>
        <w:rPr>
          <w:rFonts w:ascii="Sylfaen" w:hAnsi="Sylfaen"/>
          <w:b/>
          <w:bCs/>
          <w:sz w:val="20"/>
          <w:szCs w:val="20"/>
        </w:rPr>
      </w:pPr>
      <w:r w:rsidRPr="000477B9">
        <w:rPr>
          <w:rFonts w:ascii="Sylfaen" w:hAnsi="Sylfaen"/>
          <w:b/>
          <w:bCs/>
          <w:sz w:val="20"/>
          <w:szCs w:val="20"/>
          <w:lang w:val="ka-GE"/>
        </w:rPr>
        <w:br/>
      </w:r>
    </w:p>
    <w:tbl>
      <w:tblPr>
        <w:tblStyle w:val="TableGrid"/>
        <w:tblpPr w:leftFromText="180" w:rightFromText="180" w:vertAnchor="page" w:horzAnchor="margin" w:tblpX="-439" w:tblpY="2371"/>
        <w:tblW w:w="10613" w:type="dxa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236D69" w:rsidRPr="000477B9" w14:paraId="2E6F5B54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4638C351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448" w:type="dxa"/>
            <w:gridSpan w:val="3"/>
            <w:vAlign w:val="center"/>
          </w:tcPr>
          <w:p w14:paraId="0AA9C821" w14:textId="4F94A72D" w:rsidR="00236D69" w:rsidRPr="00DF4569" w:rsidRDefault="00236D69" w:rsidP="005B4F0E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36D69" w:rsidRPr="000477B9" w14:paraId="0219AC71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010F67FB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448" w:type="dxa"/>
            <w:gridSpan w:val="3"/>
            <w:vAlign w:val="center"/>
          </w:tcPr>
          <w:p w14:paraId="4714C014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36D69" w:rsidRPr="000477B9" w14:paraId="108985B8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2DF91C94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448" w:type="dxa"/>
            <w:gridSpan w:val="3"/>
            <w:vAlign w:val="center"/>
          </w:tcPr>
          <w:p w14:paraId="48CA3614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236D69" w:rsidRPr="000477B9" w14:paraId="004BBEAC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06DB9F44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448" w:type="dxa"/>
            <w:gridSpan w:val="3"/>
            <w:vAlign w:val="center"/>
          </w:tcPr>
          <w:p w14:paraId="3279A8C1" w14:textId="4B418540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sz w:val="20"/>
                <w:szCs w:val="20"/>
                <w:lang w:val="ka-GE"/>
              </w:rPr>
              <w:t>მ</w:t>
            </w:r>
          </w:p>
        </w:tc>
      </w:tr>
      <w:tr w:rsidR="00236D69" w:rsidRPr="000477B9" w14:paraId="1FDB0677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74DE75B1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448" w:type="dxa"/>
            <w:gridSpan w:val="3"/>
            <w:vAlign w:val="center"/>
          </w:tcPr>
          <w:p w14:paraId="155603C3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sz w:val="20"/>
                <w:szCs w:val="20"/>
                <w:lang w:val="ka-GE"/>
              </w:rPr>
              <w:t>კაპილარული სისხლი</w:t>
            </w:r>
          </w:p>
        </w:tc>
      </w:tr>
      <w:tr w:rsidR="00236D69" w:rsidRPr="000477B9" w14:paraId="64627D10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3093C6AB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357" w:type="dxa"/>
            <w:vAlign w:val="center"/>
          </w:tcPr>
          <w:p w14:paraId="303953E1" w14:textId="7AF0721D" w:rsidR="00236D69" w:rsidRPr="00DF4569" w:rsidRDefault="005B4F0E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313BD7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8E200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  <w:tc>
          <w:tcPr>
            <w:tcW w:w="3361" w:type="dxa"/>
            <w:shd w:val="clear" w:color="auto" w:fill="D9E2F3"/>
            <w:vAlign w:val="center"/>
          </w:tcPr>
          <w:p w14:paraId="2253BCB3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კოდი: </w:t>
            </w:r>
          </w:p>
        </w:tc>
        <w:tc>
          <w:tcPr>
            <w:tcW w:w="1730" w:type="dxa"/>
            <w:vAlign w:val="center"/>
          </w:tcPr>
          <w:p w14:paraId="017AF054" w14:textId="3B60A1E7" w:rsidR="00236D69" w:rsidRPr="007926D5" w:rsidRDefault="00236D69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26</w:t>
            </w:r>
            <w:r w:rsidR="007926D5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</w:p>
        </w:tc>
      </w:tr>
      <w:tr w:rsidR="00236D69" w:rsidRPr="000477B9" w14:paraId="17C3D316" w14:textId="77777777" w:rsidTr="00236D69">
        <w:trPr>
          <w:trHeight w:hRule="exact" w:val="340"/>
        </w:trPr>
        <w:tc>
          <w:tcPr>
            <w:tcW w:w="3165" w:type="dxa"/>
            <w:shd w:val="clear" w:color="auto" w:fill="D9E2F3"/>
            <w:vAlign w:val="center"/>
          </w:tcPr>
          <w:p w14:paraId="3164B1A5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357" w:type="dxa"/>
            <w:vAlign w:val="center"/>
          </w:tcPr>
          <w:p w14:paraId="7EFFDC48" w14:textId="1A70F9E1" w:rsidR="00236D69" w:rsidRPr="00DF4569" w:rsidRDefault="005B4F0E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313BD7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8E200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 xml:space="preserve">,2025    </w:t>
            </w:r>
          </w:p>
        </w:tc>
        <w:tc>
          <w:tcPr>
            <w:tcW w:w="3361" w:type="dxa"/>
            <w:shd w:val="clear" w:color="auto" w:fill="D9E2F3"/>
            <w:vAlign w:val="center"/>
          </w:tcPr>
          <w:p w14:paraId="38B2B217" w14:textId="77777777" w:rsidR="00236D69" w:rsidRPr="00DF4569" w:rsidRDefault="00236D69" w:rsidP="00236D69">
            <w:pPr>
              <w:spacing w:after="0"/>
              <w:ind w:left="-426" w:firstLine="426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 xml:space="preserve">ნიმუშის მიღების </w:t>
            </w: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თარიღი,</w:t>
            </w:r>
            <w:r w:rsidRPr="00DF4569"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 w:rsidRPr="00DF4569"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730" w:type="dxa"/>
            <w:vAlign w:val="center"/>
          </w:tcPr>
          <w:p w14:paraId="3A66E09E" w14:textId="54A0BE82" w:rsidR="00236D69" w:rsidRPr="006447CA" w:rsidRDefault="005B4F0E" w:rsidP="00236D69">
            <w:pPr>
              <w:spacing w:after="0"/>
              <w:ind w:left="-426" w:firstLine="426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313BD7">
              <w:rPr>
                <w:rFonts w:ascii="Sylfaen" w:hAnsi="Sylfaen"/>
                <w:sz w:val="20"/>
                <w:szCs w:val="20"/>
                <w:lang w:val="ka-GE"/>
              </w:rPr>
              <w:t>3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>.1</w:t>
            </w:r>
            <w:r w:rsidR="008E2001">
              <w:rPr>
                <w:rFonts w:ascii="Sylfaen" w:hAnsi="Sylfaen"/>
                <w:sz w:val="20"/>
                <w:szCs w:val="20"/>
                <w:lang w:val="ka-GE"/>
              </w:rPr>
              <w:t>2</w:t>
            </w:r>
            <w:r w:rsidR="00236D69">
              <w:rPr>
                <w:rFonts w:ascii="Sylfaen" w:hAnsi="Sylfaen"/>
                <w:sz w:val="20"/>
                <w:szCs w:val="20"/>
                <w:lang w:val="ka-GE"/>
              </w:rPr>
              <w:t>,2025</w:t>
            </w:r>
          </w:p>
        </w:tc>
      </w:tr>
    </w:tbl>
    <w:p w14:paraId="10CA208A" w14:textId="77777777" w:rsidR="00236D69" w:rsidRDefault="00236D69" w:rsidP="00DF4569">
      <w:pPr>
        <w:spacing w:after="0"/>
        <w:ind w:left="-426" w:firstLine="426"/>
        <w:rPr>
          <w:rFonts w:ascii="Sylfaen" w:hAnsi="Sylfaen"/>
          <w:b/>
          <w:bCs/>
          <w:sz w:val="20"/>
          <w:szCs w:val="20"/>
        </w:rPr>
      </w:pPr>
    </w:p>
    <w:p w14:paraId="341FE248" w14:textId="77777777" w:rsidR="00236D69" w:rsidRDefault="00236D69" w:rsidP="00DF4569">
      <w:pPr>
        <w:spacing w:after="0"/>
        <w:ind w:left="-426" w:firstLine="426"/>
        <w:rPr>
          <w:rFonts w:ascii="Sylfaen" w:hAnsi="Sylfaen"/>
          <w:b/>
          <w:bCs/>
          <w:sz w:val="20"/>
          <w:szCs w:val="20"/>
        </w:rPr>
      </w:pPr>
    </w:p>
    <w:p w14:paraId="5B9F1528" w14:textId="354F092D" w:rsidR="0030269B" w:rsidRPr="000477B9" w:rsidRDefault="00DE57CF" w:rsidP="00DF4569">
      <w:pPr>
        <w:spacing w:after="0"/>
        <w:ind w:left="-426" w:firstLine="426"/>
        <w:rPr>
          <w:rFonts w:ascii="Sylfaen" w:hAnsi="Sylfaen"/>
          <w:b/>
          <w:bCs/>
          <w:sz w:val="20"/>
          <w:szCs w:val="20"/>
        </w:rPr>
      </w:pPr>
      <w:r w:rsidRPr="000477B9">
        <w:rPr>
          <w:rFonts w:ascii="Sylfaen" w:hAnsi="Sylfaen"/>
          <w:b/>
          <w:bCs/>
          <w:sz w:val="20"/>
          <w:szCs w:val="20"/>
        </w:rPr>
        <w:t>გლუკოზის განსაზღვრა</w:t>
      </w:r>
      <w:r w:rsidR="00C847A3" w:rsidRPr="000477B9">
        <w:rPr>
          <w:rFonts w:ascii="Sylfaen" w:hAnsi="Sylfaen"/>
          <w:b/>
          <w:bCs/>
          <w:sz w:val="20"/>
          <w:szCs w:val="20"/>
        </w:rPr>
        <w:t xml:space="preserve"> კაპილარულ სისხლში</w:t>
      </w:r>
      <w:r w:rsidRPr="000477B9">
        <w:rPr>
          <w:rFonts w:ascii="Sylfaen" w:hAnsi="Sylfaen"/>
          <w:b/>
          <w:bCs/>
          <w:sz w:val="20"/>
          <w:szCs w:val="20"/>
        </w:rPr>
        <w:t xml:space="preserve"> BL.12.1</w:t>
      </w:r>
    </w:p>
    <w:p w14:paraId="0E422C38" w14:textId="77777777" w:rsidR="00DE57CF" w:rsidRPr="000477B9" w:rsidRDefault="000102D2" w:rsidP="00236D69">
      <w:pPr>
        <w:tabs>
          <w:tab w:val="right" w:pos="9020"/>
        </w:tabs>
        <w:ind w:left="-406"/>
        <w:rPr>
          <w:rFonts w:ascii="Sylfaen" w:hAnsi="Sylfaen"/>
          <w:b/>
          <w:bCs/>
          <w:sz w:val="20"/>
          <w:szCs w:val="20"/>
          <w:lang w:val="ka-GE"/>
        </w:rPr>
      </w:pPr>
      <w:r w:rsidRPr="000477B9"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00FB8FDA" w14:textId="184B7C58" w:rsidR="0030269B" w:rsidRPr="000477B9" w:rsidRDefault="000102D2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 w:rsidRPr="000477B9">
        <w:rPr>
          <w:rFonts w:ascii="Sylfaen" w:hAnsi="Sylfaen"/>
          <w:b/>
          <w:bCs/>
          <w:sz w:val="20"/>
          <w:szCs w:val="20"/>
          <w:lang w:val="ka-GE"/>
        </w:rPr>
        <w:br/>
      </w:r>
      <w:r w:rsidRPr="000477B9"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 w:rsidRPr="000477B9"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22EDF511" w:rsidR="0030269B" w:rsidRPr="000477B9" w:rsidRDefault="00DE57CF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 w:rsidRPr="000477B9">
        <w:rPr>
          <w:rFonts w:ascii="Sylfaen" w:hAnsi="Sylfaen"/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15006B79">
            <wp:simplePos x="0" y="0"/>
            <wp:positionH relativeFrom="page">
              <wp:posOffset>4131310</wp:posOffset>
            </wp:positionH>
            <wp:positionV relativeFrom="page">
              <wp:posOffset>5902960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34B45F20" w:rsidR="0030269B" w:rsidRPr="000477B9" w:rsidRDefault="000102D2">
      <w:pPr>
        <w:rPr>
          <w:rFonts w:ascii="Sylfaen" w:hAnsi="Sylfaen"/>
          <w:b/>
          <w:bCs/>
          <w:sz w:val="20"/>
          <w:szCs w:val="20"/>
          <w:lang w:val="ka-GE"/>
        </w:rPr>
      </w:pPr>
      <w:r w:rsidRPr="000477B9"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31D57FC3" w:rsidR="0030269B" w:rsidRPr="000477B9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23E46178" w:rsidR="0030269B" w:rsidRPr="000477B9" w:rsidRDefault="009E4472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>გაცემის თარიღი, დრო:</w:t>
      </w:r>
      <w:r w:rsidR="00E220CD">
        <w:rPr>
          <w:rFonts w:ascii="Sylfaen" w:hAnsi="Sylfaen"/>
          <w:b/>
          <w:bCs/>
          <w:sz w:val="20"/>
          <w:szCs w:val="20"/>
          <w:lang w:val="ka-GE"/>
        </w:rPr>
        <w:t xml:space="preserve">   </w:t>
      </w:r>
      <w:r w:rsidR="005B4F0E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313BD7">
        <w:rPr>
          <w:rFonts w:ascii="Sylfaen" w:hAnsi="Sylfaen"/>
          <w:b/>
          <w:bCs/>
          <w:sz w:val="20"/>
          <w:szCs w:val="20"/>
          <w:lang w:val="ka-GE"/>
        </w:rPr>
        <w:t>3</w:t>
      </w:r>
      <w:bookmarkStart w:id="0" w:name="_GoBack"/>
      <w:bookmarkEnd w:id="0"/>
      <w:r w:rsidR="00E220CD">
        <w:rPr>
          <w:rFonts w:ascii="Sylfaen" w:hAnsi="Sylfaen"/>
          <w:b/>
          <w:bCs/>
          <w:sz w:val="20"/>
          <w:szCs w:val="20"/>
          <w:lang w:val="ka-GE"/>
        </w:rPr>
        <w:t>,1</w:t>
      </w:r>
      <w:r w:rsidR="008E2001">
        <w:rPr>
          <w:rFonts w:ascii="Sylfaen" w:hAnsi="Sylfaen"/>
          <w:b/>
          <w:bCs/>
          <w:sz w:val="20"/>
          <w:szCs w:val="20"/>
          <w:lang w:val="ka-GE"/>
        </w:rPr>
        <w:t>2</w:t>
      </w:r>
      <w:r w:rsidR="00E220CD">
        <w:rPr>
          <w:rFonts w:ascii="Sylfaen" w:hAnsi="Sylfaen"/>
          <w:b/>
          <w:bCs/>
          <w:sz w:val="20"/>
          <w:szCs w:val="20"/>
          <w:lang w:val="ka-GE"/>
        </w:rPr>
        <w:t>,2025</w:t>
      </w:r>
    </w:p>
    <w:sectPr w:rsidR="0030269B" w:rsidRPr="000477B9" w:rsidSect="00236D69">
      <w:headerReference w:type="default" r:id="rId8"/>
      <w:footerReference w:type="default" r:id="rId9"/>
      <w:pgSz w:w="11900" w:h="16840"/>
      <w:pgMar w:top="1440" w:right="1080" w:bottom="1440" w:left="1134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177E7" w14:textId="77777777" w:rsidR="00E10422" w:rsidRDefault="00E10422">
      <w:pPr>
        <w:spacing w:line="240" w:lineRule="auto"/>
      </w:pPr>
      <w:r>
        <w:separator/>
      </w:r>
    </w:p>
  </w:endnote>
  <w:endnote w:type="continuationSeparator" w:id="0">
    <w:p w14:paraId="747E9140" w14:textId="77777777" w:rsidR="00E10422" w:rsidRDefault="00E104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0102D2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1450B614" w:rsidR="0030269B" w:rsidRDefault="000102D2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6149C2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 w:rsidR="006149C2">
            <w:rPr>
              <w:rFonts w:ascii="Sylfaen" w:hAnsi="Sylfaen"/>
              <w:bCs/>
              <w:noProof/>
              <w:sz w:val="18"/>
              <w:szCs w:val="18"/>
              <w:lang w:val="en-GB" w:eastAsia="zh-CN"/>
            </w:rPr>
            <w:t>1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4B6053" w14:textId="77777777" w:rsidR="00E10422" w:rsidRDefault="00E10422">
      <w:pPr>
        <w:spacing w:after="0"/>
      </w:pPr>
      <w:r>
        <w:separator/>
      </w:r>
    </w:p>
  </w:footnote>
  <w:footnote w:type="continuationSeparator" w:id="0">
    <w:p w14:paraId="09D9605A" w14:textId="77777777" w:rsidR="00E10422" w:rsidRDefault="00E1042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32" w:type="dxa"/>
      <w:tblInd w:w="-431" w:type="dxa"/>
      <w:tblLook w:val="04A0" w:firstRow="1" w:lastRow="0" w:firstColumn="1" w:lastColumn="0" w:noHBand="0" w:noVBand="1"/>
    </w:tblPr>
    <w:tblGrid>
      <w:gridCol w:w="2056"/>
      <w:gridCol w:w="5033"/>
      <w:gridCol w:w="3543"/>
    </w:tblGrid>
    <w:tr w:rsidR="00236D69" w14:paraId="588CFE5E" w14:textId="60067543" w:rsidTr="00236D69">
      <w:trPr>
        <w:trHeight w:val="1020"/>
      </w:trPr>
      <w:tc>
        <w:tcPr>
          <w:tcW w:w="2056" w:type="dxa"/>
        </w:tcPr>
        <w:p w14:paraId="4B178FA4" w14:textId="77777777" w:rsidR="00236D69" w:rsidRDefault="00236D69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</w:tcPr>
        <w:p w14:paraId="61EE595F" w14:textId="77777777" w:rsidR="00236D69" w:rsidRDefault="00236D69" w:rsidP="00716084">
          <w:pPr>
            <w:pStyle w:val="Header"/>
            <w:tabs>
              <w:tab w:val="clear" w:pos="4513"/>
              <w:tab w:val="center" w:pos="4498"/>
            </w:tabs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27FF6DF3" w:rsidR="00236D69" w:rsidRPr="00716084" w:rsidRDefault="00236D69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 xml:space="preserve">მ.ჩახავას 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</w:p>
        <w:p w14:paraId="40275E2A" w14:textId="77777777" w:rsidR="00236D69" w:rsidRDefault="00236D6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0322144044</w:t>
          </w:r>
        </w:p>
        <w:p w14:paraId="415442A1" w14:textId="77777777" w:rsidR="00236D69" w:rsidRDefault="00236D6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 xml:space="preserve"> Medelite.centre@gmail.com</w:t>
          </w:r>
        </w:p>
      </w:tc>
      <w:tc>
        <w:tcPr>
          <w:tcW w:w="3543" w:type="dxa"/>
        </w:tcPr>
        <w:p w14:paraId="72CD7DFA" w14:textId="2417F830" w:rsidR="00236D69" w:rsidRDefault="00236D6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noProof/>
              <w:sz w:val="18"/>
              <w:szCs w:val="18"/>
            </w:rPr>
            <w:drawing>
              <wp:inline distT="0" distB="0" distL="0" distR="0" wp14:anchorId="26EB4EFA" wp14:editId="3182102E">
                <wp:extent cx="1747520" cy="784173"/>
                <wp:effectExtent l="0" t="0" r="508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7576" cy="78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34073ADC" w14:textId="77777777" w:rsidR="0030269B" w:rsidRDefault="003026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defaultTabStop w:val="720"/>
  <w:hyphenationZone w:val="141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102D2"/>
    <w:rsid w:val="00025BF2"/>
    <w:rsid w:val="000366C4"/>
    <w:rsid w:val="000477B9"/>
    <w:rsid w:val="00050140"/>
    <w:rsid w:val="00071212"/>
    <w:rsid w:val="000757B9"/>
    <w:rsid w:val="000873BC"/>
    <w:rsid w:val="00091862"/>
    <w:rsid w:val="000957AF"/>
    <w:rsid w:val="00100869"/>
    <w:rsid w:val="00101268"/>
    <w:rsid w:val="001044ED"/>
    <w:rsid w:val="00117C1A"/>
    <w:rsid w:val="00136167"/>
    <w:rsid w:val="001409CE"/>
    <w:rsid w:val="001570D5"/>
    <w:rsid w:val="00190CDE"/>
    <w:rsid w:val="001975E4"/>
    <w:rsid w:val="001C33B8"/>
    <w:rsid w:val="001E39BD"/>
    <w:rsid w:val="001F2323"/>
    <w:rsid w:val="001F2BEE"/>
    <w:rsid w:val="001F59D9"/>
    <w:rsid w:val="00212BB8"/>
    <w:rsid w:val="00226469"/>
    <w:rsid w:val="00236D69"/>
    <w:rsid w:val="0024521B"/>
    <w:rsid w:val="00250A6B"/>
    <w:rsid w:val="0027706C"/>
    <w:rsid w:val="00293A42"/>
    <w:rsid w:val="0029439B"/>
    <w:rsid w:val="002A6EB0"/>
    <w:rsid w:val="002C3803"/>
    <w:rsid w:val="0030269B"/>
    <w:rsid w:val="00312FDC"/>
    <w:rsid w:val="00313BD7"/>
    <w:rsid w:val="0031602D"/>
    <w:rsid w:val="00340F78"/>
    <w:rsid w:val="00362BF4"/>
    <w:rsid w:val="003B2195"/>
    <w:rsid w:val="00407C1C"/>
    <w:rsid w:val="00421566"/>
    <w:rsid w:val="0044075C"/>
    <w:rsid w:val="004461D1"/>
    <w:rsid w:val="00491804"/>
    <w:rsid w:val="004E3184"/>
    <w:rsid w:val="004F252D"/>
    <w:rsid w:val="00501130"/>
    <w:rsid w:val="00504D10"/>
    <w:rsid w:val="00507BEE"/>
    <w:rsid w:val="005201E6"/>
    <w:rsid w:val="00546450"/>
    <w:rsid w:val="00550E89"/>
    <w:rsid w:val="0057357B"/>
    <w:rsid w:val="00591DEA"/>
    <w:rsid w:val="005B2C81"/>
    <w:rsid w:val="005B4F0E"/>
    <w:rsid w:val="005B5C6B"/>
    <w:rsid w:val="005E0E71"/>
    <w:rsid w:val="005E2CFF"/>
    <w:rsid w:val="005F1030"/>
    <w:rsid w:val="005F2CD3"/>
    <w:rsid w:val="005F69EB"/>
    <w:rsid w:val="006149C2"/>
    <w:rsid w:val="00621A0F"/>
    <w:rsid w:val="006447CA"/>
    <w:rsid w:val="00662157"/>
    <w:rsid w:val="00667DE8"/>
    <w:rsid w:val="00667EDE"/>
    <w:rsid w:val="00675E01"/>
    <w:rsid w:val="006820D8"/>
    <w:rsid w:val="00682554"/>
    <w:rsid w:val="006854EA"/>
    <w:rsid w:val="00696B55"/>
    <w:rsid w:val="006D3B05"/>
    <w:rsid w:val="00702A2D"/>
    <w:rsid w:val="00716084"/>
    <w:rsid w:val="00716615"/>
    <w:rsid w:val="007926D5"/>
    <w:rsid w:val="007A4D5F"/>
    <w:rsid w:val="007C11E8"/>
    <w:rsid w:val="007C6087"/>
    <w:rsid w:val="007D15D7"/>
    <w:rsid w:val="007D5660"/>
    <w:rsid w:val="008039E8"/>
    <w:rsid w:val="00861863"/>
    <w:rsid w:val="00870852"/>
    <w:rsid w:val="00877042"/>
    <w:rsid w:val="008A7906"/>
    <w:rsid w:val="008C5CC3"/>
    <w:rsid w:val="008D0A98"/>
    <w:rsid w:val="008E2001"/>
    <w:rsid w:val="009000C1"/>
    <w:rsid w:val="009059F1"/>
    <w:rsid w:val="00905E79"/>
    <w:rsid w:val="00913A0E"/>
    <w:rsid w:val="00920444"/>
    <w:rsid w:val="00931882"/>
    <w:rsid w:val="00964EFC"/>
    <w:rsid w:val="009915D9"/>
    <w:rsid w:val="009956B1"/>
    <w:rsid w:val="009B2FDC"/>
    <w:rsid w:val="009B423A"/>
    <w:rsid w:val="009D5E42"/>
    <w:rsid w:val="009E4472"/>
    <w:rsid w:val="009F3F3A"/>
    <w:rsid w:val="009F5BD6"/>
    <w:rsid w:val="009F627A"/>
    <w:rsid w:val="00A114C6"/>
    <w:rsid w:val="00A24835"/>
    <w:rsid w:val="00A42C2E"/>
    <w:rsid w:val="00AA4C9E"/>
    <w:rsid w:val="00AC292D"/>
    <w:rsid w:val="00AD22B4"/>
    <w:rsid w:val="00AD4086"/>
    <w:rsid w:val="00AF429A"/>
    <w:rsid w:val="00B26328"/>
    <w:rsid w:val="00B36ABE"/>
    <w:rsid w:val="00B950B1"/>
    <w:rsid w:val="00BA32AC"/>
    <w:rsid w:val="00BF12C6"/>
    <w:rsid w:val="00C04A86"/>
    <w:rsid w:val="00C25D29"/>
    <w:rsid w:val="00C346A1"/>
    <w:rsid w:val="00C34FD9"/>
    <w:rsid w:val="00C43C56"/>
    <w:rsid w:val="00C4718D"/>
    <w:rsid w:val="00C847A3"/>
    <w:rsid w:val="00CE2AA6"/>
    <w:rsid w:val="00D05AFC"/>
    <w:rsid w:val="00D17D1A"/>
    <w:rsid w:val="00D2154B"/>
    <w:rsid w:val="00D23A28"/>
    <w:rsid w:val="00D405E1"/>
    <w:rsid w:val="00D775D4"/>
    <w:rsid w:val="00D92904"/>
    <w:rsid w:val="00DE57CF"/>
    <w:rsid w:val="00DE5E8C"/>
    <w:rsid w:val="00DE69C7"/>
    <w:rsid w:val="00DF4569"/>
    <w:rsid w:val="00E10422"/>
    <w:rsid w:val="00E220CD"/>
    <w:rsid w:val="00E23849"/>
    <w:rsid w:val="00E35152"/>
    <w:rsid w:val="00E357C1"/>
    <w:rsid w:val="00E621DF"/>
    <w:rsid w:val="00E810D1"/>
    <w:rsid w:val="00E94BC0"/>
    <w:rsid w:val="00EE2770"/>
    <w:rsid w:val="00F006FD"/>
    <w:rsid w:val="00F506C4"/>
    <w:rsid w:val="00F7403B"/>
    <w:rsid w:val="00F84455"/>
    <w:rsid w:val="00FA3116"/>
    <w:rsid w:val="00FA7EBB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5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5E4"/>
    <w:rPr>
      <w:rFonts w:ascii="Segoe UI" w:eastAsiaTheme="minorEastAsia" w:hAnsi="Segoe UI" w:cs="Segoe UI"/>
      <w:kern w:val="2"/>
      <w:sz w:val="18"/>
      <w:szCs w:val="18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54B00-5603-4893-BD79-D33FA22FD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57</cp:revision>
  <cp:lastPrinted>2025-10-10T09:07:00Z</cp:lastPrinted>
  <dcterms:created xsi:type="dcterms:W3CDTF">2025-10-10T08:36:00Z</dcterms:created>
  <dcterms:modified xsi:type="dcterms:W3CDTF">2025-12-23T07:14:00Z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