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8CF" w:rsidRPr="00EA58CF" w:rsidRDefault="00EA58CF" w:rsidP="00EA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França Antártica Episódio </w:t>
      </w:r>
      <w:proofErr w:type="gramStart"/>
      <w:r w:rsidRPr="00EA5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proofErr w:type="gramEnd"/>
      <w:r w:rsidRPr="00EA5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EA58CF" w:rsidRPr="00EA58CF" w:rsidRDefault="00EA58CF" w:rsidP="00EA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5" w:history="1">
        <w:r w:rsidRPr="00EA58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Versão para </w:t>
        </w:r>
        <w:proofErr w:type="spellStart"/>
        <w:r w:rsidRPr="00EA58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PCs</w:t>
        </w:r>
        <w:proofErr w:type="spellEnd"/>
        <w:r w:rsidRPr="00EA58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 xml:space="preserve"> com Windows</w:t>
        </w:r>
      </w:hyperlink>
    </w:p>
    <w:p w:rsidR="00EA58CF" w:rsidRPr="00EA58CF" w:rsidRDefault="00EA58CF" w:rsidP="00EA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Controles do jogo:</w:t>
      </w:r>
    </w:p>
    <w:p w:rsidR="00EA58CF" w:rsidRPr="00EA58CF" w:rsidRDefault="00EA58CF" w:rsidP="00EA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O jogo França Antártica é uma aventura em 3ª pessoa e seus controles são semelhantes a outros jogos dessa modalidade. Abaixo estão as teclas de controle padrão. Também é possível se trocar os comandos na tela de abertura que é exibida assim que se clica duas vezes no aplicativo, na aba “controles”.</w:t>
      </w:r>
    </w:p>
    <w:p w:rsidR="00EA58CF" w:rsidRPr="00EA58CF" w:rsidRDefault="00EA58CF" w:rsidP="00EA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Movimentação:</w:t>
      </w: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As teclas &lt;</w:t>
      </w:r>
      <w:proofErr w:type="gramStart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W,</w:t>
      </w:r>
      <w:proofErr w:type="gramEnd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A,S,D&gt; ou &lt;SETAS DIRECIONAIS&gt; movimentam o personagem </w:t>
      </w:r>
      <w:proofErr w:type="spellStart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Jeró</w:t>
      </w:r>
      <w:proofErr w:type="spellEnd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cenário;</w:t>
      </w: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Mover o &lt;MOUSE&gt; para girar a direção;</w:t>
      </w: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Pressionar &lt;ESPAÇO&gt; faz o personagem saltar;</w:t>
      </w: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Segurar a tecla &lt;SHIFT&gt; faz o </w:t>
      </w:r>
      <w:proofErr w:type="spellStart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Jeró</w:t>
      </w:r>
      <w:proofErr w:type="spellEnd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movimentar lentamente;</w:t>
      </w:r>
    </w:p>
    <w:p w:rsidR="00EA58CF" w:rsidRPr="00EA58CF" w:rsidRDefault="00EA58CF" w:rsidP="00EA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Armas:</w:t>
      </w: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As teclas &lt;</w:t>
      </w:r>
      <w:proofErr w:type="gramStart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1,</w:t>
      </w:r>
      <w:proofErr w:type="gramEnd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2,3&gt; servem para selecionar a arma a ser utilizada, que fica indicada no canto superior direito da interface. Observe que a arma ARCO possui um número limite de FLECHAS indicadas na interface. Quando as flechas acabam, deve-se usar outra arma ou coletar novas flechas, disponíveis em áreas avançadas do cenário.</w:t>
      </w: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Atirar: Clicando (BOTÃO ESQUERDO</w:t>
      </w:r>
      <w:proofErr w:type="gramStart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Pegar munição ou frutas no chão: Clicando (BOTÃO DIREITO)</w:t>
      </w:r>
    </w:p>
    <w:p w:rsidR="00EA58CF" w:rsidRPr="00EA58CF" w:rsidRDefault="00EA58CF" w:rsidP="00EA58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58C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Requisitos Técnicos:</w:t>
      </w: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Windows:</w:t>
      </w: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Processador Intel ou AMD (mínimo: +1.8GHz; recomendado: +2.0GHz com dois ou mais núcleos);</w:t>
      </w: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</w:t>
      </w:r>
      <w:proofErr w:type="spellStart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Memoíra</w:t>
      </w:r>
      <w:proofErr w:type="spellEnd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RAM (mínimo: 1GB DDR; recomendado: 2GB DDR2);</w:t>
      </w: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- Espaço livre em disco (80MB para instalação);</w:t>
      </w:r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- Placa de vídeo 3D com suporte a </w:t>
      </w:r>
      <w:proofErr w:type="spellStart"/>
      <w:proofErr w:type="gramStart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DirectX</w:t>
      </w:r>
      <w:proofErr w:type="spellEnd"/>
      <w:proofErr w:type="gramEnd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9.0c (Mínimo: </w:t>
      </w:r>
      <w:proofErr w:type="spellStart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NVidia</w:t>
      </w:r>
      <w:proofErr w:type="spellEnd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6200+ ou AMD X800+; recomendado: </w:t>
      </w:r>
      <w:proofErr w:type="spellStart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>NVidia</w:t>
      </w:r>
      <w:proofErr w:type="spellEnd"/>
      <w:r w:rsidRPr="00EA58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8600+ ou AMD 2600HD+)</w:t>
      </w:r>
    </w:p>
    <w:p w:rsidR="00C17127" w:rsidRDefault="00EA58CF"/>
    <w:sectPr w:rsidR="00C17127" w:rsidSect="00441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865F6F"/>
    <w:multiLevelType w:val="multilevel"/>
    <w:tmpl w:val="67AC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hyphenationZone w:val="425"/>
  <w:characterSpacingControl w:val="doNotCompress"/>
  <w:compat/>
  <w:rsids>
    <w:rsidRoot w:val="00EA58CF"/>
    <w:rsid w:val="00441115"/>
    <w:rsid w:val="004D4A6F"/>
    <w:rsid w:val="006105D0"/>
    <w:rsid w:val="00842547"/>
    <w:rsid w:val="00AC1629"/>
    <w:rsid w:val="00EA5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115"/>
  </w:style>
  <w:style w:type="paragraph" w:styleId="Ttulo1">
    <w:name w:val="heading 1"/>
    <w:basedOn w:val="Normal"/>
    <w:link w:val="Ttulo1Char"/>
    <w:uiPriority w:val="9"/>
    <w:qFormat/>
    <w:rsid w:val="00EA58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8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A58C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58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A58C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78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c.uff.br/%7Eepassos/franca_win.r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1244</Characters>
  <Application>Microsoft Office Word</Application>
  <DocSecurity>0</DocSecurity>
  <Lines>10</Lines>
  <Paragraphs>2</Paragraphs>
  <ScaleCrop>false</ScaleCrop>
  <Company>ETEC</Company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GEH</dc:creator>
  <cp:keywords/>
  <dc:description/>
  <cp:lastModifiedBy>GEH</cp:lastModifiedBy>
  <cp:revision>1</cp:revision>
  <dcterms:created xsi:type="dcterms:W3CDTF">2012-06-15T22:27:00Z</dcterms:created>
  <dcterms:modified xsi:type="dcterms:W3CDTF">2012-06-15T22:29:00Z</dcterms:modified>
</cp:coreProperties>
</file>