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56AD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14:paraId="7CB8F925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14:paraId="5F3AF986" w14:textId="77777777"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14:paraId="748377E5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14:paraId="729B93CF" w14:textId="77777777"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14:paraId="558263B5" w14:textId="77777777"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6380C2C" w14:textId="77777777"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F37994D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300E3FC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36F930" w14:textId="77777777"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027A95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625964B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03B83A" w14:textId="77777777"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14:paraId="68BF6202" w14:textId="78760BDF"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D414CD">
        <w:rPr>
          <w:b/>
          <w:sz w:val="28"/>
          <w:szCs w:val="28"/>
        </w:rPr>
        <w:t>2</w:t>
      </w:r>
    </w:p>
    <w:p w14:paraId="111FD7DF" w14:textId="77777777"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14:paraId="0DA94421" w14:textId="77777777"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14:paraId="31A76FB8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75B57D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C07FD5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0F4FF4C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1F2D62F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C0F9F2B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9458D" w:rsidRPr="0089458D" w14:paraId="4A7A657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E5A0326" w14:textId="77777777"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378A10" w14:textId="77777777" w:rsidR="007F6E90" w:rsidRPr="0089458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3B89009" w14:textId="5CB1F12E" w:rsidR="007F6E90" w:rsidRPr="0089458D" w:rsidRDefault="00D414C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Годованюк А.В.</w:t>
            </w:r>
          </w:p>
        </w:tc>
      </w:tr>
      <w:tr w:rsidR="00A14520" w:rsidRPr="0089458D" w14:paraId="09CC767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4924E0E" w14:textId="77777777"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95D29" w14:textId="77777777"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079ADA" w14:textId="77777777"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14:paraId="03E866FB" w14:textId="77777777"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05C358D2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2331528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14:paraId="6CBF6117" w14:textId="57F3D190" w:rsidR="00E12A69" w:rsidRPr="0089458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</w:t>
      </w:r>
      <w:r w:rsidR="00D414CD">
        <w:rPr>
          <w:bCs/>
          <w:sz w:val="28"/>
          <w:szCs w:val="28"/>
        </w:rPr>
        <w:t>5</w:t>
      </w:r>
    </w:p>
    <w:p w14:paraId="04FCAD17" w14:textId="77777777"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14:paraId="6C88F709" w14:textId="77777777"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14:paraId="5D7A1080" w14:textId="77777777"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ED7DEA2" w14:textId="77777777"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14:paraId="2A84C86A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14:paraId="43096300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C46E9A" wp14:editId="01D40761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BE55" w14:textId="77777777"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14:paraId="41BD99B9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14:paraId="21BF15B1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14:paraId="3AAFE5B7" w14:textId="77777777"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14:paraId="090C8316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14:paraId="400DA228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14:paraId="6612B717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14:paraId="7706D008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14:paraId="5B67CB93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14:paraId="37F9AC3B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14:paraId="00512782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4465520F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14:paraId="7E09ED40" w14:textId="77777777"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14:paraId="5DDFBCBD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14:paraId="6B588EAD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>;</w:t>
      </w:r>
    </w:p>
    <w:p w14:paraId="3F6671E4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14:paraId="582C1929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14:paraId="2ECE11D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14:paraId="32900834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14:paraId="5A978037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14:paraId="011EA935" w14:textId="77777777"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14:paraId="104E06F6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*calloc(num, size);</w:t>
      </w:r>
    </w:p>
    <w:p w14:paraId="1C6DC165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free( void *memblock);</w:t>
      </w:r>
    </w:p>
    <w:p w14:paraId="39A0FD3F" w14:textId="77777777"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*realloc( void *memblock, size);</w:t>
      </w:r>
    </w:p>
    <w:p w14:paraId="702028E5" w14:textId="77777777"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14:paraId="1CCDDAF8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14:paraId="205626A6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14:paraId="24157DE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calloc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14:paraId="678AF6D4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14:paraId="592C17E7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realloc</w:t>
      </w:r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14:paraId="0B9DE08C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14:paraId="42BC165A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r w:rsidRPr="00E83B1A">
        <w:rPr>
          <w:sz w:val="28"/>
          <w:szCs w:val="28"/>
        </w:rPr>
        <w:t xml:space="preserve">). </w:t>
      </w:r>
    </w:p>
    <w:p w14:paraId="44B25D14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14:paraId="09A98EB4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2BCA43" wp14:editId="30FB44C2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99DD8" wp14:editId="6479395D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84A2E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14:paraId="48D438FA" w14:textId="77777777"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14:paraId="109AA165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14:paraId="172E599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14:paraId="68309F2B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14:paraId="2C572B3C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14:paraId="272264E1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14:paraId="6D84DB89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14:paraId="1CE701C5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14:paraId="653BA4BA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14:paraId="3C2B5C52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14:paraId="66818D14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14:paraId="130E298F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14:paraId="215D1F01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14:paraId="0C7B2ADB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14:paraId="6C27BD97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14:paraId="4BA1463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14:paraId="051059B8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14:paraId="5F4EAD3A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68586B8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2322E621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14:paraId="0CE334AB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14:paraId="03682BD6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14:paraId="4E666E8F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14:paraId="4AAC382B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14:paraId="4BF3A9C1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14:paraId="5DC42CAD" w14:textId="77777777"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14:paraId="49F2C156" w14:textId="77777777"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199A9315" wp14:editId="5A094E7D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FEDF1" w14:textId="77777777"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14:paraId="0F87E708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14:paraId="6BB6E563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14:paraId="628AF73E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14:paraId="083BF9E4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14:paraId="7FEE56AC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14:paraId="7580032F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14:paraId="4B072845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14:paraId="6CA0C531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14:paraId="6EB9D8BE" w14:textId="77777777"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14:paraId="6ABCD93F" w14:textId="77777777"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69E73933" w14:textId="77777777"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14:paraId="668A4845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14:paraId="62036ABD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14:paraId="3822AF2D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14:paraId="25A71503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15DDC865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14:paraId="785D75EC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14:paraId="3481D785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14:paraId="7435DBA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14:paraId="5138D423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14:paraId="0C2F125E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14:paraId="04E056D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2D708D3D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14:paraId="51E71ECC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14:paraId="2A955672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14:paraId="3E222131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14:paraId="3E601D1B" w14:textId="77777777"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08497984" w14:textId="77777777"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05C7753A" w14:textId="77777777"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14:paraId="51C61B72" w14:textId="26D001D9" w:rsidR="0009115F" w:rsidRDefault="00D414CD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414CD">
        <w:rPr>
          <w:color w:val="000000" w:themeColor="text1"/>
          <w:sz w:val="28"/>
          <w:szCs w:val="28"/>
        </w:rPr>
        <w:drawing>
          <wp:inline distT="0" distB="0" distL="0" distR="0" wp14:anchorId="0EA0EF75" wp14:editId="3648062C">
            <wp:extent cx="6120130" cy="3548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  <w:t>Создание двухсвязного списка и проверка его длины</w:t>
      </w:r>
    </w:p>
    <w:p w14:paraId="14E3A8DE" w14:textId="37F97CA7" w:rsidR="00D414CD" w:rsidRDefault="00D414CD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414CD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3CB1CA5" wp14:editId="5EF4FE73">
            <wp:extent cx="6120130" cy="398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B9A3" w14:textId="5AFA4240" w:rsidR="00D414CD" w:rsidRDefault="00D414CD" w:rsidP="00D414CD">
      <w:pPr>
        <w:rPr>
          <w:color w:val="000000" w:themeColor="text1"/>
          <w:sz w:val="28"/>
          <w:szCs w:val="28"/>
        </w:rPr>
      </w:pPr>
      <w:r w:rsidRPr="00D414CD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1BF0DEB8" wp14:editId="029CF89D">
            <wp:extent cx="4677428" cy="558242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7954" w14:textId="6CC9B4F6" w:rsidR="00D414CD" w:rsidRPr="0009115F" w:rsidRDefault="00D414CD" w:rsidP="00D414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Удаление и добавление значений</w:t>
      </w:r>
    </w:p>
    <w:p w14:paraId="3817BABB" w14:textId="77777777" w:rsidR="002921B3" w:rsidRPr="00C7471B" w:rsidRDefault="002921B3" w:rsidP="00C7471B">
      <w:pPr>
        <w:ind w:firstLine="567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</w:p>
    <w:p w14:paraId="01637B5E" w14:textId="20284F6E" w:rsidR="00606B7A" w:rsidRPr="00606B7A" w:rsidRDefault="00D414CD" w:rsidP="00606B7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лабороторной работы я научился работать с двухсвязными списками и динамическими массивами.</w:t>
      </w:r>
    </w:p>
    <w:p w14:paraId="432E56CA" w14:textId="77777777" w:rsidR="00FF4806" w:rsidRPr="00C7471B" w:rsidRDefault="00FF4806" w:rsidP="00C7471B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sectPr w:rsidR="00FF4806" w:rsidRPr="00C7471B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B361" w14:textId="77777777" w:rsidR="00FA11B6" w:rsidRDefault="00FA11B6" w:rsidP="0098338E">
      <w:r>
        <w:separator/>
      </w:r>
    </w:p>
  </w:endnote>
  <w:endnote w:type="continuationSeparator" w:id="0">
    <w:p w14:paraId="760A4B95" w14:textId="77777777" w:rsidR="00FA11B6" w:rsidRDefault="00FA11B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EAFC" w14:textId="77777777"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463">
      <w:rPr>
        <w:noProof/>
      </w:rPr>
      <w:t>4</w:t>
    </w:r>
    <w:r>
      <w:fldChar w:fldCharType="end"/>
    </w:r>
  </w:p>
  <w:p w14:paraId="7D538276" w14:textId="77777777"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92FAF" w14:textId="77777777" w:rsidR="00FA11B6" w:rsidRDefault="00FA11B6" w:rsidP="0098338E">
      <w:r>
        <w:separator/>
      </w:r>
    </w:p>
  </w:footnote>
  <w:footnote w:type="continuationSeparator" w:id="0">
    <w:p w14:paraId="3866BD44" w14:textId="77777777" w:rsidR="00FA11B6" w:rsidRDefault="00FA11B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A58B" w14:textId="77777777"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7"/>
  </w:num>
  <w:num w:numId="11">
    <w:abstractNumId w:val="21"/>
  </w:num>
  <w:num w:numId="12">
    <w:abstractNumId w:val="6"/>
  </w:num>
  <w:num w:numId="13">
    <w:abstractNumId w:val="13"/>
  </w:num>
  <w:num w:numId="14">
    <w:abstractNumId w:val="23"/>
  </w:num>
  <w:num w:numId="15">
    <w:abstractNumId w:val="15"/>
  </w:num>
  <w:num w:numId="16">
    <w:abstractNumId w:val="8"/>
  </w:num>
  <w:num w:numId="17">
    <w:abstractNumId w:val="10"/>
  </w:num>
  <w:num w:numId="18">
    <w:abstractNumId w:val="17"/>
  </w:num>
  <w:num w:numId="19">
    <w:abstractNumId w:val="3"/>
  </w:num>
  <w:num w:numId="20">
    <w:abstractNumId w:val="16"/>
  </w:num>
  <w:num w:numId="21">
    <w:abstractNumId w:val="22"/>
  </w:num>
  <w:num w:numId="22">
    <w:abstractNumId w:val="9"/>
  </w:num>
  <w:num w:numId="23">
    <w:abstractNumId w:val="0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4CD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1B6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158716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DDBE-5F9A-4585-964B-2C8572BC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10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Андрей</cp:lastModifiedBy>
  <cp:revision>40</cp:revision>
  <cp:lastPrinted>2015-07-17T09:06:00Z</cp:lastPrinted>
  <dcterms:created xsi:type="dcterms:W3CDTF">2020-02-20T09:38:00Z</dcterms:created>
  <dcterms:modified xsi:type="dcterms:W3CDTF">2025-05-22T16:46:00Z</dcterms:modified>
</cp:coreProperties>
</file>