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9E" w:rsidRDefault="00994E9E" w:rsidP="00994E9E">
      <w:pPr>
        <w:jc w:val="center"/>
      </w:pPr>
      <w:r>
        <w:t>HW 4</w:t>
      </w:r>
    </w:p>
    <w:p w:rsidR="00994E9E" w:rsidRDefault="00994E9E" w:rsidP="00994E9E">
      <w:pPr>
        <w:jc w:val="center"/>
      </w:pPr>
    </w:p>
    <w:p w:rsidR="00994E9E" w:rsidRDefault="00994E9E" w:rsidP="00994E9E">
      <w:pPr>
        <w:pStyle w:val="ListParagraph"/>
        <w:numPr>
          <w:ilvl w:val="0"/>
          <w:numId w:val="1"/>
        </w:numPr>
      </w:pPr>
      <w:r>
        <w:t>Circumstances where a multithreaded program performs better than a single-threaded one when it’s only on a single-processor system would be in the instance that the program would have a high risk of page faults or other operations that would cause the processor to pause and wait for other system events.  Even with a single processor, a multithreaded program would be able to continue doing events even when the parent thread has to pause and wait.  An example of this would be a program that allocates a large amount of memory and thus would have a lot of page faults when trying to access that memory.  Multiple threads would allow the program to continue executing as expected even when one of the threads gets a page fault.</w:t>
      </w:r>
    </w:p>
    <w:p w:rsidR="00F22248" w:rsidRDefault="00F22248" w:rsidP="00994E9E">
      <w:pPr>
        <w:pStyle w:val="ListParagraph"/>
        <w:numPr>
          <w:ilvl w:val="0"/>
          <w:numId w:val="1"/>
        </w:numPr>
      </w:pPr>
      <w:r>
        <w:t xml:space="preserve">In the program, 3 threads will be created.  The first one is created as a result of the main method, and the next two are created as part of the if statement, since the variable </w:t>
      </w:r>
      <w:proofErr w:type="spellStart"/>
      <w:r>
        <w:t>i</w:t>
      </w:r>
      <w:proofErr w:type="spellEnd"/>
      <w:r>
        <w:t xml:space="preserve"> is shared between threads and is decremented each time a new thread is created.</w:t>
      </w:r>
    </w:p>
    <w:p w:rsidR="00FA59A5" w:rsidRDefault="00927435" w:rsidP="00994E9E">
      <w:pPr>
        <w:pStyle w:val="ListParagraph"/>
        <w:numPr>
          <w:ilvl w:val="0"/>
          <w:numId w:val="1"/>
        </w:numPr>
      </w:pPr>
      <w:r>
        <w:t>The outputs of the program are “</w:t>
      </w:r>
      <w:proofErr w:type="spellStart"/>
      <w:r>
        <w:t>var</w:t>
      </w:r>
      <w:proofErr w:type="spellEnd"/>
      <w:r>
        <w:t xml:space="preserve"> = 1\nvar = 5\nThread 2: </w:t>
      </w:r>
      <w:proofErr w:type="spellStart"/>
      <w:r>
        <w:t>var</w:t>
      </w:r>
      <w:proofErr w:type="spellEnd"/>
      <w:r>
        <w:t xml:space="preserve">=3\nThread 2: </w:t>
      </w:r>
      <w:proofErr w:type="spellStart"/>
      <w:r>
        <w:t>var</w:t>
      </w:r>
      <w:proofErr w:type="spellEnd"/>
      <w:r>
        <w:t>=15”</w:t>
      </w:r>
      <w:r w:rsidR="00FA59A5">
        <w:br/>
      </w:r>
      <w:r w:rsidR="00FA59A5">
        <w:br/>
        <w:t xml:space="preserve">As the program executes, it first hits </w:t>
      </w:r>
      <w:proofErr w:type="gramStart"/>
      <w:r w:rsidR="00FA59A5">
        <w:t>fork(</w:t>
      </w:r>
      <w:proofErr w:type="gramEnd"/>
      <w:r w:rsidR="00FA59A5">
        <w:t>), where the parent process changes the variable and continues on, continuing execution before the child process, thus printing out “</w:t>
      </w:r>
      <w:proofErr w:type="spellStart"/>
      <w:r w:rsidR="00FA59A5">
        <w:t>var</w:t>
      </w:r>
      <w:proofErr w:type="spellEnd"/>
      <w:r w:rsidR="00FA59A5">
        <w:t xml:space="preserve"> = 1\nvar = </w:t>
      </w:r>
      <w:r w:rsidR="000739F4">
        <w:t>5</w:t>
      </w:r>
      <w:r w:rsidR="00FA59A5">
        <w:t>\n”</w:t>
      </w:r>
      <w:r w:rsidR="00FA59A5">
        <w:br/>
      </w:r>
      <w:r w:rsidR="00FA59A5">
        <w:br/>
        <w:t>Nex</w:t>
      </w:r>
      <w:r w:rsidR="00155E9D">
        <w:t>t,</w:t>
      </w:r>
      <w:r w:rsidR="000739F4">
        <w:t xml:space="preserve"> the parent process creates a thread with a copy of its memory.  However, it doesn’t wait for the thread to complete, so it continues on to make a second thread, printing out “Thread 2: </w:t>
      </w:r>
      <w:proofErr w:type="spellStart"/>
      <w:r w:rsidR="000739F4">
        <w:t>var</w:t>
      </w:r>
      <w:proofErr w:type="spellEnd"/>
      <w:r w:rsidR="000739F4">
        <w:t xml:space="preserve">=3 \n”.  Meanwhile, the child process is making a </w:t>
      </w:r>
      <w:proofErr w:type="gramStart"/>
      <w:r w:rsidR="000739F4">
        <w:t>thread  that</w:t>
      </w:r>
      <w:proofErr w:type="gramEnd"/>
      <w:r w:rsidR="000739F4">
        <w:t xml:space="preserve"> executes do_1, but again it doesn’t wait and goes on to create a thread for do_2, printing “Thread 2: </w:t>
      </w:r>
      <w:proofErr w:type="spellStart"/>
      <w:r w:rsidR="000739F4">
        <w:t>var</w:t>
      </w:r>
      <w:proofErr w:type="spellEnd"/>
      <w:r w:rsidR="000739F4">
        <w:t>=15 \n”</w:t>
      </w:r>
    </w:p>
    <w:sectPr w:rsidR="00FA59A5" w:rsidSect="00FA59A5">
      <w:headerReference w:type="default" r:id="rId5"/>
      <w:pgSz w:w="12240" w:h="15840"/>
      <w:pgMar w:top="1440" w:right="1440" w:bottom="144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A5" w:rsidRDefault="00FA59A5" w:rsidP="00F24AC6">
    <w:pPr>
      <w:pStyle w:val="Header"/>
      <w:jc w:val="right"/>
    </w:pPr>
    <w:r>
      <w:t>Trevor Lund</w:t>
    </w:r>
  </w:p>
  <w:p w:rsidR="00FA59A5" w:rsidRDefault="00FA59A5" w:rsidP="00F24AC6">
    <w:pPr>
      <w:pStyle w:val="Header"/>
      <w:jc w:val="right"/>
    </w:pPr>
    <w:proofErr w:type="spellStart"/>
    <w:r>
      <w:t>ComSci</w:t>
    </w:r>
    <w:proofErr w:type="spellEnd"/>
    <w:r>
      <w:t xml:space="preserve"> 352</w:t>
    </w:r>
  </w:p>
  <w:p w:rsidR="00FA59A5" w:rsidRDefault="00FA59A5" w:rsidP="00F24AC6">
    <w:pPr>
      <w:pStyle w:val="Header"/>
      <w:jc w:val="right"/>
    </w:pPr>
    <w:r>
      <w:t>2-12-13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22155"/>
    <w:multiLevelType w:val="hybridMultilevel"/>
    <w:tmpl w:val="EF30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94E9E"/>
    <w:rsid w:val="000739F4"/>
    <w:rsid w:val="00155E9D"/>
    <w:rsid w:val="00700317"/>
    <w:rsid w:val="00927435"/>
    <w:rsid w:val="00994E9E"/>
    <w:rsid w:val="00EF5239"/>
    <w:rsid w:val="00F22248"/>
    <w:rsid w:val="00F24AC6"/>
    <w:rsid w:val="00FA59A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94E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AC6"/>
  </w:style>
  <w:style w:type="paragraph" w:styleId="Footer">
    <w:name w:val="footer"/>
    <w:basedOn w:val="Normal"/>
    <w:link w:val="FooterChar"/>
    <w:uiPriority w:val="99"/>
    <w:semiHidden/>
    <w:unhideWhenUsed/>
    <w:rsid w:val="00F24A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1058</Characters>
  <Application>Microsoft Macintosh Word</Application>
  <DocSecurity>0</DocSecurity>
  <Lines>8</Lines>
  <Paragraphs>2</Paragraphs>
  <ScaleCrop>false</ScaleCrop>
  <Company>Iowa State University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6</cp:revision>
  <dcterms:created xsi:type="dcterms:W3CDTF">2013-02-12T14:21:00Z</dcterms:created>
  <dcterms:modified xsi:type="dcterms:W3CDTF">2013-02-15T05:10:00Z</dcterms:modified>
</cp:coreProperties>
</file>