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1D39C" w14:textId="485529E1" w:rsidR="000A455C" w:rsidRPr="00DD4329" w:rsidRDefault="00C777B1">
      <w:pPr>
        <w:rPr>
          <w:b/>
          <w:bCs/>
          <w:sz w:val="28"/>
          <w:szCs w:val="28"/>
        </w:rPr>
      </w:pPr>
      <w:r w:rsidRPr="00DD4329">
        <w:rPr>
          <w:b/>
          <w:bCs/>
          <w:sz w:val="28"/>
          <w:szCs w:val="28"/>
        </w:rPr>
        <w:t>Zadanie 1</w:t>
      </w:r>
    </w:p>
    <w:p w14:paraId="06347F33" w14:textId="26CCF226" w:rsidR="00C777B1" w:rsidRPr="00DD4329" w:rsidRDefault="00C777B1">
      <w:pPr>
        <w:rPr>
          <w:b/>
          <w:bCs/>
          <w:u w:val="single"/>
        </w:rPr>
      </w:pPr>
      <w:r w:rsidRPr="00DD4329">
        <w:rPr>
          <w:b/>
          <w:bCs/>
          <w:u w:val="single"/>
        </w:rPr>
        <w:t>2</w:t>
      </w:r>
      <w:r w:rsidR="006E0028" w:rsidRPr="00DD4329">
        <w:rPr>
          <w:b/>
          <w:bCs/>
          <w:u w:val="single"/>
        </w:rPr>
        <w:t>0</w:t>
      </w:r>
      <w:r w:rsidRPr="00DD4329">
        <w:rPr>
          <w:b/>
          <w:bCs/>
          <w:u w:val="single"/>
        </w:rPr>
        <w:t xml:space="preserve"> punktów</w:t>
      </w:r>
    </w:p>
    <w:p w14:paraId="24E3FA3B" w14:textId="2FE43B51" w:rsidR="00C777B1" w:rsidRDefault="009C6A97">
      <w:r w:rsidRPr="009C6A97">
        <w:rPr>
          <w:noProof/>
        </w:rPr>
        <w:drawing>
          <wp:inline distT="0" distB="0" distL="0" distR="0" wp14:anchorId="61C45051" wp14:editId="37C20F8A">
            <wp:extent cx="6645910" cy="2400935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7A66" w14:textId="1A9FBDA3" w:rsidR="006E0028" w:rsidRPr="00DD4329" w:rsidRDefault="006E0028">
      <w:pPr>
        <w:rPr>
          <w:b/>
          <w:bCs/>
          <w:u w:val="single"/>
        </w:rPr>
      </w:pPr>
      <w:r w:rsidRPr="00DD4329">
        <w:rPr>
          <w:b/>
          <w:bCs/>
          <w:u w:val="single"/>
        </w:rPr>
        <w:t>40 punktów</w:t>
      </w:r>
    </w:p>
    <w:p w14:paraId="0F4A1BDB" w14:textId="40940525" w:rsidR="00BD5AF9" w:rsidRDefault="00D2395C">
      <w:r w:rsidRPr="00D2395C">
        <w:rPr>
          <w:noProof/>
        </w:rPr>
        <w:drawing>
          <wp:inline distT="0" distB="0" distL="0" distR="0" wp14:anchorId="099623A0" wp14:editId="4EC201F5">
            <wp:extent cx="6645910" cy="2406015"/>
            <wp:effectExtent l="0" t="0" r="254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F80B" w14:textId="77777777" w:rsidR="00DD4329" w:rsidRDefault="00DD43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688B83E" w14:textId="5C45C81D" w:rsidR="006E0028" w:rsidRPr="00DD4329" w:rsidRDefault="009C6A97">
      <w:pPr>
        <w:rPr>
          <w:b/>
          <w:bCs/>
          <w:sz w:val="28"/>
          <w:szCs w:val="28"/>
        </w:rPr>
      </w:pPr>
      <w:r w:rsidRPr="00DD4329">
        <w:rPr>
          <w:b/>
          <w:bCs/>
          <w:sz w:val="28"/>
          <w:szCs w:val="28"/>
        </w:rPr>
        <w:lastRenderedPageBreak/>
        <w:t>Zadanie 2</w:t>
      </w:r>
    </w:p>
    <w:p w14:paraId="7032C1E3" w14:textId="280055EB" w:rsidR="009C6A97" w:rsidRPr="00DD4329" w:rsidRDefault="00E33510">
      <w:pPr>
        <w:rPr>
          <w:b/>
          <w:bCs/>
          <w:u w:val="single"/>
        </w:rPr>
      </w:pPr>
      <w:r w:rsidRPr="00DD4329">
        <w:rPr>
          <w:b/>
          <w:bCs/>
          <w:u w:val="single"/>
        </w:rPr>
        <w:t>20 punktów</w:t>
      </w:r>
    </w:p>
    <w:p w14:paraId="2D7FC80A" w14:textId="5D8E5218" w:rsidR="00E33510" w:rsidRPr="00DD4329" w:rsidRDefault="00E33510">
      <w:pPr>
        <w:rPr>
          <w:b/>
          <w:bCs/>
        </w:rPr>
      </w:pPr>
      <w:r w:rsidRPr="00DD4329">
        <w:rPr>
          <w:b/>
          <w:bCs/>
        </w:rPr>
        <w:t>Epoka 1</w:t>
      </w:r>
    </w:p>
    <w:p w14:paraId="161F2DD3" w14:textId="493D42BE" w:rsidR="00E33510" w:rsidRDefault="00E33510">
      <w:r>
        <w:t>Krok 1</w:t>
      </w:r>
    </w:p>
    <w:p w14:paraId="11B168AC" w14:textId="1B8F691F" w:rsidR="00E33510" w:rsidRDefault="00E33510">
      <w:r w:rsidRPr="00E33510">
        <w:rPr>
          <w:noProof/>
        </w:rPr>
        <w:drawing>
          <wp:inline distT="0" distB="0" distL="0" distR="0" wp14:anchorId="67C081DB" wp14:editId="63F2E276">
            <wp:extent cx="6645910" cy="6895465"/>
            <wp:effectExtent l="0" t="0" r="2540" b="635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9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8B47" w14:textId="395DC84C" w:rsidR="00E33510" w:rsidRDefault="00E33510">
      <w:r>
        <w:t>Krok 2</w:t>
      </w:r>
    </w:p>
    <w:p w14:paraId="07EE84DD" w14:textId="7955CCF9" w:rsidR="00E33510" w:rsidRDefault="00EF4EC1">
      <w:r w:rsidRPr="00EF4EC1">
        <w:rPr>
          <w:noProof/>
        </w:rPr>
        <w:drawing>
          <wp:inline distT="0" distB="0" distL="0" distR="0" wp14:anchorId="6BA55428" wp14:editId="7CC9A99D">
            <wp:extent cx="6645910" cy="1165860"/>
            <wp:effectExtent l="0" t="0" r="254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95D7" w14:textId="08B070CC" w:rsidR="00EF4EC1" w:rsidRDefault="00EF4EC1">
      <w:r>
        <w:lastRenderedPageBreak/>
        <w:t>Krok 3</w:t>
      </w:r>
    </w:p>
    <w:p w14:paraId="0C260399" w14:textId="2A747205" w:rsidR="00EF4EC1" w:rsidRDefault="00EF4EC1">
      <w:r w:rsidRPr="00EF4EC1">
        <w:rPr>
          <w:noProof/>
        </w:rPr>
        <w:drawing>
          <wp:inline distT="0" distB="0" distL="0" distR="0" wp14:anchorId="5046ECE0" wp14:editId="7346F990">
            <wp:extent cx="6645910" cy="1893570"/>
            <wp:effectExtent l="0" t="0" r="254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D965" w14:textId="66A8DE26" w:rsidR="00EF4EC1" w:rsidRDefault="00EF4EC1">
      <w:r>
        <w:t>Krok 4</w:t>
      </w:r>
    </w:p>
    <w:p w14:paraId="1E9803B9" w14:textId="23332FEE" w:rsidR="00EF4EC1" w:rsidRDefault="003E0E2A">
      <w:r w:rsidRPr="003E0E2A">
        <w:rPr>
          <w:noProof/>
        </w:rPr>
        <w:drawing>
          <wp:inline distT="0" distB="0" distL="0" distR="0" wp14:anchorId="7DC287C9" wp14:editId="3EB2B3B7">
            <wp:extent cx="6645910" cy="1459865"/>
            <wp:effectExtent l="0" t="0" r="2540" b="6985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F12C" w14:textId="47B943AC" w:rsidR="003E0E2A" w:rsidRDefault="00283A3A">
      <w:r>
        <w:t>Po pierwszej epoce:</w:t>
      </w:r>
    </w:p>
    <w:p w14:paraId="45D41396" w14:textId="5F80A400" w:rsidR="00283A3A" w:rsidRDefault="00283A3A">
      <w:r w:rsidRPr="00283A3A">
        <w:rPr>
          <w:noProof/>
        </w:rPr>
        <w:drawing>
          <wp:inline distT="0" distB="0" distL="0" distR="0" wp14:anchorId="65207AE0" wp14:editId="74EC7B8D">
            <wp:extent cx="6645910" cy="2385695"/>
            <wp:effectExtent l="0" t="0" r="2540" b="0"/>
            <wp:docPr id="7" name="Obraz 7" descr="Obraz zawierający tekst, monitor, zrzut ekranu, wewnątr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, monitor, zrzut ekranu, wewnątrz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AF19" w14:textId="77777777" w:rsidR="00DD4329" w:rsidRDefault="00DD4329">
      <w:pPr>
        <w:rPr>
          <w:b/>
          <w:bCs/>
        </w:rPr>
      </w:pPr>
      <w:r>
        <w:rPr>
          <w:b/>
          <w:bCs/>
        </w:rPr>
        <w:br w:type="page"/>
      </w:r>
    </w:p>
    <w:p w14:paraId="2EB150B2" w14:textId="31AAB356" w:rsidR="00283A3A" w:rsidRPr="00DD4329" w:rsidRDefault="00283A3A">
      <w:pPr>
        <w:rPr>
          <w:b/>
          <w:bCs/>
        </w:rPr>
      </w:pPr>
      <w:r w:rsidRPr="00DD4329">
        <w:rPr>
          <w:b/>
          <w:bCs/>
        </w:rPr>
        <w:lastRenderedPageBreak/>
        <w:t>Epoka 2</w:t>
      </w:r>
    </w:p>
    <w:p w14:paraId="70606F20" w14:textId="5ADBC2D7" w:rsidR="00283A3A" w:rsidRDefault="00283A3A">
      <w:r>
        <w:t>Krok 1</w:t>
      </w:r>
    </w:p>
    <w:p w14:paraId="0184AA6E" w14:textId="66BB0AF0" w:rsidR="00283A3A" w:rsidRDefault="009D31C7">
      <w:r w:rsidRPr="009D31C7">
        <w:rPr>
          <w:noProof/>
        </w:rPr>
        <w:drawing>
          <wp:inline distT="0" distB="0" distL="0" distR="0" wp14:anchorId="309F796F" wp14:editId="43EE1E39">
            <wp:extent cx="6645910" cy="7049770"/>
            <wp:effectExtent l="0" t="0" r="254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4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F500" w14:textId="45B9B8BC" w:rsidR="009D31C7" w:rsidRDefault="009D31C7">
      <w:r>
        <w:t>Krok 2</w:t>
      </w:r>
    </w:p>
    <w:p w14:paraId="347E0245" w14:textId="4CC331BF" w:rsidR="009D31C7" w:rsidRDefault="009D31C7">
      <w:r w:rsidRPr="009D31C7">
        <w:rPr>
          <w:noProof/>
        </w:rPr>
        <w:drawing>
          <wp:inline distT="0" distB="0" distL="0" distR="0" wp14:anchorId="77584C71" wp14:editId="1F879224">
            <wp:extent cx="4353533" cy="1124107"/>
            <wp:effectExtent l="0" t="0" r="9525" b="0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3120" w14:textId="77777777" w:rsidR="00DD4329" w:rsidRDefault="00DD4329"/>
    <w:p w14:paraId="5DA81B4E" w14:textId="77777777" w:rsidR="00DD4329" w:rsidRDefault="00DD4329"/>
    <w:p w14:paraId="675AE96D" w14:textId="6F1A2B35" w:rsidR="009D31C7" w:rsidRDefault="009D31C7">
      <w:r>
        <w:lastRenderedPageBreak/>
        <w:t>Krok 3</w:t>
      </w:r>
    </w:p>
    <w:p w14:paraId="2E943838" w14:textId="7143DD25" w:rsidR="009D31C7" w:rsidRDefault="00E4798D">
      <w:r w:rsidRPr="00E4798D">
        <w:rPr>
          <w:noProof/>
        </w:rPr>
        <w:drawing>
          <wp:inline distT="0" distB="0" distL="0" distR="0" wp14:anchorId="5387B7DF" wp14:editId="41C4E7A0">
            <wp:extent cx="6645910" cy="1736090"/>
            <wp:effectExtent l="0" t="0" r="2540" b="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507B" w14:textId="7FA0F633" w:rsidR="00E4798D" w:rsidRDefault="00E4798D">
      <w:r>
        <w:t>Krok 4</w:t>
      </w:r>
    </w:p>
    <w:p w14:paraId="14E8E9BD" w14:textId="1CB6ADD7" w:rsidR="00E4798D" w:rsidRDefault="005A27E8">
      <w:r w:rsidRPr="005A27E8">
        <w:rPr>
          <w:noProof/>
        </w:rPr>
        <w:drawing>
          <wp:inline distT="0" distB="0" distL="0" distR="0" wp14:anchorId="2737E208" wp14:editId="379D152E">
            <wp:extent cx="3829584" cy="1514686"/>
            <wp:effectExtent l="0" t="0" r="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BF69" w14:textId="1BAB3BC6" w:rsidR="005A27E8" w:rsidRDefault="005A27E8">
      <w:r>
        <w:t>Po drugiej Epoce</w:t>
      </w:r>
    </w:p>
    <w:p w14:paraId="708C300F" w14:textId="1F9B85B5" w:rsidR="005A27E8" w:rsidRDefault="00AD052C">
      <w:r w:rsidRPr="00AD052C">
        <w:rPr>
          <w:noProof/>
        </w:rPr>
        <w:drawing>
          <wp:inline distT="0" distB="0" distL="0" distR="0" wp14:anchorId="2C6542F4" wp14:editId="75AFC6B7">
            <wp:extent cx="6645910" cy="2486025"/>
            <wp:effectExtent l="0" t="0" r="2540" b="9525"/>
            <wp:docPr id="12" name="Obraz 12" descr="Obraz zawierający tekst, zrzut ekranu, wewnątrz, kil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, zrzut ekranu, wewnątrz, kilka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C1C9" w14:textId="77777777" w:rsidR="00DD4329" w:rsidRDefault="00DD432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F612BC2" w14:textId="152C5B0D" w:rsidR="00FB3EFF" w:rsidRPr="00DD4329" w:rsidRDefault="00FB3EFF">
      <w:pPr>
        <w:rPr>
          <w:b/>
          <w:bCs/>
          <w:u w:val="single"/>
        </w:rPr>
      </w:pPr>
      <w:r w:rsidRPr="00DD4329">
        <w:rPr>
          <w:b/>
          <w:bCs/>
          <w:u w:val="single"/>
        </w:rPr>
        <w:lastRenderedPageBreak/>
        <w:t>40 punktów</w:t>
      </w:r>
    </w:p>
    <w:p w14:paraId="54BB873D" w14:textId="238DA3D7" w:rsidR="00FB3EFF" w:rsidRPr="00DD4329" w:rsidRDefault="00FB3EFF">
      <w:pPr>
        <w:rPr>
          <w:b/>
          <w:bCs/>
        </w:rPr>
      </w:pPr>
      <w:r w:rsidRPr="00DD4329">
        <w:rPr>
          <w:b/>
          <w:bCs/>
        </w:rPr>
        <w:t>Epoka 1</w:t>
      </w:r>
    </w:p>
    <w:p w14:paraId="43350280" w14:textId="1C742C2F" w:rsidR="00FB3EFF" w:rsidRDefault="00FB3EFF">
      <w:r>
        <w:t>Krok 1</w:t>
      </w:r>
    </w:p>
    <w:p w14:paraId="4EE40884" w14:textId="4414C636" w:rsidR="00FB3EFF" w:rsidRDefault="00FB3EFF">
      <w:r w:rsidRPr="00FB3EFF">
        <w:rPr>
          <w:noProof/>
        </w:rPr>
        <w:drawing>
          <wp:inline distT="0" distB="0" distL="0" distR="0" wp14:anchorId="6C04E97F" wp14:editId="7F98C12D">
            <wp:extent cx="6173061" cy="7116168"/>
            <wp:effectExtent l="0" t="0" r="0" b="8890"/>
            <wp:docPr id="15" name="Obraz 1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&#10;&#10;Opis wygenerowany automatyczni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E036" w14:textId="10917AFA" w:rsidR="00FB3EFF" w:rsidRDefault="00FB3EFF">
      <w:r>
        <w:t>Krok 2</w:t>
      </w:r>
    </w:p>
    <w:p w14:paraId="5DB8A2B4" w14:textId="7E9EAA92" w:rsidR="00FB3EFF" w:rsidRDefault="00F97FD2">
      <w:r w:rsidRPr="00F97FD2">
        <w:rPr>
          <w:noProof/>
        </w:rPr>
        <w:drawing>
          <wp:inline distT="0" distB="0" distL="0" distR="0" wp14:anchorId="28029F32" wp14:editId="289A4A01">
            <wp:extent cx="3781953" cy="1076475"/>
            <wp:effectExtent l="0" t="0" r="9525" b="9525"/>
            <wp:docPr id="16" name="Obraz 1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tekst&#10;&#10;Opis wygenerowany automatyczni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F68C" w14:textId="77777777" w:rsidR="00DD4329" w:rsidRDefault="00DD4329"/>
    <w:p w14:paraId="58E4E0FB" w14:textId="61F02178" w:rsidR="00F97FD2" w:rsidRDefault="00F97FD2">
      <w:r>
        <w:lastRenderedPageBreak/>
        <w:t>Krok 3</w:t>
      </w:r>
    </w:p>
    <w:p w14:paraId="5290F0E0" w14:textId="3CE70FB5" w:rsidR="00F97FD2" w:rsidRDefault="009938E7">
      <w:r w:rsidRPr="009938E7">
        <w:rPr>
          <w:noProof/>
        </w:rPr>
        <w:drawing>
          <wp:inline distT="0" distB="0" distL="0" distR="0" wp14:anchorId="07525CDD" wp14:editId="7E4D0B55">
            <wp:extent cx="6645910" cy="1731010"/>
            <wp:effectExtent l="0" t="0" r="2540" b="2540"/>
            <wp:docPr id="17" name="Obraz 1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tekst&#10;&#10;Opis wygenerowany automatyczni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8841B" w14:textId="161A3976" w:rsidR="00F97FD2" w:rsidRDefault="009938E7">
      <w:r>
        <w:t>Krok 4</w:t>
      </w:r>
    </w:p>
    <w:p w14:paraId="347B26BB" w14:textId="6256A411" w:rsidR="009938E7" w:rsidRDefault="009938E7">
      <w:r w:rsidRPr="009938E7">
        <w:rPr>
          <w:noProof/>
        </w:rPr>
        <w:drawing>
          <wp:inline distT="0" distB="0" distL="0" distR="0" wp14:anchorId="30E108B4" wp14:editId="678C50A9">
            <wp:extent cx="3753374" cy="1476581"/>
            <wp:effectExtent l="0" t="0" r="0" b="9525"/>
            <wp:docPr id="18" name="Obraz 1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&#10;&#10;Opis wygenerowany automatyczni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55CF" w14:textId="18635992" w:rsidR="009938E7" w:rsidRDefault="009938E7">
      <w:r>
        <w:t>Po 1 epoce</w:t>
      </w:r>
    </w:p>
    <w:p w14:paraId="02AB2D19" w14:textId="76AA59DE" w:rsidR="009938E7" w:rsidRDefault="00197F7F">
      <w:r w:rsidRPr="00197F7F">
        <w:rPr>
          <w:noProof/>
        </w:rPr>
        <w:drawing>
          <wp:inline distT="0" distB="0" distL="0" distR="0" wp14:anchorId="004687DF" wp14:editId="3F7204A8">
            <wp:extent cx="6645910" cy="2478405"/>
            <wp:effectExtent l="0" t="0" r="254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1854" w14:textId="77777777" w:rsidR="00DD4329" w:rsidRDefault="00DD4329">
      <w:pPr>
        <w:rPr>
          <w:b/>
          <w:bCs/>
        </w:rPr>
      </w:pPr>
      <w:r>
        <w:rPr>
          <w:b/>
          <w:bCs/>
        </w:rPr>
        <w:br w:type="page"/>
      </w:r>
    </w:p>
    <w:p w14:paraId="15393BC0" w14:textId="5B3F3FA9" w:rsidR="00197F7F" w:rsidRPr="00DD4329" w:rsidRDefault="00197F7F">
      <w:pPr>
        <w:rPr>
          <w:b/>
          <w:bCs/>
        </w:rPr>
      </w:pPr>
      <w:r w:rsidRPr="00DD4329">
        <w:rPr>
          <w:b/>
          <w:bCs/>
        </w:rPr>
        <w:lastRenderedPageBreak/>
        <w:t>Epoka 2</w:t>
      </w:r>
    </w:p>
    <w:p w14:paraId="676E3FAE" w14:textId="522C2833" w:rsidR="00197F7F" w:rsidRDefault="00197F7F">
      <w:r>
        <w:t>Krok 1</w:t>
      </w:r>
    </w:p>
    <w:p w14:paraId="724BD7A1" w14:textId="4D60AD54" w:rsidR="00197F7F" w:rsidRDefault="005F43E8">
      <w:r w:rsidRPr="005F43E8">
        <w:rPr>
          <w:noProof/>
        </w:rPr>
        <w:drawing>
          <wp:inline distT="0" distB="0" distL="0" distR="0" wp14:anchorId="10E64C48" wp14:editId="00ACAED2">
            <wp:extent cx="5439534" cy="7068536"/>
            <wp:effectExtent l="0" t="0" r="8890" b="0"/>
            <wp:docPr id="20" name="Obraz 2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 descr="Obraz zawierający tekst&#10;&#10;Opis wygenerowany automatyczni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37F6" w14:textId="48383E13" w:rsidR="005F43E8" w:rsidRDefault="005F43E8">
      <w:r>
        <w:t>Krok 2</w:t>
      </w:r>
    </w:p>
    <w:p w14:paraId="3F8B2A75" w14:textId="10F7009A" w:rsidR="005F43E8" w:rsidRDefault="007850E1">
      <w:r w:rsidRPr="007850E1">
        <w:rPr>
          <w:noProof/>
        </w:rPr>
        <w:drawing>
          <wp:inline distT="0" distB="0" distL="0" distR="0" wp14:anchorId="6EDEDE46" wp14:editId="5A5E5879">
            <wp:extent cx="3743847" cy="952633"/>
            <wp:effectExtent l="0" t="0" r="0" b="0"/>
            <wp:docPr id="21" name="Obraz 2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21" descr="Obraz zawierający tekst&#10;&#10;Opis wygenerowany automatyczni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442C" w14:textId="77777777" w:rsidR="00DD4329" w:rsidRDefault="00DD4329"/>
    <w:p w14:paraId="15E16F68" w14:textId="77777777" w:rsidR="00DD4329" w:rsidRDefault="00DD4329"/>
    <w:p w14:paraId="6CB3FB25" w14:textId="7EE442BE" w:rsidR="005F43E8" w:rsidRDefault="007850E1">
      <w:r>
        <w:lastRenderedPageBreak/>
        <w:t>Krok 3</w:t>
      </w:r>
    </w:p>
    <w:p w14:paraId="2AE1A5AE" w14:textId="0A8EF595" w:rsidR="007850E1" w:rsidRDefault="008313A6">
      <w:r w:rsidRPr="008313A6">
        <w:rPr>
          <w:noProof/>
        </w:rPr>
        <w:drawing>
          <wp:inline distT="0" distB="0" distL="0" distR="0" wp14:anchorId="29701D49" wp14:editId="602F25E5">
            <wp:extent cx="6645910" cy="1943100"/>
            <wp:effectExtent l="0" t="0" r="2540" b="0"/>
            <wp:docPr id="22" name="Obraz 2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22" descr="Obraz zawierający tekst&#10;&#10;Opis wygenerowany automatyczni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0392" w14:textId="20E45AAC" w:rsidR="008313A6" w:rsidRDefault="008313A6">
      <w:r>
        <w:t>Krok 4</w:t>
      </w:r>
    </w:p>
    <w:p w14:paraId="425EFA2E" w14:textId="5033AF5E" w:rsidR="008313A6" w:rsidRDefault="008313A6">
      <w:r w:rsidRPr="008313A6">
        <w:rPr>
          <w:noProof/>
        </w:rPr>
        <w:drawing>
          <wp:inline distT="0" distB="0" distL="0" distR="0" wp14:anchorId="69DB9318" wp14:editId="649483E6">
            <wp:extent cx="3715268" cy="1428949"/>
            <wp:effectExtent l="0" t="0" r="0" b="0"/>
            <wp:docPr id="23" name="Obraz 2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23" descr="Obraz zawierający tekst&#10;&#10;Opis wygenerowany automatyczni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3C79" w14:textId="077D56F5" w:rsidR="008313A6" w:rsidRDefault="008313A6">
      <w:r>
        <w:t>Po 2 epoce</w:t>
      </w:r>
    </w:p>
    <w:p w14:paraId="641A3AD9" w14:textId="200EBBB9" w:rsidR="008313A6" w:rsidRDefault="00F37C3A">
      <w:r w:rsidRPr="00F37C3A">
        <w:rPr>
          <w:noProof/>
        </w:rPr>
        <w:drawing>
          <wp:inline distT="0" distB="0" distL="0" distR="0" wp14:anchorId="704464D2" wp14:editId="40A73C9A">
            <wp:extent cx="6645910" cy="2411095"/>
            <wp:effectExtent l="0" t="0" r="2540" b="825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BEFE" w14:textId="77777777" w:rsidR="00DD4329" w:rsidRDefault="00DD4329">
      <w:r>
        <w:br w:type="page"/>
      </w:r>
    </w:p>
    <w:p w14:paraId="60003275" w14:textId="047BB057" w:rsidR="00AD052C" w:rsidRPr="00DD4329" w:rsidRDefault="00AD052C">
      <w:pPr>
        <w:rPr>
          <w:b/>
          <w:bCs/>
          <w:sz w:val="32"/>
          <w:szCs w:val="32"/>
        </w:rPr>
      </w:pPr>
      <w:r w:rsidRPr="00DD4329">
        <w:rPr>
          <w:b/>
          <w:bCs/>
          <w:sz w:val="32"/>
          <w:szCs w:val="32"/>
        </w:rPr>
        <w:lastRenderedPageBreak/>
        <w:t>Zadanie 3</w:t>
      </w:r>
    </w:p>
    <w:p w14:paraId="7C27B499" w14:textId="1126496F" w:rsidR="00AD052C" w:rsidRPr="00DD4329" w:rsidRDefault="000570C0">
      <w:pPr>
        <w:rPr>
          <w:b/>
          <w:bCs/>
          <w:u w:val="single"/>
        </w:rPr>
      </w:pPr>
      <w:r w:rsidRPr="00DD4329">
        <w:rPr>
          <w:b/>
          <w:bCs/>
          <w:u w:val="single"/>
        </w:rPr>
        <w:t>2</w:t>
      </w:r>
      <w:r w:rsidR="00A6784E" w:rsidRPr="00DD4329">
        <w:rPr>
          <w:b/>
          <w:bCs/>
          <w:u w:val="single"/>
        </w:rPr>
        <w:t>0</w:t>
      </w:r>
      <w:r w:rsidRPr="00DD4329">
        <w:rPr>
          <w:b/>
          <w:bCs/>
          <w:u w:val="single"/>
        </w:rPr>
        <w:t xml:space="preserve"> punktów po </w:t>
      </w:r>
      <w:r w:rsidR="00A6784E" w:rsidRPr="00DD4329">
        <w:rPr>
          <w:b/>
          <w:bCs/>
          <w:u w:val="single"/>
        </w:rPr>
        <w:t>20 trenowaniach</w:t>
      </w:r>
    </w:p>
    <w:p w14:paraId="12B48994" w14:textId="29B779B5" w:rsidR="00A6784E" w:rsidRDefault="00A6784E">
      <w:r w:rsidRPr="00A6784E">
        <w:rPr>
          <w:noProof/>
        </w:rPr>
        <w:drawing>
          <wp:inline distT="0" distB="0" distL="0" distR="0" wp14:anchorId="7EC4D125" wp14:editId="7A8411B1">
            <wp:extent cx="6645910" cy="2428875"/>
            <wp:effectExtent l="0" t="0" r="2540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1C61" w14:textId="0D14CDED" w:rsidR="00F37C3A" w:rsidRDefault="00F37C3A">
      <w:r w:rsidRPr="009A4204">
        <w:rPr>
          <w:b/>
          <w:bCs/>
          <w:u w:val="single"/>
        </w:rPr>
        <w:t xml:space="preserve">40 punktów po </w:t>
      </w:r>
      <w:r w:rsidR="00A412F5" w:rsidRPr="009A4204">
        <w:rPr>
          <w:b/>
          <w:bCs/>
          <w:u w:val="single"/>
        </w:rPr>
        <w:t>3</w:t>
      </w:r>
      <w:r w:rsidRPr="009A4204">
        <w:rPr>
          <w:b/>
          <w:bCs/>
          <w:u w:val="single"/>
        </w:rPr>
        <w:t>0 trenowaniach</w:t>
      </w:r>
      <w:r w:rsidR="009A4204" w:rsidRPr="00A412F5">
        <w:rPr>
          <w:noProof/>
        </w:rPr>
        <w:drawing>
          <wp:inline distT="0" distB="0" distL="0" distR="0" wp14:anchorId="722CB165" wp14:editId="2CEB46A9">
            <wp:extent cx="6645910" cy="2619375"/>
            <wp:effectExtent l="0" t="0" r="2540" b="9525"/>
            <wp:docPr id="25" name="Obraz 25" descr="Obraz zawierający tekst, wewnątrz, zrzut ekranu, kil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az 25" descr="Obraz zawierający tekst, wewnątrz, zrzut ekranu, kilka&#10;&#10;Opis wygenerowany automatyczni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6871" w14:textId="43C4C628" w:rsidR="00F37C3A" w:rsidRDefault="00F37C3A"/>
    <w:p w14:paraId="528BCFAB" w14:textId="77777777" w:rsidR="009A4204" w:rsidRDefault="009A42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71433D2" w14:textId="59029144" w:rsidR="00A6784E" w:rsidRPr="009A4204" w:rsidRDefault="00911F93">
      <w:pPr>
        <w:rPr>
          <w:b/>
          <w:bCs/>
          <w:sz w:val="32"/>
          <w:szCs w:val="32"/>
        </w:rPr>
      </w:pPr>
      <w:r w:rsidRPr="009A4204">
        <w:rPr>
          <w:b/>
          <w:bCs/>
          <w:sz w:val="32"/>
          <w:szCs w:val="32"/>
        </w:rPr>
        <w:lastRenderedPageBreak/>
        <w:t>Zadanie 4</w:t>
      </w:r>
    </w:p>
    <w:p w14:paraId="784DDA8A" w14:textId="21ABCDD8" w:rsidR="00911F93" w:rsidRDefault="008F3583">
      <w:r>
        <w:t>Podpunkt a)</w:t>
      </w:r>
    </w:p>
    <w:p w14:paraId="22A99B1F" w14:textId="157E5423" w:rsidR="003A1AAE" w:rsidRDefault="003A1AAE">
      <w:r>
        <w:t xml:space="preserve">Dobra liniowość zbioru pozwala na szybsze wyznaczenie liniowości zbioru. Wynika to </w:t>
      </w:r>
      <w:r w:rsidR="0041779A">
        <w:t xml:space="preserve">z stosunkowo małych </w:t>
      </w:r>
      <w:r w:rsidR="00DE7D3B">
        <w:t>kosztów generowanych przez funkcję co pozwala na otrzymanie bardziej dokładnych wyników.</w:t>
      </w:r>
    </w:p>
    <w:p w14:paraId="5A5F16BA" w14:textId="6DE188E8" w:rsidR="008F3583" w:rsidRDefault="008F3583">
      <w:r>
        <w:t>Podpunkt b)</w:t>
      </w:r>
    </w:p>
    <w:p w14:paraId="6BA1DCFF" w14:textId="492C393C" w:rsidR="00DE7D3B" w:rsidRDefault="00994FA0">
      <w:r>
        <w:t>Wynik</w:t>
      </w:r>
      <w:r w:rsidR="003E3642">
        <w:t xml:space="preserve"> końcowy dla tego samego zbioru </w:t>
      </w:r>
      <w:r w:rsidR="000A7A45">
        <w:t xml:space="preserve">dla wykonanych osobno eksperymentów </w:t>
      </w:r>
      <w:r w:rsidR="00585911">
        <w:t>nie jest zawszy taki sam. Wpływ na wyni</w:t>
      </w:r>
      <w:r w:rsidR="00E72F69">
        <w:t>k mają dobrane parametry i tworzenie hipotetycznych punktów danych, które nie zawsze muszą być takie same.</w:t>
      </w:r>
    </w:p>
    <w:p w14:paraId="50753528" w14:textId="0683F18B" w:rsidR="008F3583" w:rsidRDefault="008F3583">
      <w:r>
        <w:t>Podpunkt c)</w:t>
      </w:r>
    </w:p>
    <w:p w14:paraId="507E7E61" w14:textId="5263D7D9" w:rsidR="00E72F69" w:rsidRDefault="00A17C91">
      <w:r>
        <w:t xml:space="preserve">Odpowiednio dopasowane parametry treningu pozwalają </w:t>
      </w:r>
      <w:r w:rsidR="00791FAD">
        <w:t xml:space="preserve">na przyspieszenie </w:t>
      </w:r>
      <w:r w:rsidR="00B83564">
        <w:t>szybkości otrzymanych oczekiwanych wyników podczas treningu. W podan</w:t>
      </w:r>
      <w:r w:rsidR="00FF01ED">
        <w:t>ym przykładzie parametry zostały ustawione jako zero.</w:t>
      </w:r>
    </w:p>
    <w:p w14:paraId="469BDE5F" w14:textId="77777777" w:rsidR="008F3583" w:rsidRDefault="008F3583"/>
    <w:sectPr w:rsidR="008F3583" w:rsidSect="009C6A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7B1"/>
    <w:rsid w:val="000570C0"/>
    <w:rsid w:val="000A455C"/>
    <w:rsid w:val="000A7A45"/>
    <w:rsid w:val="00197F7F"/>
    <w:rsid w:val="00200E7C"/>
    <w:rsid w:val="00283A3A"/>
    <w:rsid w:val="003A1AAE"/>
    <w:rsid w:val="003E0E2A"/>
    <w:rsid w:val="003E3642"/>
    <w:rsid w:val="0041779A"/>
    <w:rsid w:val="00585911"/>
    <w:rsid w:val="005A27E8"/>
    <w:rsid w:val="005F43E8"/>
    <w:rsid w:val="006E0028"/>
    <w:rsid w:val="007850E1"/>
    <w:rsid w:val="00791FAD"/>
    <w:rsid w:val="008313A6"/>
    <w:rsid w:val="008F3583"/>
    <w:rsid w:val="00911F93"/>
    <w:rsid w:val="009938E7"/>
    <w:rsid w:val="00994FA0"/>
    <w:rsid w:val="009A4204"/>
    <w:rsid w:val="009C6A97"/>
    <w:rsid w:val="009D31C7"/>
    <w:rsid w:val="00A17C91"/>
    <w:rsid w:val="00A412F5"/>
    <w:rsid w:val="00A6784E"/>
    <w:rsid w:val="00AD052C"/>
    <w:rsid w:val="00B83564"/>
    <w:rsid w:val="00BD5AF9"/>
    <w:rsid w:val="00C777B1"/>
    <w:rsid w:val="00CD7A3B"/>
    <w:rsid w:val="00D2395C"/>
    <w:rsid w:val="00DD4329"/>
    <w:rsid w:val="00DE7D3B"/>
    <w:rsid w:val="00E33510"/>
    <w:rsid w:val="00E4798D"/>
    <w:rsid w:val="00E72F69"/>
    <w:rsid w:val="00ED0C7B"/>
    <w:rsid w:val="00EF4EC1"/>
    <w:rsid w:val="00F37C3A"/>
    <w:rsid w:val="00F97FD2"/>
    <w:rsid w:val="00FB3EFF"/>
    <w:rsid w:val="00FF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2EDD2"/>
  <w15:chartTrackingRefBased/>
  <w15:docId w15:val="{3CB9188D-AE8C-4D50-9511-3400BFD60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150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Gembalczyk</dc:creator>
  <cp:keywords/>
  <dc:description/>
  <cp:lastModifiedBy>Przemysław Gembalczyk</cp:lastModifiedBy>
  <cp:revision>41</cp:revision>
  <dcterms:created xsi:type="dcterms:W3CDTF">2022-08-18T16:28:00Z</dcterms:created>
  <dcterms:modified xsi:type="dcterms:W3CDTF">2022-08-19T16:36:00Z</dcterms:modified>
</cp:coreProperties>
</file>