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56A8"/>
          <w:sz w:val="64"/>
          <w:szCs w:val="64"/>
        </w:rPr>
        <w:t xml:space="preserve">iOSProductivity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Project User Guide</w:t>
      </w:r>
    </w:p>
    <w:p>
      <w:pPr>
        <w:pBdr>
          <w:bottom w:val="single" w:color="1A56A8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How to set up and run the app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iOSProductivity is a full-stack productivity app consisting of two parts that run together: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iOS App (Swift/SwiftUI)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mobile front-end you run in Xcode or on a device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FastAPI Backend (Python)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REST API server the app communicates with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can run the backend independently for API development, or run both together for the full experience.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Prerequisites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Make sure the following tools are installed before you begin.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Xcode 15+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Download from the Mac App Store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Install via https://python.org or Homebrew (brew install python)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Comes bundled with Python 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Docker (optional)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Required only if running via Docker Compose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PostgreSQL (optional)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Needed for production-like database; SQLite is used by default in dev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Part 1 — Run the Backend (FastAPI)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backend is a Python FastAPI server located in the iosproductivity/ folder.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Quick start (recommended)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From your terminal, navigate to the iosproductivity/ folder, then run:</w:t>
      </w:r>
    </w:p>
    <w:p>
      <w:pPr>
        <w:spacing w:after="60" w:before="60"/>
      </w:pPr>
      <w:r>
        <w:t xml:space="preserve"/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iosproductivity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make install &amp;&amp; make dev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That's it. The API will be live at http://localhost:8000.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Step-by-step setup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Open a terminal and go to the backend folder</w:t>
            </w:r>
          </w:p>
          <w:p>
            <w:pPr>
              <w:pBdr>
                <w:top w:val="single" w:color="333333" w:sz="2"/>
                <w:bottom w:val="single" w:color="333333" w:sz="2"/>
                <w:left w:val="single" w:color="1A56A8" w:sz="8"/>
                <w:right w:val="single" w:color="333333" w:sz="2"/>
              </w:pBdr>
              <w:shd w:fill="1E1E1E" w:val="clear"/>
              <w:spacing w:after="60" w:before="60"/>
              <w:ind w:left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path/to/iosproductivity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Install Python dependencies</w:t>
            </w:r>
          </w:p>
          <w:p>
            <w:pPr>
              <w:pBdr>
                <w:top w:val="single" w:color="333333" w:sz="2"/>
                <w:bottom w:val="single" w:color="333333" w:sz="2"/>
                <w:left w:val="single" w:color="1A56A8" w:sz="8"/>
                <w:right w:val="single" w:color="333333" w:sz="2"/>
              </w:pBdr>
              <w:shd w:fill="1E1E1E" w:val="clear"/>
              <w:spacing w:after="60" w:before="60"/>
              <w:ind w:left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make install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This runs: pip install -e ".[dev]" — installs the app and all dev tools.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Start the development server</w:t>
            </w:r>
          </w:p>
          <w:p>
            <w:pPr>
              <w:pBdr>
                <w:top w:val="single" w:color="333333" w:sz="2"/>
                <w:bottom w:val="single" w:color="333333" w:sz="2"/>
                <w:left w:val="single" w:color="1A56A8" w:sz="8"/>
                <w:right w:val="single" w:color="333333" w:sz="2"/>
              </w:pBdr>
              <w:shd w:fill="1E1E1E" w:val="clear"/>
              <w:spacing w:after="60" w:before="60"/>
              <w:ind w:left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make dev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This runs: uvicorn src.main:app --reload --port 8000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Verify the server is running</w:t>
            </w:r>
          </w:p>
          <w:p>
            <w:pPr>
              <w:pBdr>
                <w:top w:val="single" w:color="333333" w:sz="2"/>
                <w:bottom w:val="single" w:color="333333" w:sz="2"/>
                <w:left w:val="single" w:color="1A56A8" w:sz="8"/>
                <w:right w:val="single" w:color="333333" w:sz="2"/>
              </w:pBdr>
              <w:shd w:fill="1E1E1E" w:val="clear"/>
              <w:spacing w:after="60" w:before="60"/>
              <w:ind w:left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open http://localhost:8000/docs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Opens the interactive Swagger API documentation in your browser.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A8"/>
                <w:sz w:val="21"/>
                <w:szCs w:val="21"/>
              </w:rPr>
              <w:t xml:space="preserve">✅  The server is ready when you see: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INFO:     Uvicorn running on http://127.0.0.1:8000 (Press CTRL+C to quit)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INFO:     Application startup complete.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Part 2 — Run the iOS App (Xcode)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Swift/SwiftUI iOS app is located in the ios_productivity/ subfolder.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Open the Xcode project</w:t>
            </w:r>
          </w:p>
          <w:p>
            <w:pPr>
              <w:pBdr>
                <w:top w:val="single" w:color="333333" w:sz="2"/>
                <w:bottom w:val="single" w:color="333333" w:sz="2"/>
                <w:left w:val="single" w:color="1A56A8" w:sz="8"/>
                <w:right w:val="single" w:color="333333" w:sz="2"/>
              </w:pBdr>
              <w:shd w:fill="1E1E1E" w:val="clear"/>
              <w:spacing w:after="60" w:before="60"/>
              <w:ind w:left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open iosproductivity/ios_productivity/ios_productivity.xcworkspace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Open the .xcworkspace file (not .xcodeproj) for correct workspace settings.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Select a simulator or device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In Xcode, click the device picker in the toolbar (top-centre) and choose an iPhone simulator such as iPhone 15.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Build and run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Click the ▶ Run button, or press Cmd + R. Xcode will compile and launch the app in the simulator.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1A56A8" w:sz="4"/>
            </w:tcBorders>
            <w:shd w:fill="EBF2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Ensure the backend is running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The iOS app connects to the FastAPI backend. Make sure Part 1 is running before you interact with features that fetch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Running with Docker (Optional)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docker-compose.yml is provided if you prefer containerised setup. Make sure Docker Desktop is running first.</w:t>
      </w:r>
    </w:p>
    <w:p>
      <w:pPr>
        <w:spacing w:after="60" w:before="60"/>
      </w:pPr>
      <w:r>
        <w:t xml:space="preserve"/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iosproductivity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docker-compose up --build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Docker will start the backend and a PostgreSQL database together. The API is still available at http://localhost:8000.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Useful Commands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install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Install all Python dependencies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dev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Start the API server with hot-reload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test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 the test suite (pytest + coverage report)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lint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Check code style with ruff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Auto-format source files with ruff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check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 lint + tests in one step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clean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Remove compiled __pycache__ files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Troubleshooting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Port 8000 already in use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Run: lsof -i :8000 then kill the PID shown, or change the port in the make dev command.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pip: command not found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Try pip3 install -e ".[dev]" instead, or check your Python installation.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Xcode build fails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 to Product → Clean Build Folder (Shift+Cmd+K) then run again.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App cannot reach the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Check that make dev is running and the server shows port 8000. Check your simulator network settings.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Database connection error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using Docker, ensure docker-compose up completed without errors. For local dev, SQLite is used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Project Structure (at a glance)</w:t>
      </w:r>
    </w:p>
    <w:p>
      <w:pPr>
        <w:spacing w:after="60" w:before="60"/>
      </w:pPr>
      <w:r>
        <w:t xml:space="preserve"/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iosproductivity/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src/                   ← FastAPI source code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ios_productivity/      ← Swift/SwiftUI iOS app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tests/                 ← Backend test suite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docker-compose.yml     ← Docker setup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Makefile               ← Shortcut commands</w:t>
      </w:r>
    </w:p>
    <w:p>
      <w:pPr>
        <w:pBdr>
          <w:top w:val="single" w:color="333333" w:sz="2"/>
          <w:bottom w:val="single" w:color="333333" w:sz="2"/>
          <w:left w:val="single" w:color="1A56A8" w:sz="10"/>
          <w:right w:val="single" w:color="333333" w:sz="2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pyproject.toml         ← Python project config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Built with CodeDNA  •  iOSProductivity v0.1.0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|   iOSProductivity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8" w:sz="6" w:space="1"/>
      </w:pBdr>
      <w:spacing w:after="160" w:before="0"/>
    </w:pPr>
    <w:r>
      <w:rPr>
        <w:rFonts w:ascii="Arial" w:cs="Arial" w:eastAsia="Arial" w:hAnsi="Arial"/>
        <w:b/>
        <w:bCs/>
        <w:color w:val="1A56A8"/>
        <w:sz w:val="20"/>
        <w:szCs w:val="20"/>
      </w:rPr>
      <w:t xml:space="preserve">iOSProductivity — </w:t>
    </w:r>
    <w:r>
      <w:rPr>
        <w:rFonts w:ascii="Arial" w:cs="Arial" w:eastAsia="Arial" w:hAnsi="Arial"/>
        <w:color w:val="444444"/>
        <w:sz w:val="20"/>
        <w:szCs w:val="20"/>
      </w:rPr>
      <w:t xml:space="preserve">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2026-04-15T01:36:45.297Z</dcterms:created>
  <dcterms:modified xsi:type="dcterms:W3CDTF">2026-04-15T01:36:45.297Z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