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D43" w14:textId="60973B91" w:rsidR="00F65450" w:rsidRPr="005A06A6" w:rsidRDefault="009848AE" w:rsidP="009848AE">
      <w:pPr>
        <w:spacing w:line="276" w:lineRule="auto"/>
        <w:rPr>
          <w:rFonts w:eastAsia="Calibri"/>
          <w:sz w:val="8"/>
          <w:szCs w:val="8"/>
          <w:lang w:val="en-US" w:eastAsia="en-US"/>
        </w:rPr>
      </w:pPr>
      <w:r w:rsidRPr="005A06A6">
        <w:rPr>
          <w:rFonts w:eastAsia="Calibri"/>
          <w:sz w:val="8"/>
          <w:szCs w:val="8"/>
          <w:lang w:val="en-US" w:eastAsia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Первый закон термодинамики. КПД теплового двигателя.</w:t>
            </w:r>
          </w:p>
          <w:p w14:paraId="176D5537" w14:textId="25127776" w:rsidR="00D64E41" w:rsidRPr="00BD35D0" w:rsidRDefault="00C83AB6" w:rsidP="00F65450">
            <w:r w:rsidRPr="00BD35D0">
              <w:t xml:space="preserve">2. Колебательное движение. Уравнение гармонических колебаний. Кинематические характеристики колебательного движения.</w:t>
            </w:r>
          </w:p>
          <w:p w14:paraId="176D5537" w14:textId="25127776" w:rsidR="00D64E41" w:rsidRPr="00BD35D0" w:rsidRDefault="00C83AB6" w:rsidP="00F65450">
            <w:r w:rsidRPr="00BD35D0">
              <w:t xml:space="preserve">3. На тележку массой 100 кг, движущуюся равномерно по гладкой горизонтальной поверхности со скоростью 3 м/с, вертикально падает груз массой 50 кг и не соскальзывает с тележки. С какой скоростью будет двигаться тележка?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Типы маятников. Уравнение затухающих колебаний.</w:t>
            </w:r>
          </w:p>
          <w:p w14:paraId="176D5537" w14:textId="25127776" w:rsidR="00D64E41" w:rsidRPr="00BD35D0" w:rsidRDefault="00C83AB6" w:rsidP="00F65450">
            <w:r w:rsidRPr="00BD35D0">
              <w:t xml:space="preserve">2. Свободное падение тела. Закон движения тела при свободном падении.</w:t>
            </w:r>
          </w:p>
          <w:p w14:paraId="176D5537" w14:textId="25127776" w:rsidR="00D64E41" w:rsidRPr="00BD35D0" w:rsidRDefault="00C83AB6" w:rsidP="00F65450">
            <w:r w:rsidRPr="00BD35D0">
              <w:t xml:space="preserve">3. Обруч движется без проскальзывания с постоянной скоростью 10 м/с по горизонтальной плоскости. Чему равна скорость верхней точки обруча?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3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Сформулируйте три закона Кеплера. Запишите и сформулируйте закон всемирного тяготения.</w:t>
            </w:r>
          </w:p>
          <w:p w14:paraId="176D5537" w14:textId="25127776" w:rsidR="00D64E41" w:rsidRPr="00BD35D0" w:rsidRDefault="00C83AB6" w:rsidP="00F65450">
            <w:r w:rsidRPr="00BD35D0">
              <w:t xml:space="preserve">2. Сформулируйте принцип относительности Галилея.</w:t>
            </w:r>
          </w:p>
          <w:p w14:paraId="176D5537" w14:textId="25127776" w:rsidR="00D64E41" w:rsidRPr="00BD35D0" w:rsidRDefault="00C83AB6" w:rsidP="00F65450">
            <w:r w:rsidRPr="00BD35D0">
              <w:t xml:space="preserve">3. Зависимость координаты тела от времени описывается уравнением x=8∙t-t^2 (м). В какой момент времени скорость тела равна нулю?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4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Гидростатическое давление. Сообщающиеся сосуды.</w:t>
            </w:r>
          </w:p>
          <w:p w14:paraId="176D5537" w14:textId="25127776" w:rsidR="00D64E41" w:rsidRPr="00BD35D0" w:rsidRDefault="00C83AB6" w:rsidP="00F65450">
            <w:r w:rsidRPr="00BD35D0">
              <w:t xml:space="preserve">2. Что называется деформацией, упругой деформацией. Запишите закон Гука. Что называется механическим напряжением? От чего зависит модуль Юнга и в чём его физический смысл?</w:t>
            </w:r>
          </w:p>
          <w:p w14:paraId="176D5537" w14:textId="25127776" w:rsidR="00D64E41" w:rsidRPr="00BD35D0" w:rsidRDefault="00C83AB6" w:rsidP="00F65450">
            <w:r w:rsidRPr="00BD35D0">
              <w:t xml:space="preserve">3. Шарик, движущийся перпендикулярно стенке со скоростью 7 м/с, налетает на стенку бесконечно большой массы, которая движется навстречу шарику со скоростью 3 м/с. Чему равна скорость шарика после абсолютно упругого удара о стенку?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5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Объяснение агрегатных состояний вещества на основе атомно-молекулярных представлений. Связь между давлением и средней кинетической энергией молекул газа.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Архимеда. Сформулируйте условия плавания и всплывания тела. В каких случаях тело тонет?</w:t>
            </w:r>
          </w:p>
          <w:p w14:paraId="176D5537" w14:textId="25127776" w:rsidR="00D64E41" w:rsidRPr="00BD35D0" w:rsidRDefault="00C83AB6" w:rsidP="00F65450">
            <w:r w:rsidRPr="00BD35D0">
              <w:t xml:space="preserve">3. Материальная точка равномерно движется со скоростью u по окружности радиусом r. Если скорость точки увеличить вдвое, что произойдёт с модулем её центростремительного ускорения?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6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Внутренняя энергия. Количество теплоты. Теплоёмкость.</w:t>
            </w:r>
          </w:p>
          <w:p w14:paraId="176D5537" w14:textId="25127776" w:rsidR="00D64E41" w:rsidRPr="00BD35D0" w:rsidRDefault="00C83AB6" w:rsidP="00F65450">
            <w:r w:rsidRPr="00BD35D0">
              <w:t xml:space="preserve">2. Мощность, единицы измерения и связь с механической работой. Коэффициент полезного действия.</w:t>
            </w:r>
          </w:p>
          <w:p w14:paraId="176D5537" w14:textId="25127776" w:rsidR="00D64E41" w:rsidRPr="00BD35D0" w:rsidRDefault="00C83AB6" w:rsidP="00F65450">
            <w:r w:rsidRPr="00BD35D0">
              <w:t xml:space="preserve">3. Тело движется по прямой под действием постоянной силы, равной по модулю 6 Н. За какое время импульс тела изменился на 42 кг·м/с?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7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МКТ, основные положения и задачи. Количество вещества.</w:t>
            </w:r>
          </w:p>
          <w:p w14:paraId="176D5537" w14:textId="25127776" w:rsidR="00D64E41" w:rsidRPr="00BD35D0" w:rsidRDefault="00C83AB6" w:rsidP="00F65450">
            <w:r w:rsidRPr="00BD35D0">
              <w:t xml:space="preserve">2. Работа. Единица измерения и формула определения.</w:t>
            </w:r>
          </w:p>
          <w:p w14:paraId="176D5537" w14:textId="25127776" w:rsidR="00D64E41" w:rsidRPr="00BD35D0" w:rsidRDefault="00C83AB6" w:rsidP="00F65450">
            <w:r w:rsidRPr="00BD35D0">
              <w:t xml:space="preserve">3. При прямолинейном движении зависимость пройденного телом пути S от времени t имеет вид: S=4∙t+t^2 м. Чему равна скорость тела при таком движении в момент времени t=2 с?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8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Что называется силой? В каких единицах она измеряется? Что называется линией действия силы? От чего зависит результат её действия?</w:t>
            </w:r>
          </w:p>
          <w:p w14:paraId="176D5537" w14:textId="25127776" w:rsidR="00D64E41" w:rsidRPr="00BD35D0" w:rsidRDefault="00C83AB6" w:rsidP="00F65450">
            <w:r w:rsidRPr="00BD35D0">
              <w:t xml:space="preserve">2. Уравнение Менделеева - Клапейрона.</w:t>
            </w:r>
          </w:p>
          <w:p w14:paraId="176D5537" w14:textId="25127776" w:rsidR="00D64E41" w:rsidRPr="00BD35D0" w:rsidRDefault="00C83AB6" w:rsidP="00F65450">
            <w:r w:rsidRPr="00BD35D0">
              <w:t xml:space="preserve">3. Мотоциклист и велосипедист одновременно начинают двигаться из состояния покоя. Ускорение мотоциклиста в 3 раза больше, чем велосипедиста. Во сколько раз скорость мотоциклиста больше скорости велосипедиста в один и тот же момент времени?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9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Сформулируйте закон сохранения импульса. Что называется реактивным движением? Приведите примеры.</w:t>
            </w:r>
          </w:p>
          <w:p w14:paraId="176D5537" w14:textId="25127776" w:rsidR="00D64E41" w:rsidRPr="00BD35D0" w:rsidRDefault="00C83AB6" w:rsidP="00F65450">
            <w:r w:rsidRPr="00BD35D0">
              <w:t xml:space="preserve">2. Вынужденные колебания. Механический резонанс.</w:t>
            </w:r>
          </w:p>
          <w:p w14:paraId="176D5537" w14:textId="25127776" w:rsidR="00D64E41" w:rsidRPr="00BD35D0" w:rsidRDefault="00C83AB6" w:rsidP="00F65450">
            <w:r w:rsidRPr="00BD35D0">
              <w:t xml:space="preserve">3. Движение легкового автомобиля задано уравнением: x=150+30∙t+0,7∙t^2(м). Чему равна начальная скорость автомобиля?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10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Механическая энергия. Типы механической энергии и формулы для их определения.</w:t>
            </w:r>
          </w:p>
          <w:p w14:paraId="176D5537" w14:textId="25127776" w:rsidR="00D64E41" w:rsidRPr="00BD35D0" w:rsidRDefault="00C83AB6" w:rsidP="00F65450">
            <w:r w:rsidRPr="00BD35D0">
              <w:t xml:space="preserve">2. Давление, единицы измерения и формула определения. Закон Паскаля.</w:t>
            </w:r>
          </w:p>
          <w:p w14:paraId="176D5537" w14:textId="25127776" w:rsidR="00D64E41" w:rsidRPr="00BD35D0" w:rsidRDefault="00C83AB6" w:rsidP="00F65450">
            <w:r w:rsidRPr="00BD35D0">
              <w:t xml:space="preserve">3. Тело подвешено на двух нитях и находится в равновесии. Угол между нитями равен 90°. Силы натяжения нитей равны 3 Н и 4 Н. Чему равен вес тела?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Определение понятию система отчёта. Материальная точка. Кинематические характеристики движения материальной точки.</w:t>
            </w:r>
          </w:p>
          <w:p w14:paraId="176D5537" w14:textId="25127776" w:rsidR="00D64E41" w:rsidRPr="00BD35D0" w:rsidRDefault="00C83AB6" w:rsidP="00F65450">
            <w:r w:rsidRPr="00BD35D0">
              <w:t xml:space="preserve">2. Движение тела под углом к горизонту. Уравнения движения тела под углом к горизонту.</w:t>
            </w:r>
          </w:p>
          <w:p w14:paraId="176D5537" w14:textId="25127776" w:rsidR="00D64E41" w:rsidRPr="00BD35D0" w:rsidRDefault="00C83AB6" w:rsidP="00F65450">
            <w:r w:rsidRPr="00BD35D0">
              <w:t xml:space="preserve">3. Мяч массой 1,5 кг, движущийся со скоростью 5,2 м/с перпендикулярно стенке, в результате удара отскакивает от стенки со скоростью 4,8 м/с. Во время удара на мяч какой действовал импульс силы?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12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Сформулируйте принцип относительности движения. Как производится сложение скоростей?</w:t>
            </w:r>
          </w:p>
          <w:p w14:paraId="176D5537" w14:textId="25127776" w:rsidR="00D64E41" w:rsidRPr="00BD35D0" w:rsidRDefault="00C83AB6" w:rsidP="00F65450">
            <w:r w:rsidRPr="00BD35D0">
              <w:t xml:space="preserve">2. Кинематические характеристики движения тела по окружности. Закон движения.</w:t>
            </w:r>
          </w:p>
          <w:p w14:paraId="176D5537" w14:textId="25127776" w:rsidR="00D64E41" w:rsidRPr="00BD35D0" w:rsidRDefault="00C83AB6" w:rsidP="00F65450">
            <w:r w:rsidRPr="00BD35D0">
              <w:t xml:space="preserve">3. Диск радиусом 20 см равномерно вращается вокруг своей оси. Скорость точки, находящейся на расстоянии 15 см от центра диска, равна 1,5 м/с. Чему равна скорость крайних точек диска?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13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Движение по окружности. Понятие линейной скорости, периода и частоты движения тела по окружности.</w:t>
            </w:r>
          </w:p>
          <w:p w14:paraId="176D5537" w14:textId="25127776" w:rsidR="00D64E41" w:rsidRPr="00BD35D0" w:rsidRDefault="00C83AB6" w:rsidP="00F65450">
            <w:r w:rsidRPr="00BD35D0">
              <w:t xml:space="preserve">2. Изопроцессы. Уравнения состояния идеального газа для изопроцессов.</w:t>
            </w:r>
          </w:p>
          <w:p w14:paraId="176D5537" w14:textId="25127776" w:rsidR="00D64E41" w:rsidRPr="00BD35D0" w:rsidRDefault="00C83AB6" w:rsidP="00F65450">
            <w:r w:rsidRPr="00BD35D0">
              <w:t xml:space="preserve">3. Какую силу тяги развивает тепловоз, если он ведет состав со скоростью 27 км/ч и расходует 400 кг дизельного горючего в час при КПД 30%(q=4.2*10^7Дж/кг).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14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Сформулируйте законы Ньютона.</w:t>
            </w:r>
          </w:p>
          <w:p w14:paraId="176D5537" w14:textId="25127776" w:rsidR="00D64E41" w:rsidRPr="00BD35D0" w:rsidRDefault="00C83AB6" w:rsidP="00F65450">
            <w:r w:rsidRPr="00BD35D0">
              <w:t xml:space="preserve">2. Что называется инертностью, массой тела? Указать единицу измерения массы в СИ.</w:t>
            </w:r>
          </w:p>
          <w:p w14:paraId="176D5537" w14:textId="25127776" w:rsidR="00D64E41" w:rsidRPr="00BD35D0" w:rsidRDefault="00C83AB6" w:rsidP="00F65450">
            <w:r w:rsidRPr="00BD35D0">
              <w:t xml:space="preserve">3. Тело движется вертикально вверх с начальной скоростью, равной 20 м/с. Каков будет модуль скорости через 0,5 с после начала движения? Сопротивление воздуха не учитывать.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15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Абсолютная температура как мера средней кинетической энергии.</w:t>
            </w:r>
          </w:p>
          <w:p w14:paraId="176D5537" w14:textId="25127776" w:rsidR="00D64E41" w:rsidRPr="00BD35D0" w:rsidRDefault="00C83AB6" w:rsidP="00F65450">
            <w:r w:rsidRPr="00BD35D0">
              <w:t xml:space="preserve">2. Мощность, единицы измерения и связь с механической работой. Коэффициент полезного действия.</w:t>
            </w:r>
          </w:p>
          <w:p w14:paraId="176D5537" w14:textId="25127776" w:rsidR="00D64E41" w:rsidRPr="00BD35D0" w:rsidRDefault="00C83AB6" w:rsidP="00F65450">
            <w:r w:rsidRPr="00BD35D0">
              <w:t xml:space="preserve">3. Для растяжения пружины на 4 мм необходимо совершить работу 0,02 Дж. Какую работу необходимо совершить, чтобы растянуть пружину на 4 см?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16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Ускорение и формула определения. Равноускоренное движение.</w:t>
            </w:r>
          </w:p>
          <w:p w14:paraId="176D5537" w14:textId="25127776" w:rsidR="00D64E41" w:rsidRPr="00BD35D0" w:rsidRDefault="00C83AB6" w:rsidP="00F65450">
            <w:r w:rsidRPr="00BD35D0">
              <w:t xml:space="preserve">2. Ускорение и формула определения. Равноускоренное движение.</w:t>
            </w:r>
          </w:p>
          <w:p w14:paraId="176D5537" w14:textId="25127776" w:rsidR="00D64E41" w:rsidRPr="00BD35D0" w:rsidRDefault="00C83AB6" w:rsidP="00F65450">
            <w:r w:rsidRPr="00BD35D0">
              <w:t xml:space="preserve">3. С какой скоростью движется велосипедист, если радиус колеса велосипеда 50 см? Колесо вращается с частотой 120 об/мин.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17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Идеальный газ и его свойства. Основное уравнение МКТ для идеального газа.</w:t>
            </w:r>
          </w:p>
          <w:p w14:paraId="176D5537" w14:textId="25127776" w:rsidR="00D64E41" w:rsidRPr="00BD35D0" w:rsidRDefault="00C83AB6" w:rsidP="00F65450">
            <w:r w:rsidRPr="00BD35D0">
              <w:t xml:space="preserve">2. Механическая энергия. Типы механической энергии и формулы для их определения.</w:t>
            </w:r>
          </w:p>
          <w:p w14:paraId="176D5537" w14:textId="25127776" w:rsidR="00D64E41" w:rsidRPr="00BD35D0" w:rsidRDefault="00C83AB6" w:rsidP="00F65450">
            <w:r w:rsidRPr="00BD35D0">
              <w:t xml:space="preserve">3. Зависимость координаты x тела от времени t имеет вид:  x=20-6∙t+2∙t^2 м. Через сколько секунд после начала отсчёта времени t=0 с проекция вектора скорости на ось Ох будет равна нулю?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18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Плотность, формула определения и единицы измерения. Сравните плотность жидкостей, газов и твёрдых тел. Чем объясняется текучесть жидкостей и газов?</w:t>
            </w:r>
          </w:p>
          <w:p w14:paraId="176D5537" w14:textId="25127776" w:rsidR="00D64E41" w:rsidRPr="00BD35D0" w:rsidRDefault="00C83AB6" w:rsidP="00F65450">
            <w:r w:rsidRPr="00BD35D0">
              <w:t xml:space="preserve">2. Сформулируйте закон сохранения импульса. Что называется реактивным движением? Приведите примеры.</w:t>
            </w:r>
          </w:p>
          <w:p w14:paraId="176D5537" w14:textId="25127776" w:rsidR="00D64E41" w:rsidRPr="00BD35D0" w:rsidRDefault="00C83AB6" w:rsidP="00F65450">
            <w:r w:rsidRPr="00BD35D0">
              <w:t xml:space="preserve">3. Как изменится внутренняя энергия 4 молей одноатомного идеального газа при уменьшении его температуры на 200К?(R=8,31 Дж/моль*К.)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19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Что называется инертностью, массой тела? Указать единицу измерения массы в СИ.</w:t>
            </w:r>
          </w:p>
          <w:p w14:paraId="176D5537" w14:textId="25127776" w:rsidR="00D64E41" w:rsidRPr="00BD35D0" w:rsidRDefault="00C83AB6" w:rsidP="00F65450">
            <w:r w:rsidRPr="00BD35D0">
              <w:t xml:space="preserve">2. Уравнение Менделеева - Клапейрона.</w:t>
            </w:r>
          </w:p>
          <w:p w14:paraId="176D5537" w14:textId="25127776" w:rsidR="00D64E41" w:rsidRPr="00BD35D0" w:rsidRDefault="00C83AB6" w:rsidP="00F65450">
            <w:r w:rsidRPr="00BD35D0">
              <w:t xml:space="preserve">3. На последнем километре тормозного пути скорость поезда уменьшилась на 10 м/с. Определите скорость в начале торможения, если общий тормозной путь поезда составил 4 км, а торможение было равнозамедленным.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20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Модель строения жидкости. Насыщенные и ненасыщенные пары. Влажность воздуха.</w:t>
            </w:r>
          </w:p>
          <w:p w14:paraId="176D5537" w14:textId="25127776" w:rsidR="00D64E41" w:rsidRPr="00BD35D0" w:rsidRDefault="00C83AB6" w:rsidP="00F65450">
            <w:r w:rsidRPr="00BD35D0">
              <w:t xml:space="preserve">2. Сформулируйте принцип относительности движения. Как производится сложение скоростей?</w:t>
            </w:r>
          </w:p>
          <w:p w14:paraId="176D5537" w14:textId="25127776" w:rsidR="00D64E41" w:rsidRPr="00BD35D0" w:rsidRDefault="00C83AB6" w:rsidP="00F65450">
            <w:r w:rsidRPr="00BD35D0">
              <w:t xml:space="preserve">3. Бутылку с подсолнечным маслом, закрытую пробкой, перевернули. Определите среднюю силу, с которой действует масло на пробку площадью 6 см^2, если высота масла над пробкой 20 см.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p w14:paraId="14164374" w14:textId="77777777" w:rsidR="00F65450" w:rsidRPr="00C83AB6" w:rsidRDefault="00F65450" w:rsidP="00BE6330">
      <w:pPr>
        <w:rPr>
          <w:lang w:val="en-US"/>
        </w:rPr>
      </w:pPr>
    </w:p>
    <w:p w14:paraId="5077F869" w14:textId="77777777" w:rsidR="00F65450" w:rsidRPr="00E50F9B" w:rsidRDefault="00F65450" w:rsidP="00BE6330">
      <w:pPr>
        <w:rPr>
          <w:lang w:val="en-US"/>
        </w:rPr>
      </w:pPr>
    </w:p>
    <w:p w14:paraId="79FB29C1" w14:textId="77777777" w:rsidR="00F65450" w:rsidRPr="00E50F9B" w:rsidRDefault="00F65450" w:rsidP="00F65450">
      <w:pPr>
        <w:rPr>
          <w:lang w:val="en-US"/>
        </w:rPr>
      </w:pPr>
    </w:p>
    <w:p w14:paraId="7A054280" w14:textId="77777777" w:rsidR="00F65450" w:rsidRPr="00E50F9B" w:rsidRDefault="00F65450" w:rsidP="00BE6330">
      <w:pPr>
        <w:rPr>
          <w:lang w:val="en-US"/>
        </w:rPr>
      </w:pPr>
    </w:p>
    <w:p w14:paraId="7F157AB2" w14:textId="77777777" w:rsidR="00F65450" w:rsidRPr="00E50F9B" w:rsidRDefault="00F65450">
      <w:pPr>
        <w:rPr>
          <w:lang w:val="en-US"/>
        </w:rPr>
      </w:pPr>
    </w:p>
    <w:sectPr w:rsidR="00F65450" w:rsidRPr="00E50F9B" w:rsidSect="00F65450">
      <w:pgSz w:w="11906" w:h="16838"/>
      <w:pgMar w:top="851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7EB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3188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B4F75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25F50"/>
    <w:multiLevelType w:val="hybridMultilevel"/>
    <w:tmpl w:val="AF60A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C20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05BF3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C546D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22367">
    <w:abstractNumId w:val="3"/>
  </w:num>
  <w:num w:numId="2" w16cid:durableId="569198538">
    <w:abstractNumId w:val="4"/>
  </w:num>
  <w:num w:numId="3" w16cid:durableId="1717969773">
    <w:abstractNumId w:val="1"/>
  </w:num>
  <w:num w:numId="4" w16cid:durableId="1992833686">
    <w:abstractNumId w:val="2"/>
  </w:num>
  <w:num w:numId="5" w16cid:durableId="776483323">
    <w:abstractNumId w:val="0"/>
  </w:num>
  <w:num w:numId="6" w16cid:durableId="330454195">
    <w:abstractNumId w:val="6"/>
  </w:num>
  <w:num w:numId="7" w16cid:durableId="133013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30"/>
    <w:rsid w:val="00031572"/>
    <w:rsid w:val="00060F56"/>
    <w:rsid w:val="000A4901"/>
    <w:rsid w:val="000F6659"/>
    <w:rsid w:val="00122324"/>
    <w:rsid w:val="001C46ED"/>
    <w:rsid w:val="002D7841"/>
    <w:rsid w:val="002D7E65"/>
    <w:rsid w:val="003511E6"/>
    <w:rsid w:val="0054138B"/>
    <w:rsid w:val="005500F9"/>
    <w:rsid w:val="005A06A6"/>
    <w:rsid w:val="005D1E63"/>
    <w:rsid w:val="0065482E"/>
    <w:rsid w:val="006646F3"/>
    <w:rsid w:val="00732599"/>
    <w:rsid w:val="00793199"/>
    <w:rsid w:val="00834A58"/>
    <w:rsid w:val="00900700"/>
    <w:rsid w:val="009848AE"/>
    <w:rsid w:val="00A11455"/>
    <w:rsid w:val="00A31582"/>
    <w:rsid w:val="00AC7653"/>
    <w:rsid w:val="00B31E98"/>
    <w:rsid w:val="00B32C2C"/>
    <w:rsid w:val="00BD35D0"/>
    <w:rsid w:val="00BE6330"/>
    <w:rsid w:val="00C83AB6"/>
    <w:rsid w:val="00D64E41"/>
    <w:rsid w:val="00DE71CC"/>
    <w:rsid w:val="00E50F9B"/>
    <w:rsid w:val="00F03AFA"/>
    <w:rsid w:val="00F65450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CB69"/>
  <w15:chartTrackingRefBased/>
  <w15:docId w15:val="{1BC81EC1-FE44-4B8A-9EEF-4412BE01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4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E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3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3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3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3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6330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3"/>
    <w:qFormat/>
    <w:rsid w:val="00F65450"/>
    <w:pPr>
      <w:ind w:left="2880" w:firstLine="720"/>
      <w:jc w:val="center"/>
    </w:pPr>
    <w:rPr>
      <w:sz w:val="28"/>
      <w:szCs w:val="20"/>
    </w:rPr>
  </w:style>
  <w:style w:type="paragraph" w:styleId="31">
    <w:name w:val="Body Text 3"/>
    <w:basedOn w:val="a"/>
    <w:link w:val="32"/>
    <w:rsid w:val="00BE6330"/>
    <w:pPr>
      <w:jc w:val="center"/>
    </w:pPr>
    <w:rPr>
      <w:rFonts w:ascii="Arial" w:hAnsi="Arial" w:cs="Arial"/>
      <w:b/>
    </w:rPr>
  </w:style>
  <w:style w:type="character" w:customStyle="1" w:styleId="32">
    <w:name w:val="Основной текст 3 Знак"/>
    <w:basedOn w:val="a0"/>
    <w:link w:val="31"/>
    <w:rsid w:val="00BE6330"/>
    <w:rPr>
      <w:rFonts w:ascii="Arial" w:eastAsia="Times New Roman" w:hAnsi="Arial" w:cs="Arial"/>
      <w:b/>
      <w:kern w:val="0"/>
      <w:sz w:val="24"/>
      <w:szCs w:val="24"/>
      <w:lang w:eastAsia="ru-RU"/>
      <w14:ligatures w14:val="none"/>
    </w:rPr>
  </w:style>
  <w:style w:type="paragraph" w:customStyle="1" w:styleId="Default">
    <w:name w:val="Default"/>
    <w:rsid w:val="00BE633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F65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19</cp:revision>
  <dcterms:created xsi:type="dcterms:W3CDTF">2025-12-07T18:17:00Z</dcterms:created>
  <dcterms:modified xsi:type="dcterms:W3CDTF">2025-12-08T05:46:00Z</dcterms:modified>
  <dc:identifier/>
  <dc:language/>
</cp:coreProperties>
</file>