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A4" w:rsidRDefault="007528A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4.</w:t>
      </w:r>
      <w:r w:rsidR="00D13547">
        <w:rPr>
          <w:rFonts w:ascii="Arial" w:hAnsi="Arial" w:cs="Arial"/>
          <w:b/>
          <w:sz w:val="20"/>
        </w:rPr>
        <w:t>2</w:t>
      </w:r>
      <w:r>
        <w:rPr>
          <w:rFonts w:ascii="Arial" w:hAnsi="Arial" w:cs="Arial"/>
          <w:b/>
          <w:sz w:val="20"/>
        </w:rPr>
        <w:t xml:space="preserve"> </w:t>
      </w:r>
      <w:r w:rsidR="00D13547">
        <w:rPr>
          <w:rFonts w:ascii="Arial" w:hAnsi="Arial" w:cs="Arial"/>
          <w:b/>
          <w:sz w:val="20"/>
        </w:rPr>
        <w:t>Zeitlicher</w:t>
      </w:r>
      <w:r>
        <w:rPr>
          <w:rFonts w:ascii="Arial" w:hAnsi="Arial" w:cs="Arial"/>
          <w:b/>
          <w:sz w:val="20"/>
        </w:rPr>
        <w:t xml:space="preserve"> Soll-/Ist-Vergleich</w:t>
      </w:r>
      <w:bookmarkStart w:id="0" w:name="_GoBack"/>
      <w:bookmarkEnd w:id="0"/>
    </w:p>
    <w:tbl>
      <w:tblPr>
        <w:tblStyle w:val="Listentabelle7farbig"/>
        <w:tblW w:w="9333" w:type="dxa"/>
        <w:tblLook w:val="04A0" w:firstRow="1" w:lastRow="0" w:firstColumn="1" w:lastColumn="0" w:noHBand="0" w:noVBand="1"/>
      </w:tblPr>
      <w:tblGrid>
        <w:gridCol w:w="2203"/>
        <w:gridCol w:w="1903"/>
        <w:gridCol w:w="1652"/>
        <w:gridCol w:w="1653"/>
        <w:gridCol w:w="1922"/>
      </w:tblGrid>
      <w:tr w:rsidR="00C63C7D" w:rsidRPr="00BF53D7" w:rsidTr="0055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6" w:type="dxa"/>
            <w:tcBorders>
              <w:top w:val="single" w:sz="4" w:space="0" w:color="auto"/>
              <w:left w:val="single" w:sz="4" w:space="0" w:color="auto"/>
            </w:tcBorders>
          </w:tcPr>
          <w:p w:rsidR="00EB7422" w:rsidRPr="00BF53D7" w:rsidRDefault="00EB7422">
            <w:pPr>
              <w:rPr>
                <w:rFonts w:ascii="Arial" w:hAnsi="Arial" w:cs="Arial"/>
              </w:rPr>
            </w:pPr>
            <w:r w:rsidRPr="00BF53D7">
              <w:rPr>
                <w:rFonts w:ascii="Arial" w:hAnsi="Arial" w:cs="Arial"/>
              </w:rPr>
              <w:t>Projektphase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EB7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F53D7">
              <w:rPr>
                <w:rFonts w:ascii="Arial" w:hAnsi="Arial" w:cs="Arial"/>
              </w:rPr>
              <w:t>Aufgabe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F53D7">
              <w:rPr>
                <w:rFonts w:ascii="Arial" w:hAnsi="Arial" w:cs="Arial"/>
              </w:rPr>
              <w:t>Soll-Stunden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F53D7">
              <w:rPr>
                <w:rFonts w:ascii="Arial" w:hAnsi="Arial" w:cs="Arial"/>
              </w:rPr>
              <w:t>Ist-Stunden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F53D7">
              <w:rPr>
                <w:rFonts w:ascii="Arial" w:hAnsi="Arial" w:cs="Arial"/>
              </w:rPr>
              <w:t>Begründung für Abweichungen</w:t>
            </w:r>
          </w:p>
        </w:tc>
      </w:tr>
      <w:tr w:rsidR="00C63C7D" w:rsidRPr="00BF53D7" w:rsidTr="005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000000" w:themeColor="text1"/>
              <w:left w:val="single" w:sz="4" w:space="0" w:color="auto"/>
            </w:tcBorders>
          </w:tcPr>
          <w:p w:rsidR="00EB7422" w:rsidRPr="008E2741" w:rsidRDefault="00BF53D7">
            <w:pPr>
              <w:rPr>
                <w:rFonts w:ascii="Arial" w:hAnsi="Arial" w:cs="Arial"/>
                <w:i w:val="0"/>
                <w:sz w:val="20"/>
                <w:szCs w:val="20"/>
              </w:rPr>
            </w:pPr>
            <w:r w:rsidRPr="008E2741">
              <w:rPr>
                <w:rFonts w:ascii="Arial" w:hAnsi="Arial" w:cs="Arial"/>
                <w:i w:val="0"/>
                <w:sz w:val="20"/>
                <w:szCs w:val="20"/>
              </w:rPr>
              <w:t>Projektplanung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53D7">
              <w:rPr>
                <w:rFonts w:ascii="Arial" w:hAnsi="Arial" w:cs="Arial"/>
                <w:sz w:val="20"/>
                <w:szCs w:val="20"/>
              </w:rPr>
              <w:t>Erstellung Pflichtenheft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53D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53D7">
              <w:rPr>
                <w:rFonts w:ascii="Arial" w:hAnsi="Arial" w:cs="Arial"/>
                <w:sz w:val="20"/>
                <w:szCs w:val="20"/>
              </w:rPr>
              <w:t>11.5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53D7">
              <w:rPr>
                <w:rFonts w:ascii="Arial" w:hAnsi="Arial" w:cs="Arial"/>
                <w:sz w:val="20"/>
                <w:szCs w:val="20"/>
              </w:rPr>
              <w:t xml:space="preserve">Probleme mit </w:t>
            </w:r>
            <w:r w:rsidR="008E2741" w:rsidRPr="00BF53D7">
              <w:rPr>
                <w:rFonts w:ascii="Arial" w:hAnsi="Arial" w:cs="Arial"/>
                <w:sz w:val="20"/>
                <w:szCs w:val="20"/>
              </w:rPr>
              <w:t>der Formatierung</w:t>
            </w:r>
          </w:p>
        </w:tc>
      </w:tr>
      <w:tr w:rsidR="009D1D8A" w:rsidRPr="00BF53D7" w:rsidTr="005510F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EB7422" w:rsidRPr="00BF53D7" w:rsidRDefault="00EB74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Verteilung Arbeitspakete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53D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53D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EB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3C7D" w:rsidRPr="00BF53D7" w:rsidTr="005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left w:val="single" w:sz="4" w:space="0" w:color="auto"/>
            </w:tcBorders>
          </w:tcPr>
          <w:p w:rsidR="00EB7422" w:rsidRPr="008E2741" w:rsidRDefault="00BF53D7">
            <w:pPr>
              <w:rPr>
                <w:rFonts w:ascii="Arial" w:hAnsi="Arial" w:cs="Arial"/>
                <w:i w:val="0"/>
                <w:sz w:val="20"/>
                <w:szCs w:val="20"/>
              </w:rPr>
            </w:pPr>
            <w:r w:rsidRPr="008E2741">
              <w:rPr>
                <w:rFonts w:ascii="Arial" w:hAnsi="Arial" w:cs="Arial"/>
                <w:i w:val="0"/>
                <w:sz w:val="20"/>
                <w:szCs w:val="20"/>
              </w:rPr>
              <w:t>Projektdurchführung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53D7">
              <w:rPr>
                <w:rFonts w:ascii="Arial" w:hAnsi="Arial" w:cs="Arial"/>
                <w:sz w:val="20"/>
                <w:szCs w:val="20"/>
              </w:rPr>
              <w:t>Bearbeitung der</w:t>
            </w:r>
          </w:p>
          <w:p w:rsidR="00BF53D7" w:rsidRPr="00BF53D7" w:rsidRDefault="00A16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Arbeitspakete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53D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 w:rsidP="00BF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BF53D7" w:rsidP="00BF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Spielfeld-Ausgabe, kleine Probleme mit der Datenbank- Anbindung</w:t>
            </w:r>
          </w:p>
        </w:tc>
      </w:tr>
      <w:tr w:rsidR="009D1D8A" w:rsidRPr="00BF53D7" w:rsidTr="005510F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left w:val="single" w:sz="4" w:space="0" w:color="auto"/>
            </w:tcBorders>
          </w:tcPr>
          <w:p w:rsidR="00EB7422" w:rsidRPr="00BF53D7" w:rsidRDefault="00EB74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Teammeetings</w:t>
            </w:r>
          </w:p>
          <w:p w:rsidR="00A16C3D" w:rsidRPr="00BF53D7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EB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3C7D" w:rsidRPr="00BF53D7" w:rsidTr="005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left w:val="single" w:sz="4" w:space="0" w:color="auto"/>
            </w:tcBorders>
          </w:tcPr>
          <w:p w:rsidR="00EB7422" w:rsidRPr="00BF53D7" w:rsidRDefault="00EB74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A16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Zusammenführung von Arbeitspaketen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A16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A16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Default="00A16C3D" w:rsidP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Ungleiche</w:t>
            </w:r>
            <w:r w:rsidR="00C63C7D">
              <w:rPr>
                <w:rFonts w:ascii="Arial" w:hAnsi="Arial" w:cs="Arial"/>
                <w:sz w:val="20"/>
                <w:szCs w:val="20"/>
              </w:rPr>
              <w:t xml:space="preserve"> Benennung der</w:t>
            </w:r>
            <w:r>
              <w:rPr>
                <w:rFonts w:ascii="Arial" w:hAnsi="Arial" w:cs="Arial"/>
                <w:sz w:val="20"/>
                <w:szCs w:val="20"/>
              </w:rPr>
              <w:t xml:space="preserve"> Konstanten</w:t>
            </w:r>
            <w:r w:rsidR="00C63C7D">
              <w:rPr>
                <w:rFonts w:ascii="Arial" w:hAnsi="Arial" w:cs="Arial"/>
                <w:sz w:val="20"/>
                <w:szCs w:val="20"/>
              </w:rPr>
              <w:t xml:space="preserve"> &amp;</w:t>
            </w:r>
          </w:p>
          <w:p w:rsidR="00A16C3D" w:rsidRPr="00BF53D7" w:rsidRDefault="00C63C7D" w:rsidP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Variablen</w:t>
            </w:r>
            <w:r w:rsidR="00A16C3D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9D1D8A" w:rsidRPr="00BF53D7" w:rsidTr="005510F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EB7422" w:rsidRPr="00BF53D7" w:rsidRDefault="00EB74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Testphase</w:t>
            </w:r>
          </w:p>
          <w:p w:rsidR="00A16C3D" w:rsidRPr="00BF53D7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A1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EB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3C7D" w:rsidRPr="00BF53D7" w:rsidTr="005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left w:val="single" w:sz="4" w:space="0" w:color="auto"/>
            </w:tcBorders>
          </w:tcPr>
          <w:p w:rsidR="00EB7422" w:rsidRPr="008E2741" w:rsidRDefault="00C63C7D">
            <w:pPr>
              <w:rPr>
                <w:rFonts w:ascii="Arial" w:hAnsi="Arial" w:cs="Arial"/>
                <w:i w:val="0"/>
                <w:sz w:val="20"/>
                <w:szCs w:val="20"/>
              </w:rPr>
            </w:pPr>
            <w:r w:rsidRPr="008E2741">
              <w:rPr>
                <w:rFonts w:ascii="Arial" w:hAnsi="Arial" w:cs="Arial"/>
                <w:i w:val="0"/>
                <w:sz w:val="20"/>
                <w:szCs w:val="20"/>
              </w:rPr>
              <w:t>Dokumentation</w:t>
            </w:r>
          </w:p>
          <w:p w:rsidR="00C63C7D" w:rsidRPr="00BF53D7" w:rsidRDefault="00C63C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Aufteilung der Gebiete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22" w:rsidRPr="00BF53D7" w:rsidRDefault="00EB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3C7D" w:rsidRPr="00BF53D7" w:rsidTr="005510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left w:val="single" w:sz="4" w:space="0" w:color="auto"/>
            </w:tcBorders>
          </w:tcPr>
          <w:p w:rsidR="00C63C7D" w:rsidRDefault="00C63C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Default="00C63C7D" w:rsidP="00C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Schreiben der Dokumentation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Pr="00BF53D7" w:rsidRDefault="00C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Pr="00BF53D7" w:rsidRDefault="00C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Pr="00BF53D7" w:rsidRDefault="009D1D8A" w:rsidP="009D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Fehlende Dokumentations-Teile, weil ein Teammitglied erkrankt ist</w:t>
            </w:r>
          </w:p>
        </w:tc>
      </w:tr>
      <w:tr w:rsidR="00C63C7D" w:rsidRPr="00BF53D7" w:rsidTr="005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C63C7D" w:rsidRDefault="00C63C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Default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Formatierung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Default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E6E52" w:rsidRPr="00BF53D7" w:rsidRDefault="002E6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Pr="00BF53D7" w:rsidRDefault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7D" w:rsidRPr="00BF53D7" w:rsidRDefault="00C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B7422" w:rsidRDefault="00EB7422"/>
    <w:sectPr w:rsidR="00EB7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5E6"/>
    <w:rsid w:val="00140597"/>
    <w:rsid w:val="002C5834"/>
    <w:rsid w:val="002E6E52"/>
    <w:rsid w:val="005115E6"/>
    <w:rsid w:val="005510FF"/>
    <w:rsid w:val="005C60DD"/>
    <w:rsid w:val="006F38C5"/>
    <w:rsid w:val="007528A3"/>
    <w:rsid w:val="008E2741"/>
    <w:rsid w:val="00910F52"/>
    <w:rsid w:val="00926A95"/>
    <w:rsid w:val="009D1D8A"/>
    <w:rsid w:val="00A16C3D"/>
    <w:rsid w:val="00AB63E9"/>
    <w:rsid w:val="00B53F95"/>
    <w:rsid w:val="00B869FD"/>
    <w:rsid w:val="00BF53D7"/>
    <w:rsid w:val="00C63C7D"/>
    <w:rsid w:val="00C74F8A"/>
    <w:rsid w:val="00D13547"/>
    <w:rsid w:val="00D737A3"/>
    <w:rsid w:val="00E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4F2B5-ADA5-40FE-8D30-E35AC243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B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BF53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8E27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Kwok.Chung1</dc:creator>
  <cp:keywords/>
  <dc:description/>
  <cp:lastModifiedBy>Chung-Hang</cp:lastModifiedBy>
  <cp:revision>19</cp:revision>
  <dcterms:created xsi:type="dcterms:W3CDTF">2018-05-17T09:48:00Z</dcterms:created>
  <dcterms:modified xsi:type="dcterms:W3CDTF">2018-05-17T12:27:00Z</dcterms:modified>
</cp:coreProperties>
</file>