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43B4" w14:textId="77777777" w:rsidR="003C7CA9" w:rsidRDefault="003C7CA9" w:rsidP="003C7CA9">
      <w:r>
        <w:t xml:space="preserve">Max load is </w:t>
      </w:r>
      <w:proofErr w:type="spellStart"/>
      <w:r>
        <w:t>Px</w:t>
      </w:r>
      <w:proofErr w:type="spellEnd"/>
      <w:r>
        <w:t xml:space="preserve"> = 131595 N using max stress</w:t>
      </w:r>
    </w:p>
    <w:p w14:paraId="25B73A91" w14:textId="77777777" w:rsidR="003C7CA9" w:rsidRDefault="003C7CA9" w:rsidP="003C7CA9">
      <w:r>
        <w:t xml:space="preserve">Max load is </w:t>
      </w:r>
      <w:proofErr w:type="spellStart"/>
      <w:r>
        <w:t>Px</w:t>
      </w:r>
      <w:proofErr w:type="spellEnd"/>
      <w:r>
        <w:t xml:space="preserve"> = -106428 N using Tsai Wu</w:t>
      </w:r>
    </w:p>
    <w:p w14:paraId="014E8EEB" w14:textId="77777777" w:rsidR="003C7CA9" w:rsidRDefault="003C7CA9" w:rsidP="003C7CA9">
      <w:r>
        <w:t>Max load is Mx = 56.5544 Nm using max stress</w:t>
      </w:r>
    </w:p>
    <w:p w14:paraId="44251B43" w14:textId="596E02F3" w:rsidR="00192B8C" w:rsidRDefault="003C7CA9" w:rsidP="003C7CA9">
      <w:r>
        <w:t>Max load is Mx = 42.8641 Nm using Tsai Wu</w:t>
      </w:r>
    </w:p>
    <w:p w14:paraId="3A9D82EA" w14:textId="77777777" w:rsidR="003C7CA9" w:rsidRDefault="003C7CA9" w:rsidP="003C7CA9"/>
    <w:p w14:paraId="630800BF" w14:textId="290CD117" w:rsidR="003C7CA9" w:rsidRDefault="003C7CA9" w:rsidP="003C7CA9">
      <w:r>
        <w:t>Main:</w:t>
      </w:r>
    </w:p>
    <w:p w14:paraId="5E12CB3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0A5EB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2E0374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0.254;</w:t>
      </w:r>
      <w:proofErr w:type="gramEnd"/>
    </w:p>
    <w:p w14:paraId="5EB5330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0.254;</w:t>
      </w:r>
      <w:proofErr w:type="gramEnd"/>
    </w:p>
    <w:p w14:paraId="687348A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9B799A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laminate = [138e9,9e9,6.9e9,0.3,0.0002,0,1448e6,1172e6,48.3e6,248e6,62.1e6,0,0,0,0,0,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  <w:proofErr w:type="gramEnd"/>
    </w:p>
    <w:p w14:paraId="038E1A6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138e9,9e9,6.9e9,0.3,0.0002,30,1448e6,1172e6,48.3e6,248e6,62.1e6,0,0,0,0,0,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  <w:proofErr w:type="gramEnd"/>
    </w:p>
    <w:p w14:paraId="7D976B28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138e9,9e9,6.9e9,0.3,0.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0002,-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30,1448e6,1172e6,48.3e6,248e6,62.1e6,0,0,0,0,0,0;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34F6CEE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138e9,9e9,6.9e9,0.3,0.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0002,-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30,1448e6,1172e6,48.3e6,248e6,62.1e6,0,0,0,0,0,0;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7B6C20A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138e9,9e9,6.9e9,0.3,0.0002,30,1448e6,1172e6,48.3e6,248e6,62.1e6,0,0,0,0,0,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  <w:proofErr w:type="gramEnd"/>
    </w:p>
    <w:p w14:paraId="7E2D6B0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138e9,9e9,6.9e9,0.3,0.0002,0,1448e6,1172e6,48.3e6,248e6,62.1e6,0,0,0,0,0,0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  <w:proofErr w:type="gramEnd"/>
    </w:p>
    <w:p w14:paraId="2F6ED204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97BB66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A1143D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PxMaxStress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compositePlateFailureMaxStress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637DD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ADEB36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compositePlateFailureTsaiWu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959FF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3273C0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'Max load is 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 = %g N using max stress\n'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PxMaxStress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37665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'Max load is 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 = %g N using Tsai Wu\n'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F5EB4B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F47631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MxMaxStress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compositePlateFailureMaxStressMx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B0387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372733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compositePlateFailureTsaiWuMx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BBAE5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31D49B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'Max load is Mx = %g Nm using max stress\n'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MxMaxStress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5A24EE4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'Max load is Mx = %g Nm using Tsai Wu\n'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7E7CFE6" w14:textId="77777777" w:rsidR="003C7CA9" w:rsidRDefault="003C7CA9" w:rsidP="003C7CA9"/>
    <w:p w14:paraId="44CC8338" w14:textId="77777777" w:rsidR="003C7CA9" w:rsidRDefault="003C7CA9">
      <w:r>
        <w:br w:type="page"/>
      </w:r>
    </w:p>
    <w:p w14:paraId="6CBE9699" w14:textId="310C6D5E" w:rsidR="003C7CA9" w:rsidRDefault="003C7CA9" w:rsidP="003C7CA9">
      <w:r>
        <w:lastRenderedPageBreak/>
        <w:t>Functions:</w:t>
      </w:r>
    </w:p>
    <w:p w14:paraId="364CAD22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compositePlateFailureMaxStress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69AB264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7BA734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,~,~,~,~,longStrengthTen,longStrengthCom,tranStrengthTen,tranStrengthCom,strengthLT,~,~,~,~,~,~]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76E5598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7A8C87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11E71A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W;</w:t>
      </w:r>
      <w:proofErr w:type="gramEnd"/>
    </w:p>
    <w:p w14:paraId="07FA6B3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2CEFA6C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00DEBD9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7C1BDAA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53A1035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630AF2C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60FCC8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,~,sigma1,sigma2,tau12,~,~,~,~,~,~]=forces2StressStrainLaminateNoPlot(laminate,Nx,Ny,Nxy,Mx,My,Mxy);</w:t>
      </w:r>
    </w:p>
    <w:p w14:paraId="1725240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6E46FC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(sigma1)</w:t>
      </w:r>
    </w:p>
    <w:p w14:paraId="04A1A8A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PxTen1(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8CEA87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PxCom1(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B229D4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PxTen2(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9F771E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PxCom2(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4DA441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/2)/tau12(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4744DD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PxTen1(i-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/2)/sigma1(i-1);</w:t>
      </w:r>
    </w:p>
    <w:p w14:paraId="1CDB6FF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PxCom1(i-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/2)/sigma1(i-1);</w:t>
      </w:r>
    </w:p>
    <w:p w14:paraId="29628942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PxTen2(i-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/2)/sigma2(i-1);</w:t>
      </w:r>
    </w:p>
    <w:p w14:paraId="4438637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PxCom2(i-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/2)/sigma2(i-1);</w:t>
      </w:r>
    </w:p>
    <w:p w14:paraId="424DD3A8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Px12(i-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/2)/tau12(i-1);</w:t>
      </w:r>
    </w:p>
    <w:p w14:paraId="3EBDA9A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D231CEE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17198A1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PxTen1Max=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PxTen1);</w:t>
      </w:r>
    </w:p>
    <w:p w14:paraId="49D34D9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PxCom1Max=min(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PxCom1));</w:t>
      </w:r>
    </w:p>
    <w:p w14:paraId="4A54DE18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PxTen2Max=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PxTen2);</w:t>
      </w:r>
    </w:p>
    <w:p w14:paraId="34D90DB2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PxCom2Max=min(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PxCom2));</w:t>
      </w:r>
    </w:p>
    <w:p w14:paraId="05EF2A6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Px12Max=min(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Px12));</w:t>
      </w:r>
    </w:p>
    <w:p w14:paraId="43396E0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3E00F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=[PxTen1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Max,PxCom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1Max,PxTen2Max,PxCom2Max,Px12Max];</w:t>
      </w:r>
    </w:p>
    <w:p w14:paraId="1EB8E7F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6A6CFF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884C7D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3E512465" w14:textId="77777777" w:rsidR="003C7CA9" w:rsidRDefault="003C7CA9" w:rsidP="003C7CA9"/>
    <w:p w14:paraId="3A3EB3D2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compositePlateFailureTsaiWu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2854B1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,~,~,~,~,longStrengthTen,longStrengthCom,tranStrengthTen,tranStrengthCom,strengthLT,~,~,~,~,~,~]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1E9F90D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A848B3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9DE2B5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W;</w:t>
      </w:r>
      <w:proofErr w:type="gramEnd"/>
    </w:p>
    <w:p w14:paraId="5B3107A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02FED50E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05402F9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0A6E5B8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46B8E4F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3E35313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9AD576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,~,sigma1,sigma2,tau12,~,~,~,~,~,~]=forces2StressStrainLaminateNoPlot(laminate,Nx,Ny,Nxy,Mx,My,Mxy);</w:t>
      </w:r>
    </w:p>
    <w:p w14:paraId="29FFF20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AF3B81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(sigma1)</w:t>
      </w:r>
    </w:p>
    <w:p w14:paraId="52E9951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6091AD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F11=1/(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0657D6F8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F22=1/(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72DE9D4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F66=1/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14:paraId="61451EB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F1=(1/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33B9001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F2=(1/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5B4469F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AA2D24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C1=(F11*sigma1(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)^2+F22*sigma2(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)^2+F66*tau12(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)^2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369863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C2=F1*sigma1(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)+F2*sigma2(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24EF46E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C3=-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2A03CA8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C=[C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2,C3];</w:t>
      </w:r>
    </w:p>
    <w:p w14:paraId="6E7D30C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sol=roots(C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3C41DD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)=sol(1);</w:t>
      </w:r>
    </w:p>
    <w:p w14:paraId="25B90D08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)=sol(2);</w:t>
      </w:r>
    </w:p>
    <w:p w14:paraId="4735BC8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38E71F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C1=(F11*sigma1(i-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2+F22*sigma2(i-1)^2+F66*tau12(i-1)^2);</w:t>
      </w:r>
    </w:p>
    <w:p w14:paraId="3AB6F24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C2=F1*sigma1(i-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F2*sigma2(i-1);</w:t>
      </w:r>
    </w:p>
    <w:p w14:paraId="1779C78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C3=-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35E8DDF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C=[C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2,C3];</w:t>
      </w:r>
    </w:p>
    <w:p w14:paraId="4198F91E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sol=roots(C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499D54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-1)=sol(1);</w:t>
      </w:r>
    </w:p>
    <w:p w14:paraId="3C98F04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-1)=sol(2);</w:t>
      </w:r>
    </w:p>
    <w:p w14:paraId="5246663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1CC8CC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4F414944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PxMaxTsaiWu,I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]=min(abs(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),[],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all'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'linear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A49E88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4627F4E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1BA9A2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3D8D913" w14:textId="77777777" w:rsidR="003C7CA9" w:rsidRDefault="003C7CA9" w:rsidP="003C7CA9"/>
    <w:p w14:paraId="2800371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compositePlateFailureMaxStressMx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B4D5C12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1D1F0A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,~,~,~,~,longStrengthTen,longStrengthCom,tranStrengthTen,tranStrengthCom,strengthLT,~,~,~,~,~,~]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7E0A603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F1A934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99198C2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119E35B4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7D7EEB1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090DD41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Mx=1/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W;</w:t>
      </w:r>
      <w:proofErr w:type="gramEnd"/>
    </w:p>
    <w:p w14:paraId="728EE84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6F72994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1A701C2E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9F5D844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,~,sigma1,sigma2,tau12,~,~,~,~,~,~]=forces2StressStrainLaminateNoPlot(laminate,Nx,Ny,Nxy,Mx,My,Mxy);</w:t>
      </w:r>
    </w:p>
    <w:p w14:paraId="4776947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B29E14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(sigma1)</w:t>
      </w:r>
    </w:p>
    <w:p w14:paraId="00B386E2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PxTen1(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24A40C8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PxCom1(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5A3E05E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PxTen2(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AE365D4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PxCom2(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0C641E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Px12(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/2)/tau12(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0DBAE4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PxTen1(i-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/2)/sigma1(i-1);</w:t>
      </w:r>
    </w:p>
    <w:p w14:paraId="06B9FF2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PxCom1(i-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/2)/sigma1(i-1);</w:t>
      </w:r>
    </w:p>
    <w:p w14:paraId="287E9D2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PxTen2(i-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/2)/sigma2(i-1);</w:t>
      </w:r>
    </w:p>
    <w:p w14:paraId="1C602E5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PxCom2(i-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/2)/sigma2(i-1);</w:t>
      </w:r>
    </w:p>
    <w:p w14:paraId="30DF564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Px12(i-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/2)/tau12(i-1);</w:t>
      </w:r>
    </w:p>
    <w:p w14:paraId="02FEA62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E37C2C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3C38F1E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PxTen1Max=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PxTen1);</w:t>
      </w:r>
    </w:p>
    <w:p w14:paraId="6FA4FF5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PxCom1Max=min(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PxCom1));</w:t>
      </w:r>
    </w:p>
    <w:p w14:paraId="27E5617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PxTen2Max=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PxTen2);</w:t>
      </w:r>
    </w:p>
    <w:p w14:paraId="25D8BB38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PxCom2Max=min(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PxCom2));</w:t>
      </w:r>
    </w:p>
    <w:p w14:paraId="0693148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Px12Max=min(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Px12));</w:t>
      </w:r>
    </w:p>
    <w:p w14:paraId="5387804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051A3C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=[PxTen1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Max,PxCom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1Max,PxTen2Max,PxCom2Max,Px12Max];</w:t>
      </w:r>
    </w:p>
    <w:p w14:paraId="2703C2C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5552A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251514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5F31BB7" w14:textId="77777777" w:rsidR="003C7CA9" w:rsidRDefault="003C7CA9" w:rsidP="003C7CA9"/>
    <w:p w14:paraId="47D554C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compositePlateFailureTsaiWuMx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E21EAB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,~,~,~,~,longStrengthTen,longStrengthCom,tranStrengthTen,tranStrengthCom,strengthLT,~,~,~,~,~,~]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563791C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CE06AD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86EA08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071040C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1591791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08E04C8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Mx=1/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W;</w:t>
      </w:r>
      <w:proofErr w:type="gramEnd"/>
    </w:p>
    <w:p w14:paraId="1FE51F6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33F2810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794C650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2CD5B1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,~,sigma1,sigma2,tau12,~,~,~,~,~,~]=forces2StressStrainLaminateNoPlot(laminate,Nx,Ny,Nxy,Mx,My,Mxy);</w:t>
      </w:r>
    </w:p>
    <w:p w14:paraId="1B2C8A8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6CC0D1B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(sigma1)</w:t>
      </w:r>
    </w:p>
    <w:p w14:paraId="2D1F930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F588C0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F11=1/(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73008E2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F22=1/(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775A7569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F66=1/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14:paraId="6457381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F1=(1/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01101A2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F2=(1/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61C7584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792720A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C1=(F11*sigma1(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)^2+F22*sigma2(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)^2+F66*tau12(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)^2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82DAB3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C2=F1*sigma1(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)+F2*sigma2(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B0D7487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C3=-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2E3C574E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C=[C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2,C3];</w:t>
      </w:r>
    </w:p>
    <w:p w14:paraId="5BEE1344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sol=roots(C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765FFE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)=sol(1);</w:t>
      </w:r>
    </w:p>
    <w:p w14:paraId="7F181A5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)=sol(2);</w:t>
      </w:r>
    </w:p>
    <w:p w14:paraId="5AB73D04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2ACB252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C1=(F11*sigma1(i-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2+F22*sigma2(i-1)^2+F66*tau12(i-1)^2);</w:t>
      </w:r>
    </w:p>
    <w:p w14:paraId="7641D4E5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C2=F1*sigma1(i-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F2*sigma2(i-1);</w:t>
      </w:r>
    </w:p>
    <w:p w14:paraId="56913E9D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C3=-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1D1BFCC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C=[C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2,C3];</w:t>
      </w:r>
    </w:p>
    <w:p w14:paraId="55BC4B48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sol=roots(C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3A0FAD3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-1)=sol(1);</w:t>
      </w:r>
    </w:p>
    <w:p w14:paraId="41C3392F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-1)=sol(2);</w:t>
      </w:r>
    </w:p>
    <w:p w14:paraId="7975935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2EA1831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052DC160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MxMaxTsaiWu,I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]=min(abs(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),[],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all'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'linear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603B11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MxMaxTsaiWu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1C6E80C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6C0EB46" w14:textId="77777777" w:rsidR="003C7CA9" w:rsidRDefault="003C7CA9" w:rsidP="003C7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C9A845D" w14:textId="77777777" w:rsidR="003C7CA9" w:rsidRDefault="003C7CA9" w:rsidP="003C7CA9"/>
    <w:sectPr w:rsidR="003C7CA9" w:rsidSect="003C7CA9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F489" w14:textId="77777777" w:rsidR="00610CEF" w:rsidRDefault="00610CEF" w:rsidP="003C7CA9">
      <w:pPr>
        <w:spacing w:after="0" w:line="240" w:lineRule="auto"/>
      </w:pPr>
      <w:r>
        <w:separator/>
      </w:r>
    </w:p>
  </w:endnote>
  <w:endnote w:type="continuationSeparator" w:id="0">
    <w:p w14:paraId="3BA413E6" w14:textId="77777777" w:rsidR="00610CEF" w:rsidRDefault="00610CEF" w:rsidP="003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C509" w14:textId="77777777" w:rsidR="00610CEF" w:rsidRDefault="00610CEF" w:rsidP="003C7CA9">
      <w:pPr>
        <w:spacing w:after="0" w:line="240" w:lineRule="auto"/>
      </w:pPr>
      <w:r>
        <w:separator/>
      </w:r>
    </w:p>
  </w:footnote>
  <w:footnote w:type="continuationSeparator" w:id="0">
    <w:p w14:paraId="17DCB65A" w14:textId="77777777" w:rsidR="00610CEF" w:rsidRDefault="00610CEF" w:rsidP="003C7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B205" w14:textId="1199BD21" w:rsidR="003C7CA9" w:rsidRDefault="003C7CA9" w:rsidP="003C7CA9">
    <w:pPr>
      <w:pStyle w:val="Header"/>
    </w:pPr>
    <w:r>
      <w:t>EAS4240</w:t>
    </w:r>
    <w:r>
      <w:tab/>
      <w:t>Homework 9</w:t>
    </w:r>
    <w:r>
      <w:tab/>
      <w:t>Hackbardt</w:t>
    </w:r>
    <w:r>
      <w:t>, Chris</w:t>
    </w:r>
  </w:p>
  <w:p w14:paraId="127E0E67" w14:textId="77777777" w:rsidR="003C7CA9" w:rsidRDefault="003C7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50"/>
    <w:rsid w:val="00192B8C"/>
    <w:rsid w:val="003C7CA9"/>
    <w:rsid w:val="00610CEF"/>
    <w:rsid w:val="00926050"/>
    <w:rsid w:val="00E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1D66"/>
  <w15:chartTrackingRefBased/>
  <w15:docId w15:val="{0A855919-2E49-4542-9670-5B576C3B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A9"/>
  </w:style>
  <w:style w:type="paragraph" w:styleId="Footer">
    <w:name w:val="footer"/>
    <w:basedOn w:val="Normal"/>
    <w:link w:val="FooterChar"/>
    <w:uiPriority w:val="99"/>
    <w:unhideWhenUsed/>
    <w:rsid w:val="003C7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2</cp:revision>
  <dcterms:created xsi:type="dcterms:W3CDTF">2023-04-27T03:51:00Z</dcterms:created>
  <dcterms:modified xsi:type="dcterms:W3CDTF">2023-04-27T03:53:00Z</dcterms:modified>
</cp:coreProperties>
</file>